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E6A2" w14:textId="77777777" w:rsidR="00867C39" w:rsidRPr="00867C39" w:rsidRDefault="00867C39" w:rsidP="00867C39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867C3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Mẫu 12</w:t>
      </w:r>
    </w:p>
    <w:p w14:paraId="480AC552" w14:textId="77777777" w:rsidR="00867C39" w:rsidRPr="00867C39" w:rsidRDefault="00867C39" w:rsidP="00867C39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7C3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CỘNG HÒA XÃ HỘI CHỦ NGHĨA VIỆT NAM</w:t>
      </w:r>
      <w:r w:rsidRPr="00867C3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br/>
        <w:t>Độc lập – Tự do – Hạnh phúc</w:t>
      </w:r>
      <w:r w:rsidRPr="00867C39">
        <w:rPr>
          <w:rFonts w:ascii="Times New Roman" w:eastAsia="Times New Roman" w:hAnsi="Times New Roman"/>
          <w:color w:val="000000"/>
          <w:sz w:val="24"/>
          <w:szCs w:val="24"/>
        </w:rPr>
        <w:br/>
        <w:t>Socialist Republic of Viet Nam</w:t>
      </w:r>
      <w:r w:rsidRPr="00867C39">
        <w:rPr>
          <w:rFonts w:ascii="Times New Roman" w:eastAsia="Times New Roman" w:hAnsi="Times New Roman"/>
          <w:color w:val="000000"/>
          <w:sz w:val="24"/>
          <w:szCs w:val="24"/>
        </w:rPr>
        <w:br/>
        <w:t>Independence - Freedom - Happiness</w:t>
      </w:r>
      <w:r w:rsidRPr="00867C3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867C3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--------------</w:t>
      </w:r>
      <w:r w:rsidRPr="00867C39">
        <w:rPr>
          <w:rFonts w:ascii="Times New Roman" w:eastAsia="Times New Roman" w:hAnsi="Times New Roman"/>
          <w:color w:val="000000"/>
          <w:sz w:val="24"/>
          <w:szCs w:val="24"/>
        </w:rPr>
        <w:br/>
        <w:t> </w:t>
      </w:r>
    </w:p>
    <w:p w14:paraId="6040A6FD" w14:textId="77777777" w:rsidR="00867C39" w:rsidRPr="00867C39" w:rsidRDefault="00867C39" w:rsidP="00867C39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867C39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THÔNG BÁO TÀU ĐẾN CẢNG</w:t>
      </w:r>
      <w:r w:rsidRPr="00867C39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867C39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NOTICE OF ARRIVAL OF VESSEL AT THE PORT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7"/>
        <w:gridCol w:w="2195"/>
        <w:gridCol w:w="2125"/>
        <w:gridCol w:w="2333"/>
      </w:tblGrid>
      <w:tr w:rsidR="00867C39" w:rsidRPr="00867C39" w14:paraId="041B6FFC" w14:textId="77777777" w:rsidTr="00867C39">
        <w:trPr>
          <w:trHeight w:val="20"/>
          <w:tblCellSpacing w:w="0" w:type="dxa"/>
        </w:trPr>
        <w:tc>
          <w:tcPr>
            <w:tcW w:w="435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532DB3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và loại tàu: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and type of ship</w:t>
            </w:r>
          </w:p>
        </w:tc>
        <w:tc>
          <w:tcPr>
            <w:tcW w:w="2125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0CF42F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đến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Port of arrival</w:t>
            </w:r>
          </w:p>
        </w:tc>
        <w:tc>
          <w:tcPr>
            <w:tcW w:w="2333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0085D7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Thời gian đến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Time of arrival</w:t>
            </w:r>
          </w:p>
        </w:tc>
      </w:tr>
      <w:tr w:rsidR="00867C39" w:rsidRPr="00867C39" w14:paraId="0811D67A" w14:textId="77777777" w:rsidTr="00867C39">
        <w:trPr>
          <w:trHeight w:val="20"/>
          <w:tblCellSpacing w:w="0" w:type="dxa"/>
        </w:trPr>
        <w:tc>
          <w:tcPr>
            <w:tcW w:w="4352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BA3D916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Hô hiệu: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Call sign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47CBDFDB" w14:textId="77777777" w:rsidR="00867C39" w:rsidRPr="00867C39" w:rsidRDefault="00867C39" w:rsidP="00867C3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57BD9B" w14:textId="77777777" w:rsidR="00867C39" w:rsidRPr="00867C39" w:rsidRDefault="00867C39" w:rsidP="00867C39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867C39" w:rsidRPr="00867C39" w14:paraId="6552AFA5" w14:textId="77777777" w:rsidTr="00867C39">
        <w:trPr>
          <w:trHeight w:val="20"/>
          <w:tblCellSpacing w:w="0" w:type="dxa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F5DC0D7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Quốc tịch tàu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Flag State of ship</w:t>
            </w:r>
          </w:p>
        </w:tc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ABBCCA0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Tên thuyền trưởng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master</w:t>
            </w:r>
          </w:p>
        </w:tc>
        <w:tc>
          <w:tcPr>
            <w:tcW w:w="445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A5EBC4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Cảng rời cuối cùng/cảng đích: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Last port of call/port of destination</w:t>
            </w:r>
          </w:p>
        </w:tc>
      </w:tr>
      <w:tr w:rsidR="00867C39" w:rsidRPr="00867C39" w14:paraId="0AC91EB8" w14:textId="77777777" w:rsidTr="00867C39">
        <w:trPr>
          <w:trHeight w:val="20"/>
          <w:tblCellSpacing w:w="0" w:type="dxa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02926EE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dài lớn nhất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LOA</w:t>
            </w:r>
          </w:p>
        </w:tc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5C75812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rộng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Breadth</w:t>
            </w: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B8A7BB0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Chiều cao tĩnh không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Clearance height</w:t>
            </w:r>
          </w:p>
        </w:tc>
        <w:tc>
          <w:tcPr>
            <w:tcW w:w="233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AB7DDE9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Mớn nước thực tế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Shown draft</w:t>
            </w:r>
          </w:p>
        </w:tc>
      </w:tr>
      <w:tr w:rsidR="00867C39" w:rsidRPr="00867C39" w14:paraId="54E6B3CD" w14:textId="77777777" w:rsidTr="00867C39">
        <w:trPr>
          <w:trHeight w:val="20"/>
          <w:tblCellSpacing w:w="0" w:type="dxa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AC41F9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Tổng dung tích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GT</w:t>
            </w:r>
          </w:p>
        </w:tc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6BD216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Trọng tải toàn phần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DWT</w:t>
            </w:r>
          </w:p>
        </w:tc>
        <w:tc>
          <w:tcPr>
            <w:tcW w:w="4458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676DAA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Đại lý của chủ tàu tại Việt Nam (nếu có)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Name of the shipowners’ agents in Viet Nam (if any)</w:t>
            </w:r>
          </w:p>
        </w:tc>
      </w:tr>
      <w:tr w:rsidR="00867C39" w:rsidRPr="00867C39" w14:paraId="7A7AD3E1" w14:textId="77777777" w:rsidTr="00867C39">
        <w:trPr>
          <w:trHeight w:val="20"/>
          <w:tblCellSpacing w:w="0" w:type="dxa"/>
        </w:trPr>
        <w:tc>
          <w:tcPr>
            <w:tcW w:w="88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18C9D49" w14:textId="77777777" w:rsidR="00867C39" w:rsidRPr="00867C39" w:rsidRDefault="00867C39" w:rsidP="00867C3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Mục đích đến cảng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Purpose of call</w:t>
            </w:r>
          </w:p>
        </w:tc>
      </w:tr>
      <w:tr w:rsidR="00867C39" w:rsidRPr="00867C39" w14:paraId="2FE0516B" w14:textId="77777777" w:rsidTr="00867C39">
        <w:trPr>
          <w:trHeight w:val="20"/>
          <w:tblCellSpacing w:w="0" w:type="dxa"/>
        </w:trPr>
        <w:tc>
          <w:tcPr>
            <w:tcW w:w="8810" w:type="dxa"/>
            <w:gridSpan w:val="4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51F6130" w14:textId="77777777" w:rsidR="00867C39" w:rsidRPr="00867C39" w:rsidRDefault="00867C39" w:rsidP="00867C3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lượng và loại hàng hóa vận chuyển trên tàu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Quantity and types of cargoes on board</w:t>
            </w:r>
          </w:p>
        </w:tc>
      </w:tr>
      <w:tr w:rsidR="00867C39" w:rsidRPr="00867C39" w14:paraId="708A84AD" w14:textId="77777777" w:rsidTr="00867C39">
        <w:trPr>
          <w:trHeight w:val="20"/>
          <w:tblCellSpacing w:w="0" w:type="dxa"/>
        </w:trPr>
        <w:tc>
          <w:tcPr>
            <w:tcW w:w="215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BA04DB0" w14:textId="77777777" w:rsidR="00867C39" w:rsidRPr="00867C39" w:rsidRDefault="00867C39" w:rsidP="00867C3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thuyền viên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(gồm cả thuyền trưởng):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Number of crew (incl. Master)</w:t>
            </w:r>
          </w:p>
        </w:tc>
        <w:tc>
          <w:tcPr>
            <w:tcW w:w="2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FD12E47" w14:textId="77777777" w:rsidR="00867C39" w:rsidRPr="00867C39" w:rsidRDefault="00867C39" w:rsidP="00867C3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Những người khác trên tàu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Other persons on board</w:t>
            </w:r>
          </w:p>
        </w:tc>
        <w:tc>
          <w:tcPr>
            <w:tcW w:w="44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E955B9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Ghi chú: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Remarks</w:t>
            </w:r>
          </w:p>
        </w:tc>
      </w:tr>
    </w:tbl>
    <w:p w14:paraId="0D10E566" w14:textId="77777777" w:rsidR="00867C39" w:rsidRPr="00867C39" w:rsidRDefault="00867C39" w:rsidP="00867C39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867C39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58"/>
        <w:gridCol w:w="4458"/>
      </w:tblGrid>
      <w:tr w:rsidR="00867C39" w:rsidRPr="00867C39" w14:paraId="0E9B5E82" w14:textId="77777777" w:rsidTr="00867C39">
        <w:trPr>
          <w:tblCellSpacing w:w="0" w:type="dxa"/>
        </w:trPr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D39F8" w14:textId="77777777" w:rsidR="00867C39" w:rsidRPr="00867C39" w:rsidRDefault="00867C39" w:rsidP="00867C39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5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E5B69C" w14:textId="77777777" w:rsidR="00867C39" w:rsidRPr="00867C39" w:rsidRDefault="00867C39" w:rsidP="00867C39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………., ngày …. tháng ….. năm…..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Date ………………………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Thuyền trưởng (hoặc đại lý)</w:t>
            </w:r>
            <w:r w:rsidRPr="00867C39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867C39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Master (or authorized agent)</w:t>
            </w:r>
          </w:p>
        </w:tc>
      </w:tr>
    </w:tbl>
    <w:p w14:paraId="798560EA" w14:textId="77777777" w:rsidR="00DF032B" w:rsidRPr="00867C39" w:rsidRDefault="00DF032B">
      <w:pPr>
        <w:rPr>
          <w:rFonts w:ascii="Times New Roman" w:hAnsi="Times New Roman"/>
          <w:sz w:val="24"/>
          <w:szCs w:val="24"/>
        </w:rPr>
      </w:pPr>
    </w:p>
    <w:sectPr w:rsidR="00DF032B" w:rsidRPr="00867C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67C39"/>
    <w:rsid w:val="000203BE"/>
    <w:rsid w:val="0036265A"/>
    <w:rsid w:val="00867C39"/>
    <w:rsid w:val="00DF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726CAF"/>
  <w15:chartTrackingRefBased/>
  <w15:docId w15:val="{D5E12688-3BDB-4401-92E2-8566D2F3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C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919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2026-05-20T16:10:00Z</dcterms:created>
  <dcterms:modified xsi:type="dcterms:W3CDTF">2026-05-20T16:10:00Z</dcterms:modified>
</cp:coreProperties>
</file>