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FF9D" w14:textId="77777777" w:rsidR="00DC3DDC" w:rsidRPr="00DE441A" w:rsidRDefault="00DC3DDC" w:rsidP="00DC3DDC">
      <w:pPr>
        <w:spacing w:before="120"/>
        <w:jc w:val="right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E441A">
        <w:rPr>
          <w:rFonts w:ascii="Times New Roman" w:hAnsi="Times New Roman" w:cs="Times New Roman"/>
          <w:b/>
          <w:sz w:val="26"/>
          <w:szCs w:val="26"/>
        </w:rPr>
        <w:t>Mẫu</w:t>
      </w:r>
      <w:proofErr w:type="spellEnd"/>
      <w:r w:rsidRPr="00DE441A">
        <w:rPr>
          <w:rFonts w:ascii="Times New Roman" w:hAnsi="Times New Roman" w:cs="Times New Roman"/>
          <w:b/>
          <w:sz w:val="26"/>
          <w:szCs w:val="26"/>
        </w:rPr>
        <w:t xml:space="preserve"> 11/SBL</w:t>
      </w:r>
    </w:p>
    <w:p w14:paraId="2907DBB7" w14:textId="77777777" w:rsidR="00DC3DDC" w:rsidRPr="00DE441A" w:rsidRDefault="00DC3DDC" w:rsidP="00DC3DDC">
      <w:pPr>
        <w:spacing w:before="12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>(</w:t>
      </w:r>
      <w:r w:rsidRPr="00DE441A">
        <w:rPr>
          <w:rFonts w:ascii="Times New Roman" w:hAnsi="Times New Roman" w:cs="Times New Roman"/>
          <w:i/>
          <w:sz w:val="26"/>
          <w:szCs w:val="26"/>
        </w:rPr>
        <w:t xml:space="preserve">Ban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hành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chế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Tổ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chức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hoạt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động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59"/>
        <w:gridCol w:w="5601"/>
      </w:tblGrid>
      <w:tr w:rsidR="00DC3DDC" w:rsidRPr="00DE441A" w14:paraId="3034624B" w14:textId="77777777" w:rsidTr="00DC3DDC">
        <w:tblPrEx>
          <w:tblCellMar>
            <w:top w:w="0" w:type="dxa"/>
            <w:bottom w:w="0" w:type="dxa"/>
          </w:tblCellMar>
        </w:tblPrEx>
        <w:tc>
          <w:tcPr>
            <w:tcW w:w="2008" w:type="pct"/>
          </w:tcPr>
          <w:p w14:paraId="2D84BF5E" w14:textId="77777777" w:rsidR="00DC3DDC" w:rsidRPr="00DE441A" w:rsidRDefault="00DC3DDC" w:rsidP="00DC3DD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  <w:tc>
          <w:tcPr>
            <w:tcW w:w="2992" w:type="pct"/>
          </w:tcPr>
          <w:p w14:paraId="58AE425A" w14:textId="77777777" w:rsidR="00DC3DDC" w:rsidRPr="00DE441A" w:rsidRDefault="00DC3DDC" w:rsidP="00DC3DDC">
            <w:pPr>
              <w:pStyle w:val="Heading2"/>
              <w:keepNext w:val="0"/>
              <w:spacing w:before="120"/>
              <w:jc w:val="center"/>
              <w:rPr>
                <w:rFonts w:ascii="Times New Roman" w:hAnsi="Times New Roman" w:cs="Times New Roman"/>
                <w:i w:val="0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i w:val="0"/>
                <w:sz w:val="26"/>
                <w:szCs w:val="26"/>
              </w:rPr>
              <w:t>CỘNG HOÀ XÃ HỘI CHỦ NGHĨA VIỆT NAM</w:t>
            </w:r>
            <w:r w:rsidRPr="00DE441A">
              <w:rPr>
                <w:rFonts w:ascii="Times New Roman" w:hAnsi="Times New Roman" w:cs="Times New Roman"/>
                <w:i w:val="0"/>
                <w:sz w:val="26"/>
                <w:szCs w:val="26"/>
              </w:rPr>
              <w:br/>
            </w:r>
            <w:proofErr w:type="spellStart"/>
            <w:r w:rsidRPr="00DE441A">
              <w:rPr>
                <w:rFonts w:ascii="Times New Roman" w:hAnsi="Times New Roman" w:cs="Times New Roman"/>
                <w:i w:val="0"/>
                <w:sz w:val="26"/>
                <w:szCs w:val="26"/>
              </w:rPr>
              <w:t>Độc</w:t>
            </w:r>
            <w:proofErr w:type="spellEnd"/>
            <w:r w:rsidRPr="00DE441A">
              <w:rPr>
                <w:rFonts w:ascii="Times New Roman" w:hAnsi="Times New Roman" w:cs="Times New Roman"/>
                <w:i w:val="0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 w:val="0"/>
                <w:sz w:val="26"/>
                <w:szCs w:val="26"/>
              </w:rPr>
              <w:t>lập</w:t>
            </w:r>
            <w:proofErr w:type="spellEnd"/>
            <w:r w:rsidRPr="00DE441A">
              <w:rPr>
                <w:rFonts w:ascii="Times New Roman" w:hAnsi="Times New Roman" w:cs="Times New Roman"/>
                <w:i w:val="0"/>
                <w:sz w:val="26"/>
                <w:szCs w:val="26"/>
              </w:rPr>
              <w:t xml:space="preserve"> - </w:t>
            </w:r>
            <w:proofErr w:type="spellStart"/>
            <w:r w:rsidRPr="00DE441A">
              <w:rPr>
                <w:rFonts w:ascii="Times New Roman" w:hAnsi="Times New Roman" w:cs="Times New Roman"/>
                <w:i w:val="0"/>
                <w:sz w:val="26"/>
                <w:szCs w:val="26"/>
              </w:rPr>
              <w:t>Tự</w:t>
            </w:r>
            <w:proofErr w:type="spellEnd"/>
            <w:r w:rsidRPr="00DE441A">
              <w:rPr>
                <w:rFonts w:ascii="Times New Roman" w:hAnsi="Times New Roman" w:cs="Times New Roman"/>
                <w:i w:val="0"/>
                <w:sz w:val="26"/>
                <w:szCs w:val="26"/>
              </w:rPr>
              <w:t xml:space="preserve"> do - </w:t>
            </w:r>
            <w:proofErr w:type="spellStart"/>
            <w:r w:rsidRPr="00DE441A">
              <w:rPr>
                <w:rFonts w:ascii="Times New Roman" w:hAnsi="Times New Roman" w:cs="Times New Roman"/>
                <w:i w:val="0"/>
                <w:sz w:val="26"/>
                <w:szCs w:val="26"/>
              </w:rPr>
              <w:t>Hạnh</w:t>
            </w:r>
            <w:proofErr w:type="spellEnd"/>
            <w:r w:rsidRPr="00DE441A">
              <w:rPr>
                <w:rFonts w:ascii="Times New Roman" w:hAnsi="Times New Roman" w:cs="Times New Roman"/>
                <w:i w:val="0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 w:val="0"/>
                <w:sz w:val="26"/>
                <w:szCs w:val="26"/>
              </w:rPr>
              <w:t>phúc</w:t>
            </w:r>
            <w:proofErr w:type="spellEnd"/>
            <w:r w:rsidRPr="00DE441A">
              <w:rPr>
                <w:rFonts w:ascii="Times New Roman" w:hAnsi="Times New Roman" w:cs="Times New Roman"/>
                <w:i w:val="0"/>
                <w:sz w:val="26"/>
                <w:szCs w:val="26"/>
              </w:rPr>
              <w:br/>
              <w:t>---------------</w:t>
            </w:r>
          </w:p>
        </w:tc>
      </w:tr>
      <w:tr w:rsidR="00DC3DDC" w:rsidRPr="00DE441A" w14:paraId="00AF1656" w14:textId="77777777" w:rsidTr="00DC3DDC">
        <w:tblPrEx>
          <w:tblCellMar>
            <w:top w:w="0" w:type="dxa"/>
            <w:bottom w:w="0" w:type="dxa"/>
          </w:tblCellMar>
        </w:tblPrEx>
        <w:tc>
          <w:tcPr>
            <w:tcW w:w="2008" w:type="pct"/>
          </w:tcPr>
          <w:p w14:paraId="64ABAACA" w14:textId="77777777" w:rsidR="00DC3DDC" w:rsidRPr="00DE441A" w:rsidRDefault="00DC3DDC" w:rsidP="00DC3DDC">
            <w:pPr>
              <w:spacing w:before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92" w:type="pct"/>
          </w:tcPr>
          <w:p w14:paraId="28C3F587" w14:textId="77777777" w:rsidR="00DC3DDC" w:rsidRPr="00DE441A" w:rsidRDefault="00DC3DDC" w:rsidP="00DC3DDC">
            <w:pPr>
              <w:pStyle w:val="Heading2"/>
              <w:keepNext w:val="0"/>
              <w:spacing w:before="120"/>
              <w:jc w:val="right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>Hà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>Nội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>Ngày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>……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>tháng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….. </w:t>
            </w:r>
            <w:proofErr w:type="spellStart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>năm</w:t>
            </w:r>
            <w:proofErr w:type="spellEnd"/>
            <w:r w:rsidRPr="00DE441A">
              <w:rPr>
                <w:rFonts w:ascii="Times New Roman" w:hAnsi="Times New Roman" w:cs="Times New Roman"/>
                <w:b w:val="0"/>
                <w:sz w:val="26"/>
                <w:szCs w:val="26"/>
              </w:rPr>
              <w:t xml:space="preserve"> …..</w:t>
            </w:r>
          </w:p>
        </w:tc>
      </w:tr>
    </w:tbl>
    <w:p w14:paraId="57F88FFF" w14:textId="77777777" w:rsidR="00DC3DDC" w:rsidRPr="00DE441A" w:rsidRDefault="00DC3DDC" w:rsidP="00DC3DDC">
      <w:pPr>
        <w:pStyle w:val="Heading3"/>
        <w:keepNext w:val="0"/>
        <w:spacing w:before="120"/>
        <w:jc w:val="left"/>
        <w:rPr>
          <w:b/>
          <w:sz w:val="26"/>
          <w:szCs w:val="26"/>
        </w:rPr>
      </w:pPr>
    </w:p>
    <w:p w14:paraId="75B910A9" w14:textId="77777777" w:rsidR="00DC3DDC" w:rsidRPr="00DE441A" w:rsidRDefault="00DC3DDC" w:rsidP="00DC3DDC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E441A">
        <w:rPr>
          <w:rFonts w:ascii="Times New Roman" w:hAnsi="Times New Roman" w:cs="Times New Roman"/>
          <w:b/>
          <w:sz w:val="26"/>
          <w:szCs w:val="26"/>
        </w:rPr>
        <w:t>THÔNG BÁO</w:t>
      </w:r>
    </w:p>
    <w:p w14:paraId="57C125B2" w14:textId="77777777" w:rsidR="00DC3DDC" w:rsidRPr="00DE441A" w:rsidRDefault="00DC3DDC" w:rsidP="00DC3DDC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E441A">
        <w:rPr>
          <w:rFonts w:ascii="Times New Roman" w:hAnsi="Times New Roman" w:cs="Times New Roman"/>
          <w:b/>
          <w:sz w:val="26"/>
          <w:szCs w:val="26"/>
        </w:rPr>
        <w:t>TẤT TOÁN KHOẢN VAY CHỨNG KHOÁN</w:t>
      </w:r>
    </w:p>
    <w:p w14:paraId="27CFF2B6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  <w:lang w:val="nl-NL"/>
        </w:rPr>
      </w:pPr>
      <w:r w:rsidRPr="00DE441A">
        <w:rPr>
          <w:rFonts w:ascii="Times New Roman" w:hAnsi="Times New Roman" w:cs="Times New Roman"/>
          <w:sz w:val="26"/>
          <w:szCs w:val="26"/>
          <w:lang w:val="nl-NL"/>
        </w:rPr>
        <w:t>- Căn cứ vào Hợp đồng vay và cho vay chứng khoán số .................. ký ngày............ giữa (bên vay) và .............. (bên cho vay);</w:t>
      </w:r>
    </w:p>
    <w:p w14:paraId="6F9EE9CF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  <w:lang w:val="nl-NL"/>
        </w:rPr>
      </w:pPr>
      <w:r w:rsidRPr="00DE441A">
        <w:rPr>
          <w:rFonts w:ascii="Times New Roman" w:hAnsi="Times New Roman" w:cs="Times New Roman"/>
          <w:sz w:val="26"/>
          <w:szCs w:val="26"/>
          <w:lang w:val="nl-NL"/>
        </w:rPr>
        <w:t>- Căn cứ Biên bản thanh lý hợp đồng giữa (bên vay) và ............ (bên cho vay);</w:t>
      </w:r>
    </w:p>
    <w:p w14:paraId="3E7CA528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  <w:lang w:val="nl-NL"/>
        </w:rPr>
      </w:pPr>
      <w:r w:rsidRPr="00DE441A">
        <w:rPr>
          <w:rFonts w:ascii="Times New Roman" w:hAnsi="Times New Roman" w:cs="Times New Roman"/>
          <w:sz w:val="26"/>
          <w:szCs w:val="26"/>
          <w:lang w:val="nl-NL"/>
        </w:rPr>
        <w:t>Công ty....(TVLK bên vay) xác nhận thông tin tất toán thỏa thuận vay/cho vay chứng khoán đã được xác lập trên hệ thống của VSDC như sau:</w:t>
      </w:r>
    </w:p>
    <w:p w14:paraId="4ED8CC38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………………………………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TKGD:…………………………....</w:t>
      </w:r>
    </w:p>
    <w:p w14:paraId="6E1F4E44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…………………………..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TKGD: ………………………….</w:t>
      </w:r>
    </w:p>
    <w:p w14:paraId="420A834F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TVLK/TCMTKTT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….........................................</w:t>
      </w:r>
    </w:p>
    <w:p w14:paraId="285C4A3D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</w:t>
      </w:r>
      <w:r w:rsidRPr="00DE441A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loại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hợp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: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hỗ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trợ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thanh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toán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lập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hoặc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hoán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đổi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ETF,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TPCP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để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chuyển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giao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sản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cơ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sở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cụ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nợ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nhà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tạo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lập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thị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trường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>)</w:t>
      </w:r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798C625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……………………………………...</w:t>
      </w:r>
    </w:p>
    <w:p w14:paraId="3AF67E4A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……………………..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………………....................</w:t>
      </w:r>
    </w:p>
    <w:p w14:paraId="1D57B8AC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……………………………………………………………………</w:t>
      </w:r>
    </w:p>
    <w:p w14:paraId="49546584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5C75A49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0BDF7A7D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176ACA54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xx/xx/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xxxx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76E0C5D7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812B454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……………… </w:t>
      </w:r>
      <w:r w:rsidRPr="00DE441A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Bằng</w:t>
      </w:r>
      <w:proofErr w:type="spellEnd"/>
      <w:r w:rsidRPr="00DE441A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i/>
          <w:sz w:val="26"/>
          <w:szCs w:val="26"/>
        </w:rPr>
        <w:t>chữ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 ………………………...……)</w:t>
      </w:r>
    </w:p>
    <w:p w14:paraId="709CD1A8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+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"/>
        <w:gridCol w:w="1250"/>
        <w:gridCol w:w="1852"/>
        <w:gridCol w:w="5328"/>
      </w:tblGrid>
      <w:tr w:rsidR="00DC3DDC" w:rsidRPr="00DE441A" w14:paraId="13909907" w14:textId="77777777" w:rsidTr="00DC3DDC">
        <w:tc>
          <w:tcPr>
            <w:tcW w:w="502" w:type="pct"/>
          </w:tcPr>
          <w:p w14:paraId="4B23FD63" w14:textId="77777777" w:rsidR="00DC3DDC" w:rsidRPr="00DE441A" w:rsidRDefault="00DC3DDC" w:rsidP="00DC3DDC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667" w:type="pct"/>
          </w:tcPr>
          <w:p w14:paraId="3EBC9369" w14:textId="77777777" w:rsidR="00DC3DDC" w:rsidRPr="00DE441A" w:rsidRDefault="00DC3DDC" w:rsidP="00DC3DDC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CK</w:t>
            </w:r>
          </w:p>
        </w:tc>
        <w:tc>
          <w:tcPr>
            <w:tcW w:w="988" w:type="pct"/>
          </w:tcPr>
          <w:p w14:paraId="636FF1D1" w14:textId="77777777" w:rsidR="00DC3DDC" w:rsidRPr="00DE441A" w:rsidRDefault="00DC3DDC" w:rsidP="00DC3DDC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2844" w:type="pct"/>
          </w:tcPr>
          <w:p w14:paraId="589CD47D" w14:textId="77777777" w:rsidR="00DC3DDC" w:rsidRPr="00DE441A" w:rsidRDefault="00DC3DDC" w:rsidP="00DC3DDC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 xml:space="preserve"> xx/xx/</w:t>
            </w:r>
            <w:proofErr w:type="spellStart"/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xxxx</w:t>
            </w:r>
            <w:proofErr w:type="spellEnd"/>
          </w:p>
        </w:tc>
      </w:tr>
      <w:tr w:rsidR="00DC3DDC" w:rsidRPr="00DE441A" w14:paraId="3B120C89" w14:textId="77777777" w:rsidTr="00DC3DDC">
        <w:tc>
          <w:tcPr>
            <w:tcW w:w="502" w:type="pct"/>
          </w:tcPr>
          <w:p w14:paraId="2D4B5E50" w14:textId="77777777" w:rsidR="00DC3DDC" w:rsidRPr="00DE441A" w:rsidRDefault="00DC3DDC" w:rsidP="00DC3DDC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67" w:type="pct"/>
          </w:tcPr>
          <w:p w14:paraId="3F6DE274" w14:textId="77777777" w:rsidR="00DC3DDC" w:rsidRPr="00DE441A" w:rsidRDefault="00DC3DDC" w:rsidP="00DC3DDC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8" w:type="pct"/>
          </w:tcPr>
          <w:p w14:paraId="7595493D" w14:textId="77777777" w:rsidR="00DC3DDC" w:rsidRPr="00DE441A" w:rsidRDefault="00DC3DDC" w:rsidP="00DC3DDC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4" w:type="pct"/>
          </w:tcPr>
          <w:p w14:paraId="7B27A5D6" w14:textId="77777777" w:rsidR="00DC3DDC" w:rsidRPr="00DE441A" w:rsidRDefault="00DC3DDC" w:rsidP="00DC3DDC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C3DDC" w:rsidRPr="00DE441A" w14:paraId="7370B26F" w14:textId="77777777" w:rsidTr="00DC3DDC">
        <w:tc>
          <w:tcPr>
            <w:tcW w:w="502" w:type="pct"/>
          </w:tcPr>
          <w:p w14:paraId="3E77BF1C" w14:textId="77777777" w:rsidR="00DC3DDC" w:rsidRPr="00DE441A" w:rsidRDefault="00DC3DDC" w:rsidP="00DC3DDC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667" w:type="pct"/>
          </w:tcPr>
          <w:p w14:paraId="12EB58C3" w14:textId="77777777" w:rsidR="00DC3DDC" w:rsidRPr="00DE441A" w:rsidRDefault="00DC3DDC" w:rsidP="00DC3DDC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8" w:type="pct"/>
          </w:tcPr>
          <w:p w14:paraId="69B8DE2B" w14:textId="77777777" w:rsidR="00DC3DDC" w:rsidRPr="00DE441A" w:rsidRDefault="00DC3DDC" w:rsidP="00DC3DDC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4" w:type="pct"/>
          </w:tcPr>
          <w:p w14:paraId="743013B3" w14:textId="77777777" w:rsidR="00DC3DDC" w:rsidRPr="00DE441A" w:rsidRDefault="00DC3DDC" w:rsidP="00DC3DDC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C3DDC" w:rsidRPr="00DE441A" w14:paraId="34FD6AAC" w14:textId="77777777" w:rsidTr="00DC3DDC">
        <w:tc>
          <w:tcPr>
            <w:tcW w:w="502" w:type="pct"/>
          </w:tcPr>
          <w:p w14:paraId="457A48A1" w14:textId="77777777" w:rsidR="00DC3DDC" w:rsidRPr="00DE441A" w:rsidRDefault="00DC3DDC" w:rsidP="00DC3DDC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667" w:type="pct"/>
          </w:tcPr>
          <w:p w14:paraId="7F412F83" w14:textId="77777777" w:rsidR="00DC3DDC" w:rsidRPr="00DE441A" w:rsidRDefault="00DC3DDC" w:rsidP="00DC3DDC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8" w:type="pct"/>
          </w:tcPr>
          <w:p w14:paraId="02C8AB6E" w14:textId="77777777" w:rsidR="00DC3DDC" w:rsidRPr="00DE441A" w:rsidRDefault="00DC3DDC" w:rsidP="00DC3DDC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4" w:type="pct"/>
          </w:tcPr>
          <w:p w14:paraId="676551BB" w14:textId="77777777" w:rsidR="00DC3DDC" w:rsidRPr="00DE441A" w:rsidRDefault="00DC3DDC" w:rsidP="00DC3DDC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C3DDC" w:rsidRPr="00DE441A" w14:paraId="1D5F4806" w14:textId="77777777" w:rsidTr="00DC3DDC">
        <w:tc>
          <w:tcPr>
            <w:tcW w:w="502" w:type="pct"/>
          </w:tcPr>
          <w:p w14:paraId="78F21D00" w14:textId="77777777" w:rsidR="00DC3DDC" w:rsidRPr="00DE441A" w:rsidRDefault="00DC3DDC" w:rsidP="00DC3DDC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67" w:type="pct"/>
          </w:tcPr>
          <w:p w14:paraId="7B4F8501" w14:textId="77777777" w:rsidR="00DC3DDC" w:rsidRPr="00DE441A" w:rsidRDefault="00DC3DDC" w:rsidP="00DC3DD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988" w:type="pct"/>
          </w:tcPr>
          <w:p w14:paraId="34AE68E1" w14:textId="77777777" w:rsidR="00DC3DDC" w:rsidRPr="00DE441A" w:rsidRDefault="00DC3DDC" w:rsidP="00DC3DDC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44" w:type="pct"/>
          </w:tcPr>
          <w:p w14:paraId="21FA60C6" w14:textId="77777777" w:rsidR="00DC3DDC" w:rsidRPr="00DE441A" w:rsidRDefault="00DC3DDC" w:rsidP="00DC3DDC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B5ADB94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</w:t>
      </w:r>
    </w:p>
    <w:p w14:paraId="17A6AEF6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:…………………(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:……………………………….)</w:t>
      </w:r>
    </w:p>
    <w:p w14:paraId="7092BFF2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8DAAA0A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Lãi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vay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:…………..(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E441A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E441A">
        <w:rPr>
          <w:rFonts w:ascii="Times New Roman" w:hAnsi="Times New Roman" w:cs="Times New Roman"/>
          <w:sz w:val="26"/>
          <w:szCs w:val="26"/>
        </w:rPr>
        <w:t>:……………………………….)</w:t>
      </w:r>
    </w:p>
    <w:p w14:paraId="07BA16AE" w14:textId="77777777" w:rsidR="00DC3DDC" w:rsidRPr="00DE441A" w:rsidRDefault="00DC3DDC" w:rsidP="00DC3DDC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DE441A"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78"/>
        <w:gridCol w:w="4182"/>
      </w:tblGrid>
      <w:tr w:rsidR="00DC3DDC" w:rsidRPr="00DE441A" w14:paraId="5FED3FFC" w14:textId="77777777" w:rsidTr="00DC3DDC">
        <w:tblPrEx>
          <w:tblCellMar>
            <w:top w:w="0" w:type="dxa"/>
            <w:bottom w:w="0" w:type="dxa"/>
          </w:tblCellMar>
        </w:tblPrEx>
        <w:trPr>
          <w:trHeight w:val="1140"/>
        </w:trPr>
        <w:tc>
          <w:tcPr>
            <w:tcW w:w="2766" w:type="pct"/>
          </w:tcPr>
          <w:p w14:paraId="0904CAE9" w14:textId="77777777" w:rsidR="00DC3DDC" w:rsidRPr="00DE441A" w:rsidRDefault="00DC3DDC" w:rsidP="00DC3DDC">
            <w:pPr>
              <w:spacing w:before="12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DC3DD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br/>
            </w:r>
            <w:proofErr w:type="spellStart"/>
            <w:r w:rsidRPr="00DC3DD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DC3DD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DC3DD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DC3DD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:</w:t>
            </w:r>
            <w:r w:rsidRPr="00DE441A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</w:r>
            <w:r w:rsidRPr="00DC3DDC">
              <w:rPr>
                <w:rFonts w:ascii="Times New Roman" w:hAnsi="Times New Roman" w:cs="Times New Roman"/>
                <w:sz w:val="22"/>
                <w:szCs w:val="22"/>
              </w:rPr>
              <w:t xml:space="preserve">- </w:t>
            </w:r>
            <w:proofErr w:type="spellStart"/>
            <w:r w:rsidRPr="00DC3DDC">
              <w:rPr>
                <w:rFonts w:ascii="Times New Roman" w:hAnsi="Times New Roman" w:cs="Times New Roman"/>
                <w:sz w:val="22"/>
                <w:szCs w:val="22"/>
              </w:rPr>
              <w:t>Như</w:t>
            </w:r>
            <w:proofErr w:type="spellEnd"/>
            <w:r w:rsidRPr="00DC3DD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DC3DDC">
              <w:rPr>
                <w:rFonts w:ascii="Times New Roman" w:hAnsi="Times New Roman" w:cs="Times New Roman"/>
                <w:sz w:val="22"/>
                <w:szCs w:val="22"/>
              </w:rPr>
              <w:t>trên</w:t>
            </w:r>
            <w:proofErr w:type="spellEnd"/>
            <w:r w:rsidRPr="00DC3DDC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- </w:t>
            </w:r>
            <w:proofErr w:type="spellStart"/>
            <w:r w:rsidRPr="00DC3DDC">
              <w:rPr>
                <w:rFonts w:ascii="Times New Roman" w:hAnsi="Times New Roman" w:cs="Times New Roman"/>
                <w:sz w:val="22"/>
                <w:szCs w:val="22"/>
              </w:rPr>
              <w:t>Lưu</w:t>
            </w:r>
            <w:proofErr w:type="spellEnd"/>
            <w:r w:rsidRPr="00DC3DDC">
              <w:rPr>
                <w:rFonts w:ascii="Times New Roman" w:hAnsi="Times New Roman" w:cs="Times New Roman"/>
                <w:sz w:val="22"/>
                <w:szCs w:val="22"/>
              </w:rPr>
              <w:t>: ….</w:t>
            </w:r>
          </w:p>
        </w:tc>
        <w:tc>
          <w:tcPr>
            <w:tcW w:w="2234" w:type="pct"/>
          </w:tcPr>
          <w:p w14:paraId="17E8FAE1" w14:textId="77777777" w:rsidR="00DC3DDC" w:rsidRPr="00DE441A" w:rsidRDefault="00DC3DDC" w:rsidP="00DC3DDC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E441A">
              <w:rPr>
                <w:rFonts w:ascii="Times New Roman" w:hAnsi="Times New Roman" w:cs="Times New Roman"/>
                <w:b/>
                <w:sz w:val="26"/>
                <w:szCs w:val="26"/>
              </w:rPr>
              <w:t>ĐẠI DIỆN VSDC</w:t>
            </w:r>
            <w:r w:rsidRPr="00DE441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Ký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đóng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dấu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ghi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rõ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họ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 w:rsidRPr="00DE441A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</w:tr>
    </w:tbl>
    <w:p w14:paraId="2BBC93DE" w14:textId="77777777" w:rsidR="001A4E2A" w:rsidRDefault="001A4E2A"/>
    <w:sectPr w:rsidR="001A4E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3DDC"/>
    <w:rsid w:val="001A4E2A"/>
    <w:rsid w:val="00591D19"/>
    <w:rsid w:val="00DC3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1E9054"/>
  <w15:chartTrackingRefBased/>
  <w15:docId w15:val="{EF29B2EC-1EFF-480D-8386-DEE0AE7B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DDC"/>
    <w:rPr>
      <w:rFonts w:ascii="Arial" w:eastAsia="Times New Roman" w:hAnsi="Arial" w:cs="Arial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DC3DDC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DC3DDC"/>
    <w:pPr>
      <w:keepNext/>
      <w:keepLines/>
      <w:spacing w:before="80" w:line="288" w:lineRule="auto"/>
      <w:jc w:val="both"/>
      <w:outlineLvl w:val="2"/>
    </w:pPr>
    <w:rPr>
      <w:rFonts w:ascii="Times New Roman" w:hAnsi="Times New Roman" w:cs="Times New Roman"/>
      <w:bCs/>
      <w:i/>
      <w:sz w:val="28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DC3DDC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DC3DDC"/>
    <w:rPr>
      <w:rFonts w:ascii="Times New Roman" w:eastAsia="Times New Roman" w:hAnsi="Times New Roman" w:cs="Times New Roman"/>
      <w:bCs/>
      <w:i/>
      <w:sz w:val="2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2026-05-20T16:21:00Z</dcterms:created>
  <dcterms:modified xsi:type="dcterms:W3CDTF">2026-05-20T16:21:00Z</dcterms:modified>
</cp:coreProperties>
</file>