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91BA" w14:textId="77777777" w:rsidR="00FF42E0" w:rsidRPr="00FF42E0" w:rsidRDefault="00FF42E0" w:rsidP="00FF42E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FF42E0" w:rsidRPr="00FF42E0" w14:paraId="08DCC60A" w14:textId="77777777" w:rsidTr="00FF42E0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4C90" w14:textId="77777777" w:rsidR="00FF42E0" w:rsidRPr="00FF42E0" w:rsidRDefault="00FF42E0" w:rsidP="00FF42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  <w:t>HUYỆN/THỊ XÃ/TP...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7E86E" w14:textId="77777777" w:rsidR="00FF42E0" w:rsidRPr="00FF42E0" w:rsidRDefault="00FF42E0" w:rsidP="00FF42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F42E0" w:rsidRPr="00FF42E0" w14:paraId="74CFB57D" w14:textId="77777777" w:rsidTr="00FF42E0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62DB3" w14:textId="77777777" w:rsidR="00FF42E0" w:rsidRPr="00FF42E0" w:rsidRDefault="00FF42E0" w:rsidP="00FF42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......../TTr-UBND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3EB1E" w14:textId="77777777" w:rsidR="00FF42E0" w:rsidRPr="00FF42E0" w:rsidRDefault="00FF42E0" w:rsidP="00FF42E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5F726336" w14:textId="77777777" w:rsidR="00FF42E0" w:rsidRPr="00FF42E0" w:rsidRDefault="00FF42E0" w:rsidP="00FF42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TỜ TRÌNH</w:t>
      </w:r>
    </w:p>
    <w:p w14:paraId="4254F08C" w14:textId="77777777" w:rsidR="00FF42E0" w:rsidRPr="00FF42E0" w:rsidRDefault="00FF42E0" w:rsidP="00FF42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Đề nghị thẩm định, xét, công nhận xã ................... đạt chuẩn nông thôn mới/đạt chuẩn nông thôn mới nâng cao/đạt chuẩn nông thôn mới kiểu mẫu năm .............</w:t>
      </w:r>
    </w:p>
    <w:p w14:paraId="4F9D1435" w14:textId="77777777" w:rsidR="00FF42E0" w:rsidRPr="00FF42E0" w:rsidRDefault="00FF42E0" w:rsidP="00FF42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Ủy ban nhân dân tỉnh/thành phố...........</w:t>
      </w:r>
    </w:p>
    <w:p w14:paraId="581D1DED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ương).</w:t>
      </w:r>
    </w:p>
    <w:p w14:paraId="701203C8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phương).</w:t>
      </w:r>
    </w:p>
    <w:p w14:paraId="7E280511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Biên bản cuộc họp ngày ......./......./20........ của UBND huyện/thị xã/thành phố ............... đề nghị xét, công nhận xã .............. đạt chuẩn nông thôn mới/nông thôn mới nâng cao/nông thôn mới kiểu mẫu năm ................</w:t>
      </w:r>
    </w:p>
    <w:p w14:paraId="60574F4A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UBND huyện/thị xã/thành phố ................ kính trình UBND tỉnh/thành phố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 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thẩm định, xét công nhận xã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 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đạt chuẩn nông thôn mới/nông thôn mới nâng cao/nông thôn mới kiểu mẫu năm ................</w:t>
      </w:r>
    </w:p>
    <w:p w14:paraId="1089BC4D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Hồ sơ kèm theo Tờ trình, gồm có:</w:t>
      </w:r>
    </w:p>
    <w:p w14:paraId="0F099777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Biên bản cuộc họp của UBND huyện/thị xã/thành phố ............... đề nghị xét, công nhận xã .............. đạt chuẩn nông thôn mới/nông thôn mới nâng cao/nông thôn mới kiểu mẫu năm ................ (bản chính).</w:t>
      </w:r>
    </w:p>
    <w:p w14:paraId="7E045A43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Báo cáo của UBND huyện/thị xã/thành phố ............. về kết quả thẩm tra hồ sơ và mức độ đạt chuẩn nông thôn mới/nông thôn mới nâng cao/nông thôn mới kiểu mẫu năm ................ đối với xã ................. (bản chính, kèm theo biểu chi tiết thẩm tra mức độ đạt từng tiêu chí xã: nông thôn mới/nông thôn mới nâng cao/nông thôn mới kiểu mẫu đối với xã).</w:t>
      </w:r>
    </w:p>
    <w:p w14:paraId="0807B8B9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Báo cáo của UBND huyện/thị xã/thành phố ............. tổng hợp ý kiến tham gia của các cơ quan, tổ chức và nhân dân trên địa bàn huyện/thị xã/thành phố đối với kết quả thẩm tra hồ sơ và mức độ đạt chuẩn nông thôn mới/nông thôn mới nâng cao/nông thôn mới kiểu mẫu năm .............. đối với xã ................. (bản chính).</w:t>
      </w:r>
    </w:p>
    <w:p w14:paraId="2B4658C4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Báo cáo của Mặt trận Tổ quốc huyện/thị xã/thành phố ............. về kết quả lấy ý kiến sự hài lòng của người dân trên địa bàn xã ............... đối với việc công nhận xã ................ đạt chuẩn nông thôn mới/nông thôn mới nâng cao/nông thôn mới kiểu mẫu năm ................ (bản chính).</w:t>
      </w:r>
    </w:p>
    <w:p w14:paraId="44C81C96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(Kèm theo hồ sơ của UBND xã 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……………. 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nộp để thẩm tra)</w:t>
      </w:r>
    </w:p>
    <w:p w14:paraId="4BFD87F9" w14:textId="77777777" w:rsidR="00FF42E0" w:rsidRPr="00FF42E0" w:rsidRDefault="00FF42E0" w:rsidP="00FF42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42E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Kính đề nghị UBND tỉnh/thành phố ................ xem xét, </w:t>
      </w:r>
      <w:r w:rsidRPr="00FF42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thẩm định.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F42E0" w:rsidRPr="00FF42E0" w14:paraId="70DA19F1" w14:textId="77777777" w:rsidTr="00FF42E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6415C" w14:textId="77777777" w:rsidR="00FF42E0" w:rsidRPr="00FF42E0" w:rsidRDefault="00FF42E0" w:rsidP="00FF42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F42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FF42E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64177" w14:textId="77777777" w:rsidR="00FF42E0" w:rsidRPr="00FF42E0" w:rsidRDefault="00FF42E0" w:rsidP="00FF42E0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 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HUYỆN/THỊ XÃ/TP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...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FF42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FF42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7A2216BA" w14:textId="77777777" w:rsidR="000751D3" w:rsidRPr="00FF42E0" w:rsidRDefault="000751D3" w:rsidP="00FF42E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F4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E0"/>
    <w:rsid w:val="000751D3"/>
    <w:rsid w:val="00574D78"/>
    <w:rsid w:val="00D30915"/>
    <w:rsid w:val="00FF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48043"/>
  <w15:chartTrackingRefBased/>
  <w15:docId w15:val="{9EFB191A-5DFE-4678-AD50-9DDEA1C1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42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5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2149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