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20AE" w14:textId="77777777" w:rsidR="00C92E6B" w:rsidRPr="009B67CD" w:rsidRDefault="00C92E6B">
      <w:pPr>
        <w:spacing w:after="120"/>
        <w:jc w:val="both"/>
      </w:pPr>
      <w:r w:rsidRPr="009B67CD">
        <w:rPr>
          <w:b/>
          <w:bCs/>
          <w:i/>
          <w:iCs/>
        </w:rPr>
        <w:t xml:space="preserve">Mẫu số 1: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92E6B" w:rsidRPr="009B67CD" w14:paraId="778BE073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E8542" w14:textId="77777777" w:rsidR="00C92E6B" w:rsidRPr="009B67CD" w:rsidRDefault="00C92E6B">
            <w:pPr>
              <w:jc w:val="center"/>
            </w:pPr>
            <w:r w:rsidRPr="009B67CD">
              <w:rPr>
                <w:b/>
                <w:bCs/>
              </w:rPr>
              <w:t>TÊN ĐƠN VỊ</w:t>
            </w:r>
            <w:r w:rsidRPr="009B67CD"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B0AD7" w14:textId="77777777" w:rsidR="00C92E6B" w:rsidRPr="009B67CD" w:rsidRDefault="00C92E6B">
            <w:pPr>
              <w:jc w:val="center"/>
            </w:pPr>
            <w:r w:rsidRPr="009B67CD">
              <w:rPr>
                <w:b/>
                <w:bCs/>
              </w:rPr>
              <w:t>CỘNG HÒA XÃ HỘI CHỦ NGHĨA VIỆT NAM</w:t>
            </w:r>
            <w:r w:rsidRPr="009B67CD">
              <w:rPr>
                <w:b/>
                <w:bCs/>
              </w:rPr>
              <w:br/>
              <w:t xml:space="preserve">Độc lập - Tự do - Hạnh phúc </w:t>
            </w:r>
            <w:r w:rsidRPr="009B67CD">
              <w:rPr>
                <w:b/>
                <w:bCs/>
              </w:rPr>
              <w:br/>
              <w:t>---------------</w:t>
            </w:r>
          </w:p>
        </w:tc>
      </w:tr>
      <w:tr w:rsidR="00C92E6B" w:rsidRPr="009B67CD" w14:paraId="0E4E318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E8FD7" w14:textId="77777777" w:rsidR="00C92E6B" w:rsidRPr="009B67CD" w:rsidRDefault="00C92E6B">
            <w:pPr>
              <w:jc w:val="center"/>
            </w:pPr>
            <w:r w:rsidRPr="009B67CD">
              <w:t>Số:      /TTr-…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112E2" w14:textId="77777777" w:rsidR="00C92E6B" w:rsidRPr="009B67CD" w:rsidRDefault="00C92E6B">
            <w:pPr>
              <w:jc w:val="right"/>
            </w:pPr>
            <w:r w:rsidRPr="009B67CD">
              <w:rPr>
                <w:i/>
                <w:iCs/>
              </w:rPr>
              <w:t>Địa danh, ngày……tháng…năm 20…</w:t>
            </w:r>
          </w:p>
        </w:tc>
      </w:tr>
    </w:tbl>
    <w:p w14:paraId="68CF088B" w14:textId="77777777" w:rsidR="00C92E6B" w:rsidRPr="009B67CD" w:rsidRDefault="00C92E6B">
      <w:pPr>
        <w:spacing w:after="120"/>
      </w:pPr>
      <w:r w:rsidRPr="009B67CD">
        <w:t> </w:t>
      </w:r>
    </w:p>
    <w:p w14:paraId="6987AA0A" w14:textId="77777777" w:rsidR="00C92E6B" w:rsidRPr="009B67CD" w:rsidRDefault="00C92E6B">
      <w:pPr>
        <w:spacing w:after="120"/>
        <w:jc w:val="center"/>
      </w:pPr>
      <w:r w:rsidRPr="009B67CD">
        <w:rPr>
          <w:b/>
          <w:bCs/>
        </w:rPr>
        <w:t>TỜ TRÌNH</w:t>
      </w:r>
    </w:p>
    <w:p w14:paraId="149330E8" w14:textId="77777777" w:rsidR="00C92E6B" w:rsidRPr="009B67CD" w:rsidRDefault="00C92E6B">
      <w:pPr>
        <w:spacing w:after="120"/>
        <w:jc w:val="center"/>
      </w:pPr>
      <w:r w:rsidRPr="009B67CD">
        <w:rPr>
          <w:b/>
          <w:bCs/>
        </w:rPr>
        <w:t xml:space="preserve">Về việc đề nghị xét tặng Giải thưởng Bông lúa vàng Việt Nam </w:t>
      </w:r>
    </w:p>
    <w:p w14:paraId="6DC7DDA4" w14:textId="77777777" w:rsidR="00C92E6B" w:rsidRPr="009B67CD" w:rsidRDefault="00C92E6B">
      <w:pPr>
        <w:spacing w:after="120"/>
        <w:jc w:val="center"/>
      </w:pPr>
      <w:r w:rsidRPr="009B67CD">
        <w:rPr>
          <w:lang w:val="vi-VN"/>
        </w:rPr>
        <w:t xml:space="preserve">Kính gửi: </w:t>
      </w:r>
      <w:r w:rsidRPr="009B67CD">
        <w:t>Bộ trưởng Bộ Nông nghiệp và Phát triển nông thôn.</w:t>
      </w:r>
    </w:p>
    <w:p w14:paraId="278EC09C" w14:textId="77777777" w:rsidR="00C92E6B" w:rsidRPr="009B67CD" w:rsidRDefault="00C92E6B">
      <w:pPr>
        <w:spacing w:after="120"/>
      </w:pPr>
      <w:r w:rsidRPr="009B67CD">
        <w:rPr>
          <w:lang w:val="vi-VN"/>
        </w:rPr>
        <w:t>Thực hiện Luật Thi đua, Khen thưởng;</w:t>
      </w:r>
    </w:p>
    <w:p w14:paraId="2A7FE708" w14:textId="77777777" w:rsidR="00C92E6B" w:rsidRPr="009B67CD" w:rsidRDefault="00C92E6B">
      <w:pPr>
        <w:spacing w:after="120"/>
      </w:pPr>
      <w:r w:rsidRPr="009B67CD">
        <w:rPr>
          <w:lang w:val="vi-VN"/>
        </w:rPr>
        <w:t>Thực hiện Thông tư số /201</w:t>
      </w:r>
      <w:r w:rsidRPr="009B67CD">
        <w:t>4</w:t>
      </w:r>
      <w:r w:rsidRPr="009B67CD">
        <w:rPr>
          <w:lang w:val="vi-VN"/>
        </w:rPr>
        <w:t xml:space="preserve">/TT-BNN-TCCB, ngày </w:t>
      </w:r>
      <w:r w:rsidRPr="009B67CD">
        <w:t>….</w:t>
      </w:r>
      <w:r w:rsidRPr="009B67CD">
        <w:rPr>
          <w:lang w:val="vi-VN"/>
        </w:rPr>
        <w:t xml:space="preserve"> tháng </w:t>
      </w:r>
      <w:r w:rsidRPr="009B67CD">
        <w:t>01</w:t>
      </w:r>
      <w:r w:rsidRPr="009B67CD">
        <w:rPr>
          <w:lang w:val="vi-VN"/>
        </w:rPr>
        <w:t xml:space="preserve"> năm 201</w:t>
      </w:r>
      <w:r w:rsidRPr="009B67CD">
        <w:t xml:space="preserve">4 </w:t>
      </w:r>
      <w:r w:rsidRPr="009B67CD">
        <w:rPr>
          <w:lang w:val="vi-VN"/>
        </w:rPr>
        <w:t xml:space="preserve">của Bộ trưởng Bộ Nông nghiệp và Phát triển nông thôn </w:t>
      </w:r>
      <w:r w:rsidRPr="009B67CD">
        <w:t xml:space="preserve">Quy định </w:t>
      </w:r>
      <w:r w:rsidRPr="009B67CD">
        <w:rPr>
          <w:lang w:val="vi-VN"/>
        </w:rPr>
        <w:t>về xét tặng Giải thưởng Bông lúa vàng Việt Nam.</w:t>
      </w:r>
    </w:p>
    <w:p w14:paraId="07CEE6E4" w14:textId="77777777" w:rsidR="00C92E6B" w:rsidRPr="009B67CD" w:rsidRDefault="00C92E6B">
      <w:pPr>
        <w:spacing w:after="120"/>
      </w:pPr>
      <w:r w:rsidRPr="009B67CD">
        <w:rPr>
          <w:lang w:val="vi-VN"/>
        </w:rPr>
        <w:t xml:space="preserve">Căn cứ </w:t>
      </w:r>
      <w:r w:rsidRPr="009B67CD">
        <w:t xml:space="preserve">Bản đăng ký xét tặng Giải thưởng </w:t>
      </w:r>
      <w:r w:rsidRPr="009B67CD">
        <w:rPr>
          <w:lang w:val="vi-VN"/>
        </w:rPr>
        <w:t>Bông lúa vàng Việt Nam của các tập thể, cá nhân.</w:t>
      </w:r>
    </w:p>
    <w:p w14:paraId="277C6929" w14:textId="77777777" w:rsidR="00C92E6B" w:rsidRPr="009B67CD" w:rsidRDefault="00C92E6B">
      <w:pPr>
        <w:spacing w:after="120"/>
      </w:pPr>
      <w:r w:rsidRPr="009B67CD">
        <w:rPr>
          <w:lang w:val="vi-VN"/>
        </w:rPr>
        <w:t xml:space="preserve">Ngày…..tháng….năm 20..., Hội đồng xét tặng cấp cơ sở </w:t>
      </w:r>
      <w:r w:rsidRPr="009B67CD">
        <w:rPr>
          <w:i/>
          <w:iCs/>
          <w:lang w:val="vi-VN"/>
        </w:rPr>
        <w:t>(tên đơn vị)</w:t>
      </w:r>
      <w:r w:rsidRPr="009B67CD">
        <w:rPr>
          <w:lang w:val="vi-VN"/>
        </w:rPr>
        <w:t xml:space="preserve"> đã họp để xét đề nghị xét tặng Giải thưởng Bông lúa vàng Việt Nam năm…… Sau khi xem xét sản phẩm và đối chiếu với tiêu chuẩn, </w:t>
      </w:r>
      <w:r w:rsidRPr="009B67CD">
        <w:rPr>
          <w:i/>
          <w:iCs/>
          <w:lang w:val="vi-VN"/>
        </w:rPr>
        <w:t>(tên đơn vị)</w:t>
      </w:r>
      <w:r w:rsidRPr="009B67CD">
        <w:rPr>
          <w:lang w:val="vi-VN"/>
        </w:rPr>
        <w:t xml:space="preserve"> đề nghị Bộ trưởng Bộ Nông nghiệp và Phát triển nông thôn xét và trao tặng Giải thưởng Bông lúa vàng Việt Nam </w:t>
      </w:r>
      <w:r w:rsidRPr="009B67CD">
        <w:t xml:space="preserve">lần thứ ….. </w:t>
      </w:r>
      <w:r w:rsidRPr="009B67CD">
        <w:rPr>
          <w:lang w:val="vi-VN"/>
        </w:rPr>
        <w:t>năm …. cho ........ tập thể,….cá nhân.</w:t>
      </w:r>
    </w:p>
    <w:p w14:paraId="6ADB0370" w14:textId="77777777" w:rsidR="00C92E6B" w:rsidRPr="009B67CD" w:rsidRDefault="00C92E6B">
      <w:pPr>
        <w:spacing w:after="120"/>
      </w:pPr>
      <w:r w:rsidRPr="009B67CD">
        <w:t>Xin gửi kèm theo</w:t>
      </w:r>
      <w:r w:rsidRPr="009B67CD">
        <w:rPr>
          <w:i/>
          <w:iCs/>
        </w:rPr>
        <w:t xml:space="preserve"> </w:t>
      </w:r>
      <w:r w:rsidRPr="009B67CD">
        <w:t xml:space="preserve">Biên bản họp Hội đồng xét tặng </w:t>
      </w:r>
      <w:r w:rsidRPr="009B67CD">
        <w:rPr>
          <w:i/>
          <w:iCs/>
        </w:rPr>
        <w:t>(tên đơn vị),</w:t>
      </w:r>
      <w:r w:rsidRPr="009B67CD">
        <w:t xml:space="preserve"> Quyết định thành lập Hội đồng xét tặng Giải thưởng, danh sách đề nghị và các hồ sơ thủ tục theo quy định kèm theo.</w:t>
      </w:r>
    </w:p>
    <w:p w14:paraId="6F1FCCB5" w14:textId="77777777" w:rsidR="00C92E6B" w:rsidRPr="009B67CD" w:rsidRDefault="00C92E6B">
      <w:pPr>
        <w:spacing w:after="120"/>
      </w:pPr>
      <w:r w:rsidRPr="009B67CD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248"/>
      </w:tblGrid>
      <w:tr w:rsidR="00C92E6B" w:rsidRPr="009B67CD" w14:paraId="4BAA2F78" w14:textId="77777777">
        <w:tc>
          <w:tcPr>
            <w:tcW w:w="46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D20AF" w14:textId="77777777" w:rsidR="00C92E6B" w:rsidRPr="009B67CD" w:rsidRDefault="00C92E6B">
            <w:r w:rsidRPr="009B67CD">
              <w:rPr>
                <w:b/>
                <w:bCs/>
              </w:rPr>
              <w:t> </w:t>
            </w:r>
          </w:p>
        </w:tc>
        <w:tc>
          <w:tcPr>
            <w:tcW w:w="42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BA6D3" w14:textId="77777777" w:rsidR="00C92E6B" w:rsidRPr="009B67CD" w:rsidRDefault="00C92E6B">
            <w:pPr>
              <w:spacing w:after="120"/>
              <w:jc w:val="center"/>
            </w:pPr>
            <w:r w:rsidRPr="009B67CD">
              <w:rPr>
                <w:b/>
                <w:bCs/>
              </w:rPr>
              <w:t>THỦ TRƯỞNG ĐƠN VỊ</w:t>
            </w:r>
          </w:p>
          <w:p w14:paraId="439BD0E8" w14:textId="77777777" w:rsidR="00C92E6B" w:rsidRPr="009B67CD" w:rsidRDefault="00C92E6B">
            <w:pPr>
              <w:jc w:val="center"/>
            </w:pPr>
            <w:r w:rsidRPr="009B67CD">
              <w:rPr>
                <w:i/>
                <w:iCs/>
              </w:rPr>
              <w:t>(ký tên, đóng dấu)</w:t>
            </w:r>
          </w:p>
        </w:tc>
      </w:tr>
    </w:tbl>
    <w:p w14:paraId="5AEBEA9B" w14:textId="77777777" w:rsidR="00C92E6B" w:rsidRPr="009B67CD" w:rsidRDefault="00C92E6B" w:rsidP="009B67CD">
      <w:pPr>
        <w:spacing w:after="120"/>
      </w:pPr>
      <w:r w:rsidRPr="009B67CD">
        <w:t> </w:t>
      </w:r>
    </w:p>
    <w:sectPr w:rsidR="00C92E6B" w:rsidRPr="009B67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67CD"/>
    <w:rsid w:val="009B67CD"/>
    <w:rsid w:val="00C92E6B"/>
    <w:rsid w:val="00F3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0A2019"/>
  <w15:chartTrackingRefBased/>
  <w15:docId w15:val="{01D26FB1-C435-44FE-882D-660D9167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2026-05-20T15:31:00Z</dcterms:created>
  <dcterms:modified xsi:type="dcterms:W3CDTF">2026-05-20T15:31:00Z</dcterms:modified>
</cp:coreProperties>
</file>