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CB372F" w14:textId="6A2B9DD8" w:rsidR="00FA5AF1" w:rsidRDefault="00B129EC" w:rsidP="00A84D5F">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w:t>
      </w:r>
      <w:r w:rsidR="00A84D5F">
        <w:rPr>
          <w:rFonts w:ascii="Times New Roman" w:hAnsi="Times New Roman" w:cs="Times New Roman"/>
          <w:b/>
          <w:bCs/>
          <w:sz w:val="28"/>
          <w:szCs w:val="28"/>
        </w:rPr>
        <w:t xml:space="preserve">LAPORAN </w:t>
      </w:r>
      <w:r w:rsidR="006E4AE7">
        <w:rPr>
          <w:rFonts w:ascii="Times New Roman" w:hAnsi="Times New Roman" w:cs="Times New Roman"/>
          <w:b/>
          <w:bCs/>
          <w:sz w:val="28"/>
          <w:szCs w:val="28"/>
        </w:rPr>
        <w:t>PEMROGRAMAN BERBASIS OBJECT</w:t>
      </w:r>
      <w:r w:rsidR="00A84D5F">
        <w:rPr>
          <w:rFonts w:ascii="Times New Roman" w:hAnsi="Times New Roman" w:cs="Times New Roman"/>
          <w:b/>
          <w:bCs/>
          <w:sz w:val="28"/>
          <w:szCs w:val="28"/>
        </w:rPr>
        <w:br/>
      </w:r>
      <w:r w:rsidR="00AC53D5">
        <w:rPr>
          <w:rFonts w:ascii="Times New Roman" w:hAnsi="Times New Roman" w:cs="Times New Roman"/>
          <w:b/>
          <w:bCs/>
          <w:sz w:val="28"/>
          <w:szCs w:val="28"/>
        </w:rPr>
        <w:t xml:space="preserve">JOBSHEET </w:t>
      </w:r>
      <w:r w:rsidR="007C54E9">
        <w:rPr>
          <w:rFonts w:ascii="Times New Roman" w:hAnsi="Times New Roman" w:cs="Times New Roman"/>
          <w:b/>
          <w:bCs/>
          <w:sz w:val="28"/>
          <w:szCs w:val="28"/>
        </w:rPr>
        <w:t>4</w:t>
      </w:r>
    </w:p>
    <w:p w14:paraId="1E14E0C8" w14:textId="77777777" w:rsidR="00A84D5F" w:rsidRDefault="00A84D5F" w:rsidP="00A84D5F">
      <w:pPr>
        <w:spacing w:line="360" w:lineRule="auto"/>
        <w:jc w:val="center"/>
        <w:rPr>
          <w:rFonts w:ascii="Times New Roman" w:hAnsi="Times New Roman" w:cs="Times New Roman"/>
          <w:b/>
          <w:bCs/>
          <w:sz w:val="28"/>
          <w:szCs w:val="28"/>
        </w:rPr>
      </w:pPr>
    </w:p>
    <w:p w14:paraId="79FD6211" w14:textId="320A0EA1" w:rsidR="00A84D5F" w:rsidRDefault="00021560" w:rsidP="00A84D5F">
      <w:pPr>
        <w:spacing w:line="360" w:lineRule="auto"/>
        <w:jc w:val="cente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46DFF820" wp14:editId="67B802AB">
            <wp:extent cx="3787140" cy="3787140"/>
            <wp:effectExtent l="0" t="0" r="0" b="0"/>
            <wp:docPr id="993780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80710" name="Picture 993780710"/>
                    <pic:cNvPicPr/>
                  </pic:nvPicPr>
                  <pic:blipFill>
                    <a:blip r:embed="rId6" cstate="print">
                      <a:extLst>
                        <a:ext uri="{28A0092B-C50C-407E-A947-70E740481C1C}">
                          <a14:useLocalDpi xmlns:a14="http://schemas.microsoft.com/office/drawing/2010/main" val="0"/>
                        </a:ext>
                      </a:extLst>
                    </a:blip>
                    <a:stretch>
                      <a:fillRect/>
                    </a:stretch>
                  </pic:blipFill>
                  <pic:spPr>
                    <a:xfrm>
                      <a:off x="0" y="0"/>
                      <a:ext cx="3787140" cy="3787140"/>
                    </a:xfrm>
                    <a:prstGeom prst="rect">
                      <a:avLst/>
                    </a:prstGeom>
                  </pic:spPr>
                </pic:pic>
              </a:graphicData>
            </a:graphic>
          </wp:inline>
        </w:drawing>
      </w:r>
    </w:p>
    <w:p w14:paraId="5AE75B04" w14:textId="77777777" w:rsidR="00C233F4" w:rsidRDefault="00C233F4" w:rsidP="00A84D5F">
      <w:pPr>
        <w:spacing w:line="360" w:lineRule="auto"/>
        <w:jc w:val="center"/>
        <w:rPr>
          <w:rFonts w:ascii="Times New Roman" w:hAnsi="Times New Roman" w:cs="Times New Roman"/>
          <w:b/>
          <w:bCs/>
          <w:sz w:val="28"/>
          <w:szCs w:val="28"/>
        </w:rPr>
      </w:pPr>
    </w:p>
    <w:p w14:paraId="30A8EDEB" w14:textId="42553BE3" w:rsidR="00C233F4" w:rsidRDefault="00C233F4" w:rsidP="00A84D5F">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Nama:Daffa Dwi Nugroho</w:t>
      </w:r>
      <w:r>
        <w:rPr>
          <w:rFonts w:ascii="Times New Roman" w:hAnsi="Times New Roman" w:cs="Times New Roman"/>
          <w:b/>
          <w:bCs/>
          <w:sz w:val="28"/>
          <w:szCs w:val="28"/>
        </w:rPr>
        <w:br/>
        <w:t>NIM : 254107020140</w:t>
      </w:r>
    </w:p>
    <w:p w14:paraId="4C6C8E81" w14:textId="798F2C3D" w:rsidR="00C233F4" w:rsidRDefault="00C233F4" w:rsidP="00A84D5F">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Kelas: TI</w:t>
      </w:r>
      <w:r w:rsidR="00AC53D5">
        <w:rPr>
          <w:rFonts w:ascii="Times New Roman" w:hAnsi="Times New Roman" w:cs="Times New Roman"/>
          <w:b/>
          <w:bCs/>
          <w:sz w:val="28"/>
          <w:szCs w:val="28"/>
        </w:rPr>
        <w:t xml:space="preserve"> 2-A</w:t>
      </w:r>
    </w:p>
    <w:p w14:paraId="010A871D" w14:textId="77777777" w:rsidR="00C233F4" w:rsidRDefault="00C233F4" w:rsidP="00A84D5F">
      <w:pPr>
        <w:spacing w:line="360" w:lineRule="auto"/>
        <w:jc w:val="center"/>
        <w:rPr>
          <w:rFonts w:ascii="Times New Roman" w:hAnsi="Times New Roman" w:cs="Times New Roman"/>
          <w:b/>
          <w:bCs/>
          <w:sz w:val="28"/>
          <w:szCs w:val="28"/>
        </w:rPr>
      </w:pPr>
    </w:p>
    <w:p w14:paraId="44FEC1E8" w14:textId="77777777" w:rsidR="00C233F4" w:rsidRDefault="00C233F4" w:rsidP="00A84D5F">
      <w:pPr>
        <w:spacing w:line="360" w:lineRule="auto"/>
        <w:jc w:val="center"/>
        <w:rPr>
          <w:rFonts w:ascii="Times New Roman" w:hAnsi="Times New Roman" w:cs="Times New Roman"/>
          <w:b/>
          <w:bCs/>
          <w:sz w:val="28"/>
          <w:szCs w:val="28"/>
        </w:rPr>
      </w:pPr>
    </w:p>
    <w:p w14:paraId="4A4D8D50" w14:textId="3CD26C9C" w:rsidR="00C233F4" w:rsidRDefault="00C233F4" w:rsidP="00A84D5F">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D-IV</w:t>
      </w:r>
      <w:r w:rsidR="00AD4C8B">
        <w:rPr>
          <w:rFonts w:ascii="Times New Roman" w:hAnsi="Times New Roman" w:cs="Times New Roman"/>
          <w:b/>
          <w:bCs/>
          <w:sz w:val="28"/>
          <w:szCs w:val="28"/>
        </w:rPr>
        <w:t xml:space="preserve"> TEKNIK INFORMATIKA </w:t>
      </w:r>
    </w:p>
    <w:p w14:paraId="03D0342F" w14:textId="29C40BA0" w:rsidR="00AD4C8B" w:rsidRDefault="00AD4C8B" w:rsidP="00A84D5F">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JURUSAN TEKNOLOGI INFORMASI</w:t>
      </w:r>
    </w:p>
    <w:p w14:paraId="4930E822" w14:textId="59C9C530" w:rsidR="00FA5AF1" w:rsidRPr="00AD4C8B" w:rsidRDefault="00AD4C8B" w:rsidP="00AD4C8B">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TAHUN AJARAN 2026</w:t>
      </w:r>
    </w:p>
    <w:p w14:paraId="414CC57E" w14:textId="686C86C6" w:rsidR="00CA5B53" w:rsidRDefault="00AC53D5" w:rsidP="003B63DE">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JOBSHEET</w:t>
      </w:r>
      <w:r w:rsidR="003B63DE">
        <w:rPr>
          <w:rFonts w:ascii="Times New Roman" w:hAnsi="Times New Roman" w:cs="Times New Roman"/>
          <w:b/>
          <w:bCs/>
          <w:sz w:val="28"/>
          <w:szCs w:val="28"/>
        </w:rPr>
        <w:t xml:space="preserve"> </w:t>
      </w:r>
      <w:r w:rsidR="007C54E9">
        <w:rPr>
          <w:rFonts w:ascii="Times New Roman" w:hAnsi="Times New Roman" w:cs="Times New Roman"/>
          <w:b/>
          <w:bCs/>
          <w:sz w:val="28"/>
          <w:szCs w:val="28"/>
        </w:rPr>
        <w:t>4</w:t>
      </w:r>
    </w:p>
    <w:p w14:paraId="055A426E" w14:textId="064C07CA" w:rsidR="00607730" w:rsidRDefault="00C67A42" w:rsidP="00BE321E">
      <w:pPr>
        <w:rPr>
          <w:rFonts w:ascii="Times New Roman" w:hAnsi="Times New Roman" w:cs="Times New Roman"/>
          <w:sz w:val="28"/>
          <w:szCs w:val="28"/>
        </w:rPr>
      </w:pPr>
      <w:r w:rsidRPr="00C67A42">
        <w:rPr>
          <w:rFonts w:ascii="Times New Roman" w:hAnsi="Times New Roman" w:cs="Times New Roman"/>
          <w:sz w:val="28"/>
          <w:szCs w:val="28"/>
        </w:rPr>
        <w:t>Percobaan 1: Aggregation Satu-ke-Satu (Laptop dan Processor)</w:t>
      </w:r>
    </w:p>
    <w:tbl>
      <w:tblPr>
        <w:tblStyle w:val="TableGrid"/>
        <w:tblpPr w:leftFromText="180" w:rightFromText="180" w:vertAnchor="text" w:horzAnchor="page" w:tblpX="7390" w:tblpY="496"/>
        <w:tblW w:w="0" w:type="auto"/>
        <w:tblLook w:val="04A0" w:firstRow="1" w:lastRow="0" w:firstColumn="1" w:lastColumn="0" w:noHBand="0" w:noVBand="1"/>
      </w:tblPr>
      <w:tblGrid>
        <w:gridCol w:w="3964"/>
      </w:tblGrid>
      <w:tr w:rsidR="00A74536" w14:paraId="1E709BF0" w14:textId="77777777" w:rsidTr="00A10F62">
        <w:tc>
          <w:tcPr>
            <w:tcW w:w="3964" w:type="dxa"/>
          </w:tcPr>
          <w:p w14:paraId="1B65761B" w14:textId="77777777" w:rsidR="00A74536" w:rsidRDefault="00A74536" w:rsidP="00A10F62">
            <w:pPr>
              <w:rPr>
                <w:rFonts w:ascii="Times New Roman" w:hAnsi="Times New Roman" w:cs="Times New Roman"/>
                <w:sz w:val="28"/>
                <w:szCs w:val="28"/>
              </w:rPr>
            </w:pPr>
            <w:r>
              <w:rPr>
                <w:rFonts w:ascii="Times New Roman" w:hAnsi="Times New Roman" w:cs="Times New Roman"/>
                <w:sz w:val="28"/>
                <w:szCs w:val="28"/>
              </w:rPr>
              <w:t>Processor</w:t>
            </w:r>
          </w:p>
        </w:tc>
      </w:tr>
      <w:tr w:rsidR="00A74536" w14:paraId="3D0EB260" w14:textId="77777777" w:rsidTr="00A10F62">
        <w:tc>
          <w:tcPr>
            <w:tcW w:w="3964" w:type="dxa"/>
          </w:tcPr>
          <w:p w14:paraId="611B0D84" w14:textId="77777777" w:rsidR="00A74536" w:rsidRDefault="00A74536" w:rsidP="00A10F62">
            <w:pPr>
              <w:rPr>
                <w:rFonts w:ascii="Times New Roman" w:hAnsi="Times New Roman" w:cs="Times New Roman"/>
                <w:sz w:val="28"/>
                <w:szCs w:val="28"/>
              </w:rPr>
            </w:pPr>
            <w:r>
              <w:rPr>
                <w:rFonts w:ascii="Times New Roman" w:hAnsi="Times New Roman" w:cs="Times New Roman"/>
                <w:sz w:val="28"/>
                <w:szCs w:val="28"/>
              </w:rPr>
              <w:t>Merk: String</w:t>
            </w:r>
          </w:p>
          <w:p w14:paraId="65E27E28" w14:textId="77777777" w:rsidR="00A74536" w:rsidRDefault="00A74536" w:rsidP="00A10F62">
            <w:pPr>
              <w:rPr>
                <w:rFonts w:ascii="Times New Roman" w:hAnsi="Times New Roman" w:cs="Times New Roman"/>
                <w:sz w:val="28"/>
                <w:szCs w:val="28"/>
              </w:rPr>
            </w:pPr>
            <w:r>
              <w:rPr>
                <w:rFonts w:ascii="Times New Roman" w:hAnsi="Times New Roman" w:cs="Times New Roman"/>
                <w:sz w:val="28"/>
                <w:szCs w:val="28"/>
              </w:rPr>
              <w:t>Cache:Double</w:t>
            </w:r>
          </w:p>
        </w:tc>
      </w:tr>
      <w:tr w:rsidR="00A74536" w14:paraId="22C73231" w14:textId="77777777" w:rsidTr="00A10F62">
        <w:tc>
          <w:tcPr>
            <w:tcW w:w="3964" w:type="dxa"/>
          </w:tcPr>
          <w:p w14:paraId="77DDF1A7" w14:textId="245C9F8A" w:rsidR="00A74536" w:rsidRDefault="00A74536" w:rsidP="00A10F62">
            <w:pPr>
              <w:rPr>
                <w:rFonts w:ascii="Times New Roman" w:hAnsi="Times New Roman" w:cs="Times New Roman"/>
                <w:sz w:val="28"/>
                <w:szCs w:val="28"/>
              </w:rPr>
            </w:pPr>
            <w:r>
              <w:rPr>
                <w:rFonts w:ascii="Times New Roman" w:hAnsi="Times New Roman" w:cs="Times New Roman"/>
                <w:sz w:val="28"/>
                <w:szCs w:val="28"/>
              </w:rPr>
              <w:t>+Processor()</w:t>
            </w:r>
          </w:p>
          <w:p w14:paraId="188C7946" w14:textId="77777777" w:rsidR="00A74536" w:rsidRDefault="00A74536" w:rsidP="00A10F62">
            <w:pPr>
              <w:rPr>
                <w:rFonts w:ascii="Times New Roman" w:hAnsi="Times New Roman" w:cs="Times New Roman"/>
                <w:sz w:val="28"/>
                <w:szCs w:val="28"/>
              </w:rPr>
            </w:pPr>
            <w:r>
              <w:rPr>
                <w:rFonts w:ascii="Times New Roman" w:hAnsi="Times New Roman" w:cs="Times New Roman"/>
                <w:sz w:val="28"/>
                <w:szCs w:val="28"/>
              </w:rPr>
              <w:t>+processor(merk: String, cache : double)</w:t>
            </w:r>
          </w:p>
          <w:p w14:paraId="60153198" w14:textId="77777777" w:rsidR="00A74536" w:rsidRDefault="00A74536" w:rsidP="00A10F62">
            <w:pPr>
              <w:rPr>
                <w:rFonts w:ascii="Times New Roman" w:hAnsi="Times New Roman" w:cs="Times New Roman"/>
                <w:sz w:val="28"/>
                <w:szCs w:val="28"/>
              </w:rPr>
            </w:pPr>
            <w:r>
              <w:rPr>
                <w:rFonts w:ascii="Times New Roman" w:hAnsi="Times New Roman" w:cs="Times New Roman"/>
                <w:sz w:val="28"/>
                <w:szCs w:val="28"/>
              </w:rPr>
              <w:t>+setMerk(merk:String)</w:t>
            </w:r>
          </w:p>
          <w:p w14:paraId="281C72C8" w14:textId="77777777" w:rsidR="00A74536" w:rsidRDefault="00A74536" w:rsidP="00A10F62">
            <w:pPr>
              <w:rPr>
                <w:rFonts w:ascii="Times New Roman" w:hAnsi="Times New Roman" w:cs="Times New Roman"/>
                <w:sz w:val="28"/>
                <w:szCs w:val="28"/>
              </w:rPr>
            </w:pPr>
            <w:r>
              <w:rPr>
                <w:rFonts w:ascii="Times New Roman" w:hAnsi="Times New Roman" w:cs="Times New Roman"/>
                <w:sz w:val="28"/>
                <w:szCs w:val="28"/>
              </w:rPr>
              <w:t>+getMerk(): String</w:t>
            </w:r>
          </w:p>
          <w:p w14:paraId="666C1EF9" w14:textId="77777777" w:rsidR="00A74536" w:rsidRDefault="00A74536" w:rsidP="00A10F62">
            <w:pPr>
              <w:rPr>
                <w:rFonts w:ascii="Times New Roman" w:hAnsi="Times New Roman" w:cs="Times New Roman"/>
                <w:sz w:val="28"/>
                <w:szCs w:val="28"/>
              </w:rPr>
            </w:pPr>
            <w:r>
              <w:rPr>
                <w:rFonts w:ascii="Times New Roman" w:hAnsi="Times New Roman" w:cs="Times New Roman"/>
                <w:sz w:val="28"/>
                <w:szCs w:val="28"/>
              </w:rPr>
              <w:t>+setCache(cache : double)</w:t>
            </w:r>
          </w:p>
          <w:p w14:paraId="5CED18C3" w14:textId="77777777" w:rsidR="00A74536" w:rsidRDefault="00A74536" w:rsidP="00A10F62">
            <w:pPr>
              <w:rPr>
                <w:rFonts w:ascii="Times New Roman" w:hAnsi="Times New Roman" w:cs="Times New Roman"/>
                <w:sz w:val="28"/>
                <w:szCs w:val="28"/>
              </w:rPr>
            </w:pPr>
            <w:r>
              <w:rPr>
                <w:rFonts w:ascii="Times New Roman" w:hAnsi="Times New Roman" w:cs="Times New Roman"/>
                <w:sz w:val="28"/>
                <w:szCs w:val="28"/>
              </w:rPr>
              <w:t>+getCache() : double</w:t>
            </w:r>
          </w:p>
          <w:p w14:paraId="0EDBD6AC" w14:textId="77777777" w:rsidR="00A74536" w:rsidRDefault="00A74536" w:rsidP="00A10F62">
            <w:pPr>
              <w:rPr>
                <w:rFonts w:ascii="Times New Roman" w:hAnsi="Times New Roman" w:cs="Times New Roman"/>
                <w:sz w:val="28"/>
                <w:szCs w:val="28"/>
              </w:rPr>
            </w:pPr>
            <w:r>
              <w:rPr>
                <w:rFonts w:ascii="Times New Roman" w:hAnsi="Times New Roman" w:cs="Times New Roman"/>
                <w:sz w:val="28"/>
                <w:szCs w:val="28"/>
              </w:rPr>
              <w:t>+info()</w:t>
            </w:r>
          </w:p>
        </w:tc>
      </w:tr>
    </w:tbl>
    <w:p w14:paraId="0E17A3CD" w14:textId="6D65A379" w:rsidR="00C67A42" w:rsidRDefault="00A10F62" w:rsidP="00BE321E">
      <w:pP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59264" behindDoc="0" locked="0" layoutInCell="1" allowOverlap="1" wp14:anchorId="1A2F1B0E" wp14:editId="392CABD9">
                <wp:simplePos x="0" y="0"/>
                <wp:positionH relativeFrom="column">
                  <wp:posOffset>2098964</wp:posOffset>
                </wp:positionH>
                <wp:positionV relativeFrom="paragraph">
                  <wp:posOffset>1173018</wp:posOffset>
                </wp:positionV>
                <wp:extent cx="1669472" cy="0"/>
                <wp:effectExtent l="0" t="0" r="0" b="0"/>
                <wp:wrapNone/>
                <wp:docPr id="6803375" name="Straight Connector 1"/>
                <wp:cNvGraphicFramePr/>
                <a:graphic xmlns:a="http://schemas.openxmlformats.org/drawingml/2006/main">
                  <a:graphicData uri="http://schemas.microsoft.com/office/word/2010/wordprocessingShape">
                    <wps:wsp>
                      <wps:cNvCnPr/>
                      <wps:spPr>
                        <a:xfrm flipH="1">
                          <a:off x="0" y="0"/>
                          <a:ext cx="1669472"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A6A15C" id="Straight Connector 1" o:spid="_x0000_s1026" style="position:absolute;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5.25pt,92.35pt" to="296.7pt,9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dF9owEAAJ4DAAAOAAAAZHJzL2Uyb0RvYy54bWysU02P0zAQvSPxHyzfadIKFYia7mFXwAHB&#10;CpYf4HXGjSXbY9mmSf8942mbRYCEQFwsf8x7M+/NeHczeyeOkLLF0Mv1qpUCgsbBhkMvvz68ffFa&#10;ilxUGJTDAL08QZY3++fPdlPsYIMjugGSIJKQuyn2ciwldk2T9Qhe5RVGCPRoMHlV6JgOzZDUROze&#10;NZu23TYTpiEm1JAz3d6dH+We+Y0BXT4Zk6EI10uqrfCaeH2sa7Pfqe6QVBytvpSh/qEKr2ygpAvV&#10;nSpKfEv2FypvdcKMpqw0+gaNsRpYA6lZtz+p+TKqCKyFzMlxsSn/P1r98Xgb7hPZMMXc5XifqorZ&#10;JC+Ms/E99ZR1UaViZttOi20wF6Hpcr3dvnn5aiOFvr41Z4pKFVMu7wC9qJteOhuqItWp44dcKC2F&#10;XkPo8FQE78rJQQ124TMYYYeajNE8H3Drkjgq6qzSGkJZ124SH0dXmLHOLcD2z8BLfIUCz87fgBcE&#10;Z8ZQFrC3AdPvspf5WrI5x18dOOuuFjzicOL2sDU0BKzwMrB1yn48M/zpW+2/AwAA//8DAFBLAwQU&#10;AAYACAAAACEAId1iQd8AAAALAQAADwAAAGRycy9kb3ducmV2LnhtbEyPwUrDQBCG74LvsIzgRezG&#10;ptUasyki6qGeWhX0NsmOSWh2tmS3aXz7jiDoceb/+OebfDm6Tg3Uh9azgatJAoq48rbl2sDb69Pl&#10;AlSIyBY7z2TgmwIsi9OTHDPrD7ymYRNrJSUcMjTQxLjLtA5VQw7DxO+IJfvyvcMoY19r2+NByl2n&#10;p0lyrR22LBca3NFDQ9V2s3cGPoMPj++rcnjerlcjXrzE6UdljTk/G+/vQEUa4x8MP/qiDoU4lX7P&#10;NqjOQJomc0ElWMxuQAkxv01noMrfjS5y/f+H4ggAAP//AwBQSwECLQAUAAYACAAAACEAtoM4kv4A&#10;AADhAQAAEwAAAAAAAAAAAAAAAAAAAAAAW0NvbnRlbnRfVHlwZXNdLnhtbFBLAQItABQABgAIAAAA&#10;IQA4/SH/1gAAAJQBAAALAAAAAAAAAAAAAAAAAC8BAABfcmVscy8ucmVsc1BLAQItABQABgAIAAAA&#10;IQDp4dF9owEAAJ4DAAAOAAAAAAAAAAAAAAAAAC4CAABkcnMvZTJvRG9jLnhtbFBLAQItABQABgAI&#10;AAAAIQAh3WJB3wAAAAsBAAAPAAAAAAAAAAAAAAAAAP0DAABkcnMvZG93bnJldi54bWxQSwUGAAAA&#10;AAQABADzAAAACQUAAAAA&#10;" strokecolor="#156082 [3204]" strokeweight=".5pt">
                <v:stroke joinstyle="miter"/>
              </v:line>
            </w:pict>
          </mc:Fallback>
        </mc:AlternateContent>
      </w:r>
      <w:r w:rsidR="003955D7">
        <w:rPr>
          <w:rFonts w:ascii="Times New Roman" w:hAnsi="Times New Roman" w:cs="Times New Roman"/>
          <w:noProof/>
          <w:sz w:val="28"/>
          <w:szCs w:val="28"/>
        </w:rPr>
        <mc:AlternateContent>
          <mc:Choice Requires="wps">
            <w:drawing>
              <wp:anchor distT="0" distB="0" distL="114300" distR="114300" simplePos="0" relativeHeight="251665408" behindDoc="0" locked="0" layoutInCell="1" allowOverlap="1" wp14:anchorId="052BBC6A" wp14:editId="7DEA9C8C">
                <wp:simplePos x="0" y="0"/>
                <wp:positionH relativeFrom="margin">
                  <wp:posOffset>2155371</wp:posOffset>
                </wp:positionH>
                <wp:positionV relativeFrom="paragraph">
                  <wp:posOffset>1282246</wp:posOffset>
                </wp:positionV>
                <wp:extent cx="1407583" cy="272143"/>
                <wp:effectExtent l="0" t="0" r="21590" b="13970"/>
                <wp:wrapNone/>
                <wp:docPr id="264953396" name="Rectangle 3"/>
                <wp:cNvGraphicFramePr/>
                <a:graphic xmlns:a="http://schemas.openxmlformats.org/drawingml/2006/main">
                  <a:graphicData uri="http://schemas.microsoft.com/office/word/2010/wordprocessingShape">
                    <wps:wsp>
                      <wps:cNvSpPr/>
                      <wps:spPr>
                        <a:xfrm>
                          <a:off x="0" y="0"/>
                          <a:ext cx="1407583" cy="272143"/>
                        </a:xfrm>
                        <a:prstGeom prst="rect">
                          <a:avLst/>
                        </a:prstGeom>
                      </wps:spPr>
                      <wps:style>
                        <a:lnRef idx="2">
                          <a:schemeClr val="accent6"/>
                        </a:lnRef>
                        <a:fillRef idx="1">
                          <a:schemeClr val="lt1"/>
                        </a:fillRef>
                        <a:effectRef idx="0">
                          <a:schemeClr val="accent6"/>
                        </a:effectRef>
                        <a:fontRef idx="minor">
                          <a:schemeClr val="dk1"/>
                        </a:fontRef>
                      </wps:style>
                      <wps:txbx>
                        <w:txbxContent>
                          <w:p w14:paraId="516E9963" w14:textId="70AE3BB0" w:rsidR="003955D7" w:rsidRPr="000723C5" w:rsidRDefault="003955D7" w:rsidP="003955D7">
                            <w:pPr>
                              <w:jc w:val="center"/>
                            </w:pPr>
                            <w:r>
                              <w:t>HAS – A(Agregasi)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2BBC6A" id="Rectangle 3" o:spid="_x0000_s1026" style="position:absolute;margin-left:169.7pt;margin-top:100.95pt;width:110.85pt;height:21.4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6CiUwIAAPcEAAAOAAAAZHJzL2Uyb0RvYy54bWysVMFu2zAMvQ/YPwi6r47TtOmCOkXQosOA&#10;oC3WDj0rstQYk0WNUmJnXz9Kdpysy2nYRaZEPlJ8evT1TVsbtlXoK7AFz89GnCkroazsW8G/v9x/&#10;uuLMB2FLYcCqgu+U5zfzjx+uGzdTY1iDKRUySmL9rHEFX4fgZlnm5VrVwp+BU5acGrAWgbb4lpUo&#10;Gspem2w8Gl1mDWDpEKTynk7vOiefp/xaKxketfYqMFNwultIK6Z1Fddsfi1mbyjcupL9NcQ/3KIW&#10;laWiQ6o7EQTbYPVXqrqSCB50OJNQZ6B1JVXqgbrJR++6eV4Lp1IvRI53A03+/6WVD9tn94REQ+P8&#10;zJMZu2g11vFL92NtIms3kKXawCQd5pPR9OLqnDNJvvF0nE/OI5vZAe3Qhy8KahaNgiM9RuJIbJc+&#10;dKH7EMId6icr7IyKVzD2m9KsKqniOKGTNNStQbYV9KhCSmXDZV86RUeYrowZgPkpoAl5D+pjI0wl&#10;yQzA0SngnxUHRKoKNgzgurKApxKUP4bKXfy++67n2H5oV23/Jisod0/IEDrteifvK+JzKXx4Ekhi&#10;JVnTAIZHWrSBpuDQW5ytAX+dOo/xpCHyctaQ+Avuf24EKs7MV0vq+pxPJnFa0mZyMR3TBo89q2OP&#10;3dS3QE+R06g7mcwYH8ze1Aj1K83pIlYll7CSahdcBtxvbkM3lDTpUi0WKYwmxImwtM9OxuSR4KiX&#10;l/ZVoOtFFUiOD7AfFDF7p60uNiItLDYBdJWEFynueO2pp+lK0u3/BHF8j/cp6vC/mv8GAAD//wMA&#10;UEsDBBQABgAIAAAAIQAySjS+3wAAAAsBAAAPAAAAZHJzL2Rvd25yZXYueG1sTI9NT8MwDIbvSPyH&#10;yEjcWJq1TGtpOg3Q4Arj65o1pq1onKpJt/LvMSc42n70+nnLzex6ccQxdJ40qEUCAqn2tqNGw+vL&#10;7moNIkRD1vSeUMM3BthU52elKaw/0TMe97ERHEKhMBraGIdCylC36ExY+AGJb59+dCbyODbSjubE&#10;4a6XyyRZSWc64g+tGfCuxfprPzkNU/1w+9EM26f7XUqP0qvcvb1brS8v5u0NiIhz/IPhV5/VoWKn&#10;g5/IBtFrSNM8Y1TDMlE5CCauV0qBOPAmy9Ygq1L+71D9AAAA//8DAFBLAQItABQABgAIAAAAIQC2&#10;gziS/gAAAOEBAAATAAAAAAAAAAAAAAAAAAAAAABbQ29udGVudF9UeXBlc10ueG1sUEsBAi0AFAAG&#10;AAgAAAAhADj9If/WAAAAlAEAAAsAAAAAAAAAAAAAAAAALwEAAF9yZWxzLy5yZWxzUEsBAi0AFAAG&#10;AAgAAAAhAJDToKJTAgAA9wQAAA4AAAAAAAAAAAAAAAAALgIAAGRycy9lMm9Eb2MueG1sUEsBAi0A&#10;FAAGAAgAAAAhADJKNL7fAAAACwEAAA8AAAAAAAAAAAAAAAAArQQAAGRycy9kb3ducmV2LnhtbFBL&#10;BQYAAAAABAAEAPMAAAC5BQAAAAA=&#10;" fillcolor="white [3201]" strokecolor="#4ea72e [3209]" strokeweight="1pt">
                <v:textbox>
                  <w:txbxContent>
                    <w:p w14:paraId="516E9963" w14:textId="70AE3BB0" w:rsidR="003955D7" w:rsidRPr="000723C5" w:rsidRDefault="003955D7" w:rsidP="003955D7">
                      <w:pPr>
                        <w:jc w:val="center"/>
                      </w:pPr>
                      <w:r>
                        <w:t>HAS – A(Agregasi)</w:t>
                      </w:r>
                    </w:p>
                  </w:txbxContent>
                </v:textbox>
                <w10:wrap anchorx="margin"/>
              </v:rect>
            </w:pict>
          </mc:Fallback>
        </mc:AlternateContent>
      </w:r>
      <w:r w:rsidR="000723C5">
        <w:rPr>
          <w:rFonts w:ascii="Times New Roman" w:hAnsi="Times New Roman" w:cs="Times New Roman"/>
          <w:noProof/>
          <w:sz w:val="28"/>
          <w:szCs w:val="28"/>
        </w:rPr>
        <mc:AlternateContent>
          <mc:Choice Requires="wps">
            <w:drawing>
              <wp:anchor distT="0" distB="0" distL="114300" distR="114300" simplePos="0" relativeHeight="251663360" behindDoc="0" locked="0" layoutInCell="1" allowOverlap="1" wp14:anchorId="29F7F6FE" wp14:editId="2106359C">
                <wp:simplePos x="0" y="0"/>
                <wp:positionH relativeFrom="column">
                  <wp:posOffset>3208655</wp:posOffset>
                </wp:positionH>
                <wp:positionV relativeFrom="paragraph">
                  <wp:posOffset>722207</wp:posOffset>
                </wp:positionV>
                <wp:extent cx="270934" cy="237067"/>
                <wp:effectExtent l="0" t="0" r="15240" b="10795"/>
                <wp:wrapNone/>
                <wp:docPr id="1578096010" name="Rectangle 3"/>
                <wp:cNvGraphicFramePr/>
                <a:graphic xmlns:a="http://schemas.openxmlformats.org/drawingml/2006/main">
                  <a:graphicData uri="http://schemas.microsoft.com/office/word/2010/wordprocessingShape">
                    <wps:wsp>
                      <wps:cNvSpPr/>
                      <wps:spPr>
                        <a:xfrm>
                          <a:off x="0" y="0"/>
                          <a:ext cx="270934" cy="237067"/>
                        </a:xfrm>
                        <a:prstGeom prst="rect">
                          <a:avLst/>
                        </a:prstGeom>
                      </wps:spPr>
                      <wps:style>
                        <a:lnRef idx="2">
                          <a:schemeClr val="accent6"/>
                        </a:lnRef>
                        <a:fillRef idx="1">
                          <a:schemeClr val="lt1"/>
                        </a:fillRef>
                        <a:effectRef idx="0">
                          <a:schemeClr val="accent6"/>
                        </a:effectRef>
                        <a:fontRef idx="minor">
                          <a:schemeClr val="dk1"/>
                        </a:fontRef>
                      </wps:style>
                      <wps:txbx>
                        <w:txbxContent>
                          <w:p w14:paraId="3DC7F678" w14:textId="77777777" w:rsidR="000723C5" w:rsidRPr="000723C5" w:rsidRDefault="000723C5" w:rsidP="000723C5">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F7F6FE" id="_x0000_s1027" style="position:absolute;margin-left:252.65pt;margin-top:56.85pt;width:21.35pt;height:18.6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z0LVQIAAP0EAAAOAAAAZHJzL2Uyb0RvYy54bWysVF1P2zAUfZ+0/2D5fSQtHR0VKaqKmCYh&#10;QMDEs+vYbTTH17t2m3S/ftdOmjLWp2kvju17z/3yObm6bmvDdgp9Bbbgo7OcM2UllJVdF/z7y+2n&#10;L5z5IGwpDFhV8L3y/Hr+8cNV42ZqDBswpUJGQayfNa7gmxDcLMu83Kha+DNwypJRA9Yi0BHXWYmi&#10;oei1ycZ5fpE1gKVDkMp7ur3pjHye4mutZHjQ2qvATMGptpBWTOsqrtn8SszWKNymkn0Z4h+qqEVl&#10;KekQ6kYEwbZY/RWqriSCBx3OJNQZaF1JlXqgbkb5u26eN8Kp1AsNx7thTP7/hZX3u2f3iDSGxvmZ&#10;p23sotVYxy/Vx9o0rP0wLNUGJulyPM0vzyecSTKNz6f5xTQOMzuCHfrwVUHN4qbgSG+RRiR2dz50&#10;rgcXwh3Tp13YGxUrMPZJaVaVMWFCJ2aopUG2E/SmQkplw0WfOnlHmK6MGYCjU0ATRj2o940wlRgz&#10;APNTwD8zDoiUFWwYwHVlAU8FKH8MmTv/Q/ddz7H90K5aapoEFWuMNyso94/IEDoGeydvKxrrnfDh&#10;USBRlshNMgwPtGgDTcGh33G2Afx16j76E5PIyllDEii4/7kVqDgz3yxx7HI0mUTNpMPk83RMB3xr&#10;Wb212G29BHqREQneybSN/sEcthqhfiW1LmJWMgkrKXfBZcDDYRk6aZLepVoskhvpxIlwZ5+djMHj&#10;nCNtXtpXga7nViBS3sNBLmL2jmKdb0RaWGwD6Crx7zjX/gVIY4nB/f8givjtOXkd/1rz3wAAAP//&#10;AwBQSwMEFAAGAAgAAAAhAKx4cbbeAAAACwEAAA8AAABkcnMvZG93bnJldi54bWxMj81OwzAQhO9I&#10;vIO1SNyoHUJKSeNUBVS4Qvm7uvE2iYjXUey04e1ZTvS4M59mZ4rV5DpxwCG0njQkMwUCqfK2pVrD&#10;+9vmagEiREPWdJ5Qww8GWJXnZ4XJrT/SKx62sRYcQiE3GpoY+1zKUDXoTJj5Hom9vR+ciXwOtbSD&#10;OXK46+S1UnPpTEv8oTE9PjRYfW9Hp2Gsnu6/6n798rhJ6Vn65M59fFqtLy+m9RJExCn+w/BXn6tD&#10;yZ12fiQbRKchU1nKKBtJeguCiexmwet2rGSJAlkW8nRD+QsAAP//AwBQSwECLQAUAAYACAAAACEA&#10;toM4kv4AAADhAQAAEwAAAAAAAAAAAAAAAAAAAAAAW0NvbnRlbnRfVHlwZXNdLnhtbFBLAQItABQA&#10;BgAIAAAAIQA4/SH/1gAAAJQBAAALAAAAAAAAAAAAAAAAAC8BAABfcmVscy8ucmVsc1BLAQItABQA&#10;BgAIAAAAIQAsAz0LVQIAAP0EAAAOAAAAAAAAAAAAAAAAAC4CAABkcnMvZTJvRG9jLnhtbFBLAQIt&#10;ABQABgAIAAAAIQCseHG23gAAAAsBAAAPAAAAAAAAAAAAAAAAAK8EAABkcnMvZG93bnJldi54bWxQ&#10;SwUGAAAAAAQABADzAAAAugUAAAAA&#10;" fillcolor="white [3201]" strokecolor="#4ea72e [3209]" strokeweight="1pt">
                <v:textbox>
                  <w:txbxContent>
                    <w:p w14:paraId="3DC7F678" w14:textId="77777777" w:rsidR="000723C5" w:rsidRPr="000723C5" w:rsidRDefault="000723C5" w:rsidP="000723C5">
                      <w:pPr>
                        <w:jc w:val="center"/>
                      </w:pPr>
                      <w:r>
                        <w:t>1</w:t>
                      </w:r>
                    </w:p>
                  </w:txbxContent>
                </v:textbox>
              </v:rect>
            </w:pict>
          </mc:Fallback>
        </mc:AlternateContent>
      </w:r>
      <w:r w:rsidR="000723C5">
        <w:rPr>
          <w:rFonts w:ascii="Times New Roman" w:hAnsi="Times New Roman" w:cs="Times New Roman"/>
          <w:noProof/>
          <w:sz w:val="28"/>
          <w:szCs w:val="28"/>
        </w:rPr>
        <mc:AlternateContent>
          <mc:Choice Requires="wps">
            <w:drawing>
              <wp:anchor distT="0" distB="0" distL="114300" distR="114300" simplePos="0" relativeHeight="251661312" behindDoc="0" locked="0" layoutInCell="1" allowOverlap="1" wp14:anchorId="3CFA8141" wp14:editId="6EA4BC13">
                <wp:simplePos x="0" y="0"/>
                <wp:positionH relativeFrom="column">
                  <wp:posOffset>2125133</wp:posOffset>
                </wp:positionH>
                <wp:positionV relativeFrom="paragraph">
                  <wp:posOffset>727075</wp:posOffset>
                </wp:positionV>
                <wp:extent cx="270934" cy="237067"/>
                <wp:effectExtent l="0" t="0" r="15240" b="10795"/>
                <wp:wrapNone/>
                <wp:docPr id="1469379186" name="Rectangle 3"/>
                <wp:cNvGraphicFramePr/>
                <a:graphic xmlns:a="http://schemas.openxmlformats.org/drawingml/2006/main">
                  <a:graphicData uri="http://schemas.microsoft.com/office/word/2010/wordprocessingShape">
                    <wps:wsp>
                      <wps:cNvSpPr/>
                      <wps:spPr>
                        <a:xfrm>
                          <a:off x="0" y="0"/>
                          <a:ext cx="270934" cy="237067"/>
                        </a:xfrm>
                        <a:prstGeom prst="rect">
                          <a:avLst/>
                        </a:prstGeom>
                      </wps:spPr>
                      <wps:style>
                        <a:lnRef idx="2">
                          <a:schemeClr val="accent6"/>
                        </a:lnRef>
                        <a:fillRef idx="1">
                          <a:schemeClr val="lt1"/>
                        </a:fillRef>
                        <a:effectRef idx="0">
                          <a:schemeClr val="accent6"/>
                        </a:effectRef>
                        <a:fontRef idx="minor">
                          <a:schemeClr val="dk1"/>
                        </a:fontRef>
                      </wps:style>
                      <wps:txbx>
                        <w:txbxContent>
                          <w:p w14:paraId="37021E9E" w14:textId="033AD11B" w:rsidR="000723C5" w:rsidRPr="000723C5" w:rsidRDefault="000723C5" w:rsidP="000723C5">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CFA8141" id="_x0000_s1028" style="position:absolute;margin-left:167.35pt;margin-top:57.25pt;width:21.35pt;height:18.6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hRGVgIAAP0EAAAOAAAAZHJzL2Uyb0RvYy54bWysVMFu2zAMvQ/YPwi6r3bSrFmDOkWQosOA&#10;og3aDj0rspQYk0WNUmJnXz9Kdtyuy2nYRaZEPlKk3vPVdVsbtlfoK7AFH53lnCkroazspuDfn28/&#10;feHMB2FLYcCqgh+U59fzjx+uGjdTY9iCKRUySmL9rHEF34bgZlnm5VbVwp+BU5acGrAWgba4yUoU&#10;DWWvTTbO84usASwdglTe0+lN5+TzlF9rJcOD1l4FZgpOdwtpxbSu45rNr8Rsg8JtK9lfQ/zDLWpR&#10;WSo6pLoRQbAdVn+lqiuJ4EGHMwl1BlpXUqUeqJtR/q6bp61wKvVCw/FuGJP/f2nl/f7JrZDG0Dg/&#10;82TGLlqNdfzS/VibhnUYhqXawCQdjqf55fmEM0mu8fk0v5jGYWavYIc+fFVQs2gUHOkt0ojE/s6H&#10;LvQYQrjX8skKB6PiDYx9VJpVZSyY0IkZammQ7QW9qZBS2XDRl07REaYrYwbg6BTQhFEP6mMjTCXG&#10;DMD8FPDPigMiVQUbBnBdWcBTCcofQ+Uu/th913NsP7TrlpqOPfcvs4bysEKG0DHYO3lb0VjvhA8r&#10;gURZIjfJMDzQog00BYfe4mwL+OvUeYwnJpGXs4YkUHD/cydQcWa+WeLY5WgyiZpJm8nn6Zg2+Naz&#10;fuuxu3oJ9CIjEryTyYzxwRxNjVC/kFoXsSq5hJVUu+Ay4HGzDJ00Se9SLRYpjHTiRLizT07G5HHO&#10;kTbP7YtA13MrECnv4SgXMXtHsS42Ii0sdgF0lfgXJ93NtX8B0lhicP8/iCJ+u09Rr3+t+W8AAAD/&#10;/wMAUEsDBBQABgAIAAAAIQALZ0vV3wAAAAsBAAAPAAAAZHJzL2Rvd25yZXYueG1sTI9NT8MwDIbv&#10;SPyHyEjcWNq1W0dpOm2gwRXG1zVrTFvROFWTbuXfY07saL+PXj8u1pPtxBEH3zpSEM8iEEiVMy3V&#10;Ct5edzcrED5oMrpzhAp+0MO6vLwodG7ciV7wuA+14BLyuVbQhNDnUvqqQav9zPVInH25werA41BL&#10;M+gTl9tOzqNoKa1uiS80usf7Bqvv/WgVjNXj9rPuN88Pu4SepItv7fuHUer6atrcgQg4hX8Y/vRZ&#10;HUp2OriRjBedgiRJM0Y5iNMFCCaSLEtBHHiziFcgy0Ke/1D+AgAA//8DAFBLAQItABQABgAIAAAA&#10;IQC2gziS/gAAAOEBAAATAAAAAAAAAAAAAAAAAAAAAABbQ29udGVudF9UeXBlc10ueG1sUEsBAi0A&#10;FAAGAAgAAAAhADj9If/WAAAAlAEAAAsAAAAAAAAAAAAAAAAALwEAAF9yZWxzLy5yZWxzUEsBAi0A&#10;FAAGAAgAAAAhABeiFEZWAgAA/QQAAA4AAAAAAAAAAAAAAAAALgIAAGRycy9lMm9Eb2MueG1sUEsB&#10;Ai0AFAAGAAgAAAAhAAtnS9XfAAAACwEAAA8AAAAAAAAAAAAAAAAAsAQAAGRycy9kb3ducmV2Lnht&#10;bFBLBQYAAAAABAAEAPMAAAC8BQAAAAA=&#10;" fillcolor="white [3201]" strokecolor="#4ea72e [3209]" strokeweight="1pt">
                <v:textbox>
                  <w:txbxContent>
                    <w:p w14:paraId="37021E9E" w14:textId="033AD11B" w:rsidR="000723C5" w:rsidRPr="000723C5" w:rsidRDefault="000723C5" w:rsidP="000723C5">
                      <w:pPr>
                        <w:jc w:val="center"/>
                      </w:pPr>
                      <w:r>
                        <w:t>1</w:t>
                      </w:r>
                    </w:p>
                  </w:txbxContent>
                </v:textbox>
              </v:rect>
            </w:pict>
          </mc:Fallback>
        </mc:AlternateContent>
      </w:r>
      <w:r w:rsidR="000723C5">
        <w:rPr>
          <w:rFonts w:ascii="Times New Roman" w:hAnsi="Times New Roman" w:cs="Times New Roman"/>
          <w:noProof/>
          <w:sz w:val="28"/>
          <w:szCs w:val="28"/>
        </w:rPr>
        <mc:AlternateContent>
          <mc:Choice Requires="wps">
            <w:drawing>
              <wp:anchor distT="0" distB="0" distL="114300" distR="114300" simplePos="0" relativeHeight="251660288" behindDoc="0" locked="0" layoutInCell="1" allowOverlap="1" wp14:anchorId="0253390A" wp14:editId="6A0016F2">
                <wp:simplePos x="0" y="0"/>
                <wp:positionH relativeFrom="column">
                  <wp:posOffset>2119947</wp:posOffset>
                </wp:positionH>
                <wp:positionV relativeFrom="paragraph">
                  <wp:posOffset>1035368</wp:posOffset>
                </wp:positionV>
                <wp:extent cx="238125" cy="285750"/>
                <wp:effectExtent l="14288" t="23812" r="23812" b="42863"/>
                <wp:wrapNone/>
                <wp:docPr id="1854746403" name="Diamond 2"/>
                <wp:cNvGraphicFramePr/>
                <a:graphic xmlns:a="http://schemas.openxmlformats.org/drawingml/2006/main">
                  <a:graphicData uri="http://schemas.microsoft.com/office/word/2010/wordprocessingShape">
                    <wps:wsp>
                      <wps:cNvSpPr/>
                      <wps:spPr>
                        <a:xfrm rot="16200000">
                          <a:off x="0" y="0"/>
                          <a:ext cx="238125" cy="285750"/>
                        </a:xfrm>
                        <a:prstGeom prst="diamond">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3E85515" id="_x0000_t4" coordsize="21600,21600" o:spt="4" path="m10800,l,10800,10800,21600,21600,10800xe">
                <v:stroke joinstyle="miter"/>
                <v:path gradientshapeok="t" o:connecttype="rect" textboxrect="5400,5400,16200,16200"/>
              </v:shapetype>
              <v:shape id="Diamond 2" o:spid="_x0000_s1026" type="#_x0000_t4" style="position:absolute;margin-left:166.9pt;margin-top:81.55pt;width:18.75pt;height:22.5pt;rotation:-90;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B6QVgIAAP0EAAAOAAAAZHJzL2Uyb0RvYy54bWysVE1PGzEQvVfqf7B8L5tNCdCIDYpAVJUQ&#10;IKDibLw2sWp73LGTTfrrO/ZuFkRRD1X3YM14vp/f7OnZ1lm2URgN+IbXBxPOlJfQGv/c8O8Pl59O&#10;OItJ+FZY8KrhOxX52eLjh9MuzNUUVmBbhYyS+DjvQsNXKYV5VUW5Uk7EAwjKk1EDOpFIxeeqRdFR&#10;dmer6WRyVHWAbUCQKka6veiNfFHya61kutE6qsRsw6m3VE4s51M+q8WpmD+jCCsjhzbEP3ThhPFU&#10;dEx1IZJgazR/pHJGIkTQ6UCCq0BrI1WZgaapJ2+muV+JoMosBE4MI0zx/6WV15v7cIsEQxfiPJKY&#10;p9hqdAyB0KqPCGX6ynDULtsW7HYjdmqbmKTL6eeTejrjTJJpejI7nhVsqz5Xzhkwpq8KHMtCw1sj&#10;HPi25BWbq5ioBfLee5Hy0lCR0s6qnMf6O6WZaXPNEl24os4tso2gVxZSKp+O8stSvuKdw7Sxdgys&#10;3wu0qR6CBt8cpgqHxsAeh79WHCNKVfBpDHbGA75Xuf0xVu7999P3M+fxn6Dd3WL/JsTjGOSlIRyv&#10;REy3AomydElrmG7o0Ba6hsMgcbYC/PXeffYnJpGVs45WoOHx51qg4sx+88SxL/XhYd6ZohzOjqek&#10;4GvL02uLX7tzIPzr0l0Rs3+ye1EjuEfa1mWuSibhJdVuuEy4V85Tv5q071Itl8WN9iSIdOXvg8zJ&#10;M6qZJA/bR4FhIFMiFl7Dfl3E/A2het8c6WG5TqBNYdsLrgPetGOFNMP/IC/xa714vfy1Fr8BAAD/&#10;/wMAUEsDBBQABgAIAAAAIQDIVIOq3wAAAAsBAAAPAAAAZHJzL2Rvd25yZXYueG1sTI/BTsMwEETv&#10;SPyDtZW4Ubs1JCjEqVClSkg90SJx3cbbJGpsh9ht079nOcFxZ55mZ8rV5HpxoTF2wRtYzBUI8nWw&#10;nW8MfO43jy8gYkJvsQ+eDNwowqq6vyuxsOHqP+iyS43gEB8LNNCmNBRSxrolh3EeBvLsHcPoMPE5&#10;NtKOeOVw18ulUpl02Hn+0OJA65bq0+7sDIT37yjXzZfa4L7Lh+32dtR5Z8zDbHp7BZFoSn8w/Nbn&#10;6lBxp0M4extFb0BrtWCUjSzjDUzo/JmVg4GletIgq1L+31D9AAAA//8DAFBLAQItABQABgAIAAAA&#10;IQC2gziS/gAAAOEBAAATAAAAAAAAAAAAAAAAAAAAAABbQ29udGVudF9UeXBlc10ueG1sUEsBAi0A&#10;FAAGAAgAAAAhADj9If/WAAAAlAEAAAsAAAAAAAAAAAAAAAAALwEAAF9yZWxzLy5yZWxzUEsBAi0A&#10;FAAGAAgAAAAhAK1cHpBWAgAA/QQAAA4AAAAAAAAAAAAAAAAALgIAAGRycy9lMm9Eb2MueG1sUEsB&#10;Ai0AFAAGAAgAAAAhAMhUg6rfAAAACwEAAA8AAAAAAAAAAAAAAAAAsAQAAGRycy9kb3ducmV2Lnht&#10;bFBLBQYAAAAABAAEAPMAAAC8BQAAAAA=&#10;" fillcolor="white [3201]" strokecolor="#4ea72e [3209]" strokeweight="1pt"/>
            </w:pict>
          </mc:Fallback>
        </mc:AlternateContent>
      </w:r>
      <w:r w:rsidR="00E46B29" w:rsidRPr="00E46B29">
        <w:rPr>
          <w:rFonts w:ascii="Times New Roman" w:hAnsi="Times New Roman" w:cs="Times New Roman"/>
          <w:sz w:val="28"/>
          <w:szCs w:val="28"/>
        </w:rPr>
        <w:t>Langkah 1: Diagram kela</w:t>
      </w:r>
      <w:r w:rsidR="00E46B29">
        <w:rPr>
          <w:rFonts w:ascii="Times New Roman" w:hAnsi="Times New Roman" w:cs="Times New Roman"/>
          <w:sz w:val="28"/>
          <w:szCs w:val="28"/>
        </w:rPr>
        <w:t>s</w:t>
      </w:r>
    </w:p>
    <w:tbl>
      <w:tblPr>
        <w:tblStyle w:val="TableGrid"/>
        <w:tblW w:w="0" w:type="auto"/>
        <w:tblLook w:val="04A0" w:firstRow="1" w:lastRow="0" w:firstColumn="1" w:lastColumn="0" w:noHBand="0" w:noVBand="1"/>
      </w:tblPr>
      <w:tblGrid>
        <w:gridCol w:w="3256"/>
      </w:tblGrid>
      <w:tr w:rsidR="0034243A" w14:paraId="3213C161" w14:textId="77777777" w:rsidTr="00186338">
        <w:tc>
          <w:tcPr>
            <w:tcW w:w="3256" w:type="dxa"/>
          </w:tcPr>
          <w:p w14:paraId="33ED4F9B" w14:textId="2CE27BD8" w:rsidR="0034243A" w:rsidRDefault="00A4170E" w:rsidP="00BE321E">
            <w:pPr>
              <w:rPr>
                <w:rFonts w:ascii="Times New Roman" w:hAnsi="Times New Roman" w:cs="Times New Roman"/>
                <w:sz w:val="28"/>
                <w:szCs w:val="28"/>
              </w:rPr>
            </w:pPr>
            <w:r>
              <w:rPr>
                <w:rFonts w:ascii="Times New Roman" w:hAnsi="Times New Roman" w:cs="Times New Roman"/>
                <w:sz w:val="28"/>
                <w:szCs w:val="28"/>
              </w:rPr>
              <w:t>Laptop</w:t>
            </w:r>
          </w:p>
        </w:tc>
      </w:tr>
      <w:tr w:rsidR="0034243A" w14:paraId="698F1E20" w14:textId="77777777" w:rsidTr="00186338">
        <w:tc>
          <w:tcPr>
            <w:tcW w:w="3256" w:type="dxa"/>
          </w:tcPr>
          <w:p w14:paraId="62F4AD65" w14:textId="77777777" w:rsidR="0034243A" w:rsidRDefault="00A4170E" w:rsidP="00BE321E">
            <w:pPr>
              <w:rPr>
                <w:rFonts w:ascii="Times New Roman" w:hAnsi="Times New Roman" w:cs="Times New Roman"/>
                <w:sz w:val="28"/>
                <w:szCs w:val="28"/>
              </w:rPr>
            </w:pPr>
            <w:r>
              <w:rPr>
                <w:rFonts w:ascii="Times New Roman" w:hAnsi="Times New Roman" w:cs="Times New Roman"/>
                <w:sz w:val="28"/>
                <w:szCs w:val="28"/>
              </w:rPr>
              <w:t>Merk: String</w:t>
            </w:r>
          </w:p>
          <w:p w14:paraId="3AEE786F" w14:textId="7D3FE119" w:rsidR="00A4170E" w:rsidRDefault="00A4170E" w:rsidP="00BE321E">
            <w:pPr>
              <w:rPr>
                <w:rFonts w:ascii="Times New Roman" w:hAnsi="Times New Roman" w:cs="Times New Roman"/>
                <w:sz w:val="28"/>
                <w:szCs w:val="28"/>
              </w:rPr>
            </w:pPr>
            <w:r>
              <w:rPr>
                <w:rFonts w:ascii="Times New Roman" w:hAnsi="Times New Roman" w:cs="Times New Roman"/>
                <w:sz w:val="28"/>
                <w:szCs w:val="28"/>
              </w:rPr>
              <w:t>Proc : Processor</w:t>
            </w:r>
          </w:p>
        </w:tc>
      </w:tr>
      <w:tr w:rsidR="0034243A" w14:paraId="00F96750" w14:textId="77777777" w:rsidTr="00186338">
        <w:tc>
          <w:tcPr>
            <w:tcW w:w="3256" w:type="dxa"/>
          </w:tcPr>
          <w:p w14:paraId="1C37FE7D" w14:textId="77777777" w:rsidR="0034243A" w:rsidRDefault="00A4170E" w:rsidP="00BE321E">
            <w:pPr>
              <w:rPr>
                <w:rFonts w:ascii="Times New Roman" w:hAnsi="Times New Roman" w:cs="Times New Roman"/>
                <w:sz w:val="28"/>
                <w:szCs w:val="28"/>
              </w:rPr>
            </w:pPr>
            <w:r>
              <w:rPr>
                <w:rFonts w:ascii="Times New Roman" w:hAnsi="Times New Roman" w:cs="Times New Roman"/>
                <w:sz w:val="28"/>
                <w:szCs w:val="28"/>
              </w:rPr>
              <w:t>+Laptop()</w:t>
            </w:r>
            <w:r>
              <w:rPr>
                <w:rFonts w:ascii="Times New Roman" w:hAnsi="Times New Roman" w:cs="Times New Roman"/>
                <w:sz w:val="28"/>
                <w:szCs w:val="28"/>
              </w:rPr>
              <w:br/>
            </w:r>
            <w:r w:rsidR="00AB52A9">
              <w:rPr>
                <w:rFonts w:ascii="Times New Roman" w:hAnsi="Times New Roman" w:cs="Times New Roman"/>
                <w:sz w:val="28"/>
                <w:szCs w:val="28"/>
              </w:rPr>
              <w:t>+Laptop(merk : String, proc : Processor</w:t>
            </w:r>
          </w:p>
          <w:p w14:paraId="38D39652" w14:textId="77777777" w:rsidR="00AB52A9" w:rsidRDefault="00D73EBF" w:rsidP="00BE321E">
            <w:pPr>
              <w:rPr>
                <w:rFonts w:ascii="Times New Roman" w:hAnsi="Times New Roman" w:cs="Times New Roman"/>
                <w:sz w:val="28"/>
                <w:szCs w:val="28"/>
              </w:rPr>
            </w:pPr>
            <w:r>
              <w:rPr>
                <w:rFonts w:ascii="Times New Roman" w:hAnsi="Times New Roman" w:cs="Times New Roman"/>
                <w:sz w:val="28"/>
                <w:szCs w:val="28"/>
              </w:rPr>
              <w:t>+setMerk(merk : String)</w:t>
            </w:r>
          </w:p>
          <w:p w14:paraId="1CFA866D" w14:textId="51FB6009" w:rsidR="00D73EBF" w:rsidRDefault="00D73EBF" w:rsidP="00BE321E">
            <w:pPr>
              <w:rPr>
                <w:rFonts w:ascii="Times New Roman" w:hAnsi="Times New Roman" w:cs="Times New Roman"/>
                <w:sz w:val="28"/>
                <w:szCs w:val="28"/>
              </w:rPr>
            </w:pPr>
            <w:r>
              <w:rPr>
                <w:rFonts w:ascii="Times New Roman" w:hAnsi="Times New Roman" w:cs="Times New Roman"/>
                <w:sz w:val="28"/>
                <w:szCs w:val="28"/>
              </w:rPr>
              <w:t>+getMerk</w:t>
            </w:r>
            <w:r w:rsidR="00226A25">
              <w:rPr>
                <w:rFonts w:ascii="Times New Roman" w:hAnsi="Times New Roman" w:cs="Times New Roman"/>
                <w:sz w:val="28"/>
                <w:szCs w:val="28"/>
              </w:rPr>
              <w:t>:</w:t>
            </w:r>
            <w:r>
              <w:rPr>
                <w:rFonts w:ascii="Times New Roman" w:hAnsi="Times New Roman" w:cs="Times New Roman"/>
                <w:sz w:val="28"/>
                <w:szCs w:val="28"/>
              </w:rPr>
              <w:t>String</w:t>
            </w:r>
          </w:p>
          <w:p w14:paraId="1EFE3474" w14:textId="77777777" w:rsidR="00D73EBF" w:rsidRDefault="00226A25" w:rsidP="00BE321E">
            <w:pPr>
              <w:rPr>
                <w:rFonts w:ascii="Times New Roman" w:hAnsi="Times New Roman" w:cs="Times New Roman"/>
                <w:sz w:val="28"/>
                <w:szCs w:val="28"/>
              </w:rPr>
            </w:pPr>
            <w:r>
              <w:rPr>
                <w:rFonts w:ascii="Times New Roman" w:hAnsi="Times New Roman" w:cs="Times New Roman"/>
                <w:sz w:val="28"/>
                <w:szCs w:val="28"/>
              </w:rPr>
              <w:t>+setProc</w:t>
            </w:r>
            <w:r w:rsidR="00AC21F6">
              <w:rPr>
                <w:rFonts w:ascii="Times New Roman" w:hAnsi="Times New Roman" w:cs="Times New Roman"/>
                <w:sz w:val="28"/>
                <w:szCs w:val="28"/>
              </w:rPr>
              <w:t>(proc:Processor)</w:t>
            </w:r>
          </w:p>
          <w:p w14:paraId="2C722721" w14:textId="77777777" w:rsidR="00AC21F6" w:rsidRDefault="00AC21F6" w:rsidP="00BE321E">
            <w:pPr>
              <w:rPr>
                <w:rFonts w:ascii="Times New Roman" w:hAnsi="Times New Roman" w:cs="Times New Roman"/>
                <w:sz w:val="28"/>
                <w:szCs w:val="28"/>
              </w:rPr>
            </w:pPr>
            <w:r>
              <w:rPr>
                <w:rFonts w:ascii="Times New Roman" w:hAnsi="Times New Roman" w:cs="Times New Roman"/>
                <w:sz w:val="28"/>
                <w:szCs w:val="28"/>
              </w:rPr>
              <w:t>+getProc():Processor</w:t>
            </w:r>
          </w:p>
          <w:p w14:paraId="3283AFBB" w14:textId="22FF6C5F" w:rsidR="00AC21F6" w:rsidRDefault="00AC21F6" w:rsidP="00BE321E">
            <w:pPr>
              <w:rPr>
                <w:rFonts w:ascii="Times New Roman" w:hAnsi="Times New Roman" w:cs="Times New Roman"/>
                <w:sz w:val="28"/>
                <w:szCs w:val="28"/>
              </w:rPr>
            </w:pPr>
            <w:r>
              <w:rPr>
                <w:rFonts w:ascii="Times New Roman" w:hAnsi="Times New Roman" w:cs="Times New Roman"/>
                <w:sz w:val="28"/>
                <w:szCs w:val="28"/>
              </w:rPr>
              <w:t>+inf</w:t>
            </w:r>
            <w:r w:rsidR="00186338">
              <w:rPr>
                <w:rFonts w:ascii="Times New Roman" w:hAnsi="Times New Roman" w:cs="Times New Roman"/>
                <w:sz w:val="28"/>
                <w:szCs w:val="28"/>
              </w:rPr>
              <w:t>o</w:t>
            </w:r>
            <w:r>
              <w:rPr>
                <w:rFonts w:ascii="Times New Roman" w:hAnsi="Times New Roman" w:cs="Times New Roman"/>
                <w:sz w:val="28"/>
                <w:szCs w:val="28"/>
              </w:rPr>
              <w:t>()</w:t>
            </w:r>
          </w:p>
        </w:tc>
      </w:tr>
    </w:tbl>
    <w:p w14:paraId="7EEF8463" w14:textId="63800AF0" w:rsidR="00E46B29" w:rsidRDefault="00E46B29" w:rsidP="00BE321E">
      <w:pPr>
        <w:rPr>
          <w:rFonts w:ascii="Times New Roman" w:hAnsi="Times New Roman" w:cs="Times New Roman"/>
          <w:sz w:val="28"/>
          <w:szCs w:val="28"/>
        </w:rPr>
      </w:pPr>
    </w:p>
    <w:p w14:paraId="13C1664B" w14:textId="1360AAC9" w:rsidR="00A33F12" w:rsidRDefault="00B461AA" w:rsidP="00BE321E">
      <w:pPr>
        <w:rPr>
          <w:rFonts w:ascii="Times New Roman" w:hAnsi="Times New Roman" w:cs="Times New Roman"/>
          <w:sz w:val="28"/>
          <w:szCs w:val="28"/>
        </w:rPr>
      </w:pPr>
      <w:r w:rsidRPr="00B461AA">
        <w:rPr>
          <w:rFonts w:ascii="Times New Roman" w:hAnsi="Times New Roman" w:cs="Times New Roman"/>
          <w:sz w:val="28"/>
          <w:szCs w:val="28"/>
        </w:rPr>
        <w:t>Langkah 2: Buat class Processor</w:t>
      </w:r>
    </w:p>
    <w:p w14:paraId="4CB13810" w14:textId="31F03294" w:rsidR="00B461AA" w:rsidRDefault="00B70267" w:rsidP="00BE321E">
      <w:pPr>
        <w:rPr>
          <w:rFonts w:ascii="Times New Roman" w:hAnsi="Times New Roman" w:cs="Times New Roman"/>
          <w:sz w:val="28"/>
          <w:szCs w:val="28"/>
        </w:rPr>
      </w:pPr>
      <w:r w:rsidRPr="00B70267">
        <w:rPr>
          <w:rFonts w:ascii="Times New Roman" w:hAnsi="Times New Roman" w:cs="Times New Roman"/>
          <w:sz w:val="28"/>
          <w:szCs w:val="28"/>
        </w:rPr>
        <w:t>Buat package id.ac.polinema.relasiclass.percobaan1, lalu buat class Processor dengan dua atribut private berikut</w:t>
      </w:r>
    </w:p>
    <w:p w14:paraId="1DB8476A" w14:textId="163FDCC1" w:rsidR="00B70267" w:rsidRDefault="002811E4" w:rsidP="00BE321E">
      <w:pPr>
        <w:rPr>
          <w:rFonts w:ascii="Times New Roman" w:hAnsi="Times New Roman" w:cs="Times New Roman"/>
          <w:sz w:val="28"/>
          <w:szCs w:val="28"/>
        </w:rPr>
      </w:pPr>
      <w:r w:rsidRPr="002811E4">
        <w:rPr>
          <w:rFonts w:ascii="Times New Roman" w:hAnsi="Times New Roman" w:cs="Times New Roman"/>
          <w:sz w:val="28"/>
          <w:szCs w:val="28"/>
        </w:rPr>
        <w:drawing>
          <wp:inline distT="0" distB="0" distL="0" distR="0" wp14:anchorId="2B049688" wp14:editId="6A0F9EA5">
            <wp:extent cx="3314987" cy="1204064"/>
            <wp:effectExtent l="0" t="0" r="0" b="0"/>
            <wp:docPr id="28763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632615" name=""/>
                    <pic:cNvPicPr/>
                  </pic:nvPicPr>
                  <pic:blipFill>
                    <a:blip r:embed="rId7"/>
                    <a:stretch>
                      <a:fillRect/>
                    </a:stretch>
                  </pic:blipFill>
                  <pic:spPr>
                    <a:xfrm>
                      <a:off x="0" y="0"/>
                      <a:ext cx="3314987" cy="1204064"/>
                    </a:xfrm>
                    <a:prstGeom prst="rect">
                      <a:avLst/>
                    </a:prstGeom>
                  </pic:spPr>
                </pic:pic>
              </a:graphicData>
            </a:graphic>
          </wp:inline>
        </w:drawing>
      </w:r>
    </w:p>
    <w:p w14:paraId="3D4CAB27" w14:textId="0175FA61" w:rsidR="002811E4" w:rsidRDefault="005D0E87" w:rsidP="00BE321E">
      <w:pPr>
        <w:rPr>
          <w:rFonts w:ascii="Times New Roman" w:hAnsi="Times New Roman" w:cs="Times New Roman"/>
          <w:sz w:val="28"/>
          <w:szCs w:val="28"/>
        </w:rPr>
      </w:pPr>
      <w:r w:rsidRPr="005D0E87">
        <w:rPr>
          <w:rFonts w:ascii="Times New Roman" w:hAnsi="Times New Roman" w:cs="Times New Roman"/>
          <w:sz w:val="28"/>
          <w:szCs w:val="28"/>
        </w:rPr>
        <w:t>Langkah 3: Tambah constructor Processor</w:t>
      </w:r>
    </w:p>
    <w:p w14:paraId="786A5E34" w14:textId="14DD4397" w:rsidR="005D0E87" w:rsidRDefault="00561592" w:rsidP="00BE321E">
      <w:pPr>
        <w:rPr>
          <w:rFonts w:ascii="Times New Roman" w:hAnsi="Times New Roman" w:cs="Times New Roman"/>
          <w:sz w:val="28"/>
          <w:szCs w:val="28"/>
        </w:rPr>
      </w:pPr>
      <w:r w:rsidRPr="00561592">
        <w:rPr>
          <w:rFonts w:ascii="Times New Roman" w:hAnsi="Times New Roman" w:cs="Times New Roman"/>
          <w:sz w:val="28"/>
          <w:szCs w:val="28"/>
        </w:rPr>
        <w:t>Tambahkan constructor default dan constructor berparameter:</w:t>
      </w:r>
    </w:p>
    <w:p w14:paraId="30FA45DD" w14:textId="6260C365" w:rsidR="00561592" w:rsidRDefault="00EC362C" w:rsidP="00BE321E">
      <w:pPr>
        <w:rPr>
          <w:rFonts w:ascii="Times New Roman" w:hAnsi="Times New Roman" w:cs="Times New Roman"/>
          <w:sz w:val="28"/>
          <w:szCs w:val="28"/>
        </w:rPr>
      </w:pPr>
      <w:r w:rsidRPr="00EC362C">
        <w:rPr>
          <w:rFonts w:ascii="Times New Roman" w:hAnsi="Times New Roman" w:cs="Times New Roman"/>
          <w:sz w:val="28"/>
          <w:szCs w:val="28"/>
        </w:rPr>
        <w:lastRenderedPageBreak/>
        <w:drawing>
          <wp:inline distT="0" distB="0" distL="0" distR="0" wp14:anchorId="3534DA33" wp14:editId="47A3AE91">
            <wp:extent cx="3924640" cy="2598645"/>
            <wp:effectExtent l="0" t="0" r="0" b="0"/>
            <wp:docPr id="132077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77183" name=""/>
                    <pic:cNvPicPr/>
                  </pic:nvPicPr>
                  <pic:blipFill>
                    <a:blip r:embed="rId8"/>
                    <a:stretch>
                      <a:fillRect/>
                    </a:stretch>
                  </pic:blipFill>
                  <pic:spPr>
                    <a:xfrm>
                      <a:off x="0" y="0"/>
                      <a:ext cx="3924640" cy="2598645"/>
                    </a:xfrm>
                    <a:prstGeom prst="rect">
                      <a:avLst/>
                    </a:prstGeom>
                  </pic:spPr>
                </pic:pic>
              </a:graphicData>
            </a:graphic>
          </wp:inline>
        </w:drawing>
      </w:r>
    </w:p>
    <w:p w14:paraId="04177F4E" w14:textId="77777777" w:rsidR="00EC362C" w:rsidRDefault="00EC362C" w:rsidP="00BE321E">
      <w:pPr>
        <w:rPr>
          <w:rFonts w:ascii="Times New Roman" w:hAnsi="Times New Roman" w:cs="Times New Roman"/>
          <w:sz w:val="28"/>
          <w:szCs w:val="28"/>
        </w:rPr>
      </w:pPr>
    </w:p>
    <w:p w14:paraId="73E3319B" w14:textId="66948690" w:rsidR="00A97AA7" w:rsidRDefault="00A97AA7" w:rsidP="00BE321E">
      <w:pPr>
        <w:rPr>
          <w:rFonts w:ascii="Times New Roman" w:hAnsi="Times New Roman" w:cs="Times New Roman"/>
          <w:sz w:val="28"/>
          <w:szCs w:val="28"/>
        </w:rPr>
      </w:pPr>
      <w:r w:rsidRPr="00A97AA7">
        <w:rPr>
          <w:rFonts w:ascii="Times New Roman" w:hAnsi="Times New Roman" w:cs="Times New Roman"/>
          <w:sz w:val="28"/>
          <w:szCs w:val="28"/>
        </w:rPr>
        <w:t>Langkah 4: Tambah setter, getter, dan info()</w:t>
      </w:r>
    </w:p>
    <w:p w14:paraId="40D59631" w14:textId="71ACA12B" w:rsidR="00A97AA7" w:rsidRDefault="009E780E" w:rsidP="00BE321E">
      <w:pPr>
        <w:rPr>
          <w:rFonts w:ascii="Times New Roman" w:hAnsi="Times New Roman" w:cs="Times New Roman"/>
          <w:sz w:val="28"/>
          <w:szCs w:val="28"/>
        </w:rPr>
      </w:pPr>
      <w:r w:rsidRPr="009E780E">
        <w:rPr>
          <w:rFonts w:ascii="Times New Roman" w:hAnsi="Times New Roman" w:cs="Times New Roman"/>
          <w:sz w:val="28"/>
          <w:szCs w:val="28"/>
        </w:rPr>
        <w:drawing>
          <wp:inline distT="0" distB="0" distL="0" distR="0" wp14:anchorId="06AFCFF5" wp14:editId="21C99BAF">
            <wp:extent cx="4313294" cy="3261643"/>
            <wp:effectExtent l="0" t="0" r="0" b="0"/>
            <wp:docPr id="125034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4895" name=""/>
                    <pic:cNvPicPr/>
                  </pic:nvPicPr>
                  <pic:blipFill>
                    <a:blip r:embed="rId9"/>
                    <a:stretch>
                      <a:fillRect/>
                    </a:stretch>
                  </pic:blipFill>
                  <pic:spPr>
                    <a:xfrm>
                      <a:off x="0" y="0"/>
                      <a:ext cx="4313294" cy="3261643"/>
                    </a:xfrm>
                    <a:prstGeom prst="rect">
                      <a:avLst/>
                    </a:prstGeom>
                  </pic:spPr>
                </pic:pic>
              </a:graphicData>
            </a:graphic>
          </wp:inline>
        </w:drawing>
      </w:r>
    </w:p>
    <w:p w14:paraId="2AFF36A3" w14:textId="107442FF" w:rsidR="00577AA3" w:rsidRDefault="00577AA3" w:rsidP="00BE321E">
      <w:pPr>
        <w:rPr>
          <w:rFonts w:ascii="Times New Roman" w:hAnsi="Times New Roman" w:cs="Times New Roman"/>
          <w:sz w:val="28"/>
          <w:szCs w:val="28"/>
        </w:rPr>
      </w:pPr>
      <w:r w:rsidRPr="00577AA3">
        <w:rPr>
          <w:rFonts w:ascii="Times New Roman" w:hAnsi="Times New Roman" w:cs="Times New Roman"/>
          <w:sz w:val="28"/>
          <w:szCs w:val="28"/>
        </w:rPr>
        <w:t>Langkah 5: Buat class Laptop</w:t>
      </w:r>
    </w:p>
    <w:p w14:paraId="6E90A317" w14:textId="0C221B55" w:rsidR="00577AA3" w:rsidRDefault="0050409A" w:rsidP="00BE321E">
      <w:pPr>
        <w:rPr>
          <w:rFonts w:ascii="Times New Roman" w:hAnsi="Times New Roman" w:cs="Times New Roman"/>
          <w:sz w:val="28"/>
          <w:szCs w:val="28"/>
        </w:rPr>
      </w:pPr>
      <w:r w:rsidRPr="0050409A">
        <w:rPr>
          <w:rFonts w:ascii="Times New Roman" w:hAnsi="Times New Roman" w:cs="Times New Roman"/>
          <w:sz w:val="28"/>
          <w:szCs w:val="28"/>
        </w:rPr>
        <w:drawing>
          <wp:inline distT="0" distB="0" distL="0" distR="0" wp14:anchorId="137F3AC9" wp14:editId="12FEFF9F">
            <wp:extent cx="2232853" cy="815411"/>
            <wp:effectExtent l="0" t="0" r="0" b="3810"/>
            <wp:docPr id="22694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40966" name=""/>
                    <pic:cNvPicPr/>
                  </pic:nvPicPr>
                  <pic:blipFill>
                    <a:blip r:embed="rId10"/>
                    <a:stretch>
                      <a:fillRect/>
                    </a:stretch>
                  </pic:blipFill>
                  <pic:spPr>
                    <a:xfrm>
                      <a:off x="0" y="0"/>
                      <a:ext cx="2232853" cy="815411"/>
                    </a:xfrm>
                    <a:prstGeom prst="rect">
                      <a:avLst/>
                    </a:prstGeom>
                  </pic:spPr>
                </pic:pic>
              </a:graphicData>
            </a:graphic>
          </wp:inline>
        </w:drawing>
      </w:r>
    </w:p>
    <w:p w14:paraId="53FA7402" w14:textId="4D17F8B0" w:rsidR="0050409A" w:rsidRDefault="007A24AE" w:rsidP="00BE321E">
      <w:pPr>
        <w:rPr>
          <w:rFonts w:ascii="Times New Roman" w:hAnsi="Times New Roman" w:cs="Times New Roman"/>
          <w:sz w:val="28"/>
          <w:szCs w:val="28"/>
        </w:rPr>
      </w:pPr>
      <w:r w:rsidRPr="007A24AE">
        <w:rPr>
          <w:rFonts w:ascii="Times New Roman" w:hAnsi="Times New Roman" w:cs="Times New Roman"/>
          <w:sz w:val="28"/>
          <w:szCs w:val="28"/>
        </w:rPr>
        <w:t>Langkah 6: Tambah constructor, setter, dan getter Laptop</w:t>
      </w:r>
    </w:p>
    <w:p w14:paraId="5C200972" w14:textId="0EB7F33A" w:rsidR="007A24AE" w:rsidRDefault="007B0F24" w:rsidP="00BE321E">
      <w:pPr>
        <w:rPr>
          <w:rFonts w:ascii="Times New Roman" w:hAnsi="Times New Roman" w:cs="Times New Roman"/>
          <w:sz w:val="28"/>
          <w:szCs w:val="28"/>
        </w:rPr>
      </w:pPr>
      <w:r w:rsidRPr="007B0F24">
        <w:rPr>
          <w:rFonts w:ascii="Times New Roman" w:hAnsi="Times New Roman" w:cs="Times New Roman"/>
          <w:sz w:val="28"/>
          <w:szCs w:val="28"/>
        </w:rPr>
        <w:lastRenderedPageBreak/>
        <w:drawing>
          <wp:inline distT="0" distB="0" distL="0" distR="0" wp14:anchorId="41FA9E82" wp14:editId="469FC209">
            <wp:extent cx="4130398" cy="4191363"/>
            <wp:effectExtent l="0" t="0" r="3810" b="0"/>
            <wp:docPr id="1204727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27725" name=""/>
                    <pic:cNvPicPr/>
                  </pic:nvPicPr>
                  <pic:blipFill>
                    <a:blip r:embed="rId11"/>
                    <a:stretch>
                      <a:fillRect/>
                    </a:stretch>
                  </pic:blipFill>
                  <pic:spPr>
                    <a:xfrm>
                      <a:off x="0" y="0"/>
                      <a:ext cx="4130398" cy="4191363"/>
                    </a:xfrm>
                    <a:prstGeom prst="rect">
                      <a:avLst/>
                    </a:prstGeom>
                  </pic:spPr>
                </pic:pic>
              </a:graphicData>
            </a:graphic>
          </wp:inline>
        </w:drawing>
      </w:r>
    </w:p>
    <w:p w14:paraId="2C9D720E" w14:textId="34A35A75" w:rsidR="007B0F24" w:rsidRDefault="0093149A" w:rsidP="00BE321E">
      <w:pPr>
        <w:rPr>
          <w:rFonts w:ascii="Times New Roman" w:hAnsi="Times New Roman" w:cs="Times New Roman"/>
          <w:sz w:val="28"/>
          <w:szCs w:val="28"/>
        </w:rPr>
      </w:pPr>
      <w:r w:rsidRPr="0093149A">
        <w:rPr>
          <w:rFonts w:ascii="Times New Roman" w:hAnsi="Times New Roman" w:cs="Times New Roman"/>
          <w:sz w:val="28"/>
          <w:szCs w:val="28"/>
        </w:rPr>
        <w:t>Langkah 7: Tambah method info() dengan delegasi</w:t>
      </w:r>
    </w:p>
    <w:p w14:paraId="43634E85" w14:textId="76C29741" w:rsidR="0093149A" w:rsidRDefault="00160DA0" w:rsidP="00BE321E">
      <w:pPr>
        <w:rPr>
          <w:rFonts w:ascii="Times New Roman" w:hAnsi="Times New Roman" w:cs="Times New Roman"/>
          <w:sz w:val="28"/>
          <w:szCs w:val="28"/>
        </w:rPr>
      </w:pPr>
      <w:r w:rsidRPr="00160DA0">
        <w:rPr>
          <w:rFonts w:ascii="Times New Roman" w:hAnsi="Times New Roman" w:cs="Times New Roman"/>
          <w:sz w:val="28"/>
          <w:szCs w:val="28"/>
        </w:rPr>
        <w:drawing>
          <wp:inline distT="0" distB="0" distL="0" distR="0" wp14:anchorId="22319A51" wp14:editId="63F9D916">
            <wp:extent cx="3825572" cy="861135"/>
            <wp:effectExtent l="0" t="0" r="3810" b="0"/>
            <wp:docPr id="343227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227149" name=""/>
                    <pic:cNvPicPr/>
                  </pic:nvPicPr>
                  <pic:blipFill>
                    <a:blip r:embed="rId12"/>
                    <a:stretch>
                      <a:fillRect/>
                    </a:stretch>
                  </pic:blipFill>
                  <pic:spPr>
                    <a:xfrm>
                      <a:off x="0" y="0"/>
                      <a:ext cx="3825572" cy="861135"/>
                    </a:xfrm>
                    <a:prstGeom prst="rect">
                      <a:avLst/>
                    </a:prstGeom>
                  </pic:spPr>
                </pic:pic>
              </a:graphicData>
            </a:graphic>
          </wp:inline>
        </w:drawing>
      </w:r>
    </w:p>
    <w:p w14:paraId="31082DA1" w14:textId="6E642D31" w:rsidR="00160DA0" w:rsidRDefault="00647038" w:rsidP="00BE321E">
      <w:pPr>
        <w:rPr>
          <w:rFonts w:ascii="Times New Roman" w:hAnsi="Times New Roman" w:cs="Times New Roman"/>
          <w:sz w:val="28"/>
          <w:szCs w:val="28"/>
        </w:rPr>
      </w:pPr>
      <w:r w:rsidRPr="00647038">
        <w:rPr>
          <w:rFonts w:ascii="Times New Roman" w:hAnsi="Times New Roman" w:cs="Times New Roman"/>
          <w:sz w:val="28"/>
          <w:szCs w:val="28"/>
        </w:rPr>
        <w:t>Langkah 8: Uji dengan constructor berparameter</w:t>
      </w:r>
    </w:p>
    <w:p w14:paraId="6BE60B3E" w14:textId="54E971A4" w:rsidR="00647038" w:rsidRDefault="00471A76" w:rsidP="00BE321E">
      <w:pPr>
        <w:rPr>
          <w:rFonts w:ascii="Times New Roman" w:hAnsi="Times New Roman" w:cs="Times New Roman"/>
          <w:sz w:val="28"/>
          <w:szCs w:val="28"/>
        </w:rPr>
      </w:pPr>
      <w:r w:rsidRPr="00471A76">
        <w:rPr>
          <w:rFonts w:ascii="Times New Roman" w:hAnsi="Times New Roman" w:cs="Times New Roman"/>
          <w:sz w:val="28"/>
          <w:szCs w:val="28"/>
        </w:rPr>
        <w:drawing>
          <wp:inline distT="0" distB="0" distL="0" distR="0" wp14:anchorId="1AB98DC0" wp14:editId="5B7FCB2D">
            <wp:extent cx="4458086" cy="1226926"/>
            <wp:effectExtent l="0" t="0" r="0" b="0"/>
            <wp:docPr id="623510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10187" name=""/>
                    <pic:cNvPicPr/>
                  </pic:nvPicPr>
                  <pic:blipFill>
                    <a:blip r:embed="rId13"/>
                    <a:stretch>
                      <a:fillRect/>
                    </a:stretch>
                  </pic:blipFill>
                  <pic:spPr>
                    <a:xfrm>
                      <a:off x="0" y="0"/>
                      <a:ext cx="4458086" cy="1226926"/>
                    </a:xfrm>
                    <a:prstGeom prst="rect">
                      <a:avLst/>
                    </a:prstGeom>
                  </pic:spPr>
                </pic:pic>
              </a:graphicData>
            </a:graphic>
          </wp:inline>
        </w:drawing>
      </w:r>
    </w:p>
    <w:p w14:paraId="008A0C02" w14:textId="3C961668" w:rsidR="00471A76" w:rsidRDefault="00670B00" w:rsidP="00BE321E">
      <w:pPr>
        <w:rPr>
          <w:rFonts w:ascii="Times New Roman" w:hAnsi="Times New Roman" w:cs="Times New Roman"/>
          <w:sz w:val="28"/>
          <w:szCs w:val="28"/>
        </w:rPr>
      </w:pPr>
      <w:r w:rsidRPr="00670B00">
        <w:rPr>
          <w:rFonts w:ascii="Times New Roman" w:hAnsi="Times New Roman" w:cs="Times New Roman"/>
          <w:sz w:val="28"/>
          <w:szCs w:val="28"/>
        </w:rPr>
        <w:drawing>
          <wp:inline distT="0" distB="0" distL="0" distR="0" wp14:anchorId="64E66FF1" wp14:editId="77615A6C">
            <wp:extent cx="3314987" cy="426757"/>
            <wp:effectExtent l="0" t="0" r="0" b="0"/>
            <wp:docPr id="64443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434485" name=""/>
                    <pic:cNvPicPr/>
                  </pic:nvPicPr>
                  <pic:blipFill>
                    <a:blip r:embed="rId14"/>
                    <a:stretch>
                      <a:fillRect/>
                    </a:stretch>
                  </pic:blipFill>
                  <pic:spPr>
                    <a:xfrm>
                      <a:off x="0" y="0"/>
                      <a:ext cx="3314987" cy="426757"/>
                    </a:xfrm>
                    <a:prstGeom prst="rect">
                      <a:avLst/>
                    </a:prstGeom>
                  </pic:spPr>
                </pic:pic>
              </a:graphicData>
            </a:graphic>
          </wp:inline>
        </w:drawing>
      </w:r>
    </w:p>
    <w:p w14:paraId="089C4DFF" w14:textId="14BFE622" w:rsidR="00670B00" w:rsidRDefault="0005330E" w:rsidP="00BE321E">
      <w:pPr>
        <w:rPr>
          <w:rFonts w:ascii="Times New Roman" w:hAnsi="Times New Roman" w:cs="Times New Roman"/>
          <w:sz w:val="28"/>
          <w:szCs w:val="28"/>
        </w:rPr>
      </w:pPr>
      <w:r w:rsidRPr="0005330E">
        <w:rPr>
          <w:rFonts w:ascii="Times New Roman" w:hAnsi="Times New Roman" w:cs="Times New Roman"/>
          <w:sz w:val="28"/>
          <w:szCs w:val="28"/>
        </w:rPr>
        <w:t>Langkah 9: Uji dengan constructor default dan setter injecti</w:t>
      </w:r>
    </w:p>
    <w:p w14:paraId="759656D5" w14:textId="59DF6945" w:rsidR="0005330E" w:rsidRDefault="00730AF0" w:rsidP="00BE321E">
      <w:pPr>
        <w:rPr>
          <w:rFonts w:ascii="Times New Roman" w:hAnsi="Times New Roman" w:cs="Times New Roman"/>
          <w:sz w:val="28"/>
          <w:szCs w:val="28"/>
        </w:rPr>
      </w:pPr>
      <w:r w:rsidRPr="00730AF0">
        <w:rPr>
          <w:rFonts w:ascii="Times New Roman" w:hAnsi="Times New Roman" w:cs="Times New Roman"/>
          <w:sz w:val="28"/>
          <w:szCs w:val="28"/>
        </w:rPr>
        <w:lastRenderedPageBreak/>
        <w:drawing>
          <wp:inline distT="0" distB="0" distL="0" distR="0" wp14:anchorId="6AD66A0F" wp14:editId="3EAFB42A">
            <wp:extent cx="2568163" cy="1432684"/>
            <wp:effectExtent l="0" t="0" r="3810" b="0"/>
            <wp:docPr id="12810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01998" name=""/>
                    <pic:cNvPicPr/>
                  </pic:nvPicPr>
                  <pic:blipFill>
                    <a:blip r:embed="rId15"/>
                    <a:stretch>
                      <a:fillRect/>
                    </a:stretch>
                  </pic:blipFill>
                  <pic:spPr>
                    <a:xfrm>
                      <a:off x="0" y="0"/>
                      <a:ext cx="2568163" cy="1432684"/>
                    </a:xfrm>
                    <a:prstGeom prst="rect">
                      <a:avLst/>
                    </a:prstGeom>
                  </pic:spPr>
                </pic:pic>
              </a:graphicData>
            </a:graphic>
          </wp:inline>
        </w:drawing>
      </w:r>
    </w:p>
    <w:p w14:paraId="04E54F8D" w14:textId="42725E07" w:rsidR="00730AF0" w:rsidRDefault="004E09F9" w:rsidP="00BE321E">
      <w:pPr>
        <w:rPr>
          <w:rFonts w:ascii="Times New Roman" w:hAnsi="Times New Roman" w:cs="Times New Roman"/>
          <w:sz w:val="28"/>
          <w:szCs w:val="28"/>
        </w:rPr>
      </w:pPr>
      <w:r w:rsidRPr="004E09F9">
        <w:rPr>
          <w:rFonts w:ascii="Times New Roman" w:hAnsi="Times New Roman" w:cs="Times New Roman"/>
          <w:sz w:val="28"/>
          <w:szCs w:val="28"/>
        </w:rPr>
        <w:drawing>
          <wp:inline distT="0" distB="0" distL="0" distR="0" wp14:anchorId="388E1560" wp14:editId="3DD6CDC1">
            <wp:extent cx="3254022" cy="685859"/>
            <wp:effectExtent l="0" t="0" r="3810" b="0"/>
            <wp:docPr id="1219341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341683" name=""/>
                    <pic:cNvPicPr/>
                  </pic:nvPicPr>
                  <pic:blipFill>
                    <a:blip r:embed="rId16"/>
                    <a:stretch>
                      <a:fillRect/>
                    </a:stretch>
                  </pic:blipFill>
                  <pic:spPr>
                    <a:xfrm>
                      <a:off x="0" y="0"/>
                      <a:ext cx="3254022" cy="685859"/>
                    </a:xfrm>
                    <a:prstGeom prst="rect">
                      <a:avLst/>
                    </a:prstGeom>
                  </pic:spPr>
                </pic:pic>
              </a:graphicData>
            </a:graphic>
          </wp:inline>
        </w:drawing>
      </w:r>
    </w:p>
    <w:p w14:paraId="5764C01A" w14:textId="77777777" w:rsidR="0040168B" w:rsidRDefault="0040168B" w:rsidP="00BE321E">
      <w:pPr>
        <w:rPr>
          <w:rFonts w:ascii="Times New Roman" w:hAnsi="Times New Roman" w:cs="Times New Roman"/>
          <w:sz w:val="28"/>
          <w:szCs w:val="28"/>
        </w:rPr>
      </w:pPr>
    </w:p>
    <w:p w14:paraId="2D30DBE2" w14:textId="576C8D2D" w:rsidR="0040168B" w:rsidRDefault="0040168B" w:rsidP="00BE321E">
      <w:pPr>
        <w:rPr>
          <w:rFonts w:ascii="Times New Roman" w:hAnsi="Times New Roman" w:cs="Times New Roman"/>
          <w:sz w:val="28"/>
          <w:szCs w:val="28"/>
        </w:rPr>
      </w:pPr>
      <w:r w:rsidRPr="0040168B">
        <w:rPr>
          <w:rFonts w:ascii="Times New Roman" w:hAnsi="Times New Roman" w:cs="Times New Roman"/>
          <w:sz w:val="28"/>
          <w:szCs w:val="28"/>
        </w:rPr>
        <w:t>Langkah 10: Objek Processor dibuat langsung sebagai argumen (anonymous object)</w:t>
      </w:r>
    </w:p>
    <w:p w14:paraId="647A0D8C" w14:textId="33FD853C" w:rsidR="0040168B" w:rsidRDefault="001B26DD" w:rsidP="00BE321E">
      <w:pPr>
        <w:rPr>
          <w:rFonts w:ascii="Times New Roman" w:hAnsi="Times New Roman" w:cs="Times New Roman"/>
          <w:sz w:val="28"/>
          <w:szCs w:val="28"/>
        </w:rPr>
      </w:pPr>
      <w:r w:rsidRPr="001B26DD">
        <w:rPr>
          <w:rFonts w:ascii="Times New Roman" w:hAnsi="Times New Roman" w:cs="Times New Roman"/>
          <w:sz w:val="28"/>
          <w:szCs w:val="28"/>
        </w:rPr>
        <w:drawing>
          <wp:inline distT="0" distB="0" distL="0" distR="0" wp14:anchorId="1FED1CB9" wp14:editId="6673BB73">
            <wp:extent cx="3299746" cy="929721"/>
            <wp:effectExtent l="0" t="0" r="0" b="3810"/>
            <wp:docPr id="1807513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13087" name=""/>
                    <pic:cNvPicPr/>
                  </pic:nvPicPr>
                  <pic:blipFill>
                    <a:blip r:embed="rId17"/>
                    <a:stretch>
                      <a:fillRect/>
                    </a:stretch>
                  </pic:blipFill>
                  <pic:spPr>
                    <a:xfrm>
                      <a:off x="0" y="0"/>
                      <a:ext cx="3299746" cy="929721"/>
                    </a:xfrm>
                    <a:prstGeom prst="rect">
                      <a:avLst/>
                    </a:prstGeom>
                  </pic:spPr>
                </pic:pic>
              </a:graphicData>
            </a:graphic>
          </wp:inline>
        </w:drawing>
      </w:r>
    </w:p>
    <w:p w14:paraId="53818E8B" w14:textId="243F047D" w:rsidR="001B26DD" w:rsidRDefault="005E427E" w:rsidP="00BE321E">
      <w:pPr>
        <w:rPr>
          <w:rFonts w:ascii="Times New Roman" w:hAnsi="Times New Roman" w:cs="Times New Roman"/>
          <w:sz w:val="28"/>
          <w:szCs w:val="28"/>
        </w:rPr>
      </w:pPr>
      <w:r w:rsidRPr="005E427E">
        <w:rPr>
          <w:rFonts w:ascii="Times New Roman" w:hAnsi="Times New Roman" w:cs="Times New Roman"/>
          <w:sz w:val="28"/>
          <w:szCs w:val="28"/>
        </w:rPr>
        <w:drawing>
          <wp:inline distT="0" distB="0" distL="0" distR="0" wp14:anchorId="209BF58C" wp14:editId="1A27AFF0">
            <wp:extent cx="3299746" cy="998307"/>
            <wp:effectExtent l="0" t="0" r="0" b="0"/>
            <wp:docPr id="338657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657791" name=""/>
                    <pic:cNvPicPr/>
                  </pic:nvPicPr>
                  <pic:blipFill>
                    <a:blip r:embed="rId18"/>
                    <a:stretch>
                      <a:fillRect/>
                    </a:stretch>
                  </pic:blipFill>
                  <pic:spPr>
                    <a:xfrm>
                      <a:off x="0" y="0"/>
                      <a:ext cx="3299746" cy="998307"/>
                    </a:xfrm>
                    <a:prstGeom prst="rect">
                      <a:avLst/>
                    </a:prstGeom>
                  </pic:spPr>
                </pic:pic>
              </a:graphicData>
            </a:graphic>
          </wp:inline>
        </w:drawing>
      </w:r>
    </w:p>
    <w:p w14:paraId="41304436" w14:textId="77777777" w:rsidR="00374521" w:rsidRDefault="00374521" w:rsidP="00BE321E">
      <w:pPr>
        <w:rPr>
          <w:rFonts w:ascii="Times New Roman" w:hAnsi="Times New Roman" w:cs="Times New Roman"/>
          <w:sz w:val="28"/>
          <w:szCs w:val="28"/>
        </w:rPr>
      </w:pPr>
      <w:r w:rsidRPr="00374521">
        <w:rPr>
          <w:rFonts w:ascii="Times New Roman" w:hAnsi="Times New Roman" w:cs="Times New Roman"/>
          <w:sz w:val="28"/>
          <w:szCs w:val="28"/>
        </w:rPr>
        <w:t xml:space="preserve">Pertanyaan Percobaan 1 </w:t>
      </w:r>
    </w:p>
    <w:p w14:paraId="1A151121" w14:textId="77777777" w:rsidR="00374521" w:rsidRDefault="00374521" w:rsidP="00BE321E">
      <w:pPr>
        <w:rPr>
          <w:rFonts w:ascii="Times New Roman" w:hAnsi="Times New Roman" w:cs="Times New Roman"/>
          <w:sz w:val="28"/>
          <w:szCs w:val="28"/>
        </w:rPr>
      </w:pPr>
      <w:r w:rsidRPr="00374521">
        <w:rPr>
          <w:rFonts w:ascii="Times New Roman" w:hAnsi="Times New Roman" w:cs="Times New Roman"/>
          <w:sz w:val="28"/>
          <w:szCs w:val="28"/>
        </w:rPr>
        <w:t xml:space="preserve">1. Di dalam class Processor dan class Laptop, terdapat method setter dan getter untuk masingmasing atributnya. Apakah gunanya method setter dan getter tersebut? </w:t>
      </w:r>
    </w:p>
    <w:p w14:paraId="2B270691" w14:textId="7303B646" w:rsidR="00D54F24" w:rsidRPr="009D6A89" w:rsidRDefault="00D54F24" w:rsidP="00BE321E">
      <w:pPr>
        <w:rPr>
          <w:rFonts w:ascii="Times New Roman" w:hAnsi="Times New Roman" w:cs="Times New Roman"/>
          <w:sz w:val="28"/>
          <w:szCs w:val="28"/>
        </w:rPr>
      </w:pPr>
      <w:r w:rsidRPr="009D6A89">
        <w:rPr>
          <w:rFonts w:ascii="Times New Roman" w:hAnsi="Times New Roman" w:cs="Times New Roman"/>
          <w:sz w:val="28"/>
          <w:szCs w:val="28"/>
        </w:rPr>
        <w:t xml:space="preserve">- </w:t>
      </w:r>
      <w:r w:rsidRPr="009D6A89">
        <w:rPr>
          <w:rFonts w:ascii="Times New Roman" w:hAnsi="Times New Roman" w:cs="Times New Roman"/>
          <w:sz w:val="28"/>
          <w:szCs w:val="28"/>
        </w:rPr>
        <w:t>Method setter  digunakan untuk mengisi atau mengubah nilai pada suatu atribut private dari luar class. Method getter digunakan untuk mengambil atau membaca nilai atribut private tersebut agar bisa digunakan atau ditampilkan di luar class</w:t>
      </w:r>
    </w:p>
    <w:p w14:paraId="5004999B" w14:textId="77777777" w:rsidR="00272618" w:rsidRDefault="00374521" w:rsidP="00BE321E">
      <w:pPr>
        <w:rPr>
          <w:rFonts w:ascii="Times New Roman" w:hAnsi="Times New Roman" w:cs="Times New Roman"/>
          <w:sz w:val="28"/>
          <w:szCs w:val="28"/>
        </w:rPr>
      </w:pPr>
      <w:r w:rsidRPr="00374521">
        <w:rPr>
          <w:rFonts w:ascii="Times New Roman" w:hAnsi="Times New Roman" w:cs="Times New Roman"/>
          <w:sz w:val="28"/>
          <w:szCs w:val="28"/>
        </w:rPr>
        <w:t xml:space="preserve">2. Di dalam class Processor dan class Laptop, masing-masing terdapat konstruktor default dan konstruktor berparameter. Bagaimanakah beda penggunaan dari kedua jenis konstruktor tersebut? </w:t>
      </w:r>
    </w:p>
    <w:p w14:paraId="326EE033" w14:textId="77777777" w:rsidR="00272618" w:rsidRDefault="00374521" w:rsidP="00BE321E">
      <w:pPr>
        <w:rPr>
          <w:rFonts w:ascii="Times New Roman" w:hAnsi="Times New Roman" w:cs="Times New Roman"/>
          <w:sz w:val="28"/>
          <w:szCs w:val="28"/>
        </w:rPr>
      </w:pPr>
      <w:r w:rsidRPr="00374521">
        <w:rPr>
          <w:rFonts w:ascii="Times New Roman" w:hAnsi="Times New Roman" w:cs="Times New Roman"/>
          <w:sz w:val="28"/>
          <w:szCs w:val="28"/>
        </w:rPr>
        <w:lastRenderedPageBreak/>
        <w:t xml:space="preserve">3. Perhatikan class Laptop, di antara 2 atribut yang dimiliki (merk dan proc), atribut manakah yang bertipe object? Baris kode manakah yang menunjukkan bahwa class Laptop memiliki relasi dengan class Processor? </w:t>
      </w:r>
    </w:p>
    <w:p w14:paraId="11554653" w14:textId="77777777" w:rsidR="00272618" w:rsidRDefault="00374521" w:rsidP="00BE321E">
      <w:pPr>
        <w:rPr>
          <w:rFonts w:ascii="Times New Roman" w:hAnsi="Times New Roman" w:cs="Times New Roman"/>
          <w:sz w:val="28"/>
          <w:szCs w:val="28"/>
        </w:rPr>
      </w:pPr>
      <w:r w:rsidRPr="00374521">
        <w:rPr>
          <w:rFonts w:ascii="Times New Roman" w:hAnsi="Times New Roman" w:cs="Times New Roman"/>
          <w:sz w:val="28"/>
          <w:szCs w:val="28"/>
        </w:rPr>
        <w:t xml:space="preserve">4. Perhatikan pada class Laptop, apakah guna dari sintaks proc.info()? </w:t>
      </w:r>
    </w:p>
    <w:p w14:paraId="3D7A8B1E" w14:textId="77777777" w:rsidR="00123185" w:rsidRDefault="00374521" w:rsidP="00BE321E">
      <w:pPr>
        <w:rPr>
          <w:rFonts w:ascii="Times New Roman" w:hAnsi="Times New Roman" w:cs="Times New Roman"/>
          <w:sz w:val="28"/>
          <w:szCs w:val="28"/>
        </w:rPr>
      </w:pPr>
      <w:r w:rsidRPr="00374521">
        <w:rPr>
          <w:rFonts w:ascii="Times New Roman" w:hAnsi="Times New Roman" w:cs="Times New Roman"/>
          <w:sz w:val="28"/>
          <w:szCs w:val="28"/>
        </w:rPr>
        <w:t xml:space="preserve">5. Pada Langkah 8, objek p dibuat lebih dulu baru diberikan ke constructor Laptop. Pada Langkah 10, objek Processor dibuat langsung di dalam argumen constructor Laptop (tanpa variabel p). Apakah keduanya menghasilkan output yang berbeda? Mengapa? </w:t>
      </w:r>
    </w:p>
    <w:p w14:paraId="72CFE832" w14:textId="77777777" w:rsidR="00123185" w:rsidRDefault="00374521" w:rsidP="00BE321E">
      <w:pPr>
        <w:rPr>
          <w:rFonts w:ascii="Times New Roman" w:hAnsi="Times New Roman" w:cs="Times New Roman"/>
          <w:sz w:val="28"/>
          <w:szCs w:val="28"/>
        </w:rPr>
      </w:pPr>
      <w:r w:rsidRPr="00374521">
        <w:rPr>
          <w:rFonts w:ascii="Times New Roman" w:hAnsi="Times New Roman" w:cs="Times New Roman"/>
          <w:sz w:val="28"/>
          <w:szCs w:val="28"/>
        </w:rPr>
        <w:t xml:space="preserve">6. Secara kode, apakah relasi Laptop-Processor pada percobaan ini termasuk Aggregation atau Composition? Tunjukkan baris kode yang menjadi bukti jawabanmu. </w:t>
      </w:r>
    </w:p>
    <w:p w14:paraId="1CCD0486" w14:textId="2137C010" w:rsidR="005E427E" w:rsidRPr="007536B9" w:rsidRDefault="00374521" w:rsidP="00BE321E">
      <w:pPr>
        <w:rPr>
          <w:rFonts w:ascii="Times New Roman" w:hAnsi="Times New Roman" w:cs="Times New Roman"/>
          <w:sz w:val="28"/>
          <w:szCs w:val="28"/>
        </w:rPr>
      </w:pPr>
      <w:r w:rsidRPr="00374521">
        <w:rPr>
          <w:rFonts w:ascii="Times New Roman" w:hAnsi="Times New Roman" w:cs="Times New Roman"/>
          <w:sz w:val="28"/>
          <w:szCs w:val="28"/>
        </w:rPr>
        <w:t>7. Andaikan constructor Laptop diubah menjadi seperti berikut, sehingga Processor dibuat sendiri di dalam Laptop, bukan diterima sebagai parameter: public Laptop (String merk) { this.merk = merk; this.proc = new Processor ("Generic", 1); } Apakah relasi Laptop-Processor pada versi ini masih Aggregation? Jelaskan alasannya (jawaban ini akan kita buktikan sendiri lewat kode pada Percobaan 5).</w:t>
      </w:r>
    </w:p>
    <w:sectPr w:rsidR="005E427E" w:rsidRPr="007536B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0C03"/>
    <w:multiLevelType w:val="hybridMultilevel"/>
    <w:tmpl w:val="1558448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 w15:restartNumberingAfterBreak="0">
    <w:nsid w:val="06A80B02"/>
    <w:multiLevelType w:val="hybridMultilevel"/>
    <w:tmpl w:val="E4763AA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93B1AF6"/>
    <w:multiLevelType w:val="hybridMultilevel"/>
    <w:tmpl w:val="C4C44CE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BB1024D"/>
    <w:multiLevelType w:val="hybridMultilevel"/>
    <w:tmpl w:val="EC143BA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2BD6726E"/>
    <w:multiLevelType w:val="hybridMultilevel"/>
    <w:tmpl w:val="8356075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 w15:restartNumberingAfterBreak="0">
    <w:nsid w:val="2CC94D96"/>
    <w:multiLevelType w:val="hybridMultilevel"/>
    <w:tmpl w:val="D8B0701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24E08E3"/>
    <w:multiLevelType w:val="hybridMultilevel"/>
    <w:tmpl w:val="71369E0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444A0679"/>
    <w:multiLevelType w:val="multilevel"/>
    <w:tmpl w:val="114A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E9629E"/>
    <w:multiLevelType w:val="hybridMultilevel"/>
    <w:tmpl w:val="2C8AF32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553516A9"/>
    <w:multiLevelType w:val="hybridMultilevel"/>
    <w:tmpl w:val="FD4C0D4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0" w15:restartNumberingAfterBreak="0">
    <w:nsid w:val="5EAB7F93"/>
    <w:multiLevelType w:val="hybridMultilevel"/>
    <w:tmpl w:val="D93083E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5F1D2D59"/>
    <w:multiLevelType w:val="multilevel"/>
    <w:tmpl w:val="D5C2F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774158"/>
    <w:multiLevelType w:val="hybridMultilevel"/>
    <w:tmpl w:val="850C9296"/>
    <w:lvl w:ilvl="0" w:tplc="38090015">
      <w:start w:val="1"/>
      <w:numFmt w:val="upperLetter"/>
      <w:lvlText w:val="%1."/>
      <w:lvlJc w:val="left"/>
      <w:pPr>
        <w:ind w:left="720" w:hanging="360"/>
      </w:pPr>
      <w:rPr>
        <w:rFonts w:hint="default"/>
        <w:b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71910999"/>
    <w:multiLevelType w:val="hybridMultilevel"/>
    <w:tmpl w:val="AA1227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7201586F"/>
    <w:multiLevelType w:val="hybridMultilevel"/>
    <w:tmpl w:val="B3DA519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729632D5"/>
    <w:multiLevelType w:val="multilevel"/>
    <w:tmpl w:val="8946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BB6CCB"/>
    <w:multiLevelType w:val="hybridMultilevel"/>
    <w:tmpl w:val="AA1227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21519837">
    <w:abstractNumId w:val="5"/>
  </w:num>
  <w:num w:numId="2" w16cid:durableId="1848253719">
    <w:abstractNumId w:val="16"/>
  </w:num>
  <w:num w:numId="3" w16cid:durableId="1421246127">
    <w:abstractNumId w:val="13"/>
  </w:num>
  <w:num w:numId="4" w16cid:durableId="1007831486">
    <w:abstractNumId w:val="6"/>
  </w:num>
  <w:num w:numId="5" w16cid:durableId="553080251">
    <w:abstractNumId w:val="4"/>
  </w:num>
  <w:num w:numId="6" w16cid:durableId="241330244">
    <w:abstractNumId w:val="9"/>
  </w:num>
  <w:num w:numId="7" w16cid:durableId="309990046">
    <w:abstractNumId w:val="7"/>
  </w:num>
  <w:num w:numId="8" w16cid:durableId="1639139562">
    <w:abstractNumId w:val="11"/>
  </w:num>
  <w:num w:numId="9" w16cid:durableId="1776246155">
    <w:abstractNumId w:val="15"/>
  </w:num>
  <w:num w:numId="10" w16cid:durableId="633876879">
    <w:abstractNumId w:val="1"/>
  </w:num>
  <w:num w:numId="11" w16cid:durableId="1692419119">
    <w:abstractNumId w:val="14"/>
  </w:num>
  <w:num w:numId="12" w16cid:durableId="1007512858">
    <w:abstractNumId w:val="8"/>
  </w:num>
  <w:num w:numId="13" w16cid:durableId="1777407838">
    <w:abstractNumId w:val="2"/>
  </w:num>
  <w:num w:numId="14" w16cid:durableId="1175420158">
    <w:abstractNumId w:val="10"/>
  </w:num>
  <w:num w:numId="15" w16cid:durableId="1223754478">
    <w:abstractNumId w:val="3"/>
  </w:num>
  <w:num w:numId="16" w16cid:durableId="1987052943">
    <w:abstractNumId w:val="0"/>
  </w:num>
  <w:num w:numId="17" w16cid:durableId="186655305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6118"/>
    <w:rsid w:val="000009FD"/>
    <w:rsid w:val="0000340D"/>
    <w:rsid w:val="00021560"/>
    <w:rsid w:val="000237A6"/>
    <w:rsid w:val="00035A8B"/>
    <w:rsid w:val="00037186"/>
    <w:rsid w:val="00047276"/>
    <w:rsid w:val="0005330E"/>
    <w:rsid w:val="0005605A"/>
    <w:rsid w:val="00064C2F"/>
    <w:rsid w:val="00064FDB"/>
    <w:rsid w:val="000723C5"/>
    <w:rsid w:val="000752D6"/>
    <w:rsid w:val="000A5619"/>
    <w:rsid w:val="000A5A8B"/>
    <w:rsid w:val="000A5CEA"/>
    <w:rsid w:val="000A7756"/>
    <w:rsid w:val="000B6C91"/>
    <w:rsid w:val="000C1F38"/>
    <w:rsid w:val="000C2EEE"/>
    <w:rsid w:val="000C761F"/>
    <w:rsid w:val="000E45C9"/>
    <w:rsid w:val="000F3996"/>
    <w:rsid w:val="000F5894"/>
    <w:rsid w:val="001016D0"/>
    <w:rsid w:val="00105456"/>
    <w:rsid w:val="001206BD"/>
    <w:rsid w:val="00121D1B"/>
    <w:rsid w:val="00121E61"/>
    <w:rsid w:val="00123185"/>
    <w:rsid w:val="001308CE"/>
    <w:rsid w:val="001363E1"/>
    <w:rsid w:val="00140889"/>
    <w:rsid w:val="00154EE0"/>
    <w:rsid w:val="00160DA0"/>
    <w:rsid w:val="00171E96"/>
    <w:rsid w:val="00175B10"/>
    <w:rsid w:val="00186338"/>
    <w:rsid w:val="001961A0"/>
    <w:rsid w:val="001A2B83"/>
    <w:rsid w:val="001A60FD"/>
    <w:rsid w:val="001B26DD"/>
    <w:rsid w:val="001B73E6"/>
    <w:rsid w:val="001C7059"/>
    <w:rsid w:val="001C7BA5"/>
    <w:rsid w:val="001E2576"/>
    <w:rsid w:val="001F0E1E"/>
    <w:rsid w:val="0020007B"/>
    <w:rsid w:val="00210CAA"/>
    <w:rsid w:val="00212202"/>
    <w:rsid w:val="002154EB"/>
    <w:rsid w:val="00216CEF"/>
    <w:rsid w:val="00222AC9"/>
    <w:rsid w:val="00224448"/>
    <w:rsid w:val="00226A25"/>
    <w:rsid w:val="00227305"/>
    <w:rsid w:val="002330CE"/>
    <w:rsid w:val="00237E81"/>
    <w:rsid w:val="002418C8"/>
    <w:rsid w:val="00247A07"/>
    <w:rsid w:val="002523DA"/>
    <w:rsid w:val="00272618"/>
    <w:rsid w:val="00274B9E"/>
    <w:rsid w:val="002772C8"/>
    <w:rsid w:val="002811E4"/>
    <w:rsid w:val="00285387"/>
    <w:rsid w:val="0028761A"/>
    <w:rsid w:val="002923DA"/>
    <w:rsid w:val="00293864"/>
    <w:rsid w:val="002C15F6"/>
    <w:rsid w:val="002E2E27"/>
    <w:rsid w:val="0030095C"/>
    <w:rsid w:val="003039D7"/>
    <w:rsid w:val="0030786B"/>
    <w:rsid w:val="00341F14"/>
    <w:rsid w:val="0034243A"/>
    <w:rsid w:val="00342D72"/>
    <w:rsid w:val="0034480B"/>
    <w:rsid w:val="003448CE"/>
    <w:rsid w:val="003459B5"/>
    <w:rsid w:val="00352D7A"/>
    <w:rsid w:val="003533BC"/>
    <w:rsid w:val="00355756"/>
    <w:rsid w:val="003671B5"/>
    <w:rsid w:val="0037111E"/>
    <w:rsid w:val="00374521"/>
    <w:rsid w:val="0038108F"/>
    <w:rsid w:val="00381ABF"/>
    <w:rsid w:val="00382605"/>
    <w:rsid w:val="00391D91"/>
    <w:rsid w:val="003955D7"/>
    <w:rsid w:val="00396A95"/>
    <w:rsid w:val="003A0527"/>
    <w:rsid w:val="003A3CF6"/>
    <w:rsid w:val="003B63DE"/>
    <w:rsid w:val="003C20B4"/>
    <w:rsid w:val="003D4B0C"/>
    <w:rsid w:val="003D7E26"/>
    <w:rsid w:val="003F4545"/>
    <w:rsid w:val="004015AC"/>
    <w:rsid w:val="0040168B"/>
    <w:rsid w:val="004069FB"/>
    <w:rsid w:val="00415024"/>
    <w:rsid w:val="00415428"/>
    <w:rsid w:val="00415689"/>
    <w:rsid w:val="004240A1"/>
    <w:rsid w:val="004258D6"/>
    <w:rsid w:val="00430761"/>
    <w:rsid w:val="0044060C"/>
    <w:rsid w:val="00451399"/>
    <w:rsid w:val="0045279B"/>
    <w:rsid w:val="00471A76"/>
    <w:rsid w:val="004A390E"/>
    <w:rsid w:val="004C2C42"/>
    <w:rsid w:val="004C31EE"/>
    <w:rsid w:val="004C4F2E"/>
    <w:rsid w:val="004E09F9"/>
    <w:rsid w:val="004E68DC"/>
    <w:rsid w:val="004F3F63"/>
    <w:rsid w:val="004F5706"/>
    <w:rsid w:val="0050161C"/>
    <w:rsid w:val="0050409A"/>
    <w:rsid w:val="00505F25"/>
    <w:rsid w:val="00511B8B"/>
    <w:rsid w:val="00520C30"/>
    <w:rsid w:val="005232B9"/>
    <w:rsid w:val="0053645C"/>
    <w:rsid w:val="00552795"/>
    <w:rsid w:val="0055512A"/>
    <w:rsid w:val="00555856"/>
    <w:rsid w:val="00561592"/>
    <w:rsid w:val="00577AA3"/>
    <w:rsid w:val="00592218"/>
    <w:rsid w:val="005A28F7"/>
    <w:rsid w:val="005B100E"/>
    <w:rsid w:val="005C0F7B"/>
    <w:rsid w:val="005D0E87"/>
    <w:rsid w:val="005D2E19"/>
    <w:rsid w:val="005D4690"/>
    <w:rsid w:val="005E427E"/>
    <w:rsid w:val="005F039C"/>
    <w:rsid w:val="005F6BB5"/>
    <w:rsid w:val="005F7A56"/>
    <w:rsid w:val="00607730"/>
    <w:rsid w:val="006121E4"/>
    <w:rsid w:val="006317B5"/>
    <w:rsid w:val="006403DF"/>
    <w:rsid w:val="00647038"/>
    <w:rsid w:val="00657E57"/>
    <w:rsid w:val="00660249"/>
    <w:rsid w:val="006630E2"/>
    <w:rsid w:val="00670B00"/>
    <w:rsid w:val="006758D9"/>
    <w:rsid w:val="0068241C"/>
    <w:rsid w:val="006927FA"/>
    <w:rsid w:val="006A01E6"/>
    <w:rsid w:val="006B7ED2"/>
    <w:rsid w:val="006C0E37"/>
    <w:rsid w:val="006C56C7"/>
    <w:rsid w:val="006C7718"/>
    <w:rsid w:val="006E1AB5"/>
    <w:rsid w:val="006E4AE7"/>
    <w:rsid w:val="006E6C71"/>
    <w:rsid w:val="007002C2"/>
    <w:rsid w:val="00705083"/>
    <w:rsid w:val="00710C6C"/>
    <w:rsid w:val="007265E9"/>
    <w:rsid w:val="00726AB0"/>
    <w:rsid w:val="00730AF0"/>
    <w:rsid w:val="007342D0"/>
    <w:rsid w:val="00743503"/>
    <w:rsid w:val="00753150"/>
    <w:rsid w:val="007536B9"/>
    <w:rsid w:val="00762533"/>
    <w:rsid w:val="00771365"/>
    <w:rsid w:val="00786B44"/>
    <w:rsid w:val="007A24AE"/>
    <w:rsid w:val="007B0F24"/>
    <w:rsid w:val="007C0E01"/>
    <w:rsid w:val="007C54E9"/>
    <w:rsid w:val="007D0CDB"/>
    <w:rsid w:val="007D3642"/>
    <w:rsid w:val="007D41C1"/>
    <w:rsid w:val="007E792D"/>
    <w:rsid w:val="007E79BC"/>
    <w:rsid w:val="007F1540"/>
    <w:rsid w:val="007F44FE"/>
    <w:rsid w:val="00800C0B"/>
    <w:rsid w:val="008129CC"/>
    <w:rsid w:val="0083082C"/>
    <w:rsid w:val="00830C88"/>
    <w:rsid w:val="0083182D"/>
    <w:rsid w:val="008346D7"/>
    <w:rsid w:val="00856A73"/>
    <w:rsid w:val="00860D8E"/>
    <w:rsid w:val="0086219D"/>
    <w:rsid w:val="00871A13"/>
    <w:rsid w:val="00886239"/>
    <w:rsid w:val="00887055"/>
    <w:rsid w:val="008929A5"/>
    <w:rsid w:val="00897362"/>
    <w:rsid w:val="008A3B09"/>
    <w:rsid w:val="008D1CA0"/>
    <w:rsid w:val="008E3541"/>
    <w:rsid w:val="008E6EDC"/>
    <w:rsid w:val="008F12D5"/>
    <w:rsid w:val="008F197F"/>
    <w:rsid w:val="008F6D3F"/>
    <w:rsid w:val="0090512B"/>
    <w:rsid w:val="00911033"/>
    <w:rsid w:val="00923422"/>
    <w:rsid w:val="0093149A"/>
    <w:rsid w:val="00937409"/>
    <w:rsid w:val="009443BA"/>
    <w:rsid w:val="00954BC6"/>
    <w:rsid w:val="0095711E"/>
    <w:rsid w:val="00963C74"/>
    <w:rsid w:val="009667AE"/>
    <w:rsid w:val="00967244"/>
    <w:rsid w:val="0097486D"/>
    <w:rsid w:val="00982192"/>
    <w:rsid w:val="00984014"/>
    <w:rsid w:val="00993EE0"/>
    <w:rsid w:val="009953C9"/>
    <w:rsid w:val="009A42FA"/>
    <w:rsid w:val="009A5F56"/>
    <w:rsid w:val="009B0433"/>
    <w:rsid w:val="009D053A"/>
    <w:rsid w:val="009D6A89"/>
    <w:rsid w:val="009D6B9F"/>
    <w:rsid w:val="009E0056"/>
    <w:rsid w:val="009E5A53"/>
    <w:rsid w:val="009E780E"/>
    <w:rsid w:val="009F3B05"/>
    <w:rsid w:val="009F4E9A"/>
    <w:rsid w:val="00A10F62"/>
    <w:rsid w:val="00A25AA2"/>
    <w:rsid w:val="00A30E0D"/>
    <w:rsid w:val="00A33F12"/>
    <w:rsid w:val="00A4170E"/>
    <w:rsid w:val="00A45D89"/>
    <w:rsid w:val="00A46B41"/>
    <w:rsid w:val="00A74536"/>
    <w:rsid w:val="00A80AE9"/>
    <w:rsid w:val="00A8480C"/>
    <w:rsid w:val="00A84D5F"/>
    <w:rsid w:val="00A97AA7"/>
    <w:rsid w:val="00AA413A"/>
    <w:rsid w:val="00AB52A9"/>
    <w:rsid w:val="00AC21F6"/>
    <w:rsid w:val="00AC424F"/>
    <w:rsid w:val="00AC53D5"/>
    <w:rsid w:val="00AD4C8B"/>
    <w:rsid w:val="00AE2E9B"/>
    <w:rsid w:val="00AF55C2"/>
    <w:rsid w:val="00B00108"/>
    <w:rsid w:val="00B02382"/>
    <w:rsid w:val="00B04B28"/>
    <w:rsid w:val="00B129EC"/>
    <w:rsid w:val="00B16313"/>
    <w:rsid w:val="00B230F3"/>
    <w:rsid w:val="00B26118"/>
    <w:rsid w:val="00B3144C"/>
    <w:rsid w:val="00B31854"/>
    <w:rsid w:val="00B372E1"/>
    <w:rsid w:val="00B42AEF"/>
    <w:rsid w:val="00B45252"/>
    <w:rsid w:val="00B461AA"/>
    <w:rsid w:val="00B50D39"/>
    <w:rsid w:val="00B67703"/>
    <w:rsid w:val="00B70267"/>
    <w:rsid w:val="00B80C85"/>
    <w:rsid w:val="00B964DF"/>
    <w:rsid w:val="00BA201F"/>
    <w:rsid w:val="00BA4A84"/>
    <w:rsid w:val="00BB359B"/>
    <w:rsid w:val="00BE321E"/>
    <w:rsid w:val="00BE3E9E"/>
    <w:rsid w:val="00BE5DC4"/>
    <w:rsid w:val="00BF2708"/>
    <w:rsid w:val="00C040E2"/>
    <w:rsid w:val="00C22681"/>
    <w:rsid w:val="00C233F4"/>
    <w:rsid w:val="00C30278"/>
    <w:rsid w:val="00C33FB8"/>
    <w:rsid w:val="00C3598D"/>
    <w:rsid w:val="00C36915"/>
    <w:rsid w:val="00C51E33"/>
    <w:rsid w:val="00C52BA6"/>
    <w:rsid w:val="00C532A9"/>
    <w:rsid w:val="00C54F1A"/>
    <w:rsid w:val="00C637EC"/>
    <w:rsid w:val="00C67A42"/>
    <w:rsid w:val="00C725C3"/>
    <w:rsid w:val="00C74F39"/>
    <w:rsid w:val="00C90745"/>
    <w:rsid w:val="00C908DE"/>
    <w:rsid w:val="00C90E22"/>
    <w:rsid w:val="00CA5860"/>
    <w:rsid w:val="00CA58BC"/>
    <w:rsid w:val="00CA5B53"/>
    <w:rsid w:val="00CA60E1"/>
    <w:rsid w:val="00CC247E"/>
    <w:rsid w:val="00CD646F"/>
    <w:rsid w:val="00CE49A2"/>
    <w:rsid w:val="00CF2182"/>
    <w:rsid w:val="00D065F9"/>
    <w:rsid w:val="00D10030"/>
    <w:rsid w:val="00D11DB6"/>
    <w:rsid w:val="00D26B5B"/>
    <w:rsid w:val="00D46000"/>
    <w:rsid w:val="00D47583"/>
    <w:rsid w:val="00D54F24"/>
    <w:rsid w:val="00D57641"/>
    <w:rsid w:val="00D63004"/>
    <w:rsid w:val="00D64F12"/>
    <w:rsid w:val="00D73EBF"/>
    <w:rsid w:val="00D75A27"/>
    <w:rsid w:val="00D8026B"/>
    <w:rsid w:val="00D84815"/>
    <w:rsid w:val="00DB22FF"/>
    <w:rsid w:val="00DB2694"/>
    <w:rsid w:val="00DB2904"/>
    <w:rsid w:val="00DB4BD7"/>
    <w:rsid w:val="00DC1D72"/>
    <w:rsid w:val="00DC4678"/>
    <w:rsid w:val="00DC53F0"/>
    <w:rsid w:val="00DD10DD"/>
    <w:rsid w:val="00DF25C2"/>
    <w:rsid w:val="00DF6A03"/>
    <w:rsid w:val="00E07ECB"/>
    <w:rsid w:val="00E105E7"/>
    <w:rsid w:val="00E138D8"/>
    <w:rsid w:val="00E14875"/>
    <w:rsid w:val="00E20822"/>
    <w:rsid w:val="00E22B5E"/>
    <w:rsid w:val="00E30859"/>
    <w:rsid w:val="00E30B07"/>
    <w:rsid w:val="00E312B3"/>
    <w:rsid w:val="00E341C7"/>
    <w:rsid w:val="00E3693D"/>
    <w:rsid w:val="00E37F6A"/>
    <w:rsid w:val="00E40163"/>
    <w:rsid w:val="00E413C1"/>
    <w:rsid w:val="00E42D46"/>
    <w:rsid w:val="00E4300D"/>
    <w:rsid w:val="00E4383B"/>
    <w:rsid w:val="00E46B29"/>
    <w:rsid w:val="00E53695"/>
    <w:rsid w:val="00E61083"/>
    <w:rsid w:val="00E65C3B"/>
    <w:rsid w:val="00E65C4A"/>
    <w:rsid w:val="00E74050"/>
    <w:rsid w:val="00E81864"/>
    <w:rsid w:val="00E826C1"/>
    <w:rsid w:val="00E84CF0"/>
    <w:rsid w:val="00E8628B"/>
    <w:rsid w:val="00EB7FD6"/>
    <w:rsid w:val="00EC362C"/>
    <w:rsid w:val="00EE2B67"/>
    <w:rsid w:val="00EE319D"/>
    <w:rsid w:val="00EF0703"/>
    <w:rsid w:val="00EF5DDA"/>
    <w:rsid w:val="00F138AC"/>
    <w:rsid w:val="00F1594D"/>
    <w:rsid w:val="00F367E9"/>
    <w:rsid w:val="00F36D8D"/>
    <w:rsid w:val="00F46460"/>
    <w:rsid w:val="00F515A3"/>
    <w:rsid w:val="00F52583"/>
    <w:rsid w:val="00F53C02"/>
    <w:rsid w:val="00F545FC"/>
    <w:rsid w:val="00F55FC6"/>
    <w:rsid w:val="00F61A7D"/>
    <w:rsid w:val="00F7218C"/>
    <w:rsid w:val="00F8099E"/>
    <w:rsid w:val="00F85D32"/>
    <w:rsid w:val="00F90CBE"/>
    <w:rsid w:val="00F927CB"/>
    <w:rsid w:val="00FA26E0"/>
    <w:rsid w:val="00FA3EA6"/>
    <w:rsid w:val="00FA40FA"/>
    <w:rsid w:val="00FA5AF1"/>
    <w:rsid w:val="00FB123E"/>
    <w:rsid w:val="00FB284F"/>
    <w:rsid w:val="00FC00B4"/>
    <w:rsid w:val="00FC44A3"/>
    <w:rsid w:val="00FE3E22"/>
    <w:rsid w:val="00FF5D0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64A8D"/>
  <w15:chartTrackingRefBased/>
  <w15:docId w15:val="{02FFFD14-9FC3-476A-B05C-EF672619D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61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61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61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61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61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61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61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61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61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61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61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61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61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61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61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61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61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6118"/>
    <w:rPr>
      <w:rFonts w:eastAsiaTheme="majorEastAsia" w:cstheme="majorBidi"/>
      <w:color w:val="272727" w:themeColor="text1" w:themeTint="D8"/>
    </w:rPr>
  </w:style>
  <w:style w:type="paragraph" w:styleId="Title">
    <w:name w:val="Title"/>
    <w:basedOn w:val="Normal"/>
    <w:next w:val="Normal"/>
    <w:link w:val="TitleChar"/>
    <w:uiPriority w:val="10"/>
    <w:qFormat/>
    <w:rsid w:val="00B261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61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61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61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6118"/>
    <w:pPr>
      <w:spacing w:before="160"/>
      <w:jc w:val="center"/>
    </w:pPr>
    <w:rPr>
      <w:i/>
      <w:iCs/>
      <w:color w:val="404040" w:themeColor="text1" w:themeTint="BF"/>
    </w:rPr>
  </w:style>
  <w:style w:type="character" w:customStyle="1" w:styleId="QuoteChar">
    <w:name w:val="Quote Char"/>
    <w:basedOn w:val="DefaultParagraphFont"/>
    <w:link w:val="Quote"/>
    <w:uiPriority w:val="29"/>
    <w:rsid w:val="00B26118"/>
    <w:rPr>
      <w:i/>
      <w:iCs/>
      <w:color w:val="404040" w:themeColor="text1" w:themeTint="BF"/>
    </w:rPr>
  </w:style>
  <w:style w:type="paragraph" w:styleId="ListParagraph">
    <w:name w:val="List Paragraph"/>
    <w:basedOn w:val="Normal"/>
    <w:uiPriority w:val="34"/>
    <w:qFormat/>
    <w:rsid w:val="00B26118"/>
    <w:pPr>
      <w:ind w:left="720"/>
      <w:contextualSpacing/>
    </w:pPr>
  </w:style>
  <w:style w:type="character" w:styleId="IntenseEmphasis">
    <w:name w:val="Intense Emphasis"/>
    <w:basedOn w:val="DefaultParagraphFont"/>
    <w:uiPriority w:val="21"/>
    <w:qFormat/>
    <w:rsid w:val="00B26118"/>
    <w:rPr>
      <w:i/>
      <w:iCs/>
      <w:color w:val="0F4761" w:themeColor="accent1" w:themeShade="BF"/>
    </w:rPr>
  </w:style>
  <w:style w:type="paragraph" w:styleId="IntenseQuote">
    <w:name w:val="Intense Quote"/>
    <w:basedOn w:val="Normal"/>
    <w:next w:val="Normal"/>
    <w:link w:val="IntenseQuoteChar"/>
    <w:uiPriority w:val="30"/>
    <w:qFormat/>
    <w:rsid w:val="00B261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6118"/>
    <w:rPr>
      <w:i/>
      <w:iCs/>
      <w:color w:val="0F4761" w:themeColor="accent1" w:themeShade="BF"/>
    </w:rPr>
  </w:style>
  <w:style w:type="character" w:styleId="IntenseReference">
    <w:name w:val="Intense Reference"/>
    <w:basedOn w:val="DefaultParagraphFont"/>
    <w:uiPriority w:val="32"/>
    <w:qFormat/>
    <w:rsid w:val="00B26118"/>
    <w:rPr>
      <w:b/>
      <w:bCs/>
      <w:smallCaps/>
      <w:color w:val="0F4761" w:themeColor="accent1" w:themeShade="BF"/>
      <w:spacing w:val="5"/>
    </w:rPr>
  </w:style>
  <w:style w:type="table" w:styleId="TableGrid">
    <w:name w:val="Table Grid"/>
    <w:basedOn w:val="TableNormal"/>
    <w:uiPriority w:val="39"/>
    <w:rsid w:val="00726A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A42FA"/>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A42FA"/>
    <w:rPr>
      <w:rFonts w:eastAsiaTheme="minorEastAsia"/>
      <w:kern w:val="0"/>
      <w:lang w:val="en-US"/>
      <w14:ligatures w14:val="none"/>
    </w:rPr>
  </w:style>
  <w:style w:type="paragraph" w:styleId="NormalWeb">
    <w:name w:val="Normal (Web)"/>
    <w:basedOn w:val="Normal"/>
    <w:uiPriority w:val="99"/>
    <w:semiHidden/>
    <w:unhideWhenUsed/>
    <w:rsid w:val="007E79BC"/>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424F27AB-F35F-4684-B301-681F95AB65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967</TotalTime>
  <Pages>6</Pages>
  <Words>446</Words>
  <Characters>2545</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daffadwin10@outlook.com</dc:creator>
  <cp:keywords/>
  <dc:description/>
  <cp:lastModifiedBy>daffadwin10@outlook.com</cp:lastModifiedBy>
  <cp:revision>356</cp:revision>
  <dcterms:created xsi:type="dcterms:W3CDTF">2026-02-19T05:41:00Z</dcterms:created>
  <dcterms:modified xsi:type="dcterms:W3CDTF">2026-09-18T02:12:00Z</dcterms:modified>
</cp:coreProperties>
</file>