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don't know why'd do this to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so cold, you'd be playing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yeah, yeah, yeah, yeah, yeah, yeah, yeah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got told danger follows everywhere you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still be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yeah, yeah, yeah, yeah, yeah, yeah, yeah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the part where I'm gonna get hurt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listened but I didn't deserve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young and she was my first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say that you live and you 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yeah, she gon' mess with you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yeah, and she'll flirt with your friends, oh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you wish you were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Everytime she moves on she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take it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take it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she moves on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else knows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my friends are blowing up my 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Something's telling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no, no, no, no, no, no, no,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this the part where I'm gonna get hurt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listened but I didn't deserve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young and she was my first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they say that you live and you learn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yeah, she gon' mess with you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yeah, and she'll flirt with your friends, oh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you wish you were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Everytime she moves on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take it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take it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she moves on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won't do you no favours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Beautiful, but she's dangerous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was only gon' break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me crazy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yeah, yeah, yeah, yeah, yeah, yeah,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won't do you no favours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Beautiful, but she's dangerous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was only gon' break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me crazy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yeah, yeah, yeah, yeah, yeah, yeah,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yeah, and she gon' mess with your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yeah, and she'll flirt with your friends, oh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you wish you were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she moves on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she gon' mess with your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yeah, and she'll flirt with your friends, oh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you wish you were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she moves on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Yeah, she gon' mess with your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yeah, and she'll flirt with your friends, oh yeah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you wish you were dead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she moves on she says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take it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take it personal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she moves on she says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