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27109" w14:textId="0DCB5CDD" w:rsidR="00094C75" w:rsidRDefault="00892EE8">
      <w:r>
        <w:t>Venga adiós</w:t>
      </w:r>
    </w:p>
    <w:p w14:paraId="4DB63E82" w14:textId="769654E8" w:rsidR="00C46326" w:rsidRDefault="00C46326">
      <w:r>
        <w:t>Hola soc Diego Costa</w:t>
      </w:r>
    </w:p>
    <w:sectPr w:rsidR="00C46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EE8"/>
    <w:rsid w:val="00094C75"/>
    <w:rsid w:val="00892EE8"/>
    <w:rsid w:val="00C46326"/>
    <w:rsid w:val="00DF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7AF8E"/>
  <w15:chartTrackingRefBased/>
  <w15:docId w15:val="{9D02A756-4CD3-4A4D-8A69-8873A973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Reig Agulló</dc:creator>
  <cp:keywords/>
  <dc:description/>
  <cp:lastModifiedBy>DIEGO COSTA COSTA</cp:lastModifiedBy>
  <cp:revision>3</cp:revision>
  <dcterms:created xsi:type="dcterms:W3CDTF">2021-02-18T09:56:00Z</dcterms:created>
  <dcterms:modified xsi:type="dcterms:W3CDTF">2021-02-22T11:15:00Z</dcterms:modified>
</cp:coreProperties>
</file>