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A11BA" w14:textId="598D24C5" w:rsidR="009C4EB5" w:rsidRPr="00D80C87" w:rsidRDefault="009C4EB5" w:rsidP="009C4EB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80C87">
        <w:rPr>
          <w:rFonts w:ascii="Times New Roman" w:eastAsia="Calibri" w:hAnsi="Times New Roman" w:cs="Times New Roman"/>
          <w:b/>
          <w:sz w:val="24"/>
          <w:szCs w:val="24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</w:p>
    <w:p w14:paraId="7977DFE2" w14:textId="62280E87" w:rsidR="009C4EB5" w:rsidRPr="00D80C87" w:rsidRDefault="009C4EB5" w:rsidP="009C4EB5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80C87">
        <w:rPr>
          <w:rFonts w:ascii="Times New Roman" w:eastAsia="Calibri" w:hAnsi="Times New Roman" w:cs="Times New Roman"/>
          <w:b/>
          <w:sz w:val="24"/>
          <w:szCs w:val="24"/>
        </w:rPr>
        <w:t>Тема:</w:t>
      </w:r>
      <w:r w:rsidRPr="00D80C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Определение и вызов функций. Передача параметров и возврат результатов</w:t>
      </w:r>
      <w:r w:rsidRPr="00FE6D53">
        <w:rPr>
          <w:rFonts w:ascii="Times New Roman" w:hAnsi="Times New Roman" w:cs="Times New Roman"/>
          <w:sz w:val="26"/>
          <w:szCs w:val="26"/>
        </w:rPr>
        <w:t>.</w:t>
      </w:r>
    </w:p>
    <w:p w14:paraId="06D4C775" w14:textId="5EE717C2" w:rsidR="009C4EB5" w:rsidRPr="00D80C87" w:rsidRDefault="009C4EB5" w:rsidP="006A01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C87">
        <w:rPr>
          <w:rFonts w:ascii="Times New Roman" w:eastAsia="Calibri" w:hAnsi="Times New Roman" w:cs="Times New Roman"/>
          <w:b/>
          <w:sz w:val="24"/>
          <w:szCs w:val="24"/>
        </w:rPr>
        <w:t>Цель работы:</w:t>
      </w:r>
      <w:r w:rsidRPr="00D80C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E6D53">
        <w:rPr>
          <w:rFonts w:ascii="Times New Roman" w:hAnsi="Times New Roman" w:cs="Times New Roman"/>
          <w:sz w:val="26"/>
          <w:szCs w:val="26"/>
        </w:rPr>
        <w:t xml:space="preserve">изучить </w:t>
      </w:r>
      <w:r>
        <w:rPr>
          <w:rFonts w:ascii="Times New Roman" w:hAnsi="Times New Roman" w:cs="Times New Roman"/>
          <w:sz w:val="26"/>
          <w:szCs w:val="26"/>
        </w:rPr>
        <w:t xml:space="preserve">правила определения и вызова функций </w:t>
      </w:r>
      <w:r w:rsidRPr="00FE6D53">
        <w:rPr>
          <w:rFonts w:ascii="Times New Roman" w:hAnsi="Times New Roman" w:cs="Times New Roman"/>
          <w:sz w:val="26"/>
          <w:szCs w:val="26"/>
        </w:rPr>
        <w:t xml:space="preserve">в языке </w:t>
      </w:r>
      <w:r w:rsidRPr="00FE6D53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FE6D53">
        <w:rPr>
          <w:rFonts w:ascii="Times New Roman" w:hAnsi="Times New Roman" w:cs="Times New Roman"/>
          <w:sz w:val="26"/>
          <w:szCs w:val="26"/>
        </w:rPr>
        <w:t xml:space="preserve">#, получить практические навыки разработки </w:t>
      </w:r>
      <w:r>
        <w:rPr>
          <w:rFonts w:ascii="Times New Roman" w:hAnsi="Times New Roman" w:cs="Times New Roman"/>
          <w:sz w:val="26"/>
          <w:szCs w:val="26"/>
        </w:rPr>
        <w:t>спецификаций функций по обработке простых типов данных и функций по обработке структурированных типов данных, и создания программ,</w:t>
      </w:r>
      <w:r w:rsidRPr="00BB7FA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использующих функции программиста</w:t>
      </w:r>
      <w:r w:rsidRPr="00FE6D53">
        <w:rPr>
          <w:rFonts w:ascii="Times New Roman" w:hAnsi="Times New Roman" w:cs="Times New Roman"/>
          <w:sz w:val="26"/>
          <w:szCs w:val="26"/>
        </w:rPr>
        <w:t>.</w:t>
      </w:r>
    </w:p>
    <w:p w14:paraId="2BF48BC7" w14:textId="74002089" w:rsidR="009C4EB5" w:rsidRPr="009C4EB5" w:rsidRDefault="009C4EB5" w:rsidP="006A0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80C87">
        <w:rPr>
          <w:rFonts w:ascii="Times New Roman" w:eastAsia="Calibri" w:hAnsi="Times New Roman" w:cs="Times New Roman"/>
          <w:b/>
          <w:sz w:val="24"/>
          <w:szCs w:val="24"/>
        </w:rPr>
        <w:t>Задание 1.</w:t>
      </w:r>
      <w:r w:rsidRPr="00D80C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Разработать подпрограммы </w:t>
      </w:r>
      <w:r w:rsidRPr="0092558E">
        <w:rPr>
          <w:rFonts w:ascii="Times New Roman" w:hAnsi="Times New Roman" w:cs="Times New Roman"/>
          <w:sz w:val="26"/>
          <w:szCs w:val="26"/>
        </w:rPr>
        <w:t xml:space="preserve">для вычисления </w:t>
      </w:r>
      <w:r>
        <w:rPr>
          <w:rFonts w:ascii="Times New Roman" w:hAnsi="Times New Roman" w:cs="Times New Roman"/>
          <w:sz w:val="26"/>
          <w:szCs w:val="26"/>
        </w:rPr>
        <w:t xml:space="preserve">площади полной поверхности и </w:t>
      </w:r>
      <w:r w:rsidRPr="0092558E">
        <w:rPr>
          <w:rFonts w:ascii="Times New Roman" w:hAnsi="Times New Roman" w:cs="Times New Roman"/>
          <w:sz w:val="26"/>
          <w:szCs w:val="26"/>
        </w:rPr>
        <w:t>объёма конуса, если известны его высота и радиус основания.</w:t>
      </w:r>
    </w:p>
    <w:p w14:paraId="5FA31494" w14:textId="77777777" w:rsidR="009C4EB5" w:rsidRPr="00D80C87" w:rsidRDefault="009C4EB5" w:rsidP="006A01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80C87">
        <w:rPr>
          <w:rFonts w:ascii="Times New Roman" w:eastAsia="Calibri" w:hAnsi="Times New Roman" w:cs="Times New Roman"/>
          <w:b/>
          <w:bCs/>
          <w:sz w:val="24"/>
          <w:szCs w:val="24"/>
        </w:rPr>
        <w:t>Математическая модель</w:t>
      </w:r>
    </w:p>
    <w:p w14:paraId="0E594FF4" w14:textId="67F62FF1" w:rsidR="009C4EB5" w:rsidRDefault="009C4EB5" w:rsidP="006A017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80C87">
        <w:rPr>
          <w:rFonts w:ascii="Times New Roman" w:hAnsi="Times New Roman" w:cs="Times New Roman"/>
          <w:i/>
          <w:iCs/>
          <w:sz w:val="24"/>
          <w:szCs w:val="24"/>
        </w:rPr>
        <w:t>Входные данные:</w:t>
      </w:r>
    </w:p>
    <w:p w14:paraId="6A9A304D" w14:textId="2B65E59B" w:rsidR="00A31A50" w:rsidRDefault="00A31A50" w:rsidP="006A017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Rad</w:t>
      </w:r>
      <w:r w:rsidRPr="00A31A50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A31A50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654094">
        <w:rPr>
          <w:rFonts w:ascii="Times New Roman" w:hAnsi="Times New Roman" w:cs="Times New Roman"/>
          <w:sz w:val="24"/>
          <w:szCs w:val="24"/>
        </w:rPr>
        <w:t>– радиус конуса, вводится с клавиатуры</w:t>
      </w:r>
      <w:r w:rsidR="00654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4094" w:rsidRPr="00654094">
        <w:rPr>
          <w:rFonts w:ascii="Times New Roman" w:hAnsi="Times New Roman" w:cs="Times New Roman"/>
          <w:sz w:val="24"/>
          <w:szCs w:val="24"/>
        </w:rPr>
        <w:t>(</w:t>
      </w:r>
      <w:r w:rsidR="00654094">
        <w:rPr>
          <w:rFonts w:ascii="Times New Roman" w:hAnsi="Times New Roman" w:cs="Times New Roman"/>
          <w:sz w:val="24"/>
          <w:szCs w:val="24"/>
        </w:rPr>
        <w:t>должен быть больше нуля</w:t>
      </w:r>
      <w:r w:rsidR="00654094" w:rsidRPr="0065409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2F2725D" w14:textId="3EFA19A8" w:rsidR="00A31A50" w:rsidRPr="00A31A50" w:rsidRDefault="00A31A50" w:rsidP="006A017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Heig</w:t>
      </w:r>
      <w:r w:rsidRPr="00A31A50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A31A50">
        <w:rPr>
          <w:rFonts w:ascii="Times New Roman" w:hAnsi="Times New Roman" w:cs="Times New Roman"/>
          <w:i/>
          <w:iCs/>
          <w:sz w:val="24"/>
          <w:szCs w:val="24"/>
        </w:rPr>
        <w:t xml:space="preserve">) – </w:t>
      </w:r>
      <w:r w:rsidRPr="00654094">
        <w:rPr>
          <w:rFonts w:ascii="Times New Roman" w:hAnsi="Times New Roman" w:cs="Times New Roman"/>
          <w:sz w:val="24"/>
          <w:szCs w:val="24"/>
        </w:rPr>
        <w:t>высота конуса, вводится с клавиатуры</w:t>
      </w:r>
      <w:r w:rsidR="006540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4094" w:rsidRPr="00654094">
        <w:rPr>
          <w:rFonts w:ascii="Times New Roman" w:hAnsi="Times New Roman" w:cs="Times New Roman"/>
          <w:sz w:val="24"/>
          <w:szCs w:val="24"/>
        </w:rPr>
        <w:t>(</w:t>
      </w:r>
      <w:r w:rsidR="00654094">
        <w:rPr>
          <w:rFonts w:ascii="Times New Roman" w:hAnsi="Times New Roman" w:cs="Times New Roman"/>
          <w:sz w:val="24"/>
          <w:szCs w:val="24"/>
        </w:rPr>
        <w:t>должен быть больше нуля</w:t>
      </w:r>
      <w:proofErr w:type="gramStart"/>
      <w:r w:rsidR="00654094" w:rsidRPr="00654094">
        <w:rPr>
          <w:rFonts w:ascii="Times New Roman" w:hAnsi="Times New Roman" w:cs="Times New Roman"/>
          <w:sz w:val="24"/>
          <w:szCs w:val="24"/>
        </w:rPr>
        <w:t>)</w:t>
      </w:r>
      <w:r w:rsidR="00654094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</w:p>
    <w:p w14:paraId="725B563B" w14:textId="77777777" w:rsidR="009C4EB5" w:rsidRPr="00654094" w:rsidRDefault="009C4EB5" w:rsidP="006A0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0C87">
        <w:rPr>
          <w:rFonts w:ascii="Times New Roman" w:hAnsi="Times New Roman" w:cs="Times New Roman"/>
          <w:i/>
          <w:iCs/>
          <w:sz w:val="24"/>
          <w:szCs w:val="24"/>
        </w:rPr>
        <w:t>Выходные данные:</w:t>
      </w:r>
    </w:p>
    <w:p w14:paraId="0DF730CC" w14:textId="14328830" w:rsidR="009C4EB5" w:rsidRPr="00155D57" w:rsidRDefault="009C4EB5" w:rsidP="006A0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D5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155D57" w:rsidRPr="00880E52">
        <w:rPr>
          <w:rFonts w:ascii="Times New Roman" w:hAnsi="Times New Roman" w:cs="Times New Roman"/>
          <w:i/>
          <w:iCs/>
          <w:sz w:val="24"/>
          <w:szCs w:val="24"/>
          <w:lang w:val="en-US"/>
        </w:rPr>
        <w:t>surfaceArea</w:t>
      </w:r>
      <w:proofErr w:type="spellEnd"/>
      <w:r w:rsidR="00155D57" w:rsidRPr="00880E5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155D57" w:rsidRPr="00880E52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 w:rsidR="00155D57" w:rsidRPr="00880E5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155D57" w:rsidRPr="00155D57">
        <w:rPr>
          <w:rFonts w:ascii="Times New Roman" w:hAnsi="Times New Roman" w:cs="Times New Roman"/>
          <w:sz w:val="24"/>
          <w:szCs w:val="24"/>
        </w:rPr>
        <w:t xml:space="preserve"> – </w:t>
      </w:r>
      <w:r w:rsidR="00155D57">
        <w:rPr>
          <w:rFonts w:ascii="Times New Roman" w:hAnsi="Times New Roman" w:cs="Times New Roman"/>
          <w:sz w:val="24"/>
          <w:szCs w:val="24"/>
        </w:rPr>
        <w:t>функция нахождения площади поверхности конуса.</w:t>
      </w:r>
    </w:p>
    <w:p w14:paraId="6B22E26C" w14:textId="719F44E5" w:rsidR="00155D57" w:rsidRPr="00155D57" w:rsidRDefault="00155D57" w:rsidP="006A0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D57">
        <w:rPr>
          <w:rFonts w:ascii="Times New Roman" w:hAnsi="Times New Roman" w:cs="Times New Roman"/>
          <w:sz w:val="24"/>
          <w:szCs w:val="24"/>
        </w:rPr>
        <w:t xml:space="preserve">- </w:t>
      </w:r>
      <w:r w:rsidRPr="00880E52">
        <w:rPr>
          <w:rFonts w:ascii="Times New Roman" w:hAnsi="Times New Roman" w:cs="Times New Roman"/>
          <w:i/>
          <w:iCs/>
          <w:sz w:val="24"/>
          <w:szCs w:val="24"/>
          <w:lang w:val="en-US"/>
        </w:rPr>
        <w:t>Volume</w:t>
      </w:r>
      <w:r w:rsidRPr="00880E5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880E52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 w:rsidRPr="00880E5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155D5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функция нахождения объема конуса.</w:t>
      </w:r>
    </w:p>
    <w:p w14:paraId="5F17AFD0" w14:textId="77777777" w:rsidR="009C4EB5" w:rsidRPr="00155D57" w:rsidRDefault="009C4EB5" w:rsidP="006A017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0C87">
        <w:rPr>
          <w:rFonts w:ascii="Times New Roman" w:hAnsi="Times New Roman" w:cs="Times New Roman"/>
          <w:i/>
          <w:iCs/>
          <w:sz w:val="24"/>
          <w:szCs w:val="24"/>
        </w:rPr>
        <w:t>Связь</w:t>
      </w:r>
      <w:r w:rsidRPr="00155D57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084AE8C0" w14:textId="48A8913B" w:rsidR="00155D57" w:rsidRDefault="00155D57" w:rsidP="006A017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подпрограмму (функцию) для нахождения площади поверхности конуса</w:t>
      </w:r>
      <w:r w:rsidR="003A226B">
        <w:rPr>
          <w:rFonts w:ascii="Times New Roman" w:hAnsi="Times New Roman" w:cs="Times New Roman"/>
          <w:sz w:val="24"/>
          <w:szCs w:val="24"/>
        </w:rPr>
        <w:t>, зададим аргументы радиуса и высоты, вычислим по формуле;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99D0C" w14:textId="58F6E81F" w:rsidR="003A226B" w:rsidRDefault="00155D57" w:rsidP="006A017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подпрограмму (функцию) для нахождения объема конуса</w:t>
      </w:r>
      <w:r w:rsidR="003A226B">
        <w:rPr>
          <w:rFonts w:ascii="Times New Roman" w:hAnsi="Times New Roman" w:cs="Times New Roman"/>
          <w:sz w:val="24"/>
          <w:szCs w:val="24"/>
        </w:rPr>
        <w:t>,</w:t>
      </w:r>
      <w:r w:rsidR="003A226B" w:rsidRPr="003A226B">
        <w:rPr>
          <w:rFonts w:ascii="Times New Roman" w:hAnsi="Times New Roman" w:cs="Times New Roman"/>
          <w:sz w:val="24"/>
          <w:szCs w:val="24"/>
        </w:rPr>
        <w:t xml:space="preserve"> </w:t>
      </w:r>
      <w:r w:rsidR="003A226B">
        <w:rPr>
          <w:rFonts w:ascii="Times New Roman" w:hAnsi="Times New Roman" w:cs="Times New Roman"/>
          <w:sz w:val="24"/>
          <w:szCs w:val="24"/>
        </w:rPr>
        <w:t xml:space="preserve">зададим аргументы радиуса и высоты, вычислим по формуле. </w:t>
      </w:r>
    </w:p>
    <w:p w14:paraId="126397BF" w14:textId="4CAE0FA6" w:rsidR="009C4EB5" w:rsidRPr="00021BE9" w:rsidRDefault="009C4EB5" w:rsidP="006A017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D80C87">
        <w:rPr>
          <w:rFonts w:ascii="Times New Roman" w:eastAsia="Calibri" w:hAnsi="Times New Roman" w:cs="Times New Roman"/>
          <w:b/>
          <w:bCs/>
          <w:sz w:val="24"/>
          <w:szCs w:val="24"/>
        </w:rPr>
        <w:t>Блок</w:t>
      </w:r>
      <w:r w:rsidRPr="00021BE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-</w:t>
      </w:r>
      <w:r w:rsidRPr="00D80C87">
        <w:rPr>
          <w:rFonts w:ascii="Times New Roman" w:eastAsia="Calibri" w:hAnsi="Times New Roman" w:cs="Times New Roman"/>
          <w:b/>
          <w:bCs/>
          <w:sz w:val="24"/>
          <w:szCs w:val="24"/>
        </w:rPr>
        <w:t>схема</w:t>
      </w:r>
    </w:p>
    <w:p w14:paraId="2BB9AD41" w14:textId="77777777" w:rsidR="003D3C6F" w:rsidRDefault="00036C11" w:rsidP="009C4EB5">
      <w:pPr>
        <w:spacing w:after="0" w:line="240" w:lineRule="auto"/>
        <w:ind w:firstLine="709"/>
        <w:jc w:val="both"/>
        <w:rPr>
          <w:lang w:val="en-US"/>
        </w:rPr>
      </w:pPr>
      <w:r w:rsidRPr="00036C11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137C06" wp14:editId="2D1B73F8">
            <wp:extent cx="1788143" cy="4229100"/>
            <wp:effectExtent l="0" t="0" r="3175" b="0"/>
            <wp:docPr id="2083103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03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6310" cy="42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BE9">
        <w:rPr>
          <w:lang w:val="en-US"/>
        </w:rPr>
        <w:t xml:space="preserve"> </w:t>
      </w:r>
    </w:p>
    <w:p w14:paraId="4C9B3CF4" w14:textId="6E4C2C0E" w:rsidR="009C4EB5" w:rsidRPr="00021BE9" w:rsidRDefault="003D3C6F" w:rsidP="009C4EB5">
      <w:pPr>
        <w:spacing w:after="0" w:line="240" w:lineRule="auto"/>
        <w:ind w:firstLine="709"/>
        <w:jc w:val="both"/>
        <w:rPr>
          <w:lang w:val="en-US"/>
        </w:rPr>
      </w:pPr>
      <w:r>
        <w:object w:dxaOrig="5724" w:dyaOrig="12144" w14:anchorId="497A2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86pt;height:607pt" o:ole="">
            <v:imagedata r:id="rId6" o:title=""/>
          </v:shape>
          <o:OLEObject Type="Embed" ProgID="Visio.Drawing.15" ShapeID="_x0000_i1038" DrawAspect="Content" ObjectID="_1792479728" r:id="rId7"/>
        </w:object>
      </w:r>
    </w:p>
    <w:p w14:paraId="74337E96" w14:textId="77777777" w:rsidR="00036C11" w:rsidRPr="00021BE9" w:rsidRDefault="00036C11" w:rsidP="009C4E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0DF34A87" w14:textId="6458DBB2" w:rsidR="00564ABB" w:rsidRPr="00564ABB" w:rsidRDefault="009C4EB5" w:rsidP="00564AB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80C87">
        <w:rPr>
          <w:rFonts w:ascii="Times New Roman" w:eastAsia="Calibri" w:hAnsi="Times New Roman" w:cs="Times New Roman"/>
          <w:b/>
          <w:bCs/>
          <w:sz w:val="24"/>
          <w:szCs w:val="24"/>
        </w:rPr>
        <w:t>Код</w:t>
      </w:r>
    </w:p>
    <w:p w14:paraId="497ED3E4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193AA2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41361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Cone</w:t>
      </w:r>
    </w:p>
    <w:p w14:paraId="06984F53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27E9E3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void Main(</w:t>
      </w:r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446EE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603C2F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// Ввод данных</w:t>
      </w:r>
    </w:p>
    <w:p w14:paraId="44F1B8DB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("Введите радиус основания конуса: ");</w:t>
      </w:r>
    </w:p>
    <w:p w14:paraId="084D84FA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rad =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F30F03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3B5AA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("Введите высоту конуса: ");</w:t>
      </w:r>
    </w:p>
    <w:p w14:paraId="68AD10D9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heig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26C49B8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4FF79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AD98074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// Вычисление площади поверхности и объема</w:t>
      </w:r>
    </w:p>
    <w:p w14:paraId="25219E29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surfaceArea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</w:rPr>
        <w:t>SurfaceArea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</w:rPr>
        <w:t>rad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heig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BD5154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volume = </w:t>
      </w:r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Volume(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rad,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heig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E5D377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E4EC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результатов</w:t>
      </w:r>
    </w:p>
    <w:p w14:paraId="3A51EEC2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Площадь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полной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поверхности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конуса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surfaceArea:F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2}");</w:t>
      </w:r>
    </w:p>
    <w:p w14:paraId="74414BAF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Объем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конуса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volume:F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2}");</w:t>
      </w:r>
    </w:p>
    <w:p w14:paraId="08017628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1EA07E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0FFD1F3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// Подпрограмма для вычисления площади полной поверхности конуса</w:t>
      </w:r>
    </w:p>
    <w:p w14:paraId="11261865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 double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SurfaceArea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rad, double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heig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82883F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B1C383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// Проверка на положительность радиуса и высоты</w:t>
      </w:r>
    </w:p>
    <w:p w14:paraId="25A63E5A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rad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&lt;= 0 ||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heig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75B2BA4A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A1A08B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</w:rPr>
        <w:t>"Радиус и высота конуса должны быть положительными числами.");</w:t>
      </w:r>
    </w:p>
    <w:p w14:paraId="2798D17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A9457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slantHeight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(rad * rad +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heig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heig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DB6BCD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baseArea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 * rad;</w:t>
      </w:r>
    </w:p>
    <w:p w14:paraId="20C39BC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lateralArea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 *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slantHeight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CB28F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baseArea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lateralArea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ADC6F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0768E9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950A3A4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// Подпрограмма для вычисления объема конуса</w:t>
      </w:r>
    </w:p>
    <w:p w14:paraId="75A27AC1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 double </w:t>
      </w:r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Volume(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rad, double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heig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4C3672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D1A8D5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(rad &lt;= 0 ||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heig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14:paraId="114698C5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5F898B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Радиус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высота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конуса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должны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положительными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числами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582C7A61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5FAFC2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(1.0 / 3.0) *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 * rad *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heig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67B1F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57AB70" w14:textId="77777777" w:rsid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CA3A10" w14:textId="01D83436" w:rsidR="003A226B" w:rsidRPr="003A226B" w:rsidRDefault="003A226B" w:rsidP="00564AB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80C87">
        <w:rPr>
          <w:rFonts w:ascii="Times New Roman" w:eastAsia="Calibri" w:hAnsi="Times New Roman" w:cs="Times New Roman"/>
          <w:b/>
          <w:bCs/>
          <w:sz w:val="24"/>
          <w:szCs w:val="24"/>
        </w:rPr>
        <w:t>Результат</w:t>
      </w:r>
    </w:p>
    <w:p w14:paraId="5AD8DBC1" w14:textId="3BA6511E" w:rsidR="003A226B" w:rsidRDefault="003A226B" w:rsidP="00036C11">
      <w:pPr>
        <w:spacing w:after="0"/>
        <w:jc w:val="center"/>
      </w:pPr>
      <w:r w:rsidRPr="003A226B">
        <w:rPr>
          <w:noProof/>
        </w:rPr>
        <w:drawing>
          <wp:inline distT="0" distB="0" distL="0" distR="0" wp14:anchorId="6AF54E1C" wp14:editId="5FC2659B">
            <wp:extent cx="3448531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B387" w14:textId="033B64B6" w:rsidR="003A226B" w:rsidRDefault="003A226B" w:rsidP="00036C11">
      <w:pPr>
        <w:spacing w:after="0"/>
        <w:jc w:val="center"/>
      </w:pPr>
      <w:r w:rsidRPr="003A226B">
        <w:rPr>
          <w:noProof/>
        </w:rPr>
        <w:drawing>
          <wp:inline distT="0" distB="0" distL="0" distR="0" wp14:anchorId="18935AC8" wp14:editId="00D3DD2C">
            <wp:extent cx="3433313" cy="1019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94"/>
                    <a:stretch/>
                  </pic:blipFill>
                  <pic:spPr bwMode="auto">
                    <a:xfrm>
                      <a:off x="0" y="0"/>
                      <a:ext cx="3433792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A2A5C" w14:textId="712636B4" w:rsidR="003E607F" w:rsidRPr="00F67945" w:rsidRDefault="003E607F" w:rsidP="003E607F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80C87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Задание </w:t>
      </w: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D80C87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D80C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67945">
        <w:rPr>
          <w:rFonts w:ascii="Times New Roman" w:hAnsi="Times New Roman" w:cs="Times New Roman"/>
          <w:sz w:val="26"/>
          <w:szCs w:val="26"/>
        </w:rPr>
        <w:t xml:space="preserve">Заданы два одномерных массива разной размерности. Организовать ввод и вывод на экран массивов с использованием </w:t>
      </w:r>
      <w:r>
        <w:rPr>
          <w:rFonts w:ascii="Times New Roman" w:hAnsi="Times New Roman" w:cs="Times New Roman"/>
          <w:sz w:val="26"/>
          <w:szCs w:val="26"/>
        </w:rPr>
        <w:t>функций программиста;</w:t>
      </w:r>
    </w:p>
    <w:p w14:paraId="556813CA" w14:textId="77777777" w:rsidR="003E607F" w:rsidRPr="00F67945" w:rsidRDefault="003E607F" w:rsidP="003E607F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67945">
        <w:rPr>
          <w:rFonts w:ascii="Times New Roman" w:hAnsi="Times New Roman" w:cs="Times New Roman"/>
          <w:sz w:val="26"/>
          <w:szCs w:val="26"/>
        </w:rPr>
        <w:t xml:space="preserve">Найти сумму нечетных по значению элементов каждого массива, используя </w:t>
      </w:r>
      <w:r>
        <w:rPr>
          <w:rFonts w:ascii="Times New Roman" w:hAnsi="Times New Roman" w:cs="Times New Roman"/>
          <w:sz w:val="26"/>
          <w:szCs w:val="26"/>
        </w:rPr>
        <w:t>функцию программиста;</w:t>
      </w:r>
    </w:p>
    <w:p w14:paraId="14CC1CB4" w14:textId="77777777" w:rsidR="003E607F" w:rsidRPr="003C08A8" w:rsidRDefault="003E607F" w:rsidP="003E607F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67945">
        <w:rPr>
          <w:rFonts w:ascii="Times New Roman" w:hAnsi="Times New Roman" w:cs="Times New Roman"/>
          <w:sz w:val="26"/>
          <w:szCs w:val="26"/>
        </w:rPr>
        <w:t>В том массиве, где эта сумма больше всего, поменять местами максимальный и минимальный элемент массива. Обмен осуществить при помощи функции.</w:t>
      </w:r>
    </w:p>
    <w:p w14:paraId="3FFFE611" w14:textId="7575E394" w:rsidR="003E607F" w:rsidRPr="00D80C87" w:rsidRDefault="003E607F" w:rsidP="003E607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80C87">
        <w:rPr>
          <w:rFonts w:ascii="Times New Roman" w:eastAsia="Calibri" w:hAnsi="Times New Roman" w:cs="Times New Roman"/>
          <w:b/>
          <w:bCs/>
          <w:sz w:val="24"/>
          <w:szCs w:val="24"/>
        </w:rPr>
        <w:t>Математическая модель</w:t>
      </w:r>
    </w:p>
    <w:p w14:paraId="572A0180" w14:textId="77777777" w:rsidR="003E607F" w:rsidRDefault="003E607F" w:rsidP="003E607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80C87">
        <w:rPr>
          <w:rFonts w:ascii="Times New Roman" w:hAnsi="Times New Roman" w:cs="Times New Roman"/>
          <w:i/>
          <w:iCs/>
          <w:sz w:val="24"/>
          <w:szCs w:val="24"/>
        </w:rPr>
        <w:t>Входные данные:</w:t>
      </w:r>
    </w:p>
    <w:p w14:paraId="766CECBB" w14:textId="6E5FBD8D" w:rsidR="003E607F" w:rsidRPr="003E607F" w:rsidRDefault="003E607F" w:rsidP="003E60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Pr="003E607F">
        <w:rPr>
          <w:rFonts w:ascii="Times New Roman" w:hAnsi="Times New Roman" w:cs="Times New Roman"/>
          <w:i/>
          <w:iCs/>
          <w:sz w:val="24"/>
          <w:szCs w:val="24"/>
        </w:rPr>
        <w:t>1(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E607F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3E607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массив целых чисел, генерируется случайным образом</w:t>
      </w:r>
    </w:p>
    <w:p w14:paraId="0F92D9AD" w14:textId="3DB00EA3" w:rsidR="003E607F" w:rsidRPr="003E607F" w:rsidRDefault="003E607F" w:rsidP="003E607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Pr="003E607F">
        <w:rPr>
          <w:rFonts w:ascii="Times New Roman" w:hAnsi="Times New Roman" w:cs="Times New Roman"/>
          <w:i/>
          <w:iCs/>
          <w:sz w:val="24"/>
          <w:szCs w:val="24"/>
        </w:rPr>
        <w:t>2(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E607F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массив целых чисел, генерируется случайным образом</w:t>
      </w:r>
    </w:p>
    <w:p w14:paraId="7196842D" w14:textId="77777777" w:rsidR="003E607F" w:rsidRPr="00D80C87" w:rsidRDefault="003E607F" w:rsidP="003E607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80C87">
        <w:rPr>
          <w:rFonts w:ascii="Times New Roman" w:hAnsi="Times New Roman" w:cs="Times New Roman"/>
          <w:i/>
          <w:iCs/>
          <w:sz w:val="24"/>
          <w:szCs w:val="24"/>
        </w:rPr>
        <w:t>Выходные данные:</w:t>
      </w:r>
    </w:p>
    <w:p w14:paraId="26BF8407" w14:textId="5BFDA9A2" w:rsidR="003E607F" w:rsidRPr="00155D57" w:rsidRDefault="003E607F" w:rsidP="003E60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D5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Pr="003E607F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880E5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155D5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массив со сменой позиций минимального и максимального элемента.</w:t>
      </w:r>
    </w:p>
    <w:p w14:paraId="1C38CB79" w14:textId="77777777" w:rsidR="003E607F" w:rsidRDefault="003E607F" w:rsidP="003E607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80C87">
        <w:rPr>
          <w:rFonts w:ascii="Times New Roman" w:hAnsi="Times New Roman" w:cs="Times New Roman"/>
          <w:i/>
          <w:iCs/>
          <w:sz w:val="24"/>
          <w:szCs w:val="24"/>
        </w:rPr>
        <w:t>Связь</w:t>
      </w:r>
      <w:r w:rsidRPr="00155D57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11108BF3" w14:textId="152B19EE" w:rsidR="003E607F" w:rsidRPr="003E607F" w:rsidRDefault="003E607F" w:rsidP="00036C11">
      <w:pPr>
        <w:pStyle w:val="a3"/>
        <w:numPr>
          <w:ilvl w:val="0"/>
          <w:numId w:val="4"/>
        </w:numPr>
        <w:spacing w:after="0" w:line="240" w:lineRule="auto"/>
        <w:ind w:left="0" w:firstLine="127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подпрограмму для генерации массивов</w:t>
      </w:r>
    </w:p>
    <w:p w14:paraId="41B988E7" w14:textId="3EC21A91" w:rsidR="003E607F" w:rsidRPr="003E607F" w:rsidRDefault="003E607F" w:rsidP="00036C11">
      <w:pPr>
        <w:pStyle w:val="a3"/>
        <w:numPr>
          <w:ilvl w:val="0"/>
          <w:numId w:val="4"/>
        </w:numPr>
        <w:spacing w:after="0" w:line="240" w:lineRule="auto"/>
        <w:ind w:left="0" w:firstLine="127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подпрограмму для вывода массивов</w:t>
      </w:r>
    </w:p>
    <w:p w14:paraId="12A842F9" w14:textId="38FB0FA8" w:rsidR="003E607F" w:rsidRPr="003E607F" w:rsidRDefault="003E607F" w:rsidP="00036C11">
      <w:pPr>
        <w:pStyle w:val="a3"/>
        <w:numPr>
          <w:ilvl w:val="0"/>
          <w:numId w:val="4"/>
        </w:numPr>
        <w:spacing w:after="0" w:line="240" w:lineRule="auto"/>
        <w:ind w:left="0" w:firstLine="127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подпрограмму для </w:t>
      </w:r>
      <w:r w:rsidRPr="003E607F">
        <w:rPr>
          <w:rFonts w:ascii="Times New Roman" w:hAnsi="Times New Roman" w:cs="Times New Roman"/>
          <w:sz w:val="24"/>
          <w:szCs w:val="24"/>
        </w:rPr>
        <w:t>нахождения суммы нечетных элементов массива</w:t>
      </w:r>
    </w:p>
    <w:p w14:paraId="31C57995" w14:textId="5B436353" w:rsidR="000236B1" w:rsidRPr="000236B1" w:rsidRDefault="003E607F" w:rsidP="00036C11">
      <w:pPr>
        <w:pStyle w:val="a3"/>
        <w:numPr>
          <w:ilvl w:val="0"/>
          <w:numId w:val="4"/>
        </w:numPr>
        <w:spacing w:after="0" w:line="240" w:lineRule="auto"/>
        <w:ind w:left="0" w:firstLine="127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подпрограмму для обмена </w:t>
      </w:r>
      <w:r w:rsidR="000236B1">
        <w:rPr>
          <w:rFonts w:ascii="Times New Roman" w:hAnsi="Times New Roman" w:cs="Times New Roman"/>
          <w:sz w:val="24"/>
          <w:szCs w:val="24"/>
        </w:rPr>
        <w:t>максимального и минимального элементов массива</w:t>
      </w:r>
    </w:p>
    <w:p w14:paraId="5459B72A" w14:textId="77777777" w:rsidR="003E607F" w:rsidRDefault="003E607F" w:rsidP="003E607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D80C87">
        <w:rPr>
          <w:rFonts w:ascii="Times New Roman" w:eastAsia="Calibri" w:hAnsi="Times New Roman" w:cs="Times New Roman"/>
          <w:b/>
          <w:bCs/>
          <w:sz w:val="24"/>
          <w:szCs w:val="24"/>
        </w:rPr>
        <w:t>Блок-схема</w:t>
      </w:r>
    </w:p>
    <w:p w14:paraId="507071BA" w14:textId="533C66A1" w:rsidR="00673CAC" w:rsidRDefault="00036C11" w:rsidP="003E607F">
      <w:pPr>
        <w:spacing w:after="0" w:line="240" w:lineRule="auto"/>
        <w:ind w:firstLine="709"/>
        <w:jc w:val="both"/>
        <w:rPr>
          <w:lang w:val="en-US"/>
        </w:rPr>
      </w:pPr>
      <w:r>
        <w:object w:dxaOrig="6096" w:dyaOrig="11628" w14:anchorId="6B838D28">
          <v:shape id="_x0000_i1026" type="#_x0000_t75" style="width:318pt;height:606.5pt" o:ole="">
            <v:imagedata r:id="rId10" o:title=""/>
          </v:shape>
          <o:OLEObject Type="Embed" ProgID="Visio.Drawing.15" ShapeID="_x0000_i1026" DrawAspect="Content" ObjectID="_1792479729" r:id="rId11"/>
        </w:object>
      </w:r>
    </w:p>
    <w:p w14:paraId="4E06010D" w14:textId="515A6933" w:rsidR="00673CAC" w:rsidRPr="00673CAC" w:rsidRDefault="00654094" w:rsidP="00673CA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object w:dxaOrig="11424" w:dyaOrig="10116" w14:anchorId="26131550">
          <v:shape id="_x0000_i1032" type="#_x0000_t75" style="width:467pt;height:413.5pt" o:ole="">
            <v:imagedata r:id="rId12" o:title=""/>
          </v:shape>
          <o:OLEObject Type="Embed" ProgID="Visio.Drawing.15" ShapeID="_x0000_i1032" DrawAspect="Content" ObjectID="_1792479730" r:id="rId13"/>
        </w:object>
      </w:r>
    </w:p>
    <w:p w14:paraId="22A5F737" w14:textId="79260E89" w:rsidR="003E607F" w:rsidRPr="005D7493" w:rsidRDefault="003E607F" w:rsidP="003E607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Код</w:t>
      </w:r>
    </w:p>
    <w:p w14:paraId="7446E8C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F5DE327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0318D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Program</w:t>
      </w:r>
    </w:p>
    <w:p w14:paraId="46D9B4A8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F460FB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</w:rPr>
        <w:t>); // Объявление случайного генератора как поля класса</w:t>
      </w:r>
    </w:p>
    <w:p w14:paraId="42394FC1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public static void Main(</w:t>
      </w:r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B57F66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E52F30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// Создание случайных массивов</w:t>
      </w:r>
    </w:p>
    <w:p w14:paraId="2F503B0D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] array1 =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GenerateArray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(5); // Размер первого массива </w:t>
      </w:r>
    </w:p>
    <w:p w14:paraId="33F629E1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] array2 =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GenerateArray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(8); // Размер второго массива </w:t>
      </w:r>
    </w:p>
    <w:p w14:paraId="05B17382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3A902BE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// Вывод массивов на экран</w:t>
      </w:r>
    </w:p>
    <w:p w14:paraId="05DAF590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Первый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3C0B542E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(array1);</w:t>
      </w:r>
    </w:p>
    <w:p w14:paraId="19A92B66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Второй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09F2B4D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(array2);</w:t>
      </w:r>
    </w:p>
    <w:p w14:paraId="3F11165E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3E1B4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// Нахождение суммы нечетных элементов в каждом массиве</w:t>
      </w:r>
    </w:p>
    <w:p w14:paraId="7D4669CA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sumOdd1 =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SumOddElements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(array1);</w:t>
      </w:r>
    </w:p>
    <w:p w14:paraId="11555B74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sumOdd2 =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SumOddElements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(array2);</w:t>
      </w:r>
    </w:p>
    <w:p w14:paraId="12A2285E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34C9A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($"Сумма нечетных элементов в первом массиве: {sumOdd1}");</w:t>
      </w:r>
    </w:p>
    <w:p w14:paraId="1DCEA177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($"Сумма нечетных элементов во втором массиве: {sumOdd2}");</w:t>
      </w:r>
    </w:p>
    <w:p w14:paraId="1B150CE7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9CB603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// Обмен максимального и минимального элементов в массиве с большей суммой нечетных элементов</w:t>
      </w:r>
    </w:p>
    <w:p w14:paraId="43FF5E7E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if (sumOdd1 &gt; sumOdd2)</w:t>
      </w:r>
    </w:p>
    <w:p w14:paraId="36D8D39A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3A8DE4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SwapMinMax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ref array1);</w:t>
      </w:r>
    </w:p>
    <w:p w14:paraId="5C624097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("В первом массиве поменяны местами максимальный и минимальный элементы:");</w:t>
      </w:r>
    </w:p>
    <w:p w14:paraId="4054B5C0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(array1);</w:t>
      </w:r>
    </w:p>
    <w:p w14:paraId="0CCD58E0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D73FD9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(sumOdd2 &gt; sumOdd1)</w:t>
      </w:r>
    </w:p>
    <w:p w14:paraId="28B943B2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66D1AA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</w:rPr>
        <w:t>SwapMinMax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</w:rPr>
        <w:t>ref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array2);</w:t>
      </w:r>
    </w:p>
    <w:p w14:paraId="118643F9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("Во втором массиве поменяны местами максимальный и минимальный элементы:");</w:t>
      </w:r>
    </w:p>
    <w:p w14:paraId="66EA596F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(array2);</w:t>
      </w:r>
    </w:p>
    <w:p w14:paraId="4775D715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C91FB7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54D27636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0DE171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("Суммы нечетных элементов в массивах равны.");</w:t>
      </w:r>
    </w:p>
    <w:p w14:paraId="148E6E24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24167F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7FE18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AFCA8C8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// Функция генерации случайного массива заданного размера</w:t>
      </w:r>
    </w:p>
    <w:p w14:paraId="19E3A9F2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 </w:t>
      </w:r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GenerateArray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(int size)</w:t>
      </w:r>
    </w:p>
    <w:p w14:paraId="4DFB5F9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8FD470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(size &lt;= 0)</w:t>
      </w:r>
    </w:p>
    <w:p w14:paraId="0BD5B4B1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81A246" w14:textId="0592E992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throw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</w:rPr>
        <w:t>"Размер массива должен быть больш</w:t>
      </w:r>
      <w:r w:rsidR="00654094">
        <w:rPr>
          <w:rFonts w:ascii="Cascadia Mono" w:hAnsi="Cascadia Mono" w:cs="Cascadia Mono"/>
          <w:color w:val="000000"/>
          <w:sz w:val="19"/>
          <w:szCs w:val="19"/>
        </w:rPr>
        <w:t>е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нуля.");</w:t>
      </w:r>
    </w:p>
    <w:p w14:paraId="283B2535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0F2A90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] array = new int[size];</w:t>
      </w:r>
    </w:p>
    <w:p w14:paraId="60E094A7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2B3A94E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72E642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</w:rPr>
        <w:t>(0, 101); // Случайные числа от 0 до 100</w:t>
      </w:r>
    </w:p>
    <w:p w14:paraId="0FF8526A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7E5738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E4C75A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C09087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27553C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// Функция вывода массива на экран</w:t>
      </w:r>
    </w:p>
    <w:p w14:paraId="7A1CA142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 void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37634D40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EF2574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($"{element} ");</w:t>
      </w:r>
    </w:p>
    <w:p w14:paraId="5D397F8F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DF764B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4C9D53D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// Функция нахождения суммы нечетных элементов массива</w:t>
      </w:r>
    </w:p>
    <w:p w14:paraId="7E0675A0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 int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SumOddElements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58DB849E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7B8739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sum = 0;</w:t>
      </w:r>
    </w:p>
    <w:p w14:paraId="35FF9024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foreach (int element in array)</w:t>
      </w:r>
    </w:p>
    <w:p w14:paraId="2849876D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DD2BFA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6AECE551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2649EA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EE68A7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31B5E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1CDDC0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73DF60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4D2A6E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C61C5E2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// Функция обмена максимального и минимального элементов массива</w:t>
      </w:r>
    </w:p>
    <w:p w14:paraId="3DF135C2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SwapMinMax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ref int[] array)</w:t>
      </w:r>
    </w:p>
    <w:p w14:paraId="69A83854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85DB15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maxI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B32BC67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minI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47273FD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D89012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1BD03E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(array[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] &gt; array[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maxI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66109BD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382FC0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maxI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C90A5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95F71D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(array[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] &lt; array[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minI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2735DFF7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DDC4B2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minI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FC2D2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71CA2F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662307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A6EA0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temp = array[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maxI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452DAFA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maxI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] = array[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minI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A75D0C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</w:t>
      </w:r>
      <w:proofErr w:type="spellStart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minI</w:t>
      </w:r>
      <w:proofErr w:type="spellEnd"/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14:paraId="34A95FFD" w14:textId="77777777" w:rsidR="00564ABB" w:rsidRPr="00564ABB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4AB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581ABC" w14:textId="77777777" w:rsidR="00654094" w:rsidRDefault="00564ABB" w:rsidP="00564ABB">
      <w:pPr>
        <w:spacing w:after="0" w:line="276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4AB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E19FE9" w14:textId="2F990B6D" w:rsidR="003E607F" w:rsidRDefault="003E607F" w:rsidP="00564AB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80C87">
        <w:rPr>
          <w:rFonts w:ascii="Times New Roman" w:eastAsia="Calibri" w:hAnsi="Times New Roman" w:cs="Times New Roman"/>
          <w:b/>
          <w:bCs/>
          <w:sz w:val="24"/>
          <w:szCs w:val="24"/>
        </w:rPr>
        <w:t>Результат</w:t>
      </w:r>
    </w:p>
    <w:p w14:paraId="106FFFE1" w14:textId="7A400B9F" w:rsidR="003E607F" w:rsidRDefault="003E607F" w:rsidP="003E607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E607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0AB91E" wp14:editId="04424D75">
            <wp:extent cx="5940425" cy="1675765"/>
            <wp:effectExtent l="0" t="0" r="3175" b="635"/>
            <wp:docPr id="196853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31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D321" w14:textId="173D2F13" w:rsidR="003E607F" w:rsidRDefault="003E607F" w:rsidP="003E607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E607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43A154" wp14:editId="5E9F537B">
            <wp:extent cx="5940425" cy="1649095"/>
            <wp:effectExtent l="0" t="0" r="3175" b="8255"/>
            <wp:docPr id="2085075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5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16BB" w14:textId="77777777" w:rsidR="003E607F" w:rsidRPr="003A226B" w:rsidRDefault="003E607F" w:rsidP="003E607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4063E1E" w14:textId="77777777" w:rsidR="003E607F" w:rsidRDefault="003E607F" w:rsidP="003E6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14E28" w14:textId="77777777" w:rsidR="003E607F" w:rsidRDefault="003E607F" w:rsidP="003E6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06153" w14:textId="77777777" w:rsidR="003E607F" w:rsidRDefault="003E607F" w:rsidP="003E6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777E1" w14:textId="77777777" w:rsidR="003E607F" w:rsidRDefault="003E607F" w:rsidP="003E607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E52463A" w14:textId="77777777" w:rsidR="003E607F" w:rsidRDefault="003E607F" w:rsidP="003E607F"/>
    <w:sectPr w:rsidR="003E6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0FE7"/>
    <w:multiLevelType w:val="hybridMultilevel"/>
    <w:tmpl w:val="09B00B10"/>
    <w:lvl w:ilvl="0" w:tplc="AC6AF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E0620"/>
    <w:multiLevelType w:val="hybridMultilevel"/>
    <w:tmpl w:val="B4549A76"/>
    <w:lvl w:ilvl="0" w:tplc="47620AC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E922A7"/>
    <w:multiLevelType w:val="hybridMultilevel"/>
    <w:tmpl w:val="37901D94"/>
    <w:lvl w:ilvl="0" w:tplc="FE98983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5F655DCD"/>
    <w:multiLevelType w:val="hybridMultilevel"/>
    <w:tmpl w:val="780CDED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2761245">
    <w:abstractNumId w:val="0"/>
  </w:num>
  <w:num w:numId="2" w16cid:durableId="2081246240">
    <w:abstractNumId w:val="2"/>
  </w:num>
  <w:num w:numId="3" w16cid:durableId="354573301">
    <w:abstractNumId w:val="3"/>
  </w:num>
  <w:num w:numId="4" w16cid:durableId="1311130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D8"/>
    <w:rsid w:val="00021BE9"/>
    <w:rsid w:val="000236B1"/>
    <w:rsid w:val="00023747"/>
    <w:rsid w:val="00036C11"/>
    <w:rsid w:val="00155D57"/>
    <w:rsid w:val="002041DF"/>
    <w:rsid w:val="00381595"/>
    <w:rsid w:val="003A226B"/>
    <w:rsid w:val="003D3C6F"/>
    <w:rsid w:val="003E607F"/>
    <w:rsid w:val="00404D27"/>
    <w:rsid w:val="00515248"/>
    <w:rsid w:val="00564ABB"/>
    <w:rsid w:val="005D7493"/>
    <w:rsid w:val="00607F85"/>
    <w:rsid w:val="00654094"/>
    <w:rsid w:val="00673CAC"/>
    <w:rsid w:val="006A0172"/>
    <w:rsid w:val="00722F6B"/>
    <w:rsid w:val="00775230"/>
    <w:rsid w:val="00880E52"/>
    <w:rsid w:val="008B5A46"/>
    <w:rsid w:val="009C4EB5"/>
    <w:rsid w:val="00A31A50"/>
    <w:rsid w:val="00B32D6C"/>
    <w:rsid w:val="00B54FD8"/>
    <w:rsid w:val="00BD6E05"/>
    <w:rsid w:val="00D37B73"/>
    <w:rsid w:val="00F0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CA3C606"/>
  <w15:chartTrackingRefBased/>
  <w15:docId w15:val="{390E03BF-A744-4955-A0A6-A1843218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EB5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3291922-13</dc:creator>
  <cp:keywords/>
  <dc:description/>
  <cp:lastModifiedBy>Дарья Миронова</cp:lastModifiedBy>
  <cp:revision>12</cp:revision>
  <dcterms:created xsi:type="dcterms:W3CDTF">2024-10-24T06:36:00Z</dcterms:created>
  <dcterms:modified xsi:type="dcterms:W3CDTF">2024-11-07T07:15:00Z</dcterms:modified>
</cp:coreProperties>
</file>