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74C44" w14:textId="77777777" w:rsidR="00620B92" w:rsidRPr="00620B92" w:rsidRDefault="00620B92" w:rsidP="00620B92">
      <w:pPr>
        <w:rPr>
          <w:b/>
          <w:bCs/>
        </w:rPr>
      </w:pPr>
      <w:r w:rsidRPr="00620B92">
        <w:rPr>
          <w:b/>
          <w:bCs/>
        </w:rPr>
        <w:t>Тест-план</w:t>
      </w:r>
    </w:p>
    <w:p w14:paraId="78D5A424" w14:textId="77777777" w:rsidR="00620B92" w:rsidRPr="00620B92" w:rsidRDefault="00620B92" w:rsidP="00620B92">
      <w:r w:rsidRPr="00620B92">
        <w:t>Тест 1: Проверка считывания данных из файла</w:t>
      </w:r>
    </w:p>
    <w:p w14:paraId="13200896" w14:textId="77777777" w:rsidR="00620B92" w:rsidRDefault="00620B92" w:rsidP="00620B92">
      <w:r w:rsidRPr="00620B92">
        <w:t>Тест-требование: Тест-требование 1</w:t>
      </w:r>
    </w:p>
    <w:p w14:paraId="666DBBD5" w14:textId="77777777" w:rsidR="00620B92" w:rsidRDefault="00620B92" w:rsidP="00620B92">
      <w:r w:rsidRPr="00620B92">
        <w:t>Описание теста: Тест проверяет, что программа правильно считывает данные из файла и строит матрицу смежности.</w:t>
      </w:r>
    </w:p>
    <w:p w14:paraId="3706F84F" w14:textId="337B5E74" w:rsidR="00620B92" w:rsidRPr="00620B92" w:rsidRDefault="00620B92" w:rsidP="00620B92">
      <w:r w:rsidRPr="00620B92">
        <w:t>Входные данные: Корректный текстовый</w:t>
      </w:r>
      <w:r w:rsidR="0035257C" w:rsidRPr="0035257C">
        <w:t xml:space="preserve"> </w:t>
      </w:r>
      <w:r w:rsidR="0035257C">
        <w:t xml:space="preserve">или </w:t>
      </w:r>
      <w:r w:rsidR="0035257C">
        <w:rPr>
          <w:lang w:val="en-US"/>
        </w:rPr>
        <w:t>svc</w:t>
      </w:r>
      <w:r w:rsidRPr="00620B92">
        <w:t xml:space="preserve"> файл с матрицей смежности, например:</w:t>
      </w:r>
    </w:p>
    <w:p w14:paraId="64151B26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0, 10, Inf, 30, Inf, Inf, Inf, Inf, Inf</w:t>
      </w:r>
    </w:p>
    <w:p w14:paraId="18BF7B2A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10, 0, 20, Inf, Inf, Inf, Inf, Inf, Inf</w:t>
      </w:r>
    </w:p>
    <w:p w14:paraId="04E4C57D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20, 0, 10, Inf, Inf, Inf, Inf, Inf</w:t>
      </w:r>
    </w:p>
    <w:p w14:paraId="57790DF9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30, Inf, 10, 0, 10, Inf, Inf, Inf, Inf</w:t>
      </w:r>
    </w:p>
    <w:p w14:paraId="5A19E0D2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Inf, Inf, 10, 0, 20, Inf, Inf, Inf</w:t>
      </w:r>
    </w:p>
    <w:p w14:paraId="2DD2D08D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Inf, Inf, Inf, 20, 0, 10, Inf, Inf</w:t>
      </w:r>
    </w:p>
    <w:p w14:paraId="0B977928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Inf, Inf, Inf, Inf, 10, 0, 10, 10</w:t>
      </w:r>
    </w:p>
    <w:p w14:paraId="4D0FB565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Inf, Inf, Inf, Inf, Inf, 10, 0, 20</w:t>
      </w:r>
    </w:p>
    <w:p w14:paraId="6EAEB091" w14:textId="77777777" w:rsidR="00620B92" w:rsidRPr="00620B92" w:rsidRDefault="00620B92" w:rsidP="00620B92">
      <w:pPr>
        <w:rPr>
          <w:lang w:val="en-US"/>
        </w:rPr>
      </w:pPr>
      <w:r w:rsidRPr="00620B92">
        <w:rPr>
          <w:lang w:val="en-US"/>
        </w:rPr>
        <w:t>Inf, Inf, Inf, Inf, Inf, Inf, 10, 20, 0</w:t>
      </w:r>
    </w:p>
    <w:p w14:paraId="3EB89274" w14:textId="77777777" w:rsidR="00620B92" w:rsidRPr="00620B92" w:rsidRDefault="00620B92" w:rsidP="00620B92">
      <w:r w:rsidRPr="00620B92">
        <w:t>Шаги по выполнению:</w:t>
      </w:r>
    </w:p>
    <w:p w14:paraId="49D735A5" w14:textId="77777777" w:rsidR="00620B92" w:rsidRPr="00620B92" w:rsidRDefault="00620B92" w:rsidP="00620B92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0B92">
        <w:t>Создать файл с вышеуказанными данными.</w:t>
      </w:r>
    </w:p>
    <w:p w14:paraId="6031DC0C" w14:textId="77777777" w:rsidR="00620B92" w:rsidRPr="00620B92" w:rsidRDefault="00620B92" w:rsidP="00620B92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0B92">
        <w:t>Запустить программу и ввести путь к файлу.</w:t>
      </w:r>
    </w:p>
    <w:p w14:paraId="73D3A1C8" w14:textId="77777777" w:rsidR="00620B92" w:rsidRPr="00620B92" w:rsidRDefault="00620B92" w:rsidP="00620B92">
      <w:pPr>
        <w:numPr>
          <w:ilvl w:val="0"/>
          <w:numId w:val="1"/>
        </w:numPr>
        <w:tabs>
          <w:tab w:val="clear" w:pos="720"/>
        </w:tabs>
        <w:ind w:left="0" w:firstLine="709"/>
      </w:pPr>
      <w:r w:rsidRPr="00620B92">
        <w:t>Программа должна считать данные и вывести матрицу смежности на экран.</w:t>
      </w:r>
    </w:p>
    <w:p w14:paraId="18F2654D" w14:textId="77777777" w:rsidR="00620B92" w:rsidRPr="00620B92" w:rsidRDefault="00620B92" w:rsidP="00620B92">
      <w:r w:rsidRPr="00620B92">
        <w:t>Ожидаемый результат: Программа должна корректно вывести матрицу смежности из файла.</w:t>
      </w:r>
    </w:p>
    <w:p w14:paraId="7596D883" w14:textId="77777777" w:rsidR="00620B92" w:rsidRPr="00620B92" w:rsidRDefault="00620B92" w:rsidP="00620B92">
      <w:r w:rsidRPr="00620B92">
        <w:lastRenderedPageBreak/>
        <w:t>Тест 2: Проверка корректности алгоритма Флойда</w:t>
      </w:r>
    </w:p>
    <w:p w14:paraId="5C5827D8" w14:textId="77777777" w:rsidR="00620B92" w:rsidRDefault="00620B92" w:rsidP="00620B92">
      <w:r w:rsidRPr="00620B92">
        <w:t>Тест-требование: Тест-требование 2</w:t>
      </w:r>
    </w:p>
    <w:p w14:paraId="51B5C882" w14:textId="77777777" w:rsidR="00620B92" w:rsidRDefault="00620B92" w:rsidP="00620B92">
      <w:r w:rsidRPr="00620B92">
        <w:t>Описание теста: Тест проверяет, что программа правильно применяет алгоритм Флойда для поиска минимальных расстояний между всеми точками.</w:t>
      </w:r>
    </w:p>
    <w:p w14:paraId="49BF0528" w14:textId="77777777" w:rsidR="00620B92" w:rsidRDefault="00620B92" w:rsidP="00620B92">
      <w:r w:rsidRPr="00620B92">
        <w:t>Входные данные: Матрица смежности, как в примере из Теста 1.</w:t>
      </w:r>
    </w:p>
    <w:p w14:paraId="36FCFFDE" w14:textId="5A9CBB01" w:rsidR="00620B92" w:rsidRPr="00620B92" w:rsidRDefault="00620B92" w:rsidP="00620B92">
      <w:r w:rsidRPr="00620B92">
        <w:t>Шаги по выполнению:</w:t>
      </w:r>
    </w:p>
    <w:p w14:paraId="22F0BF3E" w14:textId="77777777" w:rsidR="00620B92" w:rsidRPr="00620B92" w:rsidRDefault="00620B92" w:rsidP="00620B92">
      <w:pPr>
        <w:numPr>
          <w:ilvl w:val="0"/>
          <w:numId w:val="2"/>
        </w:numPr>
        <w:tabs>
          <w:tab w:val="clear" w:pos="720"/>
        </w:tabs>
        <w:ind w:left="0" w:firstLine="709"/>
      </w:pPr>
      <w:r w:rsidRPr="00620B92">
        <w:t>Запустить программу.</w:t>
      </w:r>
    </w:p>
    <w:p w14:paraId="08E56DF7" w14:textId="77777777" w:rsidR="00620B92" w:rsidRPr="00620B92" w:rsidRDefault="00620B92" w:rsidP="00620B92">
      <w:pPr>
        <w:numPr>
          <w:ilvl w:val="0"/>
          <w:numId w:val="2"/>
        </w:numPr>
        <w:tabs>
          <w:tab w:val="clear" w:pos="720"/>
        </w:tabs>
        <w:ind w:left="0" w:firstLine="709"/>
      </w:pPr>
      <w:r w:rsidRPr="00620B92">
        <w:t>Ввести файл с корректными данными.</w:t>
      </w:r>
    </w:p>
    <w:p w14:paraId="64B8584C" w14:textId="77777777" w:rsidR="00620B92" w:rsidRPr="00620B92" w:rsidRDefault="00620B92" w:rsidP="00620B92">
      <w:pPr>
        <w:numPr>
          <w:ilvl w:val="0"/>
          <w:numId w:val="2"/>
        </w:numPr>
        <w:tabs>
          <w:tab w:val="clear" w:pos="720"/>
        </w:tabs>
        <w:ind w:left="0" w:firstLine="709"/>
      </w:pPr>
      <w:r w:rsidRPr="00620B92">
        <w:t>Запустить алгоритм Флойда.</w:t>
      </w:r>
    </w:p>
    <w:p w14:paraId="0F2044F6" w14:textId="77777777" w:rsidR="00620B92" w:rsidRPr="00620B92" w:rsidRDefault="00620B92" w:rsidP="00620B92">
      <w:pPr>
        <w:numPr>
          <w:ilvl w:val="0"/>
          <w:numId w:val="2"/>
        </w:numPr>
        <w:tabs>
          <w:tab w:val="clear" w:pos="720"/>
        </w:tabs>
        <w:ind w:left="0" w:firstLine="709"/>
      </w:pPr>
      <w:r w:rsidRPr="00620B92">
        <w:t>Программа должна корректно вычислить минимальные расстояния между точками.</w:t>
      </w:r>
    </w:p>
    <w:p w14:paraId="69320268" w14:textId="77777777" w:rsidR="00620B92" w:rsidRPr="00620B92" w:rsidRDefault="00620B92" w:rsidP="00620B92">
      <w:r w:rsidRPr="00620B92">
        <w:t>Ожидаемый результат:</w:t>
      </w:r>
    </w:p>
    <w:p w14:paraId="640253AD" w14:textId="0368DEA5" w:rsidR="00620B92" w:rsidRPr="00620B92" w:rsidRDefault="00620B92" w:rsidP="00620B92">
      <w:r w:rsidRPr="00620B92">
        <w:t>Программа должна вычислить минимальные расстояния для всех пар точек.</w:t>
      </w:r>
    </w:p>
    <w:p w14:paraId="48510A89" w14:textId="71399B73" w:rsidR="00620B92" w:rsidRPr="00620B92" w:rsidRDefault="00620B92" w:rsidP="00620B92"/>
    <w:p w14:paraId="680DF8D1" w14:textId="77777777" w:rsidR="00620B92" w:rsidRPr="00620B92" w:rsidRDefault="00620B92" w:rsidP="00620B92">
      <w:r w:rsidRPr="00620B92">
        <w:t>Тест 3: Проверка ввода данных пользователем</w:t>
      </w:r>
    </w:p>
    <w:p w14:paraId="1BD916AA" w14:textId="77777777" w:rsidR="00620B92" w:rsidRPr="00620B92" w:rsidRDefault="00620B92" w:rsidP="00620B92">
      <w:r w:rsidRPr="00620B92">
        <w:t>Тест-требование: Тест-требование 3</w:t>
      </w:r>
    </w:p>
    <w:p w14:paraId="58AE7AB5" w14:textId="77777777" w:rsidR="00620B92" w:rsidRPr="00620B92" w:rsidRDefault="00620B92" w:rsidP="00620B92">
      <w:r w:rsidRPr="00620B92">
        <w:t>Описание теста: Тест проверяет, что программа корректно обрабатывает ввод некорректных данных (например, если введено число вне диапазона 1-9).</w:t>
      </w:r>
    </w:p>
    <w:p w14:paraId="37585835" w14:textId="77777777" w:rsidR="00620B92" w:rsidRPr="00620B92" w:rsidRDefault="00620B92" w:rsidP="00620B92">
      <w:r w:rsidRPr="00620B92">
        <w:t>Входные данные: Пользователь вводит точку маршрута, например, 10 (число больше 9).</w:t>
      </w:r>
    </w:p>
    <w:p w14:paraId="7B0F5BF7" w14:textId="6004E880" w:rsidR="00620B92" w:rsidRPr="00620B92" w:rsidRDefault="00620B92" w:rsidP="00620B92">
      <w:r w:rsidRPr="00620B92">
        <w:t>Шаги по выполнению:</w:t>
      </w:r>
    </w:p>
    <w:p w14:paraId="1747FE1B" w14:textId="77777777" w:rsidR="00620B92" w:rsidRPr="00620B92" w:rsidRDefault="00620B92" w:rsidP="00620B92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</w:pPr>
      <w:r w:rsidRPr="00620B92">
        <w:t>Запустить программу.</w:t>
      </w:r>
    </w:p>
    <w:p w14:paraId="3FEC1086" w14:textId="77777777" w:rsidR="00620B92" w:rsidRPr="00620B92" w:rsidRDefault="00620B92" w:rsidP="00620B92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</w:pPr>
      <w:r w:rsidRPr="00620B92">
        <w:lastRenderedPageBreak/>
        <w:t>Ввести число, которое выходит за пределы допустимого диапазона (например, 10).</w:t>
      </w:r>
    </w:p>
    <w:p w14:paraId="5E42BFCA" w14:textId="77777777" w:rsidR="00620B92" w:rsidRPr="00620B92" w:rsidRDefault="00620B92" w:rsidP="00620B92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</w:pPr>
      <w:r w:rsidRPr="00620B92">
        <w:t>Программа должна вывести сообщение об ошибке и запросить повторный ввод.</w:t>
      </w:r>
    </w:p>
    <w:p w14:paraId="41C4A3CA" w14:textId="77777777" w:rsidR="00620B92" w:rsidRPr="00620B92" w:rsidRDefault="00620B92" w:rsidP="00620B92">
      <w:r w:rsidRPr="00620B92">
        <w:t>Ожидаемый результат: Программа должна вывести сообщение об ошибке и запросить корректный ввод.</w:t>
      </w:r>
    </w:p>
    <w:p w14:paraId="2FCC5C71" w14:textId="297FE650" w:rsidR="00620B92" w:rsidRPr="00620B92" w:rsidRDefault="00620B92" w:rsidP="00620B92"/>
    <w:p w14:paraId="4E032FA5" w14:textId="77777777" w:rsidR="00620B92" w:rsidRPr="00620B92" w:rsidRDefault="00620B92" w:rsidP="00620B92">
      <w:r w:rsidRPr="00620B92">
        <w:t>Тест 4: Проверка вычисления минимального маршрута через три точки</w:t>
      </w:r>
    </w:p>
    <w:p w14:paraId="3DB42C1B" w14:textId="77777777" w:rsidR="00620B92" w:rsidRPr="00620B92" w:rsidRDefault="00620B92" w:rsidP="00620B92">
      <w:r w:rsidRPr="00620B92">
        <w:t>Тест-требование: Тест-требование 4</w:t>
      </w:r>
    </w:p>
    <w:p w14:paraId="02F58F8A" w14:textId="77777777" w:rsidR="00620B92" w:rsidRPr="00620B92" w:rsidRDefault="00620B92" w:rsidP="00620B92">
      <w:r w:rsidRPr="00620B92">
        <w:t>Описание теста: Тест проверяет корректность вычисления минимального маршрута через три точки на основе матрицы смежности.</w:t>
      </w:r>
    </w:p>
    <w:p w14:paraId="650F57F4" w14:textId="77777777" w:rsidR="00620B92" w:rsidRPr="00620B92" w:rsidRDefault="00620B92" w:rsidP="00620B92">
      <w:r w:rsidRPr="00620B92">
        <w:t>Входные данные: Матрица смежности и три точки маршрута, например, 1, 5, 8.</w:t>
      </w:r>
    </w:p>
    <w:p w14:paraId="6B47A98D" w14:textId="3949F380" w:rsidR="00620B92" w:rsidRPr="00620B92" w:rsidRDefault="00620B92" w:rsidP="00620B92">
      <w:r w:rsidRPr="00620B92">
        <w:t>Шаги по выполнению:</w:t>
      </w:r>
    </w:p>
    <w:p w14:paraId="3740738B" w14:textId="77777777" w:rsidR="00620B92" w:rsidRPr="00620B92" w:rsidRDefault="00620B92" w:rsidP="00620B92">
      <w:pPr>
        <w:numPr>
          <w:ilvl w:val="0"/>
          <w:numId w:val="4"/>
        </w:numPr>
        <w:tabs>
          <w:tab w:val="clear" w:pos="720"/>
        </w:tabs>
        <w:ind w:left="0" w:firstLine="709"/>
      </w:pPr>
      <w:r w:rsidRPr="00620B92">
        <w:t>Запустить программу.</w:t>
      </w:r>
    </w:p>
    <w:p w14:paraId="3E9D75EF" w14:textId="77777777" w:rsidR="00620B92" w:rsidRPr="00620B92" w:rsidRDefault="00620B92" w:rsidP="00620B92">
      <w:pPr>
        <w:numPr>
          <w:ilvl w:val="0"/>
          <w:numId w:val="4"/>
        </w:numPr>
        <w:tabs>
          <w:tab w:val="clear" w:pos="720"/>
        </w:tabs>
        <w:ind w:left="0" w:firstLine="709"/>
      </w:pPr>
      <w:r w:rsidRPr="00620B92">
        <w:t>Ввести файл с корректными данными.</w:t>
      </w:r>
    </w:p>
    <w:p w14:paraId="39C234E1" w14:textId="77777777" w:rsidR="00620B92" w:rsidRPr="00620B92" w:rsidRDefault="00620B92" w:rsidP="00620B92">
      <w:pPr>
        <w:numPr>
          <w:ilvl w:val="0"/>
          <w:numId w:val="4"/>
        </w:numPr>
        <w:tabs>
          <w:tab w:val="clear" w:pos="720"/>
        </w:tabs>
        <w:ind w:left="0" w:firstLine="709"/>
      </w:pPr>
      <w:r w:rsidRPr="00620B92">
        <w:t>Ввести три точки маршрута: 1, 5, 8.</w:t>
      </w:r>
    </w:p>
    <w:p w14:paraId="6A737A85" w14:textId="77777777" w:rsidR="00620B92" w:rsidRPr="00620B92" w:rsidRDefault="00620B92" w:rsidP="00620B92">
      <w:pPr>
        <w:numPr>
          <w:ilvl w:val="0"/>
          <w:numId w:val="4"/>
        </w:numPr>
        <w:tabs>
          <w:tab w:val="clear" w:pos="720"/>
        </w:tabs>
        <w:ind w:left="0" w:firstLine="709"/>
      </w:pPr>
      <w:r w:rsidRPr="00620B92">
        <w:t>Программа должна вывести оптимальный маршрут и его длину.</w:t>
      </w:r>
    </w:p>
    <w:p w14:paraId="252B9E19" w14:textId="08164CDF" w:rsidR="00620B92" w:rsidRPr="00620B92" w:rsidRDefault="00620B92" w:rsidP="00620B92">
      <w:r w:rsidRPr="00620B92">
        <w:t>Ожидаемый результат: Программа должна вывести оптимальный маршрут</w:t>
      </w:r>
      <w:r w:rsidRPr="00620B92">
        <w:t>.</w:t>
      </w:r>
    </w:p>
    <w:p w14:paraId="155CEAD8" w14:textId="77777777" w:rsidR="00620B92" w:rsidRPr="00620B92" w:rsidRDefault="00620B92" w:rsidP="00620B92">
      <w:r w:rsidRPr="00620B92">
        <w:t>Тест 5: Проверка работы программы с некорректным файлом</w:t>
      </w:r>
    </w:p>
    <w:p w14:paraId="1F5B06A3" w14:textId="77777777" w:rsidR="00620B92" w:rsidRPr="00620B92" w:rsidRDefault="00620B92" w:rsidP="00620B92">
      <w:r w:rsidRPr="00620B92">
        <w:t>Тест-требование: Тест-требование 5</w:t>
      </w:r>
    </w:p>
    <w:p w14:paraId="36D8F4DB" w14:textId="77777777" w:rsidR="00620B92" w:rsidRPr="00620B92" w:rsidRDefault="00620B92" w:rsidP="00620B92">
      <w:r w:rsidRPr="00620B92">
        <w:lastRenderedPageBreak/>
        <w:t>Описание теста: Тест проверяет, что программа корректно обрабатывает ошибку при чтении некорректного файла.</w:t>
      </w:r>
    </w:p>
    <w:p w14:paraId="309CC016" w14:textId="77777777" w:rsidR="00D050F0" w:rsidRPr="00D050F0" w:rsidRDefault="00620B92" w:rsidP="00620B92">
      <w:r w:rsidRPr="00620B92">
        <w:t>Входные данные: Некорректный файл (например, файл с текстом вместо чисел или пустой файл).</w:t>
      </w:r>
    </w:p>
    <w:p w14:paraId="28AA1811" w14:textId="7185AF23" w:rsidR="00620B92" w:rsidRPr="00620B92" w:rsidRDefault="00620B92" w:rsidP="00620B92">
      <w:r w:rsidRPr="00620B92">
        <w:t>Шаги по выполнению:</w:t>
      </w:r>
    </w:p>
    <w:p w14:paraId="206A157A" w14:textId="77777777" w:rsidR="00620B92" w:rsidRPr="00620B92" w:rsidRDefault="00620B92" w:rsidP="00D050F0">
      <w:pPr>
        <w:numPr>
          <w:ilvl w:val="0"/>
          <w:numId w:val="5"/>
        </w:numPr>
        <w:tabs>
          <w:tab w:val="clear" w:pos="720"/>
        </w:tabs>
        <w:ind w:left="0" w:firstLine="709"/>
      </w:pPr>
      <w:r w:rsidRPr="00620B92">
        <w:t>Создать файл с некорректными данными.</w:t>
      </w:r>
    </w:p>
    <w:p w14:paraId="20C69FDF" w14:textId="77777777" w:rsidR="00620B92" w:rsidRPr="00620B92" w:rsidRDefault="00620B92" w:rsidP="00D050F0">
      <w:pPr>
        <w:numPr>
          <w:ilvl w:val="0"/>
          <w:numId w:val="5"/>
        </w:numPr>
        <w:tabs>
          <w:tab w:val="clear" w:pos="720"/>
        </w:tabs>
        <w:ind w:left="0" w:firstLine="709"/>
      </w:pPr>
      <w:r w:rsidRPr="00620B92">
        <w:t>Запустить программу и ввести путь к этому файлу.</w:t>
      </w:r>
    </w:p>
    <w:p w14:paraId="7EEFEA7A" w14:textId="77777777" w:rsidR="00620B92" w:rsidRPr="00620B92" w:rsidRDefault="00620B92" w:rsidP="00D050F0">
      <w:pPr>
        <w:numPr>
          <w:ilvl w:val="0"/>
          <w:numId w:val="5"/>
        </w:numPr>
        <w:tabs>
          <w:tab w:val="clear" w:pos="720"/>
        </w:tabs>
        <w:ind w:left="0" w:firstLine="709"/>
      </w:pPr>
      <w:r w:rsidRPr="00620B92">
        <w:t>Программа должна вывести сообщение об ошибке при чтении файла.</w:t>
      </w:r>
    </w:p>
    <w:p w14:paraId="77EA840B" w14:textId="7D301443" w:rsidR="00620B92" w:rsidRPr="00620B92" w:rsidRDefault="00620B92" w:rsidP="00D050F0">
      <w:pPr>
        <w:rPr>
          <w:lang w:val="en-US"/>
        </w:rPr>
      </w:pPr>
      <w:r w:rsidRPr="00620B92">
        <w:t>Ожидаемый результат: Программа должна вывести сообщение об ошибке при чтении файла, например:</w:t>
      </w:r>
    </w:p>
    <w:p w14:paraId="7AD8A31D" w14:textId="77777777" w:rsidR="00620B92" w:rsidRPr="00620B92" w:rsidRDefault="00620B92" w:rsidP="00620B92">
      <w:r w:rsidRPr="00620B92">
        <w:t>Ошибка при чтении файла: Некорректный формат данных.</w:t>
      </w:r>
    </w:p>
    <w:p w14:paraId="76E1F5A8" w14:textId="77777777" w:rsidR="00620E3F" w:rsidRDefault="00620E3F"/>
    <w:sectPr w:rsidR="0062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42C8E"/>
    <w:multiLevelType w:val="multilevel"/>
    <w:tmpl w:val="0B26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80BDF"/>
    <w:multiLevelType w:val="multilevel"/>
    <w:tmpl w:val="25D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87D1F"/>
    <w:multiLevelType w:val="multilevel"/>
    <w:tmpl w:val="ADCE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A2186"/>
    <w:multiLevelType w:val="multilevel"/>
    <w:tmpl w:val="904E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B5453"/>
    <w:multiLevelType w:val="multilevel"/>
    <w:tmpl w:val="93FA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247992">
    <w:abstractNumId w:val="2"/>
  </w:num>
  <w:num w:numId="2" w16cid:durableId="1875996709">
    <w:abstractNumId w:val="3"/>
  </w:num>
  <w:num w:numId="3" w16cid:durableId="1021052446">
    <w:abstractNumId w:val="0"/>
  </w:num>
  <w:num w:numId="4" w16cid:durableId="1376343793">
    <w:abstractNumId w:val="4"/>
  </w:num>
  <w:num w:numId="5" w16cid:durableId="141933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2"/>
    <w:rsid w:val="000004C3"/>
    <w:rsid w:val="000006CF"/>
    <w:rsid w:val="00026F3C"/>
    <w:rsid w:val="000314C5"/>
    <w:rsid w:val="00033A2D"/>
    <w:rsid w:val="00056AA5"/>
    <w:rsid w:val="000578DE"/>
    <w:rsid w:val="000651AC"/>
    <w:rsid w:val="00071F7C"/>
    <w:rsid w:val="000A700A"/>
    <w:rsid w:val="000A7408"/>
    <w:rsid w:val="000A7714"/>
    <w:rsid w:val="000B5742"/>
    <w:rsid w:val="000B5A6C"/>
    <w:rsid w:val="000B6A12"/>
    <w:rsid w:val="000D49F0"/>
    <w:rsid w:val="000D57EB"/>
    <w:rsid w:val="000D7FF3"/>
    <w:rsid w:val="000F7B23"/>
    <w:rsid w:val="00110C6F"/>
    <w:rsid w:val="00131CAB"/>
    <w:rsid w:val="00156C9F"/>
    <w:rsid w:val="00162C44"/>
    <w:rsid w:val="001A0E72"/>
    <w:rsid w:val="001A589D"/>
    <w:rsid w:val="001C0DB0"/>
    <w:rsid w:val="001C54B8"/>
    <w:rsid w:val="001D2A0C"/>
    <w:rsid w:val="001E43E6"/>
    <w:rsid w:val="00205BD5"/>
    <w:rsid w:val="00230A64"/>
    <w:rsid w:val="002331E7"/>
    <w:rsid w:val="00237CCB"/>
    <w:rsid w:val="00243CB6"/>
    <w:rsid w:val="00251F07"/>
    <w:rsid w:val="0025487D"/>
    <w:rsid w:val="002805E6"/>
    <w:rsid w:val="00285A1F"/>
    <w:rsid w:val="00286C26"/>
    <w:rsid w:val="002B4DD8"/>
    <w:rsid w:val="002F1417"/>
    <w:rsid w:val="002F61E0"/>
    <w:rsid w:val="003075C2"/>
    <w:rsid w:val="00321733"/>
    <w:rsid w:val="003240C7"/>
    <w:rsid w:val="003358D6"/>
    <w:rsid w:val="0034722F"/>
    <w:rsid w:val="0035257C"/>
    <w:rsid w:val="00353EE7"/>
    <w:rsid w:val="00355173"/>
    <w:rsid w:val="00357550"/>
    <w:rsid w:val="00371003"/>
    <w:rsid w:val="003942F2"/>
    <w:rsid w:val="003965CC"/>
    <w:rsid w:val="003A39D1"/>
    <w:rsid w:val="003B1DC2"/>
    <w:rsid w:val="003B2978"/>
    <w:rsid w:val="003B3E6D"/>
    <w:rsid w:val="003F6269"/>
    <w:rsid w:val="00401D55"/>
    <w:rsid w:val="00417667"/>
    <w:rsid w:val="00426C3C"/>
    <w:rsid w:val="0044232C"/>
    <w:rsid w:val="00445C3B"/>
    <w:rsid w:val="00446E9D"/>
    <w:rsid w:val="00462B9A"/>
    <w:rsid w:val="00466F4F"/>
    <w:rsid w:val="00467914"/>
    <w:rsid w:val="00484137"/>
    <w:rsid w:val="00497138"/>
    <w:rsid w:val="004A3B5D"/>
    <w:rsid w:val="004A4F89"/>
    <w:rsid w:val="004B1071"/>
    <w:rsid w:val="004B52B9"/>
    <w:rsid w:val="004D4910"/>
    <w:rsid w:val="004E5D78"/>
    <w:rsid w:val="004F11FD"/>
    <w:rsid w:val="004F2EA7"/>
    <w:rsid w:val="004F6244"/>
    <w:rsid w:val="0051052B"/>
    <w:rsid w:val="00513D1B"/>
    <w:rsid w:val="00521777"/>
    <w:rsid w:val="005344CC"/>
    <w:rsid w:val="00534657"/>
    <w:rsid w:val="005357DF"/>
    <w:rsid w:val="00541379"/>
    <w:rsid w:val="00551C73"/>
    <w:rsid w:val="005625A5"/>
    <w:rsid w:val="00562F13"/>
    <w:rsid w:val="0056481A"/>
    <w:rsid w:val="005674D8"/>
    <w:rsid w:val="005851E6"/>
    <w:rsid w:val="00587533"/>
    <w:rsid w:val="00595780"/>
    <w:rsid w:val="005A24E2"/>
    <w:rsid w:val="005A26C9"/>
    <w:rsid w:val="005A55A6"/>
    <w:rsid w:val="005B10DA"/>
    <w:rsid w:val="005C25C4"/>
    <w:rsid w:val="005C3458"/>
    <w:rsid w:val="005D1C32"/>
    <w:rsid w:val="005D2B72"/>
    <w:rsid w:val="005D6166"/>
    <w:rsid w:val="005D7E86"/>
    <w:rsid w:val="005F7D53"/>
    <w:rsid w:val="00603539"/>
    <w:rsid w:val="00606A71"/>
    <w:rsid w:val="00620B92"/>
    <w:rsid w:val="00620E3F"/>
    <w:rsid w:val="00624BE6"/>
    <w:rsid w:val="00625558"/>
    <w:rsid w:val="00626D1A"/>
    <w:rsid w:val="00635A6E"/>
    <w:rsid w:val="00640C12"/>
    <w:rsid w:val="00646BAC"/>
    <w:rsid w:val="006642DE"/>
    <w:rsid w:val="00665505"/>
    <w:rsid w:val="00670AB8"/>
    <w:rsid w:val="0067740D"/>
    <w:rsid w:val="0068061A"/>
    <w:rsid w:val="00682555"/>
    <w:rsid w:val="00684C01"/>
    <w:rsid w:val="006C17FB"/>
    <w:rsid w:val="006C194C"/>
    <w:rsid w:val="006D14C9"/>
    <w:rsid w:val="006D43C5"/>
    <w:rsid w:val="006D4F60"/>
    <w:rsid w:val="006D7AD1"/>
    <w:rsid w:val="006F11C8"/>
    <w:rsid w:val="007035AF"/>
    <w:rsid w:val="0072446B"/>
    <w:rsid w:val="0072636D"/>
    <w:rsid w:val="0076079C"/>
    <w:rsid w:val="007771C8"/>
    <w:rsid w:val="007828C6"/>
    <w:rsid w:val="00785C16"/>
    <w:rsid w:val="007862EF"/>
    <w:rsid w:val="007955E3"/>
    <w:rsid w:val="0079621C"/>
    <w:rsid w:val="007A0A14"/>
    <w:rsid w:val="007A5DD0"/>
    <w:rsid w:val="007B53BD"/>
    <w:rsid w:val="007B6C14"/>
    <w:rsid w:val="007E15A6"/>
    <w:rsid w:val="007E5BD4"/>
    <w:rsid w:val="00807C11"/>
    <w:rsid w:val="00816710"/>
    <w:rsid w:val="00821CBF"/>
    <w:rsid w:val="00825EAB"/>
    <w:rsid w:val="00836487"/>
    <w:rsid w:val="00845DBC"/>
    <w:rsid w:val="00873989"/>
    <w:rsid w:val="00874DC1"/>
    <w:rsid w:val="0089254F"/>
    <w:rsid w:val="008B3FB3"/>
    <w:rsid w:val="008C3F46"/>
    <w:rsid w:val="008F59D0"/>
    <w:rsid w:val="00901050"/>
    <w:rsid w:val="0091182B"/>
    <w:rsid w:val="00911B86"/>
    <w:rsid w:val="00930009"/>
    <w:rsid w:val="009427D3"/>
    <w:rsid w:val="009745F2"/>
    <w:rsid w:val="0099118C"/>
    <w:rsid w:val="0099131F"/>
    <w:rsid w:val="009914F2"/>
    <w:rsid w:val="00993290"/>
    <w:rsid w:val="009A5C8D"/>
    <w:rsid w:val="009A6113"/>
    <w:rsid w:val="009A714C"/>
    <w:rsid w:val="009D041E"/>
    <w:rsid w:val="009D2674"/>
    <w:rsid w:val="00A1226E"/>
    <w:rsid w:val="00A141BA"/>
    <w:rsid w:val="00A201D9"/>
    <w:rsid w:val="00A24C95"/>
    <w:rsid w:val="00A3426F"/>
    <w:rsid w:val="00A41ECF"/>
    <w:rsid w:val="00A60E33"/>
    <w:rsid w:val="00A61748"/>
    <w:rsid w:val="00A700F1"/>
    <w:rsid w:val="00A80C06"/>
    <w:rsid w:val="00A95589"/>
    <w:rsid w:val="00AB4E2E"/>
    <w:rsid w:val="00AB6B65"/>
    <w:rsid w:val="00AC6BAD"/>
    <w:rsid w:val="00AD478A"/>
    <w:rsid w:val="00AD5C49"/>
    <w:rsid w:val="00AE3239"/>
    <w:rsid w:val="00AF6CFF"/>
    <w:rsid w:val="00B24523"/>
    <w:rsid w:val="00B310E9"/>
    <w:rsid w:val="00B42826"/>
    <w:rsid w:val="00B42BCD"/>
    <w:rsid w:val="00B448AC"/>
    <w:rsid w:val="00B45EAD"/>
    <w:rsid w:val="00B537C9"/>
    <w:rsid w:val="00B66F8B"/>
    <w:rsid w:val="00B75D40"/>
    <w:rsid w:val="00B827BB"/>
    <w:rsid w:val="00BB7FEF"/>
    <w:rsid w:val="00BC2302"/>
    <w:rsid w:val="00BC29FD"/>
    <w:rsid w:val="00BC5DAE"/>
    <w:rsid w:val="00BE59C6"/>
    <w:rsid w:val="00C131A9"/>
    <w:rsid w:val="00C2110D"/>
    <w:rsid w:val="00C30FA2"/>
    <w:rsid w:val="00C336AD"/>
    <w:rsid w:val="00C76203"/>
    <w:rsid w:val="00C7654E"/>
    <w:rsid w:val="00C82050"/>
    <w:rsid w:val="00C947D2"/>
    <w:rsid w:val="00C94C6D"/>
    <w:rsid w:val="00CB4B39"/>
    <w:rsid w:val="00CF4AF4"/>
    <w:rsid w:val="00CF7AEF"/>
    <w:rsid w:val="00D050F0"/>
    <w:rsid w:val="00D05358"/>
    <w:rsid w:val="00D14CC4"/>
    <w:rsid w:val="00D41616"/>
    <w:rsid w:val="00D44CBC"/>
    <w:rsid w:val="00D5159B"/>
    <w:rsid w:val="00D60F78"/>
    <w:rsid w:val="00D61982"/>
    <w:rsid w:val="00D73137"/>
    <w:rsid w:val="00D90075"/>
    <w:rsid w:val="00DA5103"/>
    <w:rsid w:val="00DC15ED"/>
    <w:rsid w:val="00DE58F1"/>
    <w:rsid w:val="00DE6F8C"/>
    <w:rsid w:val="00DF779A"/>
    <w:rsid w:val="00E20B5C"/>
    <w:rsid w:val="00E25CF0"/>
    <w:rsid w:val="00E26419"/>
    <w:rsid w:val="00E3490D"/>
    <w:rsid w:val="00E35C4F"/>
    <w:rsid w:val="00E36CB0"/>
    <w:rsid w:val="00E450A0"/>
    <w:rsid w:val="00E47FA2"/>
    <w:rsid w:val="00E57306"/>
    <w:rsid w:val="00E63E52"/>
    <w:rsid w:val="00E754ED"/>
    <w:rsid w:val="00E77CBF"/>
    <w:rsid w:val="00E822EA"/>
    <w:rsid w:val="00E82E2B"/>
    <w:rsid w:val="00EA20EB"/>
    <w:rsid w:val="00EA6C86"/>
    <w:rsid w:val="00EC280F"/>
    <w:rsid w:val="00EC660C"/>
    <w:rsid w:val="00EE4A3A"/>
    <w:rsid w:val="00EF199D"/>
    <w:rsid w:val="00EF1A99"/>
    <w:rsid w:val="00EF3C11"/>
    <w:rsid w:val="00EF5798"/>
    <w:rsid w:val="00F153A1"/>
    <w:rsid w:val="00F34457"/>
    <w:rsid w:val="00F45B5C"/>
    <w:rsid w:val="00F54E20"/>
    <w:rsid w:val="00F7546F"/>
    <w:rsid w:val="00F77F76"/>
    <w:rsid w:val="00FA0768"/>
    <w:rsid w:val="00FB57CE"/>
    <w:rsid w:val="00FC584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947D"/>
  <w15:chartTrackingRefBased/>
  <w15:docId w15:val="{1206A6C9-ED2B-4D03-98F0-A759E4B7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52B"/>
    <w:pPr>
      <w:spacing w:after="200"/>
      <w:ind w:firstLine="709"/>
      <w:jc w:val="both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55A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4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4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4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4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4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4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4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7E86"/>
    <w:pPr>
      <w:spacing w:line="240" w:lineRule="auto"/>
    </w:pPr>
    <w:rPr>
      <w:iCs/>
      <w:sz w:val="26"/>
      <w:szCs w:val="18"/>
    </w:rPr>
  </w:style>
  <w:style w:type="character" w:customStyle="1" w:styleId="10">
    <w:name w:val="Заголовок 1 Знак"/>
    <w:basedOn w:val="a0"/>
    <w:link w:val="1"/>
    <w:uiPriority w:val="9"/>
    <w:rsid w:val="005A55A6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14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14F2"/>
    <w:rPr>
      <w:rFonts w:asciiTheme="minorHAnsi" w:eastAsiaTheme="majorEastAsia" w:hAnsiTheme="minorHAnsi" w:cstheme="majorBidi"/>
      <w:color w:val="2F5496" w:themeColor="accent1" w:themeShade="BF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914F2"/>
    <w:rPr>
      <w:rFonts w:asciiTheme="minorHAnsi" w:eastAsiaTheme="majorEastAsia" w:hAnsiTheme="min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4F2"/>
    <w:rPr>
      <w:rFonts w:asciiTheme="minorHAnsi" w:eastAsiaTheme="majorEastAsia" w:hAnsiTheme="min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914F2"/>
    <w:rPr>
      <w:rFonts w:asciiTheme="minorHAnsi" w:eastAsiaTheme="majorEastAsia" w:hAnsiTheme="minorHAnsi" w:cstheme="majorBidi"/>
      <w:i/>
      <w:iCs/>
      <w:color w:val="595959" w:themeColor="text1" w:themeTint="A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914F2"/>
    <w:rPr>
      <w:rFonts w:asciiTheme="minorHAnsi" w:eastAsiaTheme="majorEastAsia" w:hAnsiTheme="minorHAnsi" w:cstheme="majorBidi"/>
      <w:color w:val="595959" w:themeColor="text1" w:themeTint="A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914F2"/>
    <w:rPr>
      <w:rFonts w:asciiTheme="minorHAnsi" w:eastAsiaTheme="majorEastAsia" w:hAnsiTheme="minorHAnsi" w:cstheme="majorBidi"/>
      <w:i/>
      <w:iCs/>
      <w:color w:val="272727" w:themeColor="text1" w:themeTint="D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914F2"/>
    <w:rPr>
      <w:rFonts w:asciiTheme="minorHAnsi" w:eastAsiaTheme="majorEastAsia" w:hAnsiTheme="minorHAnsi" w:cstheme="majorBidi"/>
      <w:color w:val="272727" w:themeColor="text1" w:themeTint="D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99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14F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9914F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914F2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91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14F2"/>
    <w:rPr>
      <w:rFonts w:eastAsiaTheme="minorEastAsia"/>
      <w:i/>
      <w:iCs/>
      <w:color w:val="404040" w:themeColor="text1" w:themeTint="BF"/>
      <w:lang w:eastAsia="ru-RU"/>
    </w:rPr>
  </w:style>
  <w:style w:type="paragraph" w:styleId="a8">
    <w:name w:val="List Paragraph"/>
    <w:basedOn w:val="a"/>
    <w:uiPriority w:val="34"/>
    <w:qFormat/>
    <w:rsid w:val="009914F2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914F2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91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914F2"/>
    <w:rPr>
      <w:rFonts w:eastAsiaTheme="minorEastAsia"/>
      <w:i/>
      <w:iCs/>
      <w:color w:val="2F5496" w:themeColor="accent1" w:themeShade="BF"/>
      <w:lang w:eastAsia="ru-RU"/>
    </w:rPr>
  </w:style>
  <w:style w:type="character" w:styleId="ac">
    <w:name w:val="Intense Reference"/>
    <w:basedOn w:val="a0"/>
    <w:uiPriority w:val="32"/>
    <w:qFormat/>
    <w:rsid w:val="00991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Потапенко</dc:creator>
  <cp:keywords/>
  <dc:description/>
  <cp:lastModifiedBy>Дарья Потапенко</cp:lastModifiedBy>
  <cp:revision>3</cp:revision>
  <dcterms:created xsi:type="dcterms:W3CDTF">2025-03-08T08:17:00Z</dcterms:created>
  <dcterms:modified xsi:type="dcterms:W3CDTF">2025-03-08T08:29:00Z</dcterms:modified>
</cp:coreProperties>
</file>