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34482F">
          <w:r w:rsidRPr="0034482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20255C2B" w:rsidR="008D40BE" w:rsidRDefault="0034482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</w:t>
                                      </w:r>
                                      <w:r w:rsidR="008E3FF4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PAR4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0</w:t>
                                      </w:r>
                                      <w:r w:rsidR="008E3FF4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="008E3FF4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Sniffers</w:t>
                                      </w:r>
                                    </w:p>
                                  </w:sdtContent>
                                </w:sdt>
                                <w:p w14:paraId="1B9B014B" w14:textId="2AA88F5A" w:rsidR="008D40BE" w:rsidRDefault="0027232F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2-22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8E3FF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22/02/2026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074881FA" w:rsidR="008D40BE" w:rsidRPr="006E594D" w:rsidRDefault="008E3FF4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Operations with Sniffers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GB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3A15CEE4" w:rsidR="008D40BE" w:rsidRPr="00E12A77" w:rsidRDefault="008E3FF4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GB"/>
                                        </w:rPr>
                                      </w:pPr>
                                      <w:r w:rsidRPr="00E12A77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GB"/>
                                        </w:rPr>
                                        <w:t xml:space="preserve">PAR </w:t>
                                      </w:r>
                                      <w:r w:rsidR="008D40BE" w:rsidRPr="00E12A77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GB"/>
                                        </w:rPr>
                                        <w:t xml:space="preserve">– </w:t>
                                      </w:r>
                                      <w:r w:rsidR="006E594D" w:rsidRPr="00E12A77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GB"/>
                                        </w:rPr>
                                        <w:t>Unit</w:t>
                                      </w:r>
                                      <w:r w:rsidR="008D40BE" w:rsidRPr="00E12A77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GB"/>
                                        </w:rPr>
                                        <w:t xml:space="preserve"> </w:t>
                                      </w:r>
                                      <w:r w:rsidRPr="00E12A77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GB"/>
                                        </w:rPr>
                                        <w:t>4</w:t>
                                      </w:r>
                                      <w:r w:rsidR="00836F6C" w:rsidRPr="00E12A77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GB"/>
                                        </w:rPr>
                                        <w:t xml:space="preserve"> - </w:t>
                                      </w:r>
                                      <w:r w:rsidRPr="00E12A77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GB"/>
                                        </w:rPr>
                                        <w:t>SNIFFERS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20255C2B" w:rsidR="008D40BE" w:rsidRDefault="0034482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</w:t>
                                </w:r>
                                <w:r w:rsidR="008E3FF4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PAR4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0</w:t>
                                </w:r>
                                <w:r w:rsidR="008E3FF4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1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8E3FF4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Sniffers</w:t>
                                </w:r>
                              </w:p>
                            </w:sdtContent>
                          </w:sdt>
                          <w:p w14:paraId="1B9B014B" w14:textId="2AA88F5A" w:rsidR="008D40BE" w:rsidRDefault="0027232F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2-22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8E3FF4">
                                  <w:rPr>
                                    <w:caps/>
                                    <w:color w:val="FFFFFF" w:themeColor="background1"/>
                                  </w:rPr>
                                  <w:t>22/02/2026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074881FA" w:rsidR="008D40BE" w:rsidRPr="006E594D" w:rsidRDefault="008E3FF4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Operations with Sniffers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GB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3A15CEE4" w:rsidR="008D40BE" w:rsidRPr="00E12A77" w:rsidRDefault="008E3FF4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  <w:r w:rsidRPr="00E12A77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GB"/>
                                  </w:rPr>
                                  <w:t xml:space="preserve">PAR </w:t>
                                </w:r>
                                <w:r w:rsidR="008D40BE" w:rsidRPr="00E12A77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GB"/>
                                  </w:rPr>
                                  <w:t xml:space="preserve">– </w:t>
                                </w:r>
                                <w:r w:rsidR="006E594D" w:rsidRPr="00E12A77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GB"/>
                                  </w:rPr>
                                  <w:t>Unit</w:t>
                                </w:r>
                                <w:r w:rsidR="008D40BE" w:rsidRPr="00E12A77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GB"/>
                                  </w:rPr>
                                  <w:t xml:space="preserve"> </w:t>
                                </w:r>
                                <w:r w:rsidRPr="00E12A77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GB"/>
                                  </w:rPr>
                                  <w:t>4</w:t>
                                </w:r>
                                <w:r w:rsidR="00836F6C" w:rsidRPr="00E12A77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GB"/>
                                  </w:rPr>
                                  <w:t xml:space="preserve"> - </w:t>
                                </w:r>
                                <w:r w:rsidRPr="00E12A77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GB"/>
                                  </w:rPr>
                                  <w:t>SNIFFERS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34482F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3872309D" w:rsidR="008D40BE" w:rsidRPr="0034482F" w:rsidRDefault="00F21139" w:rsidP="0034482F">
          <w:pPr>
            <w:pStyle w:val="TtuloTDC"/>
          </w:pPr>
          <w:r>
            <w:t>Index</w:t>
          </w:r>
        </w:p>
        <w:p w14:paraId="69D4E4BC" w14:textId="20BB480C" w:rsidR="0027232F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2829779" w:history="1">
            <w:r w:rsidR="0027232F" w:rsidRPr="002A512A">
              <w:rPr>
                <w:rStyle w:val="Hipervnculo"/>
                <w:noProof/>
              </w:rPr>
              <w:t>Objectives</w:t>
            </w:r>
            <w:r w:rsidR="0027232F">
              <w:rPr>
                <w:noProof/>
                <w:webHidden/>
              </w:rPr>
              <w:tab/>
            </w:r>
            <w:r w:rsidR="0027232F">
              <w:rPr>
                <w:noProof/>
                <w:webHidden/>
              </w:rPr>
              <w:fldChar w:fldCharType="begin"/>
            </w:r>
            <w:r w:rsidR="0027232F">
              <w:rPr>
                <w:noProof/>
                <w:webHidden/>
              </w:rPr>
              <w:instrText xml:space="preserve"> PAGEREF _Toc222829779 \h </w:instrText>
            </w:r>
            <w:r w:rsidR="0027232F">
              <w:rPr>
                <w:noProof/>
                <w:webHidden/>
              </w:rPr>
            </w:r>
            <w:r w:rsidR="0027232F">
              <w:rPr>
                <w:noProof/>
                <w:webHidden/>
              </w:rPr>
              <w:fldChar w:fldCharType="separate"/>
            </w:r>
            <w:r w:rsidR="0027232F">
              <w:rPr>
                <w:noProof/>
                <w:webHidden/>
              </w:rPr>
              <w:t>3</w:t>
            </w:r>
            <w:r w:rsidR="0027232F">
              <w:rPr>
                <w:noProof/>
                <w:webHidden/>
              </w:rPr>
              <w:fldChar w:fldCharType="end"/>
            </w:r>
          </w:hyperlink>
        </w:p>
        <w:p w14:paraId="2757F5DC" w14:textId="34485679" w:rsidR="0027232F" w:rsidRDefault="002723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0" w:history="1">
            <w:r w:rsidRPr="002A512A">
              <w:rPr>
                <w:rStyle w:val="Hipervnculo"/>
                <w:noProof/>
              </w:rPr>
              <w:t>¿What is a sniffer?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D289" w14:textId="2F542BCF" w:rsidR="0027232F" w:rsidRDefault="0027232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1" w:history="1">
            <w:r w:rsidRPr="002A512A">
              <w:rPr>
                <w:rStyle w:val="Hipervnculo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B4E6" w14:textId="2530B882" w:rsidR="0027232F" w:rsidRDefault="0027232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2" w:history="1">
            <w:r w:rsidRPr="002A512A">
              <w:rPr>
                <w:rStyle w:val="Hipervnculo"/>
                <w:noProof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C161" w14:textId="49858213" w:rsidR="0027232F" w:rsidRDefault="002723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3" w:history="1">
            <w:r w:rsidRPr="002A512A">
              <w:rPr>
                <w:rStyle w:val="Hipervnculo"/>
                <w:noProof/>
              </w:rPr>
              <w:t>Part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BA0AC" w14:textId="28A74450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4" w:history="1">
            <w:r w:rsidRPr="002A512A">
              <w:rPr>
                <w:rStyle w:val="Hipervnculo"/>
                <w:noProof/>
              </w:rPr>
              <w:t>Preparation and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B8D6" w14:textId="187B4B6F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5" w:history="1">
            <w:r w:rsidRPr="002A512A">
              <w:rPr>
                <w:rStyle w:val="Hipervnculo"/>
                <w:noProof/>
              </w:rPr>
              <w:t>Wireshark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8EC3" w14:textId="4D6A3ACE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6" w:history="1">
            <w:r w:rsidRPr="002A512A">
              <w:rPr>
                <w:rStyle w:val="Hipervnculo"/>
                <w:noProof/>
              </w:rPr>
              <w:t>NetworkMiner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B77FA" w14:textId="04C80294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7" w:history="1">
            <w:r w:rsidRPr="002A512A">
              <w:rPr>
                <w:rStyle w:val="Hipervnculo"/>
                <w:noProof/>
              </w:rPr>
              <w:t>Microsoft Network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680F1" w14:textId="6E60C934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8" w:history="1">
            <w:r w:rsidRPr="002A512A">
              <w:rPr>
                <w:rStyle w:val="Hipervnculo"/>
                <w:noProof/>
              </w:rPr>
              <w:t>Wireshark (Ubuntu)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D9690" w14:textId="0DDAEFAF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89" w:history="1">
            <w:r w:rsidRPr="002A512A">
              <w:rPr>
                <w:rStyle w:val="Hipervnculo"/>
                <w:noProof/>
              </w:rPr>
              <w:t>NetworkMiner Installation via Wine (Ubuntu)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D333" w14:textId="370F1C3F" w:rsidR="0027232F" w:rsidRDefault="002723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90" w:history="1">
            <w:r w:rsidRPr="002A512A">
              <w:rPr>
                <w:rStyle w:val="Hipervnculo"/>
                <w:noProof/>
              </w:rPr>
              <w:t>Part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30E8" w14:textId="10F746A6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91" w:history="1">
            <w:r w:rsidRPr="002A512A">
              <w:rPr>
                <w:rStyle w:val="Hipervnculo"/>
                <w:noProof/>
              </w:rPr>
              <w:t>Command-Line Analysis with tcpdump (Ubuntu)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04FB" w14:textId="5BF834AD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92" w:history="1">
            <w:r w:rsidRPr="002A512A">
              <w:rPr>
                <w:rStyle w:val="Hipervnculo"/>
                <w:noProof/>
              </w:rPr>
              <w:t>Command-Line Analysis with WinDump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CDCB6" w14:textId="64141BCC" w:rsidR="0027232F" w:rsidRDefault="002723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93" w:history="1">
            <w:r w:rsidRPr="002A512A">
              <w:rPr>
                <w:rStyle w:val="Hipervnculo"/>
                <w:noProof/>
              </w:rPr>
              <w:t>Part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0F8E" w14:textId="006D2576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94" w:history="1">
            <w:r w:rsidRPr="002A512A">
              <w:rPr>
                <w:rStyle w:val="Hipervnculo"/>
                <w:noProof/>
              </w:rPr>
              <w:t>Native Traffic Capture with netsh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D8177" w14:textId="7505D7E0" w:rsidR="0027232F" w:rsidRDefault="0027232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95" w:history="1">
            <w:r w:rsidRPr="002A512A">
              <w:rPr>
                <w:rStyle w:val="Hipervnculo"/>
                <w:noProof/>
              </w:rPr>
              <w:t>Part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CABFD" w14:textId="406BED9B" w:rsidR="0027232F" w:rsidRDefault="0027232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96" w:history="1">
            <w:r w:rsidRPr="002A512A">
              <w:rPr>
                <w:rStyle w:val="Hipervnculo"/>
                <w:noProof/>
              </w:rPr>
              <w:t>Advanced Network Monitoring with ntopng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E91E" w14:textId="5165195D" w:rsidR="0027232F" w:rsidRDefault="0027232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829797" w:history="1">
            <w:r w:rsidRPr="002A512A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7962066D" w:rsidR="008D40BE" w:rsidRPr="0034482F" w:rsidRDefault="00085573" w:rsidP="0034482F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34482F">
      <w:r w:rsidRPr="0034482F">
        <w:br w:type="page"/>
      </w:r>
    </w:p>
    <w:p w14:paraId="4DE3A4A6" w14:textId="433C3028" w:rsidR="00C6069E" w:rsidRDefault="00AF0E85" w:rsidP="0034482F">
      <w:pPr>
        <w:pStyle w:val="Ttulo1"/>
      </w:pPr>
      <w:bookmarkStart w:id="0" w:name="_Toc222829779"/>
      <w:r w:rsidRPr="0034482F">
        <w:lastRenderedPageBreak/>
        <w:t>Objectives</w:t>
      </w:r>
      <w:bookmarkEnd w:id="0"/>
    </w:p>
    <w:p w14:paraId="703B0EAF" w14:textId="77777777" w:rsidR="008057D6" w:rsidRPr="008057D6" w:rsidRDefault="008057D6" w:rsidP="008057D6"/>
    <w:p w14:paraId="4DB3753F" w14:textId="77777777" w:rsidR="008057D6" w:rsidRPr="00E12A77" w:rsidRDefault="008057D6" w:rsidP="008057D6">
      <w:r w:rsidRPr="00E12A77">
        <w:t xml:space="preserve">The main purpose of this practice is to familiarize with the most common network sniffers used in network management and to determine the necessary conditions for effective network monitoring. </w:t>
      </w:r>
    </w:p>
    <w:p w14:paraId="633447D7" w14:textId="77777777" w:rsidR="008057D6" w:rsidRPr="00E12A77" w:rsidRDefault="008057D6" w:rsidP="008057D6">
      <w:r w:rsidRPr="00E12A77">
        <w:t>We will learn to work with capture files in standard formats, search for specific information within those files, and develop a strong awareness of the professional ethics required when intercepting data.</w:t>
      </w:r>
    </w:p>
    <w:p w14:paraId="32A1867B" w14:textId="2AC0F5F9" w:rsidR="008057D6" w:rsidRPr="00E12A77" w:rsidRDefault="008057D6" w:rsidP="008057D6">
      <w:r w:rsidRPr="00E12A77">
        <w:t xml:space="preserve">Additionally, the practice aims to demonstrate real-world protocol </w:t>
      </w:r>
      <w:r w:rsidR="00E12A77" w:rsidRPr="00E12A77">
        <w:t>behaviour</w:t>
      </w:r>
      <w:r w:rsidRPr="00E12A77">
        <w:t>, such as name resolution processes in Windows environments, through hands-on analysis.</w:t>
      </w:r>
    </w:p>
    <w:p w14:paraId="75C9E8F3" w14:textId="47027E03" w:rsidR="00CB63A8" w:rsidRPr="00E12A77" w:rsidRDefault="00CB63A8" w:rsidP="00CB63A8">
      <w:pPr>
        <w:pStyle w:val="Ttulo2"/>
      </w:pPr>
      <w:bookmarkStart w:id="1" w:name="_Toc222829780"/>
      <w:r w:rsidRPr="00E12A77">
        <w:t>¿What is a sniffer?</w:t>
      </w:r>
      <w:bookmarkEnd w:id="1"/>
    </w:p>
    <w:p w14:paraId="0236C6EA" w14:textId="77777777" w:rsidR="00CB63A8" w:rsidRPr="00E12A77" w:rsidRDefault="00CB63A8" w:rsidP="00CB63A8"/>
    <w:p w14:paraId="28559EC8" w14:textId="39C10817" w:rsidR="00CB63A8" w:rsidRDefault="00CB63A8" w:rsidP="00CB63A8">
      <w:r w:rsidRPr="00CB63A8">
        <w:t xml:space="preserve">A sniffer, also known as a network </w:t>
      </w:r>
      <w:r w:rsidR="00E12A77" w:rsidRPr="00CB63A8">
        <w:t>analyser</w:t>
      </w:r>
      <w:r w:rsidRPr="00CB63A8">
        <w:t xml:space="preserve"> or packet interceptor, is a specialized tool used in network management to capture and monitor data traffic as it flows across a digital network. </w:t>
      </w:r>
    </w:p>
    <w:p w14:paraId="1654C1D9" w14:textId="7105BC7D" w:rsidR="00CB63A8" w:rsidRDefault="00CB63A8" w:rsidP="00CB63A8">
      <w:r w:rsidRPr="00CB63A8">
        <w:t xml:space="preserve">By intercepting and logging the packets passing through a network interface, these tools allow administrators to </w:t>
      </w:r>
      <w:r w:rsidR="00E12A77" w:rsidRPr="00CB63A8">
        <w:t>analyse</w:t>
      </w:r>
      <w:r w:rsidRPr="00CB63A8">
        <w:t xml:space="preserve"> protocol </w:t>
      </w:r>
      <w:r w:rsidR="00E12A77" w:rsidRPr="00CB63A8">
        <w:t>behaviour</w:t>
      </w:r>
      <w:r w:rsidRPr="00CB63A8">
        <w:t xml:space="preserve">, troubleshoot connectivity issues, and search for specific information within standard capture formats. </w:t>
      </w:r>
    </w:p>
    <w:p w14:paraId="77A4A908" w14:textId="77B92F33" w:rsidR="00CB63A8" w:rsidRPr="00E12A77" w:rsidRDefault="00CB63A8" w:rsidP="00CB63A8">
      <w:r w:rsidRPr="00CB63A8">
        <w:t>While they are essential for professional network diagnostics and learning about system conditions, their use requires a strong commitment to professional ethics due to their ability to intercept private communications.</w:t>
      </w:r>
    </w:p>
    <w:p w14:paraId="44063518" w14:textId="77777777" w:rsidR="00AF0E85" w:rsidRPr="0034482F" w:rsidRDefault="00AF0E85" w:rsidP="0034482F"/>
    <w:p w14:paraId="750CF572" w14:textId="77777777" w:rsidR="008057D6" w:rsidRDefault="008057D6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6E47DAC0" w14:textId="09755365" w:rsidR="00B446EC" w:rsidRPr="0034482F" w:rsidRDefault="00B446EC" w:rsidP="0034482F">
      <w:pPr>
        <w:pStyle w:val="Ttulo1"/>
      </w:pPr>
      <w:bookmarkStart w:id="2" w:name="_Toc222829781"/>
      <w:r w:rsidRPr="0034482F">
        <w:lastRenderedPageBreak/>
        <w:t>Invent</w:t>
      </w:r>
      <w:r w:rsidR="006E594D" w:rsidRPr="0034482F">
        <w:t>ory</w:t>
      </w:r>
      <w:bookmarkEnd w:id="2"/>
    </w:p>
    <w:p w14:paraId="6D1EF81C" w14:textId="77777777" w:rsidR="00B446EC" w:rsidRPr="0034482F" w:rsidRDefault="00B446EC" w:rsidP="0034482F"/>
    <w:p w14:paraId="63641CA4" w14:textId="4F3B69DD" w:rsidR="006E594D" w:rsidRPr="0034482F" w:rsidRDefault="006E594D" w:rsidP="0034482F">
      <w:pPr>
        <w:rPr>
          <w:b/>
          <w:bCs/>
          <w:u w:val="single"/>
        </w:rPr>
      </w:pPr>
      <w:r w:rsidRPr="0034482F">
        <w:rPr>
          <w:b/>
          <w:bCs/>
          <w:u w:val="single"/>
        </w:rPr>
        <w:t xml:space="preserve">For the realization of the </w:t>
      </w:r>
      <w:r w:rsidR="004D2874" w:rsidRPr="0034482F">
        <w:rPr>
          <w:b/>
          <w:bCs/>
          <w:u w:val="single"/>
        </w:rPr>
        <w:t>laboratory,</w:t>
      </w:r>
      <w:r w:rsidRPr="0034482F">
        <w:rPr>
          <w:b/>
          <w:bCs/>
          <w:u w:val="single"/>
        </w:rPr>
        <w:t xml:space="preserve"> we have used:</w:t>
      </w:r>
    </w:p>
    <w:p w14:paraId="726FDEC2" w14:textId="01A59191" w:rsidR="006E594D" w:rsidRPr="0034482F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35FB0D40" w:rsidR="006E594D" w:rsidRPr="0034482F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</w:t>
      </w:r>
      <w:r w:rsidR="00670E69">
        <w:t>C.</w:t>
      </w:r>
    </w:p>
    <w:p w14:paraId="481FC269" w14:textId="72237547" w:rsidR="006E594D" w:rsidRPr="0034482F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0BA05779" w14:textId="5563EAC5" w:rsidR="006E594D" w:rsidRDefault="00670E69" w:rsidP="005E0C81">
      <w:pPr>
        <w:pStyle w:val="Prrafodelista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Sniffers</w:t>
      </w:r>
      <w:r w:rsidR="006E594D" w:rsidRPr="0034482F">
        <w:rPr>
          <w:b/>
          <w:bCs/>
        </w:rPr>
        <w:t>:</w:t>
      </w:r>
    </w:p>
    <w:p w14:paraId="26FC170E" w14:textId="710F9FBA" w:rsidR="00670E69" w:rsidRPr="00B803F1" w:rsidRDefault="00670E69" w:rsidP="00670E69">
      <w:pPr>
        <w:pStyle w:val="Prrafodelista"/>
        <w:numPr>
          <w:ilvl w:val="2"/>
          <w:numId w:val="2"/>
        </w:numPr>
        <w:rPr>
          <w:b/>
          <w:bCs/>
        </w:rPr>
      </w:pPr>
      <w:r w:rsidRPr="00B803F1">
        <w:rPr>
          <w:i/>
          <w:iCs/>
        </w:rPr>
        <w:t>WinPcap.</w:t>
      </w:r>
    </w:p>
    <w:p w14:paraId="75DEB90A" w14:textId="65D3689C" w:rsidR="00670E69" w:rsidRPr="008057D6" w:rsidRDefault="00670E69" w:rsidP="00670E69">
      <w:pPr>
        <w:pStyle w:val="Prrafodelista"/>
        <w:numPr>
          <w:ilvl w:val="2"/>
          <w:numId w:val="2"/>
        </w:numPr>
        <w:rPr>
          <w:b/>
          <w:bCs/>
        </w:rPr>
      </w:pPr>
      <w:r>
        <w:rPr>
          <w:i/>
          <w:iCs/>
        </w:rPr>
        <w:t>Wireshark.</w:t>
      </w:r>
    </w:p>
    <w:p w14:paraId="7AA0DF9B" w14:textId="2A707B82" w:rsidR="00670E69" w:rsidRPr="00670E69" w:rsidRDefault="00670E69" w:rsidP="00670E69">
      <w:pPr>
        <w:pStyle w:val="Prrafodelista"/>
        <w:numPr>
          <w:ilvl w:val="2"/>
          <w:numId w:val="2"/>
        </w:numPr>
        <w:rPr>
          <w:b/>
          <w:bCs/>
        </w:rPr>
      </w:pPr>
      <w:r>
        <w:rPr>
          <w:i/>
          <w:iCs/>
        </w:rPr>
        <w:t>Microsoft Network Monitor.</w:t>
      </w:r>
    </w:p>
    <w:p w14:paraId="3A9E145F" w14:textId="1772FE58" w:rsidR="00670E69" w:rsidRPr="008057D6" w:rsidRDefault="00670E69" w:rsidP="00670E69">
      <w:pPr>
        <w:pStyle w:val="Prrafodelista"/>
        <w:numPr>
          <w:ilvl w:val="2"/>
          <w:numId w:val="2"/>
        </w:numPr>
        <w:rPr>
          <w:b/>
          <w:bCs/>
        </w:rPr>
      </w:pPr>
      <w:r>
        <w:rPr>
          <w:i/>
          <w:iCs/>
        </w:rPr>
        <w:t>NetworkMiner.</w:t>
      </w:r>
    </w:p>
    <w:p w14:paraId="4BF481C7" w14:textId="3FAED333" w:rsidR="008057D6" w:rsidRDefault="008057D6" w:rsidP="00670E69">
      <w:pPr>
        <w:pStyle w:val="Prrafodelista"/>
        <w:numPr>
          <w:ilvl w:val="2"/>
          <w:numId w:val="2"/>
        </w:numPr>
        <w:rPr>
          <w:i/>
          <w:iCs/>
        </w:rPr>
      </w:pPr>
      <w:r w:rsidRPr="008057D6">
        <w:rPr>
          <w:i/>
          <w:iCs/>
        </w:rPr>
        <w:t xml:space="preserve">TCPDUMP / </w:t>
      </w:r>
      <w:proofErr w:type="spellStart"/>
      <w:r w:rsidRPr="008057D6">
        <w:rPr>
          <w:i/>
          <w:iCs/>
        </w:rPr>
        <w:t>Windump</w:t>
      </w:r>
      <w:proofErr w:type="spellEnd"/>
      <w:r w:rsidRPr="008057D6">
        <w:rPr>
          <w:i/>
          <w:iCs/>
        </w:rPr>
        <w:t>.</w:t>
      </w:r>
    </w:p>
    <w:p w14:paraId="24F58DD5" w14:textId="59A95E88" w:rsidR="000C051F" w:rsidRDefault="000C051F" w:rsidP="00670E69">
      <w:pPr>
        <w:pStyle w:val="Prrafodelista"/>
        <w:numPr>
          <w:ilvl w:val="2"/>
          <w:numId w:val="2"/>
        </w:numPr>
        <w:rPr>
          <w:i/>
          <w:iCs/>
        </w:rPr>
      </w:pPr>
      <w:proofErr w:type="spellStart"/>
      <w:r>
        <w:rPr>
          <w:i/>
          <w:iCs/>
        </w:rPr>
        <w:t>Npcap</w:t>
      </w:r>
      <w:proofErr w:type="spellEnd"/>
      <w:r>
        <w:rPr>
          <w:i/>
          <w:iCs/>
        </w:rPr>
        <w:t>.</w:t>
      </w:r>
    </w:p>
    <w:p w14:paraId="7A06876E" w14:textId="464F9F8A" w:rsidR="008057D6" w:rsidRDefault="008057D6" w:rsidP="00670E69">
      <w:pPr>
        <w:pStyle w:val="Prrafodelista"/>
        <w:numPr>
          <w:ilvl w:val="2"/>
          <w:numId w:val="2"/>
        </w:numPr>
        <w:rPr>
          <w:i/>
          <w:iCs/>
        </w:rPr>
      </w:pPr>
      <w:proofErr w:type="spellStart"/>
      <w:r w:rsidRPr="008057D6">
        <w:rPr>
          <w:i/>
          <w:iCs/>
        </w:rPr>
        <w:t>Ntopng</w:t>
      </w:r>
      <w:proofErr w:type="spellEnd"/>
      <w:r>
        <w:rPr>
          <w:i/>
          <w:iCs/>
        </w:rPr>
        <w:t>.</w:t>
      </w:r>
    </w:p>
    <w:p w14:paraId="0B90C3D1" w14:textId="4BB41336" w:rsidR="008057D6" w:rsidRDefault="008057D6" w:rsidP="00670E69">
      <w:pPr>
        <w:pStyle w:val="Prrafodelista"/>
        <w:numPr>
          <w:ilvl w:val="2"/>
          <w:numId w:val="2"/>
        </w:numPr>
        <w:rPr>
          <w:i/>
          <w:iCs/>
        </w:rPr>
      </w:pPr>
      <w:proofErr w:type="spellStart"/>
      <w:r w:rsidRPr="008057D6">
        <w:rPr>
          <w:i/>
          <w:iCs/>
        </w:rPr>
        <w:t>netsh</w:t>
      </w:r>
      <w:proofErr w:type="spellEnd"/>
      <w:r w:rsidRPr="008057D6">
        <w:rPr>
          <w:i/>
          <w:iCs/>
        </w:rPr>
        <w:t xml:space="preserve"> trace</w:t>
      </w:r>
      <w:r>
        <w:rPr>
          <w:i/>
          <w:iCs/>
        </w:rPr>
        <w:t>.</w:t>
      </w:r>
    </w:p>
    <w:p w14:paraId="423EC97F" w14:textId="75CF7253" w:rsidR="006E594D" w:rsidRPr="00670E69" w:rsidRDefault="00670E69" w:rsidP="005E0C81">
      <w:pPr>
        <w:pStyle w:val="Prrafodelista"/>
        <w:numPr>
          <w:ilvl w:val="1"/>
          <w:numId w:val="2"/>
        </w:numPr>
      </w:pPr>
      <w:r>
        <w:rPr>
          <w:b/>
          <w:bCs/>
        </w:rPr>
        <w:t>VMware:</w:t>
      </w:r>
    </w:p>
    <w:p w14:paraId="6CD21FF2" w14:textId="16C796E9" w:rsidR="00670E69" w:rsidRPr="00670E69" w:rsidRDefault="00670E69" w:rsidP="00670E69">
      <w:pPr>
        <w:pStyle w:val="Prrafodelista"/>
        <w:numPr>
          <w:ilvl w:val="2"/>
          <w:numId w:val="2"/>
        </w:numPr>
      </w:pPr>
      <w:r>
        <w:rPr>
          <w:i/>
          <w:iCs/>
        </w:rPr>
        <w:t>Ubuntu Desktop</w:t>
      </w:r>
      <w:r w:rsidR="008057D6">
        <w:rPr>
          <w:i/>
          <w:iCs/>
        </w:rPr>
        <w:t xml:space="preserve"> </w:t>
      </w:r>
      <w:r w:rsidR="008057D6" w:rsidRPr="008057D6">
        <w:rPr>
          <w:i/>
          <w:iCs/>
        </w:rPr>
        <w:t>24.04.2</w:t>
      </w:r>
      <w:r>
        <w:rPr>
          <w:i/>
          <w:iCs/>
        </w:rPr>
        <w:t>.</w:t>
      </w:r>
    </w:p>
    <w:p w14:paraId="5093D49E" w14:textId="5C34ACDC" w:rsidR="008057D6" w:rsidRDefault="00670E69" w:rsidP="00670E69">
      <w:pPr>
        <w:pStyle w:val="Prrafodelista"/>
        <w:numPr>
          <w:ilvl w:val="2"/>
          <w:numId w:val="2"/>
        </w:numPr>
        <w:rPr>
          <w:i/>
          <w:iCs/>
        </w:rPr>
      </w:pPr>
      <w:r>
        <w:rPr>
          <w:i/>
          <w:iCs/>
        </w:rPr>
        <w:t>Windows 11.</w:t>
      </w:r>
    </w:p>
    <w:p w14:paraId="6BD86A9B" w14:textId="77777777" w:rsidR="008057D6" w:rsidRDefault="008057D6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2315CFCE" w14:textId="392A8F0C" w:rsidR="0000381D" w:rsidRDefault="00B446EC" w:rsidP="008E3FF4">
      <w:pPr>
        <w:pStyle w:val="Ttulo1"/>
      </w:pPr>
      <w:bookmarkStart w:id="3" w:name="_Toc222829782"/>
      <w:r w:rsidRPr="0034482F">
        <w:lastRenderedPageBreak/>
        <w:t>E</w:t>
      </w:r>
      <w:r w:rsidR="006E594D" w:rsidRPr="0034482F">
        <w:t>xecution</w:t>
      </w:r>
      <w:bookmarkEnd w:id="3"/>
    </w:p>
    <w:p w14:paraId="1CA318B5" w14:textId="77777777" w:rsidR="008E3FF4" w:rsidRDefault="008E3FF4" w:rsidP="008E3FF4"/>
    <w:p w14:paraId="045B005C" w14:textId="7B319A43" w:rsidR="00535567" w:rsidRDefault="00535567" w:rsidP="00535567">
      <w:pPr>
        <w:pStyle w:val="Ttulo2"/>
      </w:pPr>
      <w:bookmarkStart w:id="4" w:name="_Toc222829783"/>
      <w:r>
        <w:t>Part I</w:t>
      </w:r>
      <w:bookmarkEnd w:id="4"/>
    </w:p>
    <w:p w14:paraId="18DA5DB3" w14:textId="77777777" w:rsidR="00535567" w:rsidRPr="00535567" w:rsidRDefault="00535567" w:rsidP="00535567"/>
    <w:p w14:paraId="74FFE813" w14:textId="77777777" w:rsidR="00535567" w:rsidRDefault="00535567" w:rsidP="008E3FF4">
      <w:r w:rsidRPr="00535567">
        <w:t xml:space="preserve">In this first part of our lab, we will dive into the world of graphical network sniffers. </w:t>
      </w:r>
    </w:p>
    <w:p w14:paraId="2A49DC7F" w14:textId="3C3A3EF6" w:rsidR="00535567" w:rsidRDefault="00535567" w:rsidP="008E3FF4">
      <w:r w:rsidRPr="00535567">
        <w:t xml:space="preserve">We will explore how to install, configure, and utilize some of the most widely used tools in the industry to intercept and </w:t>
      </w:r>
      <w:r w:rsidR="00E12A77" w:rsidRPr="00535567">
        <w:t>analyse</w:t>
      </w:r>
      <w:r w:rsidRPr="00535567">
        <w:t xml:space="preserve"> network traffic. </w:t>
      </w:r>
    </w:p>
    <w:p w14:paraId="718AF0C4" w14:textId="77777777" w:rsidR="00535567" w:rsidRPr="00535567" w:rsidRDefault="00535567" w:rsidP="008E3FF4">
      <w:pPr>
        <w:rPr>
          <w:b/>
          <w:bCs/>
          <w:u w:val="single"/>
        </w:rPr>
      </w:pPr>
      <w:r w:rsidRPr="00535567">
        <w:rPr>
          <w:b/>
          <w:bCs/>
          <w:u w:val="single"/>
        </w:rPr>
        <w:t>Our focus will be on mastering the interface of:</w:t>
      </w:r>
    </w:p>
    <w:p w14:paraId="24ADB9BE" w14:textId="77777777" w:rsidR="00535567" w:rsidRDefault="00535567" w:rsidP="0004470B">
      <w:pPr>
        <w:pStyle w:val="Prrafodelista"/>
        <w:numPr>
          <w:ilvl w:val="0"/>
          <w:numId w:val="3"/>
        </w:numPr>
      </w:pPr>
      <w:r w:rsidRPr="00535567">
        <w:rPr>
          <w:b/>
          <w:bCs/>
        </w:rPr>
        <w:t>Wireshark</w:t>
      </w:r>
      <w:r>
        <w:t>.</w:t>
      </w:r>
    </w:p>
    <w:p w14:paraId="24B269A5" w14:textId="10FFAEC1" w:rsidR="00535567" w:rsidRDefault="00535567" w:rsidP="0004470B">
      <w:pPr>
        <w:pStyle w:val="Prrafodelista"/>
        <w:numPr>
          <w:ilvl w:val="0"/>
          <w:numId w:val="3"/>
        </w:numPr>
      </w:pPr>
      <w:r w:rsidRPr="00535567">
        <w:rPr>
          <w:b/>
          <w:bCs/>
        </w:rPr>
        <w:t>Microsoft Network Monitor</w:t>
      </w:r>
      <w:r w:rsidR="00B803F1">
        <w:t>.</w:t>
      </w:r>
    </w:p>
    <w:p w14:paraId="31A0265C" w14:textId="77777777" w:rsidR="00535567" w:rsidRDefault="00535567" w:rsidP="0004470B">
      <w:pPr>
        <w:pStyle w:val="Prrafodelista"/>
        <w:numPr>
          <w:ilvl w:val="0"/>
          <w:numId w:val="3"/>
        </w:numPr>
      </w:pPr>
      <w:r w:rsidRPr="00535567">
        <w:rPr>
          <w:b/>
          <w:bCs/>
        </w:rPr>
        <w:t>NetworkMiner</w:t>
      </w:r>
      <w:r w:rsidRPr="00535567">
        <w:t xml:space="preserve">. </w:t>
      </w:r>
    </w:p>
    <w:p w14:paraId="323FDE98" w14:textId="5700E7F1" w:rsidR="00A45F15" w:rsidRDefault="00535567" w:rsidP="00535567">
      <w:r w:rsidRPr="00535567">
        <w:t>By the end of this section, we will have a solid grasp of how data travels across different operating systems and how to filter that data to find exactly what we need.</w:t>
      </w:r>
    </w:p>
    <w:p w14:paraId="58CEF9C4" w14:textId="77777777" w:rsidR="00A45F15" w:rsidRDefault="00A45F15">
      <w:pPr>
        <w:jc w:val="left"/>
      </w:pPr>
      <w:r>
        <w:br w:type="page"/>
      </w:r>
    </w:p>
    <w:p w14:paraId="379129E4" w14:textId="24B825A9" w:rsidR="00535567" w:rsidRPr="00E213FA" w:rsidRDefault="00A45F15" w:rsidP="00E213FA">
      <w:pPr>
        <w:pStyle w:val="Ttulo3"/>
      </w:pPr>
      <w:bookmarkStart w:id="5" w:name="_Toc222829784"/>
      <w:r w:rsidRPr="00E213FA">
        <w:lastRenderedPageBreak/>
        <w:t>Preparation and Environment Setup</w:t>
      </w:r>
      <w:bookmarkEnd w:id="5"/>
    </w:p>
    <w:p w14:paraId="336AD8AE" w14:textId="77777777" w:rsidR="00A45F15" w:rsidRDefault="00A45F15" w:rsidP="00A45F15"/>
    <w:p w14:paraId="0D66262C" w14:textId="77777777" w:rsidR="00A45F15" w:rsidRPr="00E12A77" w:rsidRDefault="00A45F15" w:rsidP="00A45F15">
      <w:pPr>
        <w:rPr>
          <w:u w:val="single"/>
        </w:rPr>
      </w:pPr>
      <w:r w:rsidRPr="00E12A77">
        <w:rPr>
          <w:b/>
          <w:bCs/>
          <w:u w:val="single"/>
        </w:rPr>
        <w:t>Virtual Machines:</w:t>
      </w:r>
      <w:r w:rsidRPr="00E12A77">
        <w:rPr>
          <w:u w:val="single"/>
        </w:rPr>
        <w:t xml:space="preserve"> </w:t>
      </w:r>
    </w:p>
    <w:p w14:paraId="516C9B63" w14:textId="56069BFA" w:rsidR="00A45F15" w:rsidRPr="00E12A77" w:rsidRDefault="00A45F15" w:rsidP="0004470B">
      <w:pPr>
        <w:pStyle w:val="Prrafodelista"/>
        <w:numPr>
          <w:ilvl w:val="0"/>
          <w:numId w:val="4"/>
        </w:numPr>
      </w:pPr>
      <w:r w:rsidRPr="00E12A77">
        <w:t xml:space="preserve">We utilize a </w:t>
      </w:r>
      <w:r w:rsidRPr="00E12A77">
        <w:rPr>
          <w:b/>
          <w:bCs/>
        </w:rPr>
        <w:t>Windows</w:t>
      </w:r>
      <w:r w:rsidRPr="00E12A77">
        <w:t xml:space="preserve"> virtual machine and an </w:t>
      </w:r>
      <w:r w:rsidRPr="00E12A77">
        <w:rPr>
          <w:b/>
          <w:bCs/>
        </w:rPr>
        <w:t>Ubuntu</w:t>
      </w:r>
      <w:r w:rsidRPr="00E12A77">
        <w:t xml:space="preserve"> virtual machine to observe protocol </w:t>
      </w:r>
      <w:r w:rsidR="00E12A77" w:rsidRPr="00E12A77">
        <w:t>behaviour</w:t>
      </w:r>
      <w:r w:rsidRPr="00E12A77">
        <w:t xml:space="preserve"> across different operating systems.</w:t>
      </w:r>
    </w:p>
    <w:p w14:paraId="66B9A6B8" w14:textId="77777777" w:rsidR="00A45F15" w:rsidRPr="00A45F15" w:rsidRDefault="00A45F15" w:rsidP="00A45F15">
      <w:pPr>
        <w:rPr>
          <w:u w:val="single"/>
          <w:lang w:val="es-ES"/>
        </w:rPr>
      </w:pPr>
      <w:r w:rsidRPr="00A45F15">
        <w:rPr>
          <w:b/>
          <w:bCs/>
          <w:u w:val="single"/>
          <w:lang w:val="es-ES"/>
        </w:rPr>
        <w:t>Core Libraries:</w:t>
      </w:r>
      <w:r w:rsidRPr="00A45F15">
        <w:rPr>
          <w:u w:val="single"/>
          <w:lang w:val="es-ES"/>
        </w:rPr>
        <w:t xml:space="preserve"> </w:t>
      </w:r>
    </w:p>
    <w:p w14:paraId="4E920C24" w14:textId="2A785DF7" w:rsidR="00A45F15" w:rsidRDefault="00A45F15" w:rsidP="0004470B">
      <w:pPr>
        <w:pStyle w:val="Prrafodelista"/>
        <w:numPr>
          <w:ilvl w:val="0"/>
          <w:numId w:val="4"/>
        </w:numPr>
      </w:pPr>
      <w:r w:rsidRPr="00E12A77">
        <w:t xml:space="preserve">Before installing specific sniffers on Windows, we install </w:t>
      </w:r>
      <w:r w:rsidRPr="00E12A77">
        <w:rPr>
          <w:b/>
          <w:bCs/>
        </w:rPr>
        <w:t>WinPcap</w:t>
      </w:r>
      <w:r w:rsidRPr="00E12A77">
        <w:t xml:space="preserve"> (or its modern successor, </w:t>
      </w:r>
      <w:proofErr w:type="spellStart"/>
      <w:r w:rsidRPr="00E12A77">
        <w:t>Npcap</w:t>
      </w:r>
      <w:proofErr w:type="spellEnd"/>
      <w:r w:rsidRPr="00E12A77">
        <w:t>), which provides the necessary architecture for packet capture.</w:t>
      </w:r>
    </w:p>
    <w:p w14:paraId="025B5930" w14:textId="447A146C" w:rsidR="00124CF6" w:rsidRPr="00124CF6" w:rsidRDefault="0027232F" w:rsidP="0004470B">
      <w:pPr>
        <w:pStyle w:val="Prrafodelista"/>
        <w:numPr>
          <w:ilvl w:val="0"/>
          <w:numId w:val="4"/>
        </w:numPr>
        <w:rPr>
          <w:sz w:val="24"/>
          <w:szCs w:val="20"/>
        </w:rPr>
      </w:pPr>
      <w:hyperlink r:id="rId9" w:history="1">
        <w:r w:rsidR="00124CF6" w:rsidRPr="00124CF6">
          <w:rPr>
            <w:rStyle w:val="Hipervnculo"/>
            <w:sz w:val="24"/>
            <w:szCs w:val="20"/>
          </w:rPr>
          <w:t>https://www.winpcap.org/</w:t>
        </w:r>
      </w:hyperlink>
      <w:r w:rsidR="00124CF6" w:rsidRPr="00124CF6">
        <w:rPr>
          <w:sz w:val="24"/>
          <w:szCs w:val="20"/>
        </w:rPr>
        <w:t xml:space="preserve"> </w:t>
      </w:r>
    </w:p>
    <w:p w14:paraId="53E89F7D" w14:textId="2535C2D5" w:rsidR="00A45F15" w:rsidRPr="00A45F15" w:rsidRDefault="00A45F15" w:rsidP="00A45F15">
      <w:pPr>
        <w:rPr>
          <w:u w:val="single"/>
          <w:lang w:val="es-ES"/>
        </w:rPr>
      </w:pPr>
      <w:r w:rsidRPr="00A45F15">
        <w:rPr>
          <w:u w:val="single"/>
          <w:lang w:val="es-ES"/>
        </w:rPr>
        <w:t>S</w:t>
      </w:r>
      <w:r w:rsidRPr="00A45F15">
        <w:rPr>
          <w:b/>
          <w:bCs/>
          <w:u w:val="single"/>
          <w:lang w:val="es-ES"/>
        </w:rPr>
        <w:t xml:space="preserve">oftware </w:t>
      </w:r>
      <w:r w:rsidR="00E12A77" w:rsidRPr="00E12A77">
        <w:rPr>
          <w:b/>
          <w:bCs/>
          <w:u w:val="single"/>
        </w:rPr>
        <w:t>Deployment</w:t>
      </w:r>
      <w:r w:rsidRPr="00A45F15">
        <w:rPr>
          <w:b/>
          <w:bCs/>
          <w:u w:val="single"/>
          <w:lang w:val="es-ES"/>
        </w:rPr>
        <w:t>:</w:t>
      </w:r>
    </w:p>
    <w:p w14:paraId="6F9870A6" w14:textId="77777777" w:rsidR="00A45F15" w:rsidRPr="00A45F15" w:rsidRDefault="00A45F15" w:rsidP="0004470B">
      <w:pPr>
        <w:pStyle w:val="Prrafodelista"/>
        <w:numPr>
          <w:ilvl w:val="0"/>
          <w:numId w:val="4"/>
        </w:numPr>
        <w:rPr>
          <w:u w:val="single"/>
          <w:lang w:val="es-ES"/>
        </w:rPr>
      </w:pPr>
      <w:r w:rsidRPr="00A45F15">
        <w:rPr>
          <w:u w:val="single"/>
          <w:lang w:val="es-ES"/>
        </w:rPr>
        <w:t xml:space="preserve">Wireshark: </w:t>
      </w:r>
    </w:p>
    <w:p w14:paraId="1E3B5328" w14:textId="3C06E553" w:rsidR="00A45F15" w:rsidRDefault="00A45F15" w:rsidP="0004470B">
      <w:pPr>
        <w:pStyle w:val="Prrafodelista"/>
        <w:numPr>
          <w:ilvl w:val="1"/>
          <w:numId w:val="4"/>
        </w:numPr>
      </w:pPr>
      <w:r w:rsidRPr="00E12A77">
        <w:t>We install the open-source version on Windows and via the standard repositories on Ubuntu.</w:t>
      </w:r>
    </w:p>
    <w:p w14:paraId="54D7962F" w14:textId="646FF324" w:rsidR="00124CF6" w:rsidRPr="00124CF6" w:rsidRDefault="0027232F" w:rsidP="0004470B">
      <w:pPr>
        <w:pStyle w:val="Prrafodelista"/>
        <w:numPr>
          <w:ilvl w:val="1"/>
          <w:numId w:val="4"/>
        </w:numPr>
        <w:rPr>
          <w:sz w:val="24"/>
          <w:szCs w:val="20"/>
        </w:rPr>
      </w:pPr>
      <w:hyperlink r:id="rId10" w:history="1">
        <w:r w:rsidR="00124CF6" w:rsidRPr="00124CF6">
          <w:rPr>
            <w:rStyle w:val="Hipervnculo"/>
            <w:sz w:val="24"/>
            <w:szCs w:val="20"/>
          </w:rPr>
          <w:t>https://www.wireshark.org/</w:t>
        </w:r>
      </w:hyperlink>
      <w:r w:rsidR="00124CF6" w:rsidRPr="00124CF6">
        <w:rPr>
          <w:sz w:val="24"/>
          <w:szCs w:val="20"/>
        </w:rPr>
        <w:t xml:space="preserve"> </w:t>
      </w:r>
    </w:p>
    <w:p w14:paraId="58CCC7B7" w14:textId="77777777" w:rsidR="00A45F15" w:rsidRPr="00A45F15" w:rsidRDefault="00A45F15" w:rsidP="0004470B">
      <w:pPr>
        <w:pStyle w:val="Prrafodelista"/>
        <w:numPr>
          <w:ilvl w:val="0"/>
          <w:numId w:val="4"/>
        </w:numPr>
        <w:rPr>
          <w:u w:val="single"/>
          <w:lang w:val="es-ES"/>
        </w:rPr>
      </w:pPr>
      <w:r w:rsidRPr="00A45F15">
        <w:rPr>
          <w:u w:val="single"/>
          <w:lang w:val="es-ES"/>
        </w:rPr>
        <w:t xml:space="preserve">Microsoft Network Monitor: </w:t>
      </w:r>
    </w:p>
    <w:p w14:paraId="64F1E9B7" w14:textId="05A9A933" w:rsidR="00A45F15" w:rsidRDefault="00A45F15" w:rsidP="0004470B">
      <w:pPr>
        <w:pStyle w:val="Prrafodelista"/>
        <w:numPr>
          <w:ilvl w:val="1"/>
          <w:numId w:val="4"/>
        </w:numPr>
      </w:pPr>
      <w:r w:rsidRPr="00E12A77">
        <w:t>We deploy this proprietary tool on the Windows machine.</w:t>
      </w:r>
    </w:p>
    <w:p w14:paraId="7BF624D2" w14:textId="47A47B68" w:rsidR="00124CF6" w:rsidRPr="00124CF6" w:rsidRDefault="0027232F" w:rsidP="0004470B">
      <w:pPr>
        <w:pStyle w:val="Prrafodelista"/>
        <w:numPr>
          <w:ilvl w:val="1"/>
          <w:numId w:val="4"/>
        </w:numPr>
        <w:rPr>
          <w:sz w:val="24"/>
          <w:szCs w:val="20"/>
        </w:rPr>
      </w:pPr>
      <w:hyperlink r:id="rId11" w:history="1">
        <w:r w:rsidR="00124CF6" w:rsidRPr="00124CF6">
          <w:rPr>
            <w:rStyle w:val="Hipervnculo"/>
            <w:sz w:val="24"/>
            <w:szCs w:val="20"/>
          </w:rPr>
          <w:t>https://www.microsoft.com/en-us/download/details.aspx?id=4865</w:t>
        </w:r>
      </w:hyperlink>
      <w:r w:rsidR="00124CF6" w:rsidRPr="00124CF6">
        <w:rPr>
          <w:sz w:val="24"/>
          <w:szCs w:val="20"/>
        </w:rPr>
        <w:t xml:space="preserve"> </w:t>
      </w:r>
    </w:p>
    <w:p w14:paraId="5832D606" w14:textId="77777777" w:rsidR="00A45F15" w:rsidRPr="00A45F15" w:rsidRDefault="00A45F15" w:rsidP="0004470B">
      <w:pPr>
        <w:pStyle w:val="Prrafodelista"/>
        <w:numPr>
          <w:ilvl w:val="0"/>
          <w:numId w:val="4"/>
        </w:numPr>
        <w:rPr>
          <w:u w:val="single"/>
          <w:lang w:val="es-ES"/>
        </w:rPr>
      </w:pPr>
      <w:r w:rsidRPr="00A45F15">
        <w:rPr>
          <w:u w:val="single"/>
          <w:lang w:val="es-ES"/>
        </w:rPr>
        <w:t xml:space="preserve">NetworkMiner: </w:t>
      </w:r>
    </w:p>
    <w:p w14:paraId="0E2207E9" w14:textId="77777777" w:rsidR="00A45F15" w:rsidRPr="00E12A77" w:rsidRDefault="00A45F15" w:rsidP="0004470B">
      <w:pPr>
        <w:pStyle w:val="Prrafodelista"/>
        <w:numPr>
          <w:ilvl w:val="1"/>
          <w:numId w:val="4"/>
        </w:numPr>
      </w:pPr>
      <w:r w:rsidRPr="00E12A77">
        <w:t xml:space="preserve">We install this freeware on Windows. </w:t>
      </w:r>
    </w:p>
    <w:p w14:paraId="2F9FF68F" w14:textId="41DC85E2" w:rsidR="00AF5F12" w:rsidRDefault="00A45F15" w:rsidP="0004470B">
      <w:pPr>
        <w:pStyle w:val="Prrafodelista"/>
        <w:numPr>
          <w:ilvl w:val="1"/>
          <w:numId w:val="4"/>
        </w:numPr>
      </w:pPr>
      <w:r w:rsidRPr="00E12A77">
        <w:t xml:space="preserve">As an advanced configuration, we utilize </w:t>
      </w:r>
      <w:r w:rsidRPr="00E12A77">
        <w:rPr>
          <w:b/>
          <w:bCs/>
        </w:rPr>
        <w:t>Wine</w:t>
      </w:r>
      <w:r w:rsidRPr="00E12A77">
        <w:t xml:space="preserve"> to attempt its execution within the Ubuntu environment.</w:t>
      </w:r>
    </w:p>
    <w:p w14:paraId="786C1584" w14:textId="1569F52E" w:rsidR="00124CF6" w:rsidRPr="00124CF6" w:rsidRDefault="0027232F" w:rsidP="0004470B">
      <w:pPr>
        <w:pStyle w:val="Prrafodelista"/>
        <w:numPr>
          <w:ilvl w:val="1"/>
          <w:numId w:val="4"/>
        </w:numPr>
        <w:rPr>
          <w:sz w:val="24"/>
          <w:szCs w:val="20"/>
        </w:rPr>
      </w:pPr>
      <w:hyperlink r:id="rId12" w:history="1">
        <w:r w:rsidR="00124CF6" w:rsidRPr="00124CF6">
          <w:rPr>
            <w:rStyle w:val="Hipervnculo"/>
            <w:sz w:val="24"/>
            <w:szCs w:val="20"/>
          </w:rPr>
          <w:t>https://www.netresec.com/?page=NetworkMiner</w:t>
        </w:r>
      </w:hyperlink>
      <w:r w:rsidR="00124CF6" w:rsidRPr="00124CF6">
        <w:rPr>
          <w:sz w:val="24"/>
          <w:szCs w:val="20"/>
        </w:rPr>
        <w:t xml:space="preserve"> </w:t>
      </w:r>
    </w:p>
    <w:p w14:paraId="44090F4F" w14:textId="43512CAC" w:rsidR="00E12A77" w:rsidRDefault="00E12A77">
      <w:pPr>
        <w:jc w:val="left"/>
      </w:pPr>
      <w:r>
        <w:br w:type="page"/>
      </w:r>
    </w:p>
    <w:p w14:paraId="19AE1400" w14:textId="377AA39F" w:rsidR="006368E2" w:rsidRPr="006368E2" w:rsidRDefault="006368E2" w:rsidP="00124CF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Installation on Windows:</w:t>
      </w:r>
    </w:p>
    <w:p w14:paraId="1C2BA877" w14:textId="475EC4BB" w:rsidR="00AF5F12" w:rsidRDefault="006368E2" w:rsidP="00124CF6">
      <w:r>
        <w:t>We have to execute the installations and we follow the assistant.</w:t>
      </w:r>
    </w:p>
    <w:p w14:paraId="6814322C" w14:textId="7A742DB9" w:rsidR="006368E2" w:rsidRDefault="006368E2" w:rsidP="006368E2">
      <w:pPr>
        <w:jc w:val="center"/>
      </w:pPr>
      <w:r w:rsidRPr="006368E2">
        <w:rPr>
          <w:noProof/>
        </w:rPr>
        <w:drawing>
          <wp:inline distT="0" distB="0" distL="0" distR="0" wp14:anchorId="560B0E96" wp14:editId="5D8392F6">
            <wp:extent cx="3119253" cy="2190379"/>
            <wp:effectExtent l="0" t="0" r="508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44"/>
                    <a:stretch/>
                  </pic:blipFill>
                  <pic:spPr bwMode="auto">
                    <a:xfrm>
                      <a:off x="0" y="0"/>
                      <a:ext cx="3120217" cy="2191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C16D9" w14:textId="34653EE5" w:rsidR="006368E2" w:rsidRDefault="006368E2" w:rsidP="006368E2">
      <w:pPr>
        <w:jc w:val="center"/>
      </w:pPr>
      <w:r w:rsidRPr="006368E2">
        <w:rPr>
          <w:noProof/>
        </w:rPr>
        <w:drawing>
          <wp:inline distT="0" distB="0" distL="0" distR="0" wp14:anchorId="1C28B5BA" wp14:editId="62EA08C1">
            <wp:extent cx="3105813" cy="1990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66"/>
                    <a:stretch/>
                  </pic:blipFill>
                  <pic:spPr bwMode="auto">
                    <a:xfrm>
                      <a:off x="0" y="0"/>
                      <a:ext cx="3106247" cy="1991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B59F5" w14:textId="744FC5E6" w:rsidR="006368E2" w:rsidRDefault="006368E2" w:rsidP="006368E2">
      <w:pPr>
        <w:rPr>
          <w:b/>
          <w:bCs/>
          <w:u w:val="single"/>
        </w:rPr>
      </w:pPr>
      <w:r w:rsidRPr="006368E2">
        <w:rPr>
          <w:b/>
          <w:bCs/>
          <w:u w:val="single"/>
        </w:rPr>
        <w:t xml:space="preserve">Installation on </w:t>
      </w:r>
      <w:r>
        <w:rPr>
          <w:b/>
          <w:bCs/>
          <w:u w:val="single"/>
        </w:rPr>
        <w:t>Ubuntu</w:t>
      </w:r>
      <w:r w:rsidRPr="006368E2">
        <w:rPr>
          <w:b/>
          <w:bCs/>
          <w:u w:val="single"/>
        </w:rPr>
        <w:t>:</w:t>
      </w:r>
    </w:p>
    <w:p w14:paraId="7EB3B442" w14:textId="6A0C32C2" w:rsidR="006368E2" w:rsidRDefault="006368E2" w:rsidP="006368E2">
      <w:r>
        <w:t>We have to i</w:t>
      </w:r>
      <w:r w:rsidRPr="006368E2">
        <w:t xml:space="preserve">nstall </w:t>
      </w:r>
      <w:r w:rsidRPr="006368E2">
        <w:rPr>
          <w:b/>
          <w:bCs/>
        </w:rPr>
        <w:t>Wireshark</w:t>
      </w:r>
      <w:r w:rsidRPr="006368E2">
        <w:t xml:space="preserve"> using</w:t>
      </w:r>
      <w:r>
        <w:t>…</w:t>
      </w:r>
    </w:p>
    <w:p w14:paraId="386CD480" w14:textId="5ADD813C" w:rsidR="006368E2" w:rsidRPr="004D2874" w:rsidRDefault="006368E2" w:rsidP="0004470B">
      <w:pPr>
        <w:pStyle w:val="Prrafodelista"/>
        <w:numPr>
          <w:ilvl w:val="0"/>
          <w:numId w:val="5"/>
        </w:numPr>
        <w:rPr>
          <w:b/>
          <w:bCs/>
        </w:rPr>
      </w:pPr>
      <w:r w:rsidRPr="004D2874">
        <w:rPr>
          <w:b/>
          <w:bCs/>
          <w:i/>
          <w:iCs/>
        </w:rPr>
        <w:t>sudo apt install wireshark</w:t>
      </w:r>
    </w:p>
    <w:p w14:paraId="5CF4F7BC" w14:textId="2A26FF70" w:rsidR="004B300B" w:rsidRPr="004B300B" w:rsidRDefault="004B300B" w:rsidP="0004470B">
      <w:pPr>
        <w:pStyle w:val="Prrafodelista"/>
        <w:numPr>
          <w:ilvl w:val="0"/>
          <w:numId w:val="5"/>
        </w:numPr>
      </w:pPr>
      <w:r>
        <w:t>First, we have to do an update and an upgrade.</w:t>
      </w:r>
    </w:p>
    <w:p w14:paraId="350AFAF8" w14:textId="5046226D" w:rsidR="000A03C7" w:rsidRDefault="004B300B" w:rsidP="004B300B">
      <w:r w:rsidRPr="004B300B">
        <w:rPr>
          <w:noProof/>
        </w:rPr>
        <w:drawing>
          <wp:inline distT="0" distB="0" distL="0" distR="0" wp14:anchorId="52F90B15" wp14:editId="1780B674">
            <wp:extent cx="5400040" cy="8115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9E31" w14:textId="77777777" w:rsidR="000A03C7" w:rsidRDefault="000A03C7">
      <w:pPr>
        <w:jc w:val="left"/>
      </w:pPr>
      <w:r>
        <w:br w:type="page"/>
      </w:r>
    </w:p>
    <w:p w14:paraId="0AB5A72A" w14:textId="6033BC00" w:rsidR="000A03C7" w:rsidRPr="000A03C7" w:rsidRDefault="000A03C7" w:rsidP="008B7C66">
      <w:pPr>
        <w:pStyle w:val="Ttulo3"/>
      </w:pPr>
      <w:bookmarkStart w:id="6" w:name="_Toc222829785"/>
      <w:r>
        <w:lastRenderedPageBreak/>
        <w:t>Wireshark</w:t>
      </w:r>
      <w:r w:rsidR="00B70316">
        <w:t xml:space="preserve"> (Windows)</w:t>
      </w:r>
      <w:bookmarkEnd w:id="6"/>
    </w:p>
    <w:p w14:paraId="2994EEB2" w14:textId="77777777" w:rsidR="000A03C7" w:rsidRDefault="000A03C7" w:rsidP="000A03C7"/>
    <w:p w14:paraId="7CA6B059" w14:textId="53CF4F30" w:rsidR="000A03C7" w:rsidRDefault="000A03C7" w:rsidP="000A03C7">
      <w:r w:rsidRPr="000A03C7">
        <w:t>We utilize Wireshark as our primary multi-platform tool for deep packet inspection.</w:t>
      </w:r>
    </w:p>
    <w:p w14:paraId="3B8EB1A7" w14:textId="55859669" w:rsidR="000A03C7" w:rsidRDefault="000A03C7" w:rsidP="000A03C7">
      <w:r>
        <w:t xml:space="preserve">To start we have to open </w:t>
      </w:r>
      <w:r w:rsidRPr="000A03C7">
        <w:t>Wireshark</w:t>
      </w:r>
      <w:r w:rsidR="00650137">
        <w:t xml:space="preserve"> and </w:t>
      </w:r>
      <w:r w:rsidRPr="000A03C7">
        <w:t xml:space="preserve">select </w:t>
      </w:r>
      <w:r>
        <w:t xml:space="preserve">our </w:t>
      </w:r>
      <w:r w:rsidRPr="000A03C7">
        <w:t>Ethernet/Wi-Fi interface</w:t>
      </w:r>
      <w:r w:rsidR="00650137">
        <w:t>.</w:t>
      </w:r>
    </w:p>
    <w:p w14:paraId="6430A6C0" w14:textId="7EBCF955" w:rsidR="00650137" w:rsidRDefault="00650137" w:rsidP="0065013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B61CCD" wp14:editId="2AD8611D">
                <wp:simplePos x="0" y="0"/>
                <wp:positionH relativeFrom="column">
                  <wp:posOffset>-391367</wp:posOffset>
                </wp:positionH>
                <wp:positionV relativeFrom="paragraph">
                  <wp:posOffset>506911</wp:posOffset>
                </wp:positionV>
                <wp:extent cx="521887" cy="111579"/>
                <wp:effectExtent l="0" t="19050" r="31115" b="41275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887" cy="1115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DDB0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" o:spid="_x0000_s1026" type="#_x0000_t13" style="position:absolute;margin-left:-30.8pt;margin-top:39.9pt;width:41.1pt;height: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" adj="19291" fillcolor="#4f81bd [3204]" strokecolor="#0a121c [484]" strokeweight="1.5pt"/>
            </w:pict>
          </mc:Fallback>
        </mc:AlternateContent>
      </w:r>
      <w:r w:rsidRPr="00650137">
        <w:rPr>
          <w:noProof/>
        </w:rPr>
        <w:drawing>
          <wp:inline distT="0" distB="0" distL="0" distR="0" wp14:anchorId="5015C173" wp14:editId="2F1B0061">
            <wp:extent cx="5400040" cy="14719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342E" w14:textId="77777777" w:rsidR="00650137" w:rsidRDefault="00650137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F40FF8B" w14:textId="199F39C3" w:rsidR="00650137" w:rsidRDefault="00650137" w:rsidP="004A17B1">
      <w:pPr>
        <w:pStyle w:val="Ttulo4"/>
      </w:pPr>
      <w:r w:rsidRPr="00650137">
        <w:lastRenderedPageBreak/>
        <w:t>Traffic Generation</w:t>
      </w:r>
    </w:p>
    <w:p w14:paraId="3847F6C7" w14:textId="77777777" w:rsidR="001F7A89" w:rsidRPr="001F7A89" w:rsidRDefault="001F7A89" w:rsidP="001F7A89"/>
    <w:p w14:paraId="306F1297" w14:textId="77777777" w:rsidR="00650137" w:rsidRPr="00650137" w:rsidRDefault="00650137" w:rsidP="001F7A89">
      <w:proofErr w:type="spellStart"/>
      <w:r w:rsidRPr="004D2874">
        <w:rPr>
          <w:b/>
          <w:bCs/>
          <w:i/>
          <w:iCs/>
        </w:rPr>
        <w:t>nslookup</w:t>
      </w:r>
      <w:proofErr w:type="spellEnd"/>
      <w:r w:rsidRPr="004D2874">
        <w:rPr>
          <w:b/>
          <w:bCs/>
          <w:i/>
          <w:iCs/>
        </w:rPr>
        <w:t xml:space="preserve"> google.com</w:t>
      </w:r>
      <w:r w:rsidRPr="00650137">
        <w:t xml:space="preserve"> (DNS traffic).</w:t>
      </w:r>
    </w:p>
    <w:p w14:paraId="3029036C" w14:textId="77777777" w:rsidR="00650137" w:rsidRPr="00650137" w:rsidRDefault="00650137" w:rsidP="001F7A89">
      <w:r w:rsidRPr="004D2874">
        <w:rPr>
          <w:b/>
          <w:bCs/>
          <w:i/>
          <w:iCs/>
        </w:rPr>
        <w:t>ping 8.8.8.8</w:t>
      </w:r>
      <w:r w:rsidRPr="00650137">
        <w:t xml:space="preserve"> (ICMP traffic).</w:t>
      </w:r>
    </w:p>
    <w:p w14:paraId="30751489" w14:textId="0FE98338" w:rsidR="00650137" w:rsidRDefault="00650137" w:rsidP="001F7A89">
      <w:r w:rsidRPr="00650137">
        <w:t xml:space="preserve">Access http://neverssl.com in </w:t>
      </w:r>
      <w:r>
        <w:t xml:space="preserve">the </w:t>
      </w:r>
      <w:r w:rsidRPr="00650137">
        <w:t>browser (HTTP traffic).</w:t>
      </w:r>
    </w:p>
    <w:p w14:paraId="5C887A16" w14:textId="7227A49F" w:rsidR="00650137" w:rsidRDefault="00650137" w:rsidP="00650137">
      <w:pPr>
        <w:jc w:val="center"/>
      </w:pPr>
      <w:r w:rsidRPr="00650137">
        <w:rPr>
          <w:noProof/>
        </w:rPr>
        <w:drawing>
          <wp:inline distT="0" distB="0" distL="0" distR="0" wp14:anchorId="75E3603E" wp14:editId="43C0533C">
            <wp:extent cx="5400040" cy="46278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66D3" w14:textId="2FDC7723" w:rsidR="00650137" w:rsidRDefault="00650137" w:rsidP="00650137">
      <w:pPr>
        <w:jc w:val="center"/>
      </w:pPr>
      <w:r w:rsidRPr="00650137">
        <w:rPr>
          <w:noProof/>
        </w:rPr>
        <w:drawing>
          <wp:inline distT="0" distB="0" distL="0" distR="0" wp14:anchorId="37D33D9A" wp14:editId="2D232883">
            <wp:extent cx="5400040" cy="16205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737E" w14:textId="77777777" w:rsidR="00650137" w:rsidRDefault="00650137" w:rsidP="00650137"/>
    <w:p w14:paraId="6C2C0B9A" w14:textId="77777777" w:rsidR="00650137" w:rsidRPr="00650137" w:rsidRDefault="00650137" w:rsidP="00650137"/>
    <w:p w14:paraId="6451D435" w14:textId="77670F61" w:rsidR="00650137" w:rsidRDefault="00650137" w:rsidP="004A17B1">
      <w:pPr>
        <w:pStyle w:val="Ttulo4"/>
      </w:pPr>
      <w:r w:rsidRPr="00650137">
        <w:lastRenderedPageBreak/>
        <w:t>Advanced Filtering</w:t>
      </w:r>
    </w:p>
    <w:p w14:paraId="6B0871B5" w14:textId="77777777" w:rsidR="001F7A89" w:rsidRPr="001F7A89" w:rsidRDefault="001F7A89" w:rsidP="001F7A89"/>
    <w:p w14:paraId="09250F30" w14:textId="514954FF" w:rsidR="00650137" w:rsidRDefault="00650137" w:rsidP="00650137">
      <w:r w:rsidRPr="00D307AE">
        <w:t>Now are going to e</w:t>
      </w:r>
      <w:r w:rsidRPr="00650137">
        <w:t>nter these</w:t>
      </w:r>
      <w:r w:rsidRPr="00D307AE">
        <w:t xml:space="preserve"> filters</w:t>
      </w:r>
      <w:r w:rsidRPr="00650137">
        <w:t xml:space="preserve"> one by one in the filter bar and observe the results</w:t>
      </w:r>
      <w:r w:rsidR="00D307AE">
        <w:t>.</w:t>
      </w:r>
    </w:p>
    <w:p w14:paraId="7C029A06" w14:textId="77777777" w:rsidR="00D307AE" w:rsidRPr="00D307AE" w:rsidRDefault="00D307AE" w:rsidP="00650137">
      <w:pPr>
        <w:rPr>
          <w:u w:val="single"/>
        </w:rPr>
      </w:pPr>
      <w:r w:rsidRPr="00D307AE">
        <w:rPr>
          <w:b/>
          <w:bCs/>
          <w:u w:val="single"/>
        </w:rPr>
        <w:t>DNS Analysis:</w:t>
      </w:r>
    </w:p>
    <w:p w14:paraId="4682075C" w14:textId="77777777" w:rsidR="00D307AE" w:rsidRDefault="00D307AE" w:rsidP="0004470B">
      <w:pPr>
        <w:pStyle w:val="Prrafodelista"/>
        <w:numPr>
          <w:ilvl w:val="0"/>
          <w:numId w:val="6"/>
        </w:numPr>
      </w:pPr>
      <w:r>
        <w:t>W</w:t>
      </w:r>
      <w:r w:rsidRPr="00D307AE">
        <w:t xml:space="preserve">e applied the </w:t>
      </w:r>
      <w:proofErr w:type="spellStart"/>
      <w:r w:rsidRPr="00D307AE">
        <w:t>dns</w:t>
      </w:r>
      <w:proofErr w:type="spellEnd"/>
      <w:r w:rsidRPr="00D307AE">
        <w:t xml:space="preserve"> filter to observe the name resolution process.</w:t>
      </w:r>
    </w:p>
    <w:p w14:paraId="32CDFC0E" w14:textId="317D0659" w:rsidR="00F21139" w:rsidRDefault="00D307AE" w:rsidP="0004470B">
      <w:pPr>
        <w:pStyle w:val="Prrafodelista"/>
        <w:numPr>
          <w:ilvl w:val="0"/>
          <w:numId w:val="6"/>
        </w:numPr>
      </w:pPr>
      <w:r w:rsidRPr="00D307AE">
        <w:t xml:space="preserve"> As seen in our capture, we identified </w:t>
      </w:r>
      <w:r w:rsidRPr="00D307AE">
        <w:rPr>
          <w:b/>
          <w:bCs/>
        </w:rPr>
        <w:t>Standard queries</w:t>
      </w:r>
      <w:r w:rsidRPr="00D307AE">
        <w:t xml:space="preserve"> for domains such as google.com originating from our host (</w:t>
      </w:r>
      <w:r w:rsidRPr="00D307AE">
        <w:rPr>
          <w:b/>
          <w:bCs/>
        </w:rPr>
        <w:t>192.168.65.146</w:t>
      </w:r>
      <w:r w:rsidRPr="00D307AE">
        <w:t xml:space="preserve">) and the corresponding </w:t>
      </w:r>
      <w:r w:rsidRPr="00D307AE">
        <w:rPr>
          <w:b/>
          <w:bCs/>
        </w:rPr>
        <w:t>Standard query responses</w:t>
      </w:r>
      <w:r w:rsidRPr="00D307AE">
        <w:t xml:space="preserve"> from the DNS server (</w:t>
      </w:r>
      <w:r w:rsidRPr="00D307AE">
        <w:rPr>
          <w:b/>
          <w:bCs/>
        </w:rPr>
        <w:t>192.168.65.2</w:t>
      </w:r>
      <w:r w:rsidRPr="00D307AE">
        <w:t>).</w:t>
      </w:r>
    </w:p>
    <w:p w14:paraId="26FA64CF" w14:textId="6EFA149D" w:rsidR="00F21139" w:rsidRDefault="00F21139" w:rsidP="00F21139">
      <w:pPr>
        <w:jc w:val="left"/>
        <w:sectPr w:rsidR="00F21139" w:rsidSect="0004470B">
          <w:headerReference w:type="default" r:id="rId19"/>
          <w:footerReference w:type="default" r:id="rId20"/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81"/>
        </w:sectPr>
      </w:pPr>
      <w:r>
        <w:br w:type="page"/>
      </w:r>
    </w:p>
    <w:p w14:paraId="17D9B005" w14:textId="734E5090" w:rsidR="00D307AE" w:rsidRPr="00650137" w:rsidRDefault="00D307AE" w:rsidP="00D307AE">
      <w:pPr>
        <w:jc w:val="center"/>
      </w:pPr>
      <w:r w:rsidRPr="00D307AE">
        <w:rPr>
          <w:noProof/>
        </w:rPr>
        <w:lastRenderedPageBreak/>
        <w:drawing>
          <wp:inline distT="0" distB="0" distL="0" distR="0" wp14:anchorId="1E75A92A" wp14:editId="3B2C6EE5">
            <wp:extent cx="9291137" cy="2945080"/>
            <wp:effectExtent l="0" t="0" r="5715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77462" cy="300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DDF6" w14:textId="77777777" w:rsidR="00D307AE" w:rsidRDefault="00D307AE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3FF85AE" w14:textId="77777777" w:rsidR="00F21139" w:rsidRDefault="00F21139" w:rsidP="00650137">
      <w:pPr>
        <w:rPr>
          <w:b/>
          <w:bCs/>
          <w:u w:val="single"/>
        </w:rPr>
        <w:sectPr w:rsidR="00F21139" w:rsidSect="00F21139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3C92F23A" w14:textId="5DDB2C28" w:rsidR="00650137" w:rsidRDefault="00D307AE" w:rsidP="00650137">
      <w:pPr>
        <w:rPr>
          <w:b/>
          <w:bCs/>
          <w:u w:val="single"/>
        </w:rPr>
      </w:pPr>
      <w:r w:rsidRPr="00D307AE">
        <w:rPr>
          <w:b/>
          <w:bCs/>
          <w:u w:val="single"/>
        </w:rPr>
        <w:lastRenderedPageBreak/>
        <w:t>ICMP analysis:</w:t>
      </w:r>
    </w:p>
    <w:p w14:paraId="07A223C5" w14:textId="3A400303" w:rsidR="00D307AE" w:rsidRDefault="00D307AE" w:rsidP="00F21139">
      <w:r w:rsidRPr="00D307AE">
        <w:t xml:space="preserve">We initiated a capture on the Ethernet0 interface to observe the </w:t>
      </w:r>
      <w:r w:rsidR="0004470B" w:rsidRPr="00D307AE">
        <w:t>behaviour</w:t>
      </w:r>
      <w:r w:rsidRPr="00D307AE">
        <w:t xml:space="preserve"> of the Internet Control Message Protocol (ICMP). </w:t>
      </w:r>
    </w:p>
    <w:p w14:paraId="25FDCCA6" w14:textId="351F2A2F" w:rsidR="00D307AE" w:rsidRPr="00D307AE" w:rsidRDefault="00D307AE" w:rsidP="00F21139">
      <w:r w:rsidRPr="00D307AE">
        <w:t>By applying the icmp filter, we isolated a sequence of connectivity tests between our local host and an external server:</w:t>
      </w:r>
    </w:p>
    <w:p w14:paraId="6D716CBE" w14:textId="77777777" w:rsidR="00D307AE" w:rsidRPr="00D307AE" w:rsidRDefault="00D307AE" w:rsidP="0004470B">
      <w:pPr>
        <w:pStyle w:val="Prrafodelista"/>
        <w:numPr>
          <w:ilvl w:val="0"/>
          <w:numId w:val="7"/>
        </w:numPr>
        <w:rPr>
          <w:b/>
          <w:bCs/>
          <w:u w:val="single"/>
        </w:rPr>
      </w:pPr>
      <w:r w:rsidRPr="00D307AE">
        <w:rPr>
          <w:b/>
          <w:bCs/>
          <w:u w:val="single"/>
        </w:rPr>
        <w:t xml:space="preserve">Connectivity Test: </w:t>
      </w:r>
    </w:p>
    <w:p w14:paraId="14A0CE0E" w14:textId="6DBC5763" w:rsidR="00D307AE" w:rsidRPr="00D307AE" w:rsidRDefault="00D307AE" w:rsidP="0004470B">
      <w:pPr>
        <w:pStyle w:val="Prrafodelista"/>
        <w:numPr>
          <w:ilvl w:val="1"/>
          <w:numId w:val="7"/>
        </w:numPr>
      </w:pPr>
      <w:r w:rsidRPr="00D307AE">
        <w:t>We observed a series of Echo (ping) requests sent from our source IP (192.168.65.146) to the destination (8.8.8.8), followed by their respective Echo (ping) replies.</w:t>
      </w:r>
    </w:p>
    <w:p w14:paraId="5C73BF36" w14:textId="77777777" w:rsidR="00D307AE" w:rsidRPr="00D307AE" w:rsidRDefault="00D307AE" w:rsidP="0004470B">
      <w:pPr>
        <w:pStyle w:val="Prrafodelista"/>
        <w:numPr>
          <w:ilvl w:val="0"/>
          <w:numId w:val="7"/>
        </w:numPr>
        <w:rPr>
          <w:b/>
          <w:bCs/>
          <w:u w:val="single"/>
        </w:rPr>
      </w:pPr>
      <w:r w:rsidRPr="00D307AE">
        <w:rPr>
          <w:b/>
          <w:bCs/>
          <w:u w:val="single"/>
        </w:rPr>
        <w:t xml:space="preserve">Sequence Integrity: </w:t>
      </w:r>
    </w:p>
    <w:p w14:paraId="23822CB0" w14:textId="77777777" w:rsidR="00F21139" w:rsidRPr="00F21139" w:rsidRDefault="00D307AE" w:rsidP="0004470B">
      <w:pPr>
        <w:pStyle w:val="Prrafodelista"/>
        <w:numPr>
          <w:ilvl w:val="1"/>
          <w:numId w:val="7"/>
        </w:numPr>
      </w:pPr>
      <w:r w:rsidRPr="00D307AE">
        <w:t>The capture shows a consistent flow of traffic with matching identifiers (id=0x0001) and incrementing sequence numbers, confirming a stable and successful network connection.</w:t>
      </w:r>
    </w:p>
    <w:p w14:paraId="187FFCC3" w14:textId="77777777" w:rsidR="00F21139" w:rsidRDefault="00F21139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F1C54BC" w14:textId="53F927FD" w:rsidR="00D307AE" w:rsidRPr="00F21139" w:rsidRDefault="00D307AE" w:rsidP="0004470B">
      <w:pPr>
        <w:pStyle w:val="Prrafodelista"/>
        <w:numPr>
          <w:ilvl w:val="0"/>
          <w:numId w:val="7"/>
        </w:numPr>
      </w:pPr>
      <w:r w:rsidRPr="00F21139">
        <w:rPr>
          <w:b/>
          <w:bCs/>
          <w:u w:val="single"/>
        </w:rPr>
        <w:lastRenderedPageBreak/>
        <w:t>IPv4 Header Analysis:</w:t>
      </w:r>
    </w:p>
    <w:p w14:paraId="3CEB7C80" w14:textId="21F7A7F5" w:rsidR="00D307AE" w:rsidRPr="00D307AE" w:rsidRDefault="00D307AE" w:rsidP="0004470B">
      <w:pPr>
        <w:pStyle w:val="Prrafodelista"/>
        <w:numPr>
          <w:ilvl w:val="1"/>
          <w:numId w:val="7"/>
        </w:numPr>
      </w:pPr>
      <w:r w:rsidRPr="00D307AE">
        <w:t xml:space="preserve">We </w:t>
      </w:r>
      <w:r w:rsidR="0004470B" w:rsidRPr="00D307AE">
        <w:t>analysed</w:t>
      </w:r>
      <w:r w:rsidRPr="00D307AE">
        <w:t xml:space="preserve"> the Internet Protocol Version 4 header for Frame 335 (an Echo reply) to understand how the data is encapsulated and routed:</w:t>
      </w:r>
    </w:p>
    <w:p w14:paraId="7D5D2289" w14:textId="77777777" w:rsidR="00D307AE" w:rsidRPr="00D307AE" w:rsidRDefault="00D307AE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D307AE">
        <w:rPr>
          <w:u w:val="single"/>
        </w:rPr>
        <w:t xml:space="preserve">Version &amp; Header Length: </w:t>
      </w:r>
    </w:p>
    <w:p w14:paraId="311409ED" w14:textId="00EF74B6" w:rsidR="00D307AE" w:rsidRPr="00D307AE" w:rsidRDefault="00D307AE" w:rsidP="0004470B">
      <w:pPr>
        <w:pStyle w:val="Prrafodelista"/>
        <w:numPr>
          <w:ilvl w:val="2"/>
          <w:numId w:val="7"/>
        </w:numPr>
      </w:pPr>
      <w:r w:rsidRPr="00D307AE">
        <w:t>The packet uses IPv4 (Version 4) with a header length of 20 bytes, which is the standard size when no optional fields are present.</w:t>
      </w:r>
    </w:p>
    <w:p w14:paraId="5C06A3D3" w14:textId="77777777" w:rsidR="00D307AE" w:rsidRPr="00D307AE" w:rsidRDefault="00D307AE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D307AE">
        <w:rPr>
          <w:u w:val="single"/>
        </w:rPr>
        <w:t xml:space="preserve">Differentiated Services Field: </w:t>
      </w:r>
    </w:p>
    <w:p w14:paraId="68CD9140" w14:textId="230D9B2C" w:rsidR="00D307AE" w:rsidRPr="00D307AE" w:rsidRDefault="00D307AE" w:rsidP="0004470B">
      <w:pPr>
        <w:pStyle w:val="Prrafodelista"/>
        <w:numPr>
          <w:ilvl w:val="2"/>
          <w:numId w:val="7"/>
        </w:numPr>
      </w:pPr>
      <w:r w:rsidRPr="00D307AE">
        <w:t>The value is 0x00, indicating that no specific Quality of Service (QoS) priority was assigned to this traffic.</w:t>
      </w:r>
    </w:p>
    <w:p w14:paraId="350A478E" w14:textId="77777777" w:rsidR="00D307AE" w:rsidRPr="00D307AE" w:rsidRDefault="00D307AE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D307AE">
        <w:rPr>
          <w:u w:val="single"/>
        </w:rPr>
        <w:t>Identification &amp; Fragmentation:</w:t>
      </w:r>
    </w:p>
    <w:p w14:paraId="4CF2A7B8" w14:textId="77777777" w:rsidR="00D307AE" w:rsidRDefault="00D307AE" w:rsidP="0004470B">
      <w:pPr>
        <w:pStyle w:val="Prrafodelista"/>
        <w:numPr>
          <w:ilvl w:val="2"/>
          <w:numId w:val="7"/>
        </w:numPr>
      </w:pPr>
      <w:r w:rsidRPr="00D307AE">
        <w:t xml:space="preserve">The packet has a unique identification of 0x39a5 (14757). </w:t>
      </w:r>
    </w:p>
    <w:p w14:paraId="314A4162" w14:textId="42E7AD5D" w:rsidR="00D307AE" w:rsidRPr="00D307AE" w:rsidRDefault="00D307AE" w:rsidP="0004470B">
      <w:pPr>
        <w:pStyle w:val="Prrafodelista"/>
        <w:numPr>
          <w:ilvl w:val="2"/>
          <w:numId w:val="7"/>
        </w:numPr>
      </w:pPr>
      <w:r w:rsidRPr="00D307AE">
        <w:t>The flags are set to 0x0, and the fragment offset is 0, meaning this packet is not a fragment.</w:t>
      </w:r>
    </w:p>
    <w:p w14:paraId="227A7D11" w14:textId="77777777" w:rsidR="00D307AE" w:rsidRPr="00D307AE" w:rsidRDefault="00D307AE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D307AE">
        <w:rPr>
          <w:u w:val="single"/>
        </w:rPr>
        <w:t xml:space="preserve">Time to Live (TTL): </w:t>
      </w:r>
    </w:p>
    <w:p w14:paraId="08BB0D1E" w14:textId="14191D01" w:rsidR="00D307AE" w:rsidRPr="00D307AE" w:rsidRDefault="00D307AE" w:rsidP="0004470B">
      <w:pPr>
        <w:pStyle w:val="Prrafodelista"/>
        <w:numPr>
          <w:ilvl w:val="2"/>
          <w:numId w:val="7"/>
        </w:numPr>
      </w:pPr>
      <w:r w:rsidRPr="00D307AE">
        <w:t>The TTL is set to 128, a typical default value for Windows-based systems, ensuring the packet does not circulate indefinitely if a routing loop occurs.</w:t>
      </w:r>
    </w:p>
    <w:p w14:paraId="7892A869" w14:textId="77777777" w:rsidR="00D307AE" w:rsidRPr="00D307AE" w:rsidRDefault="00D307AE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D307AE">
        <w:rPr>
          <w:u w:val="single"/>
        </w:rPr>
        <w:t xml:space="preserve">Protocol: </w:t>
      </w:r>
    </w:p>
    <w:p w14:paraId="0AF2FA70" w14:textId="501CB683" w:rsidR="00D307AE" w:rsidRPr="00D307AE" w:rsidRDefault="00D307AE" w:rsidP="0004470B">
      <w:pPr>
        <w:pStyle w:val="Prrafodelista"/>
        <w:numPr>
          <w:ilvl w:val="2"/>
          <w:numId w:val="7"/>
        </w:numPr>
      </w:pPr>
      <w:r w:rsidRPr="00D307AE">
        <w:t>The header specifies protocol 1 (ICMP), which tells the receiving host to pass the payload to the ICMP process.</w:t>
      </w:r>
    </w:p>
    <w:p w14:paraId="0249F487" w14:textId="77777777" w:rsidR="00D307AE" w:rsidRPr="00D307AE" w:rsidRDefault="00D307AE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D307AE">
        <w:rPr>
          <w:u w:val="single"/>
        </w:rPr>
        <w:t xml:space="preserve">Source and Destination: </w:t>
      </w:r>
    </w:p>
    <w:p w14:paraId="427BE69A" w14:textId="0E8DFF34" w:rsidR="008F3071" w:rsidRPr="008F3071" w:rsidRDefault="00D307AE" w:rsidP="0004470B">
      <w:pPr>
        <w:pStyle w:val="Prrafodelista"/>
        <w:numPr>
          <w:ilvl w:val="2"/>
          <w:numId w:val="7"/>
        </w:numPr>
        <w:sectPr w:rsidR="008F3071" w:rsidRPr="008F3071" w:rsidSect="00F21139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  <w:r w:rsidRPr="00D307AE">
        <w:t>We verified the packet's origin at 8.8.8.8 and its delivery to our local address 192.168.65.146.</w:t>
      </w:r>
    </w:p>
    <w:p w14:paraId="743A1B2D" w14:textId="0317C8B8" w:rsidR="00D307AE" w:rsidRPr="00D307AE" w:rsidRDefault="00F21139" w:rsidP="00F21139">
      <w:pPr>
        <w:jc w:val="center"/>
      </w:pPr>
      <w:r w:rsidRPr="00F21139">
        <w:rPr>
          <w:noProof/>
        </w:rPr>
        <w:lastRenderedPageBreak/>
        <w:drawing>
          <wp:inline distT="0" distB="0" distL="0" distR="0" wp14:anchorId="57FB161C" wp14:editId="54CF539B">
            <wp:extent cx="9204160" cy="43910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11909" cy="43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6078" w14:textId="77777777" w:rsidR="00D307AE" w:rsidRDefault="00D307AE" w:rsidP="00650137">
      <w:pPr>
        <w:rPr>
          <w:b/>
          <w:bCs/>
          <w:u w:val="single"/>
        </w:rPr>
      </w:pPr>
    </w:p>
    <w:p w14:paraId="1686717C" w14:textId="788422C9" w:rsidR="00F21139" w:rsidRDefault="00F21139">
      <w:pPr>
        <w:jc w:val="left"/>
        <w:rPr>
          <w:b/>
          <w:bCs/>
          <w:u w:val="single"/>
        </w:rPr>
      </w:pPr>
    </w:p>
    <w:p w14:paraId="0037825E" w14:textId="77777777" w:rsidR="008F3071" w:rsidRDefault="008F3071" w:rsidP="000A03C7">
      <w:pPr>
        <w:rPr>
          <w:b/>
          <w:bCs/>
          <w:u w:val="single"/>
        </w:rPr>
        <w:sectPr w:rsidR="008F3071" w:rsidSect="00F21139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2CEBDEF6" w14:textId="6966598D" w:rsidR="000A03C7" w:rsidRDefault="00F21139" w:rsidP="000A03C7">
      <w:pPr>
        <w:rPr>
          <w:b/>
          <w:bCs/>
          <w:u w:val="single"/>
        </w:rPr>
      </w:pPr>
      <w:r w:rsidRPr="00F21139">
        <w:rPr>
          <w:b/>
          <w:bCs/>
          <w:u w:val="single"/>
        </w:rPr>
        <w:lastRenderedPageBreak/>
        <w:t>Analysis of HTTP Traffic</w:t>
      </w:r>
      <w:r>
        <w:rPr>
          <w:b/>
          <w:bCs/>
          <w:u w:val="single"/>
        </w:rPr>
        <w:t>:</w:t>
      </w:r>
    </w:p>
    <w:p w14:paraId="2D877BD4" w14:textId="57959213" w:rsidR="00F21139" w:rsidRPr="00F21139" w:rsidRDefault="00F21139" w:rsidP="000A03C7">
      <w:pPr>
        <w:rPr>
          <w:i/>
          <w:iCs/>
        </w:rPr>
      </w:pPr>
      <w:proofErr w:type="gramStart"/>
      <w:r w:rsidRPr="00F21139">
        <w:rPr>
          <w:i/>
          <w:iCs/>
        </w:rPr>
        <w:t>http.request</w:t>
      </w:r>
      <w:proofErr w:type="gramEnd"/>
      <w:r w:rsidRPr="00F21139">
        <w:rPr>
          <w:i/>
          <w:iCs/>
        </w:rPr>
        <w:t>.method == "GET"</w:t>
      </w:r>
    </w:p>
    <w:p w14:paraId="028E88AC" w14:textId="51354E84" w:rsidR="000A03C7" w:rsidRDefault="00F21139" w:rsidP="000A03C7">
      <w:r w:rsidRPr="00F21139">
        <w:t xml:space="preserve">We analysed the </w:t>
      </w:r>
      <w:r w:rsidRPr="00F21139">
        <w:rPr>
          <w:b/>
          <w:bCs/>
        </w:rPr>
        <w:t>Hypertext Transfer Protocol (HTTP)</w:t>
      </w:r>
      <w:r w:rsidRPr="00F21139">
        <w:t xml:space="preserve"> through a captured GET request to examine application-layer data and encapsulation.</w:t>
      </w:r>
    </w:p>
    <w:p w14:paraId="6551BF45" w14:textId="65889DB5" w:rsidR="00F21139" w:rsidRPr="00F21139" w:rsidRDefault="00F21139" w:rsidP="0004470B">
      <w:pPr>
        <w:pStyle w:val="Prrafodelista"/>
        <w:numPr>
          <w:ilvl w:val="0"/>
          <w:numId w:val="7"/>
        </w:numPr>
        <w:rPr>
          <w:b/>
          <w:bCs/>
          <w:u w:val="single"/>
        </w:rPr>
      </w:pPr>
      <w:r w:rsidRPr="00F21139">
        <w:rPr>
          <w:b/>
          <w:bCs/>
          <w:u w:val="single"/>
        </w:rPr>
        <w:t>Request Details (Frame 3082):</w:t>
      </w:r>
    </w:p>
    <w:p w14:paraId="2C9DB68D" w14:textId="77777777" w:rsidR="00F21139" w:rsidRPr="00F21139" w:rsidRDefault="00F21139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F21139">
        <w:rPr>
          <w:u w:val="single"/>
        </w:rPr>
        <w:t xml:space="preserve">Method: </w:t>
      </w:r>
    </w:p>
    <w:p w14:paraId="0C23A4EB" w14:textId="6E7C2B80" w:rsidR="00F21139" w:rsidRPr="00F21139" w:rsidRDefault="00F21139" w:rsidP="0004470B">
      <w:pPr>
        <w:pStyle w:val="Prrafodelista"/>
        <w:numPr>
          <w:ilvl w:val="2"/>
          <w:numId w:val="7"/>
        </w:numPr>
      </w:pPr>
      <w:r w:rsidRPr="00F21139">
        <w:t xml:space="preserve">A </w:t>
      </w:r>
      <w:r w:rsidRPr="00F21139">
        <w:rPr>
          <w:b/>
          <w:bCs/>
        </w:rPr>
        <w:t>GET</w:t>
      </w:r>
      <w:r w:rsidRPr="00F21139">
        <w:t xml:space="preserve"> request was used to fetch /favicon.ico using </w:t>
      </w:r>
      <w:r w:rsidRPr="00F21139">
        <w:rPr>
          <w:b/>
          <w:bCs/>
        </w:rPr>
        <w:t>HTTP/1.1</w:t>
      </w:r>
      <w:r w:rsidRPr="00F21139">
        <w:t>.</w:t>
      </w:r>
    </w:p>
    <w:p w14:paraId="40ECE2BB" w14:textId="77777777" w:rsidR="00F21139" w:rsidRPr="00F21139" w:rsidRDefault="00F21139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F21139">
        <w:rPr>
          <w:u w:val="single"/>
        </w:rPr>
        <w:t xml:space="preserve">Host: </w:t>
      </w:r>
    </w:p>
    <w:p w14:paraId="01E1560A" w14:textId="01E79EB3" w:rsidR="00F21139" w:rsidRDefault="00F21139" w:rsidP="0004470B">
      <w:pPr>
        <w:pStyle w:val="Prrafodelista"/>
        <w:numPr>
          <w:ilvl w:val="2"/>
          <w:numId w:val="7"/>
        </w:numPr>
      </w:pPr>
      <w:r w:rsidRPr="00F21139">
        <w:t>The target was identified as</w:t>
      </w:r>
      <w:r>
        <w:t>…</w:t>
      </w:r>
      <w:r w:rsidRPr="00F21139">
        <w:t xml:space="preserve"> </w:t>
      </w:r>
    </w:p>
    <w:p w14:paraId="4E7A7F98" w14:textId="5AC2E53E" w:rsidR="00F21139" w:rsidRPr="00F21139" w:rsidRDefault="00F21139" w:rsidP="0004470B">
      <w:pPr>
        <w:pStyle w:val="Prrafodelista"/>
        <w:numPr>
          <w:ilvl w:val="2"/>
          <w:numId w:val="7"/>
        </w:numPr>
        <w:rPr>
          <w:i/>
          <w:iCs/>
        </w:rPr>
      </w:pPr>
      <w:r w:rsidRPr="00F21139">
        <w:rPr>
          <w:i/>
          <w:iCs/>
        </w:rPr>
        <w:t>freshsplendidtranscendentverse.neverssl.com.</w:t>
      </w:r>
    </w:p>
    <w:p w14:paraId="1BF8E898" w14:textId="77777777" w:rsidR="00F21139" w:rsidRPr="00F21139" w:rsidRDefault="00F21139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F21139">
        <w:rPr>
          <w:u w:val="single"/>
        </w:rPr>
        <w:t xml:space="preserve">User-Agent: </w:t>
      </w:r>
    </w:p>
    <w:p w14:paraId="4C7DDB36" w14:textId="3171BDA0" w:rsidR="00F21139" w:rsidRPr="00F21139" w:rsidRDefault="00F21139" w:rsidP="0004470B">
      <w:pPr>
        <w:pStyle w:val="Prrafodelista"/>
        <w:numPr>
          <w:ilvl w:val="2"/>
          <w:numId w:val="7"/>
        </w:numPr>
      </w:pPr>
      <w:r w:rsidRPr="00F21139">
        <w:t xml:space="preserve">The client identified as a </w:t>
      </w:r>
      <w:r w:rsidRPr="00F21139">
        <w:rPr>
          <w:b/>
          <w:bCs/>
        </w:rPr>
        <w:t>Windows</w:t>
      </w:r>
      <w:r>
        <w:rPr>
          <w:b/>
          <w:bCs/>
        </w:rPr>
        <w:t xml:space="preserve"> </w:t>
      </w:r>
      <w:r w:rsidRPr="00F21139">
        <w:t xml:space="preserve">system using a </w:t>
      </w:r>
      <w:r w:rsidRPr="00F21139">
        <w:rPr>
          <w:b/>
          <w:bCs/>
        </w:rPr>
        <w:t>Chrome/145.0.0.0</w:t>
      </w:r>
      <w:r w:rsidRPr="00F21139">
        <w:t xml:space="preserve"> browser.</w:t>
      </w:r>
    </w:p>
    <w:p w14:paraId="3C4506B5" w14:textId="77777777" w:rsidR="00F21139" w:rsidRPr="00F21139" w:rsidRDefault="00F21139" w:rsidP="0004470B">
      <w:pPr>
        <w:pStyle w:val="Prrafodelista"/>
        <w:numPr>
          <w:ilvl w:val="1"/>
          <w:numId w:val="7"/>
        </w:numPr>
        <w:rPr>
          <w:u w:val="single"/>
        </w:rPr>
      </w:pPr>
      <w:proofErr w:type="spellStart"/>
      <w:r w:rsidRPr="00F21139">
        <w:rPr>
          <w:u w:val="single"/>
        </w:rPr>
        <w:t>Referer</w:t>
      </w:r>
      <w:proofErr w:type="spellEnd"/>
      <w:r w:rsidRPr="00F21139">
        <w:rPr>
          <w:u w:val="single"/>
        </w:rPr>
        <w:t xml:space="preserve">: </w:t>
      </w:r>
    </w:p>
    <w:p w14:paraId="25C3ABFC" w14:textId="63BAEEB6" w:rsidR="00F21139" w:rsidRDefault="00F21139" w:rsidP="0004470B">
      <w:pPr>
        <w:pStyle w:val="Prrafodelista"/>
        <w:numPr>
          <w:ilvl w:val="2"/>
          <w:numId w:val="7"/>
        </w:numPr>
      </w:pPr>
      <w:r w:rsidRPr="00F21139">
        <w:t>The request originated from</w:t>
      </w:r>
      <w:r>
        <w:t>…</w:t>
      </w:r>
    </w:p>
    <w:p w14:paraId="134F7D2A" w14:textId="3F1F105E" w:rsidR="00F21139" w:rsidRPr="00F21139" w:rsidRDefault="00F21139" w:rsidP="0004470B">
      <w:pPr>
        <w:pStyle w:val="Prrafodelista"/>
        <w:numPr>
          <w:ilvl w:val="2"/>
          <w:numId w:val="7"/>
        </w:numPr>
        <w:rPr>
          <w:i/>
          <w:iCs/>
        </w:rPr>
      </w:pPr>
      <w:r w:rsidRPr="00F21139">
        <w:rPr>
          <w:i/>
          <w:iCs/>
        </w:rPr>
        <w:t>http://freshsplendidtranscendentverse.neverssl.com/online/.</w:t>
      </w:r>
    </w:p>
    <w:p w14:paraId="0F03972D" w14:textId="77777777" w:rsidR="00F21139" w:rsidRDefault="00F21139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B815FDD" w14:textId="30D8FA35" w:rsidR="00F21139" w:rsidRPr="00F21139" w:rsidRDefault="00F21139" w:rsidP="0004470B">
      <w:pPr>
        <w:pStyle w:val="Prrafodelista"/>
        <w:numPr>
          <w:ilvl w:val="0"/>
          <w:numId w:val="7"/>
        </w:numPr>
        <w:rPr>
          <w:u w:val="single"/>
        </w:rPr>
      </w:pPr>
      <w:r w:rsidRPr="00F21139">
        <w:rPr>
          <w:b/>
          <w:bCs/>
          <w:u w:val="single"/>
        </w:rPr>
        <w:lastRenderedPageBreak/>
        <w:t>Network Encapsulation</w:t>
      </w:r>
      <w:r w:rsidRPr="00F21139">
        <w:rPr>
          <w:u w:val="single"/>
        </w:rPr>
        <w:t>:</w:t>
      </w:r>
    </w:p>
    <w:p w14:paraId="1FD45BF8" w14:textId="77777777" w:rsidR="00F21139" w:rsidRPr="00F21139" w:rsidRDefault="00F21139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F21139">
        <w:rPr>
          <w:u w:val="single"/>
        </w:rPr>
        <w:t xml:space="preserve">Transport (TCP): </w:t>
      </w:r>
    </w:p>
    <w:p w14:paraId="5D47968C" w14:textId="05120848" w:rsidR="00F21139" w:rsidRPr="00F21139" w:rsidRDefault="00F21139" w:rsidP="0004470B">
      <w:pPr>
        <w:pStyle w:val="Prrafodelista"/>
        <w:numPr>
          <w:ilvl w:val="2"/>
          <w:numId w:val="7"/>
        </w:numPr>
      </w:pPr>
      <w:r w:rsidRPr="00F21139">
        <w:t xml:space="preserve">Communication occurred between local </w:t>
      </w:r>
      <w:r w:rsidRPr="00F21139">
        <w:rPr>
          <w:b/>
          <w:bCs/>
        </w:rPr>
        <w:t>Source Port 51861</w:t>
      </w:r>
      <w:r w:rsidRPr="00F21139">
        <w:t xml:space="preserve"> and </w:t>
      </w:r>
      <w:r w:rsidRPr="00F21139">
        <w:rPr>
          <w:b/>
          <w:bCs/>
        </w:rPr>
        <w:t>Destination Port 80</w:t>
      </w:r>
      <w:r w:rsidRPr="00F21139">
        <w:t>.</w:t>
      </w:r>
    </w:p>
    <w:p w14:paraId="1E675D0A" w14:textId="77777777" w:rsidR="00F21139" w:rsidRPr="00F21139" w:rsidRDefault="00F21139" w:rsidP="0004470B">
      <w:pPr>
        <w:pStyle w:val="Prrafodelista"/>
        <w:numPr>
          <w:ilvl w:val="1"/>
          <w:numId w:val="7"/>
        </w:numPr>
        <w:rPr>
          <w:u w:val="single"/>
        </w:rPr>
      </w:pPr>
      <w:r w:rsidRPr="00F21139">
        <w:rPr>
          <w:u w:val="single"/>
        </w:rPr>
        <w:t>Network (IPv4):</w:t>
      </w:r>
    </w:p>
    <w:p w14:paraId="7E691CD9" w14:textId="77777777" w:rsidR="00F21139" w:rsidRPr="00F21139" w:rsidRDefault="00F21139" w:rsidP="0004470B">
      <w:pPr>
        <w:pStyle w:val="Prrafodelista"/>
        <w:numPr>
          <w:ilvl w:val="2"/>
          <w:numId w:val="7"/>
        </w:numPr>
      </w:pPr>
      <w:r w:rsidRPr="00F21139">
        <w:rPr>
          <w:b/>
          <w:bCs/>
        </w:rPr>
        <w:t>Source</w:t>
      </w:r>
      <w:r w:rsidRPr="00F21139">
        <w:t>: 192.168.65.146.</w:t>
      </w:r>
    </w:p>
    <w:p w14:paraId="2184B755" w14:textId="77777777" w:rsidR="00F21139" w:rsidRPr="00F21139" w:rsidRDefault="00F21139" w:rsidP="0004470B">
      <w:pPr>
        <w:pStyle w:val="Prrafodelista"/>
        <w:numPr>
          <w:ilvl w:val="2"/>
          <w:numId w:val="7"/>
        </w:numPr>
      </w:pPr>
      <w:r w:rsidRPr="00F21139">
        <w:rPr>
          <w:b/>
          <w:bCs/>
        </w:rPr>
        <w:t>Destination</w:t>
      </w:r>
      <w:r w:rsidRPr="00F21139">
        <w:t>: 34.223.124.45.</w:t>
      </w:r>
    </w:p>
    <w:p w14:paraId="7B79ED26" w14:textId="77777777" w:rsidR="00F21139" w:rsidRPr="00F21139" w:rsidRDefault="00F21139" w:rsidP="0004470B">
      <w:pPr>
        <w:pStyle w:val="Prrafodelista"/>
        <w:numPr>
          <w:ilvl w:val="2"/>
          <w:numId w:val="7"/>
        </w:numPr>
      </w:pPr>
      <w:r w:rsidRPr="00F21139">
        <w:rPr>
          <w:b/>
          <w:bCs/>
        </w:rPr>
        <w:t>Flags</w:t>
      </w:r>
      <w:r w:rsidRPr="00F21139">
        <w:t>: The Don't fragment bit was set (0x2).</w:t>
      </w:r>
    </w:p>
    <w:p w14:paraId="0F8BD0A1" w14:textId="77777777" w:rsidR="00F21139" w:rsidRPr="00F21139" w:rsidRDefault="00F21139" w:rsidP="0004470B">
      <w:pPr>
        <w:pStyle w:val="Prrafodelista"/>
        <w:numPr>
          <w:ilvl w:val="2"/>
          <w:numId w:val="7"/>
        </w:numPr>
      </w:pPr>
      <w:r w:rsidRPr="00F21139">
        <w:rPr>
          <w:b/>
          <w:bCs/>
        </w:rPr>
        <w:t>TTL</w:t>
      </w:r>
      <w:r w:rsidRPr="00F21139">
        <w:t xml:space="preserve">: The value was </w:t>
      </w:r>
      <w:r w:rsidRPr="00F21139">
        <w:rPr>
          <w:b/>
          <w:bCs/>
        </w:rPr>
        <w:t>128</w:t>
      </w:r>
      <w:r w:rsidRPr="00F21139">
        <w:t>, consistent with the Windows network stack.</w:t>
      </w:r>
    </w:p>
    <w:p w14:paraId="5A9CE9F7" w14:textId="6C9101AC" w:rsidR="008F3071" w:rsidRDefault="008F3071">
      <w:pPr>
        <w:jc w:val="left"/>
      </w:pPr>
      <w:r>
        <w:br w:type="page"/>
      </w:r>
    </w:p>
    <w:p w14:paraId="4496D2BA" w14:textId="77777777" w:rsidR="008F3071" w:rsidRDefault="008F3071" w:rsidP="000A03C7">
      <w:pPr>
        <w:sectPr w:rsidR="008F3071" w:rsidSect="008F3071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6013E754" w14:textId="1D20D526" w:rsidR="008F3071" w:rsidRDefault="00F21139" w:rsidP="000A03C7">
      <w:r w:rsidRPr="00F21139">
        <w:rPr>
          <w:noProof/>
        </w:rPr>
        <w:lastRenderedPageBreak/>
        <w:drawing>
          <wp:inline distT="0" distB="0" distL="0" distR="0" wp14:anchorId="0B18D6C1" wp14:editId="02FA5149">
            <wp:extent cx="8930503" cy="4619625"/>
            <wp:effectExtent l="0" t="0" r="444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43323" cy="46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DD49" w14:textId="77777777" w:rsidR="008F3071" w:rsidRDefault="008F3071">
      <w:pPr>
        <w:jc w:val="left"/>
      </w:pPr>
      <w:r>
        <w:br w:type="page"/>
      </w:r>
    </w:p>
    <w:p w14:paraId="363F0220" w14:textId="77777777" w:rsidR="008F3071" w:rsidRDefault="008F3071" w:rsidP="000A03C7">
      <w:pPr>
        <w:sectPr w:rsidR="008F3071" w:rsidSect="008F3071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0AC75BFE" w14:textId="525AC76C" w:rsidR="000A03C7" w:rsidRDefault="00524605" w:rsidP="001F7A89">
      <w:pPr>
        <w:pStyle w:val="Ttulo3"/>
      </w:pPr>
      <w:bookmarkStart w:id="7" w:name="_Toc222829786"/>
      <w:r>
        <w:lastRenderedPageBreak/>
        <w:t>NetworkMiner</w:t>
      </w:r>
      <w:r w:rsidR="008A4FFB">
        <w:t xml:space="preserve"> (Windows)</w:t>
      </w:r>
      <w:bookmarkEnd w:id="7"/>
    </w:p>
    <w:p w14:paraId="056DCA22" w14:textId="77777777" w:rsidR="003644D5" w:rsidRDefault="003644D5" w:rsidP="003644D5"/>
    <w:p w14:paraId="1BE17247" w14:textId="4556D6A6" w:rsidR="003644D5" w:rsidRDefault="003644D5" w:rsidP="003644D5">
      <w:r>
        <w:t>We</w:t>
      </w:r>
      <w:r w:rsidR="00F957C2">
        <w:t xml:space="preserve"> execute the sniffer like administrator</w:t>
      </w:r>
      <w:r>
        <w:t>.</w:t>
      </w:r>
    </w:p>
    <w:p w14:paraId="46A64B19" w14:textId="1FEED39E" w:rsidR="00F957C2" w:rsidRDefault="00F957C2" w:rsidP="00F957C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39227A" wp14:editId="78916096">
                <wp:simplePos x="0" y="0"/>
                <wp:positionH relativeFrom="column">
                  <wp:posOffset>1367790</wp:posOffset>
                </wp:positionH>
                <wp:positionV relativeFrom="paragraph">
                  <wp:posOffset>1155700</wp:posOffset>
                </wp:positionV>
                <wp:extent cx="521887" cy="111579"/>
                <wp:effectExtent l="0" t="19050" r="31115" b="41275"/>
                <wp:wrapNone/>
                <wp:docPr id="21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887" cy="1115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054B1" id="Flecha: a la derecha 21" o:spid="_x0000_s1026" type="#_x0000_t13" style="position:absolute;margin-left:107.7pt;margin-top:91pt;width:41.1pt;height: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" adj="19291" fillcolor="#4f81bd [3204]" strokecolor="#0a121c [484]" strokeweight="1.5pt"/>
            </w:pict>
          </mc:Fallback>
        </mc:AlternateContent>
      </w:r>
      <w:r w:rsidRPr="00F957C2">
        <w:rPr>
          <w:noProof/>
        </w:rPr>
        <w:drawing>
          <wp:inline distT="0" distB="0" distL="0" distR="0" wp14:anchorId="0BE51648" wp14:editId="5F822ED8">
            <wp:extent cx="3465816" cy="3152775"/>
            <wp:effectExtent l="0" t="0" r="190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1942" cy="31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2A25" w14:textId="0828DB9C" w:rsidR="00F957C2" w:rsidRDefault="00F957C2" w:rsidP="00F957C2">
      <w:r>
        <w:t>Next, we are going to select the network interface.</w:t>
      </w:r>
    </w:p>
    <w:p w14:paraId="6F6AB888" w14:textId="2129691D" w:rsidR="003644D5" w:rsidRDefault="00F957C2" w:rsidP="003644D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5F8746" wp14:editId="456345EB">
                <wp:simplePos x="0" y="0"/>
                <wp:positionH relativeFrom="leftMargin">
                  <wp:align>right</wp:align>
                </wp:positionH>
                <wp:positionV relativeFrom="paragraph">
                  <wp:posOffset>419735</wp:posOffset>
                </wp:positionV>
                <wp:extent cx="521887" cy="111579"/>
                <wp:effectExtent l="0" t="19050" r="31115" b="41275"/>
                <wp:wrapNone/>
                <wp:docPr id="23" name="Flecha: a la der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887" cy="11157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8B40" id="Flecha: a la derecha 23" o:spid="_x0000_s1026" type="#_x0000_t13" style="position:absolute;margin-left:-10.1pt;margin-top:33.05pt;width:41.1pt;height:8.8pt;z-index:2516643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" adj="19291" fillcolor="#4f81bd [3204]" strokecolor="#0a121c [484]" strokeweight="1.5pt">
                <w10:wrap anchorx="margin"/>
              </v:shape>
            </w:pict>
          </mc:Fallback>
        </mc:AlternateContent>
      </w:r>
      <w:r w:rsidRPr="00F957C2">
        <w:rPr>
          <w:noProof/>
        </w:rPr>
        <w:drawing>
          <wp:inline distT="0" distB="0" distL="0" distR="0" wp14:anchorId="711C99B0" wp14:editId="33DB8923">
            <wp:extent cx="5400040" cy="776605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D61A" w14:textId="6C7C2156" w:rsidR="003644D5" w:rsidRDefault="003644D5" w:rsidP="00F957C2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t>Generating Process Traffic:</w:t>
      </w:r>
    </w:p>
    <w:p w14:paraId="17E632F1" w14:textId="03AE5F45" w:rsidR="00B803F1" w:rsidRDefault="00B803F1" w:rsidP="0004470B">
      <w:pPr>
        <w:pStyle w:val="Prrafodelista"/>
        <w:numPr>
          <w:ilvl w:val="0"/>
          <w:numId w:val="8"/>
        </w:numPr>
      </w:pPr>
      <w:r w:rsidRPr="00B803F1">
        <w:t xml:space="preserve">Terminal and run </w:t>
      </w:r>
      <w:r w:rsidRPr="004D2874">
        <w:rPr>
          <w:b/>
          <w:bCs/>
          <w:i/>
          <w:iCs/>
        </w:rPr>
        <w:t>ping 8.8.8.8</w:t>
      </w:r>
    </w:p>
    <w:p w14:paraId="38475269" w14:textId="5CE84B02" w:rsidR="00F957C2" w:rsidRDefault="00F957C2" w:rsidP="00F957C2">
      <w:pPr>
        <w:jc w:val="center"/>
      </w:pPr>
      <w:r w:rsidRPr="00F957C2">
        <w:rPr>
          <w:noProof/>
        </w:rPr>
        <w:drawing>
          <wp:inline distT="0" distB="0" distL="0" distR="0" wp14:anchorId="569279A5" wp14:editId="5F0F5A87">
            <wp:extent cx="3428999" cy="1814639"/>
            <wp:effectExtent l="0" t="0" r="63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6157" cy="18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2F93" w14:textId="77777777" w:rsidR="00F957C2" w:rsidRPr="00B803F1" w:rsidRDefault="00F957C2" w:rsidP="00F957C2"/>
    <w:p w14:paraId="19C37C4E" w14:textId="01A44A1D" w:rsidR="00B803F1" w:rsidRDefault="00D02B66" w:rsidP="009772F2">
      <w:pPr>
        <w:tabs>
          <w:tab w:val="left" w:pos="5220"/>
        </w:tabs>
      </w:pPr>
      <w:r>
        <w:tab/>
      </w:r>
    </w:p>
    <w:p w14:paraId="4C61BC1A" w14:textId="2107810F" w:rsidR="0004470B" w:rsidRPr="0004470B" w:rsidRDefault="0004470B" w:rsidP="0004470B">
      <w:pPr>
        <w:rPr>
          <w:b/>
          <w:bCs/>
          <w:u w:val="single"/>
        </w:rPr>
      </w:pPr>
      <w:r w:rsidRPr="0004470B">
        <w:rPr>
          <w:b/>
          <w:bCs/>
          <w:u w:val="single"/>
        </w:rPr>
        <w:lastRenderedPageBreak/>
        <w:t>C</w:t>
      </w:r>
      <w:r>
        <w:rPr>
          <w:b/>
          <w:bCs/>
          <w:u w:val="single"/>
        </w:rPr>
        <w:t>apture of icmp:</w:t>
      </w:r>
    </w:p>
    <w:p w14:paraId="5C052E87" w14:textId="1FA3AEDC" w:rsidR="008A4FFB" w:rsidRPr="0004470B" w:rsidRDefault="009772F2" w:rsidP="0004470B">
      <w:pPr>
        <w:jc w:val="center"/>
        <w:rPr>
          <w:b/>
          <w:bCs/>
          <w:u w:val="single"/>
        </w:rPr>
      </w:pPr>
      <w:r w:rsidRPr="009772F2">
        <w:rPr>
          <w:noProof/>
        </w:rPr>
        <w:drawing>
          <wp:inline distT="0" distB="0" distL="0" distR="0" wp14:anchorId="5D0E1723" wp14:editId="0629DDFD">
            <wp:extent cx="2886732" cy="2047101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0339" cy="204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2F2">
        <w:rPr>
          <w:noProof/>
        </w:rPr>
        <w:drawing>
          <wp:inline distT="0" distB="0" distL="0" distR="0" wp14:anchorId="73A28D39" wp14:editId="2319FE3C">
            <wp:extent cx="2762885" cy="242384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48831" t="32945"/>
                    <a:stretch/>
                  </pic:blipFill>
                  <pic:spPr bwMode="auto">
                    <a:xfrm>
                      <a:off x="0" y="0"/>
                      <a:ext cx="2763166" cy="242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D6783" w14:textId="77777777" w:rsidR="0004470B" w:rsidRDefault="0004470B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52C12626" w14:textId="319FE33D" w:rsidR="006368E2" w:rsidRPr="00124CF6" w:rsidRDefault="008A4FFB" w:rsidP="008A4FFB">
      <w:pPr>
        <w:pStyle w:val="Ttulo3"/>
      </w:pPr>
      <w:bookmarkStart w:id="8" w:name="_Toc222829787"/>
      <w:r w:rsidRPr="008A4FFB">
        <w:lastRenderedPageBreak/>
        <w:t>Microsoft Network Monitor</w:t>
      </w:r>
      <w:bookmarkEnd w:id="8"/>
    </w:p>
    <w:p w14:paraId="58B8BAA1" w14:textId="77777777" w:rsidR="00A45F15" w:rsidRPr="00E12A77" w:rsidRDefault="00A45F15" w:rsidP="00AF5F12"/>
    <w:p w14:paraId="5A455205" w14:textId="28F602ED" w:rsidR="008A4FFB" w:rsidRDefault="008A4FFB" w:rsidP="00A45F15">
      <w:r w:rsidRPr="008A4FFB">
        <w:t xml:space="preserve">In this stage, we utilized </w:t>
      </w:r>
      <w:r w:rsidRPr="008A4FFB">
        <w:rPr>
          <w:b/>
          <w:bCs/>
        </w:rPr>
        <w:t>Microsoft Network Monitor 3.4</w:t>
      </w:r>
      <w:r w:rsidRPr="008A4FFB">
        <w:t xml:space="preserve"> to </w:t>
      </w:r>
      <w:r w:rsidR="004D2874" w:rsidRPr="008A4FFB">
        <w:t>analyse</w:t>
      </w:r>
      <w:r w:rsidRPr="008A4FFB">
        <w:t xml:space="preserve"> network traffic from a process-centric perspective. </w:t>
      </w:r>
    </w:p>
    <w:p w14:paraId="696F9F4C" w14:textId="20EA5ED8" w:rsidR="00A45F15" w:rsidRDefault="008A4FFB" w:rsidP="00A45F15">
      <w:r w:rsidRPr="008A4FFB">
        <w:t>This tool provides a unique view by mapping frames directly to the local applications generating them.</w:t>
      </w:r>
    </w:p>
    <w:p w14:paraId="7DC12615" w14:textId="3B7DB0EF" w:rsidR="008A4FFB" w:rsidRPr="008A4FFB" w:rsidRDefault="008A4FFB" w:rsidP="008A4FFB">
      <w:pPr>
        <w:rPr>
          <w:b/>
          <w:bCs/>
          <w:u w:val="single"/>
        </w:rPr>
      </w:pPr>
      <w:r w:rsidRPr="008A4FFB">
        <w:rPr>
          <w:b/>
          <w:bCs/>
          <w:u w:val="single"/>
        </w:rPr>
        <w:t>Implementation Steps:</w:t>
      </w:r>
    </w:p>
    <w:p w14:paraId="75DEDE2D" w14:textId="77777777" w:rsidR="008A4FFB" w:rsidRPr="008A4FFB" w:rsidRDefault="008A4FFB" w:rsidP="0004470B">
      <w:pPr>
        <w:pStyle w:val="Prrafodelista"/>
        <w:numPr>
          <w:ilvl w:val="0"/>
          <w:numId w:val="10"/>
        </w:numPr>
        <w:rPr>
          <w:u w:val="single"/>
        </w:rPr>
      </w:pPr>
      <w:r w:rsidRPr="008A4FFB">
        <w:rPr>
          <w:u w:val="single"/>
        </w:rPr>
        <w:t>We followed these procedures to execute the capture and analysis:</w:t>
      </w:r>
    </w:p>
    <w:p w14:paraId="48E2CEC0" w14:textId="77777777" w:rsidR="008A4FFB" w:rsidRPr="00F56ECE" w:rsidRDefault="008A4FFB" w:rsidP="0004470B">
      <w:pPr>
        <w:numPr>
          <w:ilvl w:val="0"/>
          <w:numId w:val="9"/>
        </w:numPr>
        <w:rPr>
          <w:b/>
          <w:bCs/>
          <w:u w:val="single"/>
        </w:rPr>
      </w:pPr>
      <w:r w:rsidRPr="008A4FFB">
        <w:rPr>
          <w:b/>
          <w:bCs/>
          <w:u w:val="single"/>
        </w:rPr>
        <w:t xml:space="preserve">Session Initiation: </w:t>
      </w:r>
    </w:p>
    <w:p w14:paraId="01FE4994" w14:textId="21800F97" w:rsidR="008A4FFB" w:rsidRDefault="008A4FFB" w:rsidP="0004470B">
      <w:pPr>
        <w:numPr>
          <w:ilvl w:val="1"/>
          <w:numId w:val="9"/>
        </w:numPr>
      </w:pPr>
      <w:r w:rsidRPr="008A4FFB">
        <w:t xml:space="preserve">We created a </w:t>
      </w:r>
      <w:r w:rsidRPr="008A4FFB">
        <w:rPr>
          <w:b/>
          <w:bCs/>
        </w:rPr>
        <w:t>"New Capture"</w:t>
      </w:r>
      <w:r w:rsidRPr="008A4FFB">
        <w:t xml:space="preserve"> tab and selected the active network interface to begin real-time data collection.</w:t>
      </w:r>
    </w:p>
    <w:p w14:paraId="445F6C8B" w14:textId="31DB5112" w:rsidR="008A4FFB" w:rsidRPr="008A4FFB" w:rsidRDefault="008A4FFB" w:rsidP="008A4FFB">
      <w:r w:rsidRPr="003644D5">
        <w:rPr>
          <w:noProof/>
        </w:rPr>
        <w:drawing>
          <wp:inline distT="0" distB="0" distL="0" distR="0" wp14:anchorId="45C1DF01" wp14:editId="75EF15D9">
            <wp:extent cx="5400040" cy="283210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A835" w14:textId="77777777" w:rsidR="008A4FFB" w:rsidRDefault="008A4FFB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D6549CC" w14:textId="70262FC6" w:rsidR="008A4FFB" w:rsidRPr="00F56ECE" w:rsidRDefault="008A4FFB" w:rsidP="0004470B">
      <w:pPr>
        <w:numPr>
          <w:ilvl w:val="0"/>
          <w:numId w:val="9"/>
        </w:numPr>
        <w:rPr>
          <w:b/>
          <w:bCs/>
          <w:u w:val="single"/>
        </w:rPr>
      </w:pPr>
      <w:r w:rsidRPr="008A4FFB">
        <w:rPr>
          <w:b/>
          <w:bCs/>
          <w:u w:val="single"/>
        </w:rPr>
        <w:lastRenderedPageBreak/>
        <w:t xml:space="preserve">Process-Level Mapping: </w:t>
      </w:r>
    </w:p>
    <w:p w14:paraId="10161714" w14:textId="77777777" w:rsidR="008A4FFB" w:rsidRDefault="008A4FFB" w:rsidP="0004470B">
      <w:pPr>
        <w:numPr>
          <w:ilvl w:val="1"/>
          <w:numId w:val="9"/>
        </w:numPr>
      </w:pPr>
      <w:r w:rsidRPr="008A4FFB">
        <w:t xml:space="preserve">While the capture was active, we generated traffic by browsing and using system utilities. </w:t>
      </w:r>
    </w:p>
    <w:p w14:paraId="13597588" w14:textId="3B34E016" w:rsidR="008A4FFB" w:rsidRDefault="008A4FFB" w:rsidP="0004470B">
      <w:pPr>
        <w:numPr>
          <w:ilvl w:val="1"/>
          <w:numId w:val="9"/>
        </w:numPr>
      </w:pPr>
      <w:r w:rsidRPr="008A4FFB">
        <w:t xml:space="preserve">We monitored the </w:t>
      </w:r>
      <w:r w:rsidRPr="008A4FFB">
        <w:rPr>
          <w:b/>
          <w:bCs/>
        </w:rPr>
        <w:t>"Network Conversations"</w:t>
      </w:r>
      <w:r w:rsidRPr="008A4FFB">
        <w:t xml:space="preserve"> pane on the left, which automatically grouped packets by their originating process (e.g., </w:t>
      </w:r>
      <w:r>
        <w:t>msedge</w:t>
      </w:r>
      <w:r w:rsidRPr="008A4FFB">
        <w:t>.exe, svchost.exe, or system).</w:t>
      </w:r>
    </w:p>
    <w:p w14:paraId="48490356" w14:textId="569D239B" w:rsidR="008A4FFB" w:rsidRDefault="008A4FFB" w:rsidP="008A4FFB">
      <w:r w:rsidRPr="00B803F1">
        <w:rPr>
          <w:noProof/>
        </w:rPr>
        <w:drawing>
          <wp:inline distT="0" distB="0" distL="0" distR="0" wp14:anchorId="656BC72D" wp14:editId="3B5E4C5B">
            <wp:extent cx="5400040" cy="15811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B28F" w14:textId="55C731D4" w:rsidR="008A4FFB" w:rsidRDefault="008A4FFB" w:rsidP="008A4FFB">
      <w:pPr>
        <w:jc w:val="center"/>
      </w:pPr>
      <w:r w:rsidRPr="00B803F1">
        <w:rPr>
          <w:noProof/>
        </w:rPr>
        <w:drawing>
          <wp:inline distT="0" distB="0" distL="0" distR="0" wp14:anchorId="55CF71EC" wp14:editId="1BF92A49">
            <wp:extent cx="5039832" cy="2495618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4562" cy="24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966E" w14:textId="5012E19A" w:rsidR="008A4FFB" w:rsidRPr="008A4FFB" w:rsidRDefault="008A4FFB" w:rsidP="008A4FFB">
      <w:pPr>
        <w:jc w:val="center"/>
      </w:pPr>
      <w:r w:rsidRPr="00B803F1">
        <w:rPr>
          <w:noProof/>
        </w:rPr>
        <w:drawing>
          <wp:inline distT="0" distB="0" distL="0" distR="0" wp14:anchorId="54E7D4E9" wp14:editId="5CDFDFA3">
            <wp:extent cx="2943225" cy="24384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51607"/>
                    <a:stretch/>
                  </pic:blipFill>
                  <pic:spPr bwMode="auto">
                    <a:xfrm>
                      <a:off x="0" y="0"/>
                      <a:ext cx="2943636" cy="2438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5F315" w14:textId="4DD6C82F" w:rsidR="008A4FFB" w:rsidRPr="00F56ECE" w:rsidRDefault="008A4FFB" w:rsidP="0004470B">
      <w:pPr>
        <w:numPr>
          <w:ilvl w:val="0"/>
          <w:numId w:val="9"/>
        </w:numPr>
        <w:rPr>
          <w:b/>
          <w:bCs/>
          <w:u w:val="single"/>
        </w:rPr>
      </w:pPr>
      <w:r w:rsidRPr="008A4FFB">
        <w:rPr>
          <w:b/>
          <w:bCs/>
          <w:u w:val="single"/>
        </w:rPr>
        <w:lastRenderedPageBreak/>
        <w:t xml:space="preserve">Frame Inspection: </w:t>
      </w:r>
    </w:p>
    <w:p w14:paraId="7CD35DE2" w14:textId="77777777" w:rsidR="008A4FFB" w:rsidRDefault="008A4FFB" w:rsidP="0004470B">
      <w:pPr>
        <w:numPr>
          <w:ilvl w:val="1"/>
          <w:numId w:val="9"/>
        </w:numPr>
      </w:pPr>
      <w:r w:rsidRPr="008A4FFB">
        <w:t xml:space="preserve">We selected specific frames from the </w:t>
      </w:r>
      <w:r w:rsidRPr="008A4FFB">
        <w:rPr>
          <w:b/>
          <w:bCs/>
        </w:rPr>
        <w:t>"Frame Summary"</w:t>
      </w:r>
      <w:r w:rsidRPr="008A4FFB">
        <w:t xml:space="preserve"> to inspect their structure. </w:t>
      </w:r>
    </w:p>
    <w:p w14:paraId="69FE8FD0" w14:textId="76858F32" w:rsidR="008A4FFB" w:rsidRDefault="008A4FFB" w:rsidP="0004470B">
      <w:pPr>
        <w:numPr>
          <w:ilvl w:val="1"/>
          <w:numId w:val="9"/>
        </w:numPr>
      </w:pPr>
      <w:r w:rsidRPr="008A4FFB">
        <w:t xml:space="preserve">We used the </w:t>
      </w:r>
      <w:r w:rsidRPr="008A4FFB">
        <w:rPr>
          <w:b/>
          <w:bCs/>
        </w:rPr>
        <w:t>"Frame Details"</w:t>
      </w:r>
      <w:r w:rsidRPr="008A4FFB">
        <w:t xml:space="preserve"> pane to view the protocol stack and the </w:t>
      </w:r>
      <w:r w:rsidRPr="008A4FFB">
        <w:rPr>
          <w:b/>
          <w:bCs/>
        </w:rPr>
        <w:t>"Hex Details"</w:t>
      </w:r>
      <w:r w:rsidRPr="008A4FFB">
        <w:t xml:space="preserve"> to see the raw data bytes.</w:t>
      </w:r>
    </w:p>
    <w:p w14:paraId="1C0960B5" w14:textId="2E996C92" w:rsidR="00F56ECE" w:rsidRDefault="00F56ECE" w:rsidP="0004470B">
      <w:pPr>
        <w:numPr>
          <w:ilvl w:val="1"/>
          <w:numId w:val="9"/>
        </w:numPr>
        <w:rPr>
          <w:u w:val="single"/>
        </w:rPr>
      </w:pPr>
      <w:r w:rsidRPr="00F56ECE">
        <w:rPr>
          <w:u w:val="single"/>
        </w:rPr>
        <w:t>Analysis of Microsoft Network Monitor Capture</w:t>
      </w:r>
      <w:r>
        <w:rPr>
          <w:u w:val="single"/>
        </w:rPr>
        <w:t>:</w:t>
      </w:r>
    </w:p>
    <w:p w14:paraId="00D8210C" w14:textId="77777777" w:rsidR="00F56ECE" w:rsidRPr="00F56ECE" w:rsidRDefault="00F56ECE" w:rsidP="0004470B">
      <w:pPr>
        <w:numPr>
          <w:ilvl w:val="2"/>
          <w:numId w:val="11"/>
        </w:numPr>
        <w:rPr>
          <w:b/>
          <w:bCs/>
        </w:rPr>
      </w:pPr>
      <w:r w:rsidRPr="00F56ECE">
        <w:rPr>
          <w:b/>
          <w:bCs/>
        </w:rPr>
        <w:t xml:space="preserve">Process Mapping: </w:t>
      </w:r>
    </w:p>
    <w:p w14:paraId="0AF385EF" w14:textId="70AB909F" w:rsidR="00F56ECE" w:rsidRDefault="00F56ECE" w:rsidP="0004470B">
      <w:pPr>
        <w:numPr>
          <w:ilvl w:val="3"/>
          <w:numId w:val="11"/>
        </w:numPr>
      </w:pPr>
      <w:r w:rsidRPr="00F56ECE">
        <w:t>We identified msedge.exe (PID 2216) as the primary traffic driver in the Network Conversations tree.</w:t>
      </w:r>
    </w:p>
    <w:p w14:paraId="49C40D7D" w14:textId="77777777" w:rsidR="00F56ECE" w:rsidRDefault="00F56ECE" w:rsidP="0004470B">
      <w:pPr>
        <w:numPr>
          <w:ilvl w:val="2"/>
          <w:numId w:val="11"/>
        </w:numPr>
      </w:pPr>
      <w:r w:rsidRPr="00F56ECE">
        <w:rPr>
          <w:b/>
          <w:bCs/>
        </w:rPr>
        <w:t>Protocol Stack (Frame 13689)</w:t>
      </w:r>
      <w:r w:rsidRPr="00F56ECE">
        <w:t xml:space="preserve">: </w:t>
      </w:r>
    </w:p>
    <w:p w14:paraId="01F27664" w14:textId="77777777" w:rsidR="00F56ECE" w:rsidRDefault="00F56ECE" w:rsidP="0004470B">
      <w:pPr>
        <w:numPr>
          <w:ilvl w:val="3"/>
          <w:numId w:val="11"/>
        </w:numPr>
      </w:pPr>
      <w:r w:rsidRPr="00F56ECE">
        <w:t xml:space="preserve">We verified the encapsulation sequence: </w:t>
      </w:r>
    </w:p>
    <w:p w14:paraId="6431A03D" w14:textId="2988D166" w:rsidR="00F56ECE" w:rsidRDefault="00F56ECE" w:rsidP="0004470B">
      <w:pPr>
        <w:numPr>
          <w:ilvl w:val="3"/>
          <w:numId w:val="11"/>
        </w:numPr>
      </w:pPr>
      <w:r w:rsidRPr="00F56ECE">
        <w:rPr>
          <w:b/>
          <w:bCs/>
        </w:rPr>
        <w:t xml:space="preserve">Ethernet II </w:t>
      </w:r>
      <w:r w:rsidRPr="00F56EC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F56ECE">
        <w:rPr>
          <w:b/>
          <w:bCs/>
        </w:rPr>
        <w:t>IPv4</w:t>
      </w:r>
      <w:r>
        <w:rPr>
          <w:b/>
          <w:bCs/>
        </w:rPr>
        <w:t xml:space="preserve"> </w:t>
      </w:r>
      <w:r w:rsidRPr="00F56EC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F56ECE">
        <w:rPr>
          <w:b/>
          <w:bCs/>
        </w:rPr>
        <w:t>TCP</w:t>
      </w:r>
      <w:r w:rsidRPr="00F56ECE">
        <w:t>.</w:t>
      </w:r>
    </w:p>
    <w:p w14:paraId="379EE079" w14:textId="77777777" w:rsidR="00F56ECE" w:rsidRDefault="00F56ECE" w:rsidP="0004470B">
      <w:pPr>
        <w:numPr>
          <w:ilvl w:val="2"/>
          <w:numId w:val="11"/>
        </w:numPr>
      </w:pPr>
      <w:r w:rsidRPr="00F56ECE">
        <w:rPr>
          <w:b/>
          <w:bCs/>
        </w:rPr>
        <w:t>Packet Function</w:t>
      </w:r>
      <w:r w:rsidRPr="00F56ECE">
        <w:t xml:space="preserve">: </w:t>
      </w:r>
    </w:p>
    <w:p w14:paraId="2B3E8321" w14:textId="18E8D778" w:rsidR="00F56ECE" w:rsidRDefault="00F56ECE" w:rsidP="0004470B">
      <w:pPr>
        <w:numPr>
          <w:ilvl w:val="3"/>
          <w:numId w:val="11"/>
        </w:numPr>
      </w:pPr>
      <w:r w:rsidRPr="00F56ECE">
        <w:t xml:space="preserve">The frame was an </w:t>
      </w:r>
      <w:r w:rsidRPr="00F56ECE">
        <w:rPr>
          <w:b/>
          <w:bCs/>
        </w:rPr>
        <w:t>ACK</w:t>
      </w:r>
      <w:r w:rsidRPr="00F56ECE">
        <w:t xml:space="preserve"> on port </w:t>
      </w:r>
      <w:r w:rsidRPr="00F56ECE">
        <w:rPr>
          <w:b/>
          <w:bCs/>
        </w:rPr>
        <w:t>443</w:t>
      </w:r>
      <w:r w:rsidRPr="00F56ECE">
        <w:t xml:space="preserve">, maintaining an encrypted session with </w:t>
      </w:r>
      <w:r w:rsidRPr="00F56ECE">
        <w:rPr>
          <w:b/>
          <w:bCs/>
        </w:rPr>
        <w:t>185.43.181.50</w:t>
      </w:r>
      <w:r w:rsidRPr="00F56ECE">
        <w:t>.</w:t>
      </w:r>
    </w:p>
    <w:p w14:paraId="4DD0F28B" w14:textId="30201294" w:rsidR="00F56ECE" w:rsidRDefault="00F56ECE" w:rsidP="0004470B">
      <w:pPr>
        <w:numPr>
          <w:ilvl w:val="2"/>
          <w:numId w:val="11"/>
        </w:numPr>
      </w:pPr>
      <w:r w:rsidRPr="00F56ECE">
        <w:rPr>
          <w:b/>
          <w:bCs/>
        </w:rPr>
        <w:t>Traffic Nature</w:t>
      </w:r>
      <w:r w:rsidRPr="00F56ECE">
        <w:t xml:space="preserve">: </w:t>
      </w:r>
    </w:p>
    <w:p w14:paraId="5D4DDB17" w14:textId="4DC3062E" w:rsidR="00F56ECE" w:rsidRPr="00F56ECE" w:rsidRDefault="00F56ECE" w:rsidP="0004470B">
      <w:pPr>
        <w:numPr>
          <w:ilvl w:val="3"/>
          <w:numId w:val="11"/>
        </w:numPr>
      </w:pPr>
      <w:r w:rsidRPr="00F56ECE">
        <w:t xml:space="preserve">We observed a high frequency of </w:t>
      </w:r>
      <w:r w:rsidRPr="00F56ECE">
        <w:rPr>
          <w:b/>
          <w:bCs/>
        </w:rPr>
        <w:t>TLS records</w:t>
      </w:r>
      <w:r w:rsidRPr="00F56ECE">
        <w:t>, indicating active encrypted exchange.</w:t>
      </w:r>
    </w:p>
    <w:p w14:paraId="036D8E84" w14:textId="77777777" w:rsidR="00F56ECE" w:rsidRDefault="00F56ECE" w:rsidP="0004470B">
      <w:pPr>
        <w:numPr>
          <w:ilvl w:val="2"/>
          <w:numId w:val="11"/>
        </w:numPr>
      </w:pPr>
      <w:r w:rsidRPr="00F56ECE">
        <w:rPr>
          <w:b/>
          <w:bCs/>
        </w:rPr>
        <w:t>Hex/Data View</w:t>
      </w:r>
      <w:r w:rsidRPr="00F56ECE">
        <w:t xml:space="preserve">: </w:t>
      </w:r>
    </w:p>
    <w:p w14:paraId="265C2C51" w14:textId="15C00ADD" w:rsidR="00F56ECE" w:rsidRPr="00F56ECE" w:rsidRDefault="00F56ECE" w:rsidP="0004470B">
      <w:pPr>
        <w:numPr>
          <w:ilvl w:val="3"/>
          <w:numId w:val="11"/>
        </w:numPr>
      </w:pPr>
      <w:r w:rsidRPr="00F56ECE">
        <w:t xml:space="preserve">We inspected the </w:t>
      </w:r>
      <w:r w:rsidRPr="00F56ECE">
        <w:rPr>
          <w:b/>
          <w:bCs/>
        </w:rPr>
        <w:t>Hex Details</w:t>
      </w:r>
      <w:r w:rsidRPr="00F56ECE">
        <w:t xml:space="preserve">, finding readable headers but </w:t>
      </w:r>
      <w:r w:rsidRPr="00F56ECE">
        <w:rPr>
          <w:b/>
          <w:bCs/>
        </w:rPr>
        <w:t>ciphertext</w:t>
      </w:r>
      <w:r w:rsidRPr="00F56ECE">
        <w:t xml:space="preserve"> payloads, confirming application-layer encryption.</w:t>
      </w:r>
    </w:p>
    <w:p w14:paraId="036A7AB8" w14:textId="76D54BF8" w:rsidR="001159F5" w:rsidRDefault="001159F5">
      <w:pPr>
        <w:jc w:val="left"/>
      </w:pPr>
      <w:r>
        <w:br w:type="page"/>
      </w:r>
    </w:p>
    <w:p w14:paraId="2A898D2B" w14:textId="77777777" w:rsidR="001159F5" w:rsidRDefault="001159F5" w:rsidP="001159F5">
      <w:pPr>
        <w:sectPr w:rsidR="001159F5" w:rsidSect="008F3071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2FC115D5" w14:textId="148619BF" w:rsidR="008A4FFB" w:rsidRPr="00A45F15" w:rsidRDefault="008A4FFB" w:rsidP="00A45F15">
      <w:r w:rsidRPr="003B33C5">
        <w:rPr>
          <w:noProof/>
        </w:rPr>
        <w:lastRenderedPageBreak/>
        <w:drawing>
          <wp:inline distT="0" distB="0" distL="0" distR="0" wp14:anchorId="779680BC" wp14:editId="18660EFF">
            <wp:extent cx="9050025" cy="475275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63662" cy="47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EB74" w14:textId="77777777" w:rsidR="00535567" w:rsidRDefault="00535567">
      <w:pPr>
        <w:jc w:val="left"/>
      </w:pPr>
      <w:r>
        <w:br w:type="page"/>
      </w:r>
    </w:p>
    <w:p w14:paraId="1E5A1326" w14:textId="77777777" w:rsidR="001159F5" w:rsidRDefault="001159F5" w:rsidP="001159F5">
      <w:pPr>
        <w:pStyle w:val="Ttulo3"/>
        <w:sectPr w:rsidR="001159F5" w:rsidSect="001159F5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26BB9FB0" w14:textId="46FE188B" w:rsidR="008E3FF4" w:rsidRDefault="001159F5" w:rsidP="001159F5">
      <w:pPr>
        <w:pStyle w:val="Ttulo3"/>
      </w:pPr>
      <w:bookmarkStart w:id="9" w:name="_Toc222829788"/>
      <w:r>
        <w:lastRenderedPageBreak/>
        <w:t>Wireshark (Ubuntu)</w:t>
      </w:r>
      <w:bookmarkEnd w:id="9"/>
    </w:p>
    <w:p w14:paraId="185EFB41" w14:textId="77777777" w:rsidR="00F957C2" w:rsidRDefault="00F957C2" w:rsidP="00F957C2"/>
    <w:p w14:paraId="52B266EF" w14:textId="1DDF4A06" w:rsidR="006237B1" w:rsidRDefault="006237B1" w:rsidP="00F957C2">
      <w:r>
        <w:t>We are not going to work here, because is the same, this section is only for demonstrate that is possible to use it in Ubuntu.</w:t>
      </w:r>
    </w:p>
    <w:p w14:paraId="7BECFD97" w14:textId="718356B6" w:rsidR="006237B1" w:rsidRDefault="006237B1" w:rsidP="00F957C2">
      <w:r w:rsidRPr="006237B1">
        <w:rPr>
          <w:noProof/>
        </w:rPr>
        <w:drawing>
          <wp:inline distT="0" distB="0" distL="0" distR="0" wp14:anchorId="56A27DF3" wp14:editId="74B071AE">
            <wp:extent cx="5400040" cy="1688465"/>
            <wp:effectExtent l="0" t="0" r="0" b="698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FB87" w14:textId="77777777" w:rsidR="003C1C83" w:rsidRDefault="003C1C83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639C5092" w14:textId="6E40EE4D" w:rsidR="003C1C83" w:rsidRDefault="003C1C83" w:rsidP="003C1C83">
      <w:pPr>
        <w:pStyle w:val="Ttulo3"/>
      </w:pPr>
      <w:bookmarkStart w:id="10" w:name="_Toc222829789"/>
      <w:r w:rsidRPr="003C1C83">
        <w:lastRenderedPageBreak/>
        <w:t>NetworkMiner Installation via Wine</w:t>
      </w:r>
      <w:r>
        <w:t xml:space="preserve"> (Ubuntu)</w:t>
      </w:r>
      <w:bookmarkEnd w:id="10"/>
    </w:p>
    <w:p w14:paraId="08D923DC" w14:textId="77777777" w:rsidR="003C1C83" w:rsidRDefault="003C1C83" w:rsidP="003C1C83"/>
    <w:p w14:paraId="340724C1" w14:textId="77777777" w:rsidR="003C1C83" w:rsidRDefault="003C1C83" w:rsidP="003C1C83">
      <w:r w:rsidRPr="003C1C83">
        <w:t xml:space="preserve">In this section, we demonstrate the feasibility of executing Windows-native forensic tools within a GNU/Linux environment. </w:t>
      </w:r>
    </w:p>
    <w:p w14:paraId="2051B5C3" w14:textId="74EFF140" w:rsidR="003C1C83" w:rsidRDefault="003C1C83" w:rsidP="003C1C83">
      <w:r w:rsidRPr="003C1C83">
        <w:t>As the functional analysis of the tool was previously conducted in Windows, we focus here on the compatibility layer setup.</w:t>
      </w:r>
    </w:p>
    <w:p w14:paraId="2E2C04D7" w14:textId="77777777" w:rsidR="003C1C83" w:rsidRDefault="003C1C83" w:rsidP="003C1C83">
      <w:r>
        <w:rPr>
          <w:b/>
          <w:bCs/>
          <w:u w:val="single"/>
        </w:rPr>
        <w:t>Install Wine:</w:t>
      </w:r>
      <w:r>
        <w:t xml:space="preserve"> </w:t>
      </w:r>
    </w:p>
    <w:p w14:paraId="731CF08F" w14:textId="706301A8" w:rsidR="003C1C83" w:rsidRPr="004D2874" w:rsidRDefault="003C1C83" w:rsidP="00FB29F1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 w:rsidRPr="004D2874">
        <w:rPr>
          <w:b/>
          <w:bCs/>
          <w:i/>
          <w:iCs/>
        </w:rPr>
        <w:t>sudo apt install wine64</w:t>
      </w:r>
    </w:p>
    <w:p w14:paraId="59437796" w14:textId="0904A0CE" w:rsidR="003C1C83" w:rsidRDefault="003C1C83" w:rsidP="003C1C83">
      <w:pPr>
        <w:jc w:val="center"/>
        <w:rPr>
          <w:i/>
          <w:iCs/>
        </w:rPr>
      </w:pPr>
      <w:r w:rsidRPr="003C1C83">
        <w:rPr>
          <w:noProof/>
        </w:rPr>
        <w:drawing>
          <wp:inline distT="0" distB="0" distL="0" distR="0" wp14:anchorId="1199BBC1" wp14:editId="0AB71282">
            <wp:extent cx="5400040" cy="777875"/>
            <wp:effectExtent l="0" t="0" r="0" b="317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9FA" w14:textId="77777777" w:rsidR="003C1C83" w:rsidRDefault="003C1C83" w:rsidP="003C1C83">
      <w:r w:rsidRPr="003C1C83">
        <w:rPr>
          <w:b/>
          <w:bCs/>
          <w:u w:val="single"/>
        </w:rPr>
        <w:t xml:space="preserve">We download the NetworkMiner </w:t>
      </w:r>
      <w:r w:rsidRPr="003C1C83">
        <w:rPr>
          <w:b/>
          <w:bCs/>
          <w:i/>
          <w:iCs/>
          <w:u w:val="single"/>
        </w:rPr>
        <w:t>.zip</w:t>
      </w:r>
      <w:r w:rsidRPr="003C1C83">
        <w:rPr>
          <w:b/>
          <w:bCs/>
          <w:u w:val="single"/>
        </w:rPr>
        <w:t xml:space="preserve"> file</w:t>
      </w:r>
      <w:r>
        <w:t>:</w:t>
      </w:r>
    </w:p>
    <w:p w14:paraId="3E3641AB" w14:textId="4C84CA5A" w:rsidR="003C1C83" w:rsidRDefault="003C1C83" w:rsidP="00FB29F1">
      <w:pPr>
        <w:pStyle w:val="Prrafodelista"/>
        <w:numPr>
          <w:ilvl w:val="0"/>
          <w:numId w:val="12"/>
        </w:numPr>
      </w:pPr>
      <w:r>
        <w:t>F</w:t>
      </w:r>
      <w:r w:rsidRPr="003C1C83">
        <w:t>rom the official source, extract it, and navigate to the directory.</w:t>
      </w:r>
    </w:p>
    <w:p w14:paraId="626618D9" w14:textId="6BF075DB" w:rsidR="003C1C83" w:rsidRDefault="00A832CF" w:rsidP="003C1C83">
      <w:r w:rsidRPr="00A832CF">
        <w:drawing>
          <wp:inline distT="0" distB="0" distL="0" distR="0" wp14:anchorId="02E63731" wp14:editId="2B13859C">
            <wp:extent cx="5400040" cy="8477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C59B" w14:textId="5C35FD83" w:rsidR="00A832CF" w:rsidRDefault="00A832CF" w:rsidP="00A832CF">
      <w:pPr>
        <w:jc w:val="center"/>
      </w:pPr>
      <w:r w:rsidRPr="00A832CF">
        <w:drawing>
          <wp:inline distT="0" distB="0" distL="0" distR="0" wp14:anchorId="10D222E8" wp14:editId="6891D520">
            <wp:extent cx="1219370" cy="156231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77B0" w14:textId="77777777" w:rsidR="00A832CF" w:rsidRDefault="00A832CF">
      <w:pPr>
        <w:jc w:val="left"/>
      </w:pPr>
      <w:r>
        <w:br w:type="page"/>
      </w:r>
    </w:p>
    <w:p w14:paraId="444D1546" w14:textId="10A5C1BA" w:rsidR="00A832CF" w:rsidRDefault="00A832CF" w:rsidP="00A832C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Prepare the Software:</w:t>
      </w:r>
    </w:p>
    <w:p w14:paraId="6E2B9A72" w14:textId="146EEFD4" w:rsidR="00A832CF" w:rsidRPr="003641DA" w:rsidRDefault="00534852" w:rsidP="00FB29F1">
      <w:pPr>
        <w:pStyle w:val="Prrafodelista"/>
        <w:numPr>
          <w:ilvl w:val="0"/>
          <w:numId w:val="12"/>
        </w:numPr>
        <w:rPr>
          <w:b/>
          <w:bCs/>
          <w:i/>
          <w:iCs/>
        </w:rPr>
      </w:pPr>
      <w:r w:rsidRPr="003641DA">
        <w:rPr>
          <w:b/>
          <w:bCs/>
          <w:i/>
          <w:iCs/>
        </w:rPr>
        <w:t>u</w:t>
      </w:r>
      <w:r w:rsidR="00A832CF" w:rsidRPr="003641DA">
        <w:rPr>
          <w:b/>
          <w:bCs/>
          <w:i/>
          <w:iCs/>
        </w:rPr>
        <w:t xml:space="preserve">nzip </w:t>
      </w:r>
      <w:r w:rsidRPr="003641DA">
        <w:rPr>
          <w:b/>
          <w:bCs/>
          <w:i/>
          <w:iCs/>
        </w:rPr>
        <w:t xml:space="preserve">… </w:t>
      </w:r>
      <w:r w:rsidR="00A832CF" w:rsidRPr="003641DA">
        <w:rPr>
          <w:b/>
          <w:bCs/>
          <w:i/>
          <w:iCs/>
        </w:rPr>
        <w:t>-d NetworkMiner</w:t>
      </w:r>
    </w:p>
    <w:p w14:paraId="5602F9B0" w14:textId="6D2572CD" w:rsidR="00534852" w:rsidRDefault="00534852" w:rsidP="00534852">
      <w:pPr>
        <w:jc w:val="center"/>
      </w:pPr>
      <w:r w:rsidRPr="00534852">
        <w:drawing>
          <wp:inline distT="0" distB="0" distL="0" distR="0" wp14:anchorId="50B213B0" wp14:editId="677A4756">
            <wp:extent cx="5400040" cy="258445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6AC9" w14:textId="23C8F6D4" w:rsidR="00A32A17" w:rsidRDefault="007C436E" w:rsidP="007C436E">
      <w:pPr>
        <w:rPr>
          <w:b/>
          <w:bCs/>
          <w:u w:val="single"/>
        </w:rPr>
      </w:pPr>
      <w:r>
        <w:rPr>
          <w:b/>
          <w:bCs/>
          <w:u w:val="single"/>
        </w:rPr>
        <w:t>Execute the Application:</w:t>
      </w:r>
    </w:p>
    <w:p w14:paraId="198357A4" w14:textId="2A33FFB4" w:rsidR="007C436E" w:rsidRPr="003641DA" w:rsidRDefault="007C436E" w:rsidP="00FB29F1">
      <w:pPr>
        <w:pStyle w:val="Prrafodelista"/>
        <w:numPr>
          <w:ilvl w:val="0"/>
          <w:numId w:val="12"/>
        </w:numPr>
        <w:rPr>
          <w:b/>
          <w:bCs/>
          <w:i/>
          <w:iCs/>
        </w:rPr>
      </w:pPr>
      <w:r w:rsidRPr="003641DA">
        <w:rPr>
          <w:b/>
          <w:bCs/>
          <w:i/>
          <w:iCs/>
        </w:rPr>
        <w:t>cd NetworkMiner</w:t>
      </w:r>
    </w:p>
    <w:p w14:paraId="6C9567C1" w14:textId="06FCA7CA" w:rsidR="007C436E" w:rsidRPr="003641DA" w:rsidRDefault="007C436E" w:rsidP="00FB29F1">
      <w:pPr>
        <w:pStyle w:val="Prrafodelista"/>
        <w:numPr>
          <w:ilvl w:val="0"/>
          <w:numId w:val="12"/>
        </w:numPr>
        <w:rPr>
          <w:b/>
          <w:bCs/>
          <w:i/>
          <w:iCs/>
        </w:rPr>
      </w:pPr>
      <w:r w:rsidRPr="003641DA">
        <w:rPr>
          <w:b/>
          <w:bCs/>
          <w:i/>
          <w:iCs/>
        </w:rPr>
        <w:t>wine NetworkMiner.exe</w:t>
      </w:r>
    </w:p>
    <w:p w14:paraId="2C1871AB" w14:textId="19E788EF" w:rsidR="007C436E" w:rsidRDefault="007C436E" w:rsidP="007C436E">
      <w:pPr>
        <w:jc w:val="center"/>
      </w:pPr>
      <w:r w:rsidRPr="007C436E">
        <w:drawing>
          <wp:inline distT="0" distB="0" distL="0" distR="0" wp14:anchorId="627CF404" wp14:editId="5E3ADB91">
            <wp:extent cx="5400040" cy="155321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123A" w14:textId="77777777" w:rsidR="00AD6768" w:rsidRDefault="00AD6768" w:rsidP="00AD6768">
      <w:r w:rsidRPr="00AD6768">
        <w:t xml:space="preserve">As established, we utilize this setup only to demonstrate </w:t>
      </w:r>
      <w:r w:rsidRPr="00AD6768">
        <w:rPr>
          <w:b/>
          <w:bCs/>
        </w:rPr>
        <w:t>cross-platform feasibility</w:t>
      </w:r>
      <w:r w:rsidRPr="00AD6768">
        <w:t xml:space="preserve">. </w:t>
      </w:r>
    </w:p>
    <w:p w14:paraId="7025617F" w14:textId="08EA57F2" w:rsidR="00931D01" w:rsidRDefault="00AD6768" w:rsidP="00AD6768">
      <w:r w:rsidRPr="00AD6768">
        <w:t xml:space="preserve">We will not perform further analysis here to avoid redundancy, as the tool's </w:t>
      </w:r>
      <w:r w:rsidR="000C590D" w:rsidRPr="00AD6768">
        <w:t>behaviour</w:t>
      </w:r>
      <w:r w:rsidRPr="00AD6768">
        <w:t xml:space="preserve"> is identical to the Windows version.</w:t>
      </w:r>
    </w:p>
    <w:p w14:paraId="213CA593" w14:textId="77777777" w:rsidR="00931D01" w:rsidRDefault="00931D01">
      <w:pPr>
        <w:jc w:val="left"/>
      </w:pPr>
      <w:r>
        <w:br w:type="page"/>
      </w:r>
    </w:p>
    <w:p w14:paraId="407CA59D" w14:textId="34650C5E" w:rsidR="00AD6768" w:rsidRDefault="00931D01" w:rsidP="00931D01">
      <w:pPr>
        <w:pStyle w:val="Ttulo2"/>
      </w:pPr>
      <w:bookmarkStart w:id="11" w:name="_Toc222829790"/>
      <w:r>
        <w:lastRenderedPageBreak/>
        <w:t>Part II</w:t>
      </w:r>
      <w:bookmarkEnd w:id="11"/>
    </w:p>
    <w:p w14:paraId="25B90E4C" w14:textId="77777777" w:rsidR="00931D01" w:rsidRDefault="00931D01" w:rsidP="00931D01"/>
    <w:p w14:paraId="53908BB6" w14:textId="77777777" w:rsidR="00431025" w:rsidRDefault="00431025" w:rsidP="003C1C83">
      <w:r w:rsidRPr="00431025">
        <w:t xml:space="preserve">In this phase, the laboratory moves from graphical tools to command-line network listeners, emphasizing precision, control, and efficiency in traffic analysis. </w:t>
      </w:r>
    </w:p>
    <w:p w14:paraId="48B8C2FF" w14:textId="0E8D08A0" w:rsidR="003C1C83" w:rsidRDefault="00431025" w:rsidP="003C1C83">
      <w:r w:rsidRPr="00431025">
        <w:t>The objective is to master direct packet interception and filtering using lightweight utilities.</w:t>
      </w:r>
    </w:p>
    <w:p w14:paraId="13BF8479" w14:textId="77777777" w:rsidR="00431025" w:rsidRPr="00431025" w:rsidRDefault="00431025" w:rsidP="00431025">
      <w:pPr>
        <w:rPr>
          <w:b/>
          <w:bCs/>
          <w:u w:val="single"/>
        </w:rPr>
      </w:pPr>
      <w:r w:rsidRPr="00431025">
        <w:rPr>
          <w:b/>
          <w:bCs/>
          <w:u w:val="single"/>
        </w:rPr>
        <w:t>The practice introduces three tools:</w:t>
      </w:r>
    </w:p>
    <w:p w14:paraId="1D3C5CC8" w14:textId="77777777" w:rsidR="00431025" w:rsidRDefault="00431025" w:rsidP="00FB29F1">
      <w:pPr>
        <w:pStyle w:val="Prrafodelista"/>
        <w:numPr>
          <w:ilvl w:val="0"/>
          <w:numId w:val="13"/>
        </w:numPr>
      </w:pPr>
      <w:r w:rsidRPr="00431025">
        <w:rPr>
          <w:b/>
          <w:bCs/>
        </w:rPr>
        <w:t>tcpdump</w:t>
      </w:r>
    </w:p>
    <w:p w14:paraId="3549BF52" w14:textId="5BBDD90B" w:rsidR="00431025" w:rsidRPr="00431025" w:rsidRDefault="00431025" w:rsidP="00FB29F1">
      <w:pPr>
        <w:pStyle w:val="Prrafodelista"/>
        <w:numPr>
          <w:ilvl w:val="1"/>
          <w:numId w:val="13"/>
        </w:numPr>
      </w:pPr>
      <w:r w:rsidRPr="00431025">
        <w:t>Native to GNU/Linux environments.</w:t>
      </w:r>
    </w:p>
    <w:p w14:paraId="1910D8AD" w14:textId="77777777" w:rsidR="00431025" w:rsidRDefault="00431025" w:rsidP="00FB29F1">
      <w:pPr>
        <w:pStyle w:val="Prrafodelista"/>
        <w:numPr>
          <w:ilvl w:val="0"/>
          <w:numId w:val="13"/>
        </w:numPr>
      </w:pPr>
      <w:proofErr w:type="spellStart"/>
      <w:r w:rsidRPr="00431025">
        <w:rPr>
          <w:b/>
          <w:bCs/>
        </w:rPr>
        <w:t>WinDump</w:t>
      </w:r>
      <w:proofErr w:type="spellEnd"/>
      <w:r w:rsidRPr="00431025">
        <w:t xml:space="preserve"> </w:t>
      </w:r>
    </w:p>
    <w:p w14:paraId="74641B38" w14:textId="4FEE5389" w:rsidR="00431025" w:rsidRDefault="00431025" w:rsidP="00FB29F1">
      <w:pPr>
        <w:pStyle w:val="Prrafodelista"/>
        <w:numPr>
          <w:ilvl w:val="1"/>
          <w:numId w:val="13"/>
        </w:numPr>
      </w:pPr>
      <w:r w:rsidRPr="00431025">
        <w:t>Windows equivalent of tcpdump.</w:t>
      </w:r>
      <w:r>
        <w:br w:type="page"/>
      </w:r>
    </w:p>
    <w:p w14:paraId="1F6206C9" w14:textId="58282297" w:rsidR="00431025" w:rsidRDefault="00431025" w:rsidP="00431025">
      <w:pPr>
        <w:pStyle w:val="Ttulo3"/>
      </w:pPr>
      <w:bookmarkStart w:id="12" w:name="_Toc222829791"/>
      <w:r w:rsidRPr="00431025">
        <w:lastRenderedPageBreak/>
        <w:t>Command-Line Analysis with tcpdump (Ubuntu)</w:t>
      </w:r>
      <w:bookmarkEnd w:id="12"/>
    </w:p>
    <w:p w14:paraId="0C4C65C3" w14:textId="77777777" w:rsidR="00431025" w:rsidRDefault="00431025" w:rsidP="00431025"/>
    <w:p w14:paraId="6F2BF5A9" w14:textId="2DB2A6C4" w:rsidR="00431025" w:rsidRDefault="00431025" w:rsidP="00431025">
      <w:r w:rsidRPr="00431025">
        <w:t xml:space="preserve">In this section, we transition to </w:t>
      </w:r>
      <w:r w:rsidRPr="00431025">
        <w:rPr>
          <w:b/>
          <w:bCs/>
        </w:rPr>
        <w:t>tcpdump</w:t>
      </w:r>
      <w:r w:rsidRPr="00431025">
        <w:t xml:space="preserve">, a powerful command-line packet </w:t>
      </w:r>
      <w:r w:rsidRPr="00431025">
        <w:t>analyser</w:t>
      </w:r>
      <w:r w:rsidRPr="00431025">
        <w:t xml:space="preserve">. </w:t>
      </w:r>
    </w:p>
    <w:p w14:paraId="1A8F0D9F" w14:textId="10357DE8" w:rsidR="00431025" w:rsidRDefault="00431025" w:rsidP="00431025">
      <w:r w:rsidRPr="00431025">
        <w:t>We focus on executing targeted captures to minimize data noise and improve analysis efficiency.</w:t>
      </w:r>
    </w:p>
    <w:p w14:paraId="5B65FCEB" w14:textId="3B98421E" w:rsidR="00431025" w:rsidRDefault="00431025" w:rsidP="0015145F">
      <w:pPr>
        <w:pStyle w:val="Ttulo4"/>
      </w:pPr>
      <w:r w:rsidRPr="00431025">
        <w:t>Identification of Network Interfaces</w:t>
      </w:r>
    </w:p>
    <w:p w14:paraId="29A09CFD" w14:textId="77777777" w:rsidR="0015145F" w:rsidRDefault="0015145F" w:rsidP="0015145F"/>
    <w:p w14:paraId="54E113D8" w14:textId="0395EC8D" w:rsidR="00431025" w:rsidRPr="00431025" w:rsidRDefault="00431025" w:rsidP="0015145F">
      <w:r w:rsidRPr="00431025">
        <w:t>Before capturing, we must identify the available network adapters.</w:t>
      </w:r>
    </w:p>
    <w:p w14:paraId="59C32573" w14:textId="0E452C82" w:rsidR="00431025" w:rsidRDefault="00431025" w:rsidP="0015145F">
      <w:r w:rsidRPr="00431025">
        <w:t xml:space="preserve">We execute </w:t>
      </w:r>
      <w:r w:rsidR="00FE33FD" w:rsidRPr="0015145F">
        <w:rPr>
          <w:b/>
          <w:bCs/>
          <w:i/>
          <w:iCs/>
        </w:rPr>
        <w:t xml:space="preserve">ip link </w:t>
      </w:r>
      <w:r w:rsidRPr="00431025">
        <w:t>to list the interfaces.</w:t>
      </w:r>
    </w:p>
    <w:p w14:paraId="551F1C95" w14:textId="019F642C" w:rsidR="00FE33FD" w:rsidRPr="00431025" w:rsidRDefault="00FE33FD" w:rsidP="00FE33FD">
      <w:pPr>
        <w:jc w:val="center"/>
      </w:pPr>
      <w:r w:rsidRPr="00FE33FD">
        <w:drawing>
          <wp:inline distT="0" distB="0" distL="0" distR="0" wp14:anchorId="5AD2A168" wp14:editId="529C20E6">
            <wp:extent cx="5400040" cy="63119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A0C5" w14:textId="4AA6F7FD" w:rsidR="00431025" w:rsidRDefault="00431025" w:rsidP="0015145F">
      <w:r w:rsidRPr="00431025">
        <w:t>We identified the active interface (ens33) to be used as the target for our subsequent listening operations.</w:t>
      </w:r>
    </w:p>
    <w:p w14:paraId="65783C11" w14:textId="77777777" w:rsidR="00FE33FD" w:rsidRDefault="00FE33FD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5E7ADCA" w14:textId="21701F94" w:rsidR="00FE33FD" w:rsidRDefault="00FE33FD" w:rsidP="0015145F">
      <w:pPr>
        <w:pStyle w:val="Ttulo4"/>
      </w:pPr>
      <w:r w:rsidRPr="00FE33FD">
        <w:lastRenderedPageBreak/>
        <w:t>Basic Traffic Capture</w:t>
      </w:r>
    </w:p>
    <w:p w14:paraId="77879D3E" w14:textId="77777777" w:rsidR="0015145F" w:rsidRPr="0015145F" w:rsidRDefault="0015145F" w:rsidP="0015145F"/>
    <w:p w14:paraId="04031C44" w14:textId="4A384D43" w:rsidR="00FE33FD" w:rsidRPr="00FE33FD" w:rsidRDefault="0015145F" w:rsidP="0015145F">
      <w:r>
        <w:t>A</w:t>
      </w:r>
      <w:r w:rsidR="00FE33FD" w:rsidRPr="00FE33FD">
        <w:t xml:space="preserve"> general capture</w:t>
      </w:r>
      <w:r>
        <w:t xml:space="preserve"> was performed</w:t>
      </w:r>
      <w:r w:rsidR="00FE33FD" w:rsidRPr="00FE33FD">
        <w:t xml:space="preserve"> to verify the tool's ability to intercept packets in real-time.</w:t>
      </w:r>
    </w:p>
    <w:p w14:paraId="0660162D" w14:textId="386AD801" w:rsidR="00FE33FD" w:rsidRDefault="0015145F" w:rsidP="0015145F">
      <w:r>
        <w:t xml:space="preserve">The command </w:t>
      </w:r>
      <w:r w:rsidR="00FE33FD" w:rsidRPr="0015145F">
        <w:rPr>
          <w:b/>
          <w:bCs/>
          <w:i/>
          <w:iCs/>
        </w:rPr>
        <w:t>sudo tcpdump -</w:t>
      </w:r>
      <w:proofErr w:type="spellStart"/>
      <w:r w:rsidR="00FE33FD" w:rsidRPr="0015145F">
        <w:rPr>
          <w:b/>
          <w:bCs/>
          <w:i/>
          <w:iCs/>
        </w:rPr>
        <w:t>i</w:t>
      </w:r>
      <w:proofErr w:type="spellEnd"/>
      <w:r w:rsidR="00FE33FD" w:rsidRPr="0015145F">
        <w:rPr>
          <w:b/>
          <w:bCs/>
          <w:i/>
          <w:iCs/>
        </w:rPr>
        <w:t xml:space="preserve"> [interface]</w:t>
      </w:r>
      <w:r w:rsidRPr="0015145F">
        <w:rPr>
          <w:b/>
          <w:bCs/>
          <w:i/>
          <w:iCs/>
        </w:rPr>
        <w:t xml:space="preserve"> </w:t>
      </w:r>
      <w:r>
        <w:t>was executed.</w:t>
      </w:r>
    </w:p>
    <w:p w14:paraId="0507F0D6" w14:textId="78D4031E" w:rsidR="0015145F" w:rsidRPr="00FE33FD" w:rsidRDefault="0015145F" w:rsidP="0015145F">
      <w:r>
        <w:t>We have to open our browser.</w:t>
      </w:r>
    </w:p>
    <w:p w14:paraId="683866E1" w14:textId="67201774" w:rsidR="0015145F" w:rsidRDefault="0015145F" w:rsidP="0015145F">
      <w:r w:rsidRPr="0015145F">
        <w:t>A live capture was initiated on the primary interface.</w:t>
      </w:r>
    </w:p>
    <w:p w14:paraId="52903211" w14:textId="11271E9C" w:rsidR="0015145F" w:rsidRDefault="0015145F" w:rsidP="0015145F">
      <w:pPr>
        <w:jc w:val="center"/>
      </w:pPr>
      <w:r w:rsidRPr="0015145F">
        <w:drawing>
          <wp:inline distT="0" distB="0" distL="0" distR="0" wp14:anchorId="24CE0730" wp14:editId="753533EC">
            <wp:extent cx="5400040" cy="1575435"/>
            <wp:effectExtent l="0" t="0" r="0" b="571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7C0A" w14:textId="45C66C60" w:rsidR="00FE33FD" w:rsidRDefault="00FE33FD" w:rsidP="0015145F">
      <w:r w:rsidRPr="00FE33FD">
        <w:t>We observed the continuous stream of packets, including source/destination IP addresses and timestamps, confirming that the tool is correctly interfacing with the network stack.</w:t>
      </w:r>
    </w:p>
    <w:p w14:paraId="2FC3ED4C" w14:textId="77777777" w:rsidR="0015145F" w:rsidRDefault="0015145F" w:rsidP="00FE33FD">
      <w:r w:rsidRPr="0015145F">
        <w:t xml:space="preserve">The capture shows standard outbound DNS resolution followed by successful HTTPS connections to Mozilla/Google-hosted infrastructure, consistent with browser telemetry or background services. </w:t>
      </w:r>
    </w:p>
    <w:p w14:paraId="2EAF0C8E" w14:textId="62292ACD" w:rsidR="008713E1" w:rsidRDefault="0015145F" w:rsidP="00FE33FD">
      <w:r w:rsidRPr="0015145F">
        <w:t>No anomalous flags, malformed packets, or suspicious patterns are visible in the shown segment.</w:t>
      </w:r>
    </w:p>
    <w:p w14:paraId="605BE671" w14:textId="77777777" w:rsidR="008713E1" w:rsidRDefault="008713E1">
      <w:pPr>
        <w:jc w:val="left"/>
      </w:pPr>
      <w:r>
        <w:br w:type="page"/>
      </w:r>
    </w:p>
    <w:p w14:paraId="7D8B4028" w14:textId="1C8EFB1A" w:rsidR="00FE33FD" w:rsidRDefault="008713E1" w:rsidP="008713E1">
      <w:pPr>
        <w:pStyle w:val="Ttulo4"/>
      </w:pPr>
      <w:r w:rsidRPr="008713E1">
        <w:lastRenderedPageBreak/>
        <w:t>Implementing Advanced Filters</w:t>
      </w:r>
    </w:p>
    <w:p w14:paraId="6B7A5E2F" w14:textId="77777777" w:rsidR="008713E1" w:rsidRDefault="008713E1" w:rsidP="008713E1"/>
    <w:p w14:paraId="22B83B3B" w14:textId="77777777" w:rsidR="008713E1" w:rsidRPr="008713E1" w:rsidRDefault="008713E1" w:rsidP="008713E1">
      <w:r w:rsidRPr="008713E1">
        <w:t>To find specific information within the traffic, we apply logic-based filters directly in the command syntax.</w:t>
      </w:r>
    </w:p>
    <w:p w14:paraId="4789A1D1" w14:textId="16D52D09" w:rsidR="008713E1" w:rsidRDefault="009723D0" w:rsidP="008713E1">
      <w:pPr>
        <w:rPr>
          <w:b/>
          <w:bCs/>
          <w:u w:val="single"/>
        </w:rPr>
      </w:pPr>
      <w:r w:rsidRPr="009723D0">
        <w:rPr>
          <w:b/>
          <w:bCs/>
          <w:u w:val="single"/>
        </w:rPr>
        <w:t>Filtering by Host</w:t>
      </w:r>
      <w:r>
        <w:rPr>
          <w:b/>
          <w:bCs/>
          <w:u w:val="single"/>
        </w:rPr>
        <w:t>:</w:t>
      </w:r>
    </w:p>
    <w:p w14:paraId="04FEF74E" w14:textId="70BC69BD" w:rsidR="009723D0" w:rsidRPr="003641DA" w:rsidRDefault="009723D0" w:rsidP="00FB29F1">
      <w:pPr>
        <w:pStyle w:val="Prrafodelista"/>
        <w:numPr>
          <w:ilvl w:val="0"/>
          <w:numId w:val="13"/>
        </w:numPr>
        <w:rPr>
          <w:u w:val="single"/>
        </w:rPr>
      </w:pPr>
      <w:r w:rsidRPr="003641DA">
        <w:rPr>
          <w:u w:val="single"/>
        </w:rPr>
        <w:t>To capture traffic specifically involving a known host</w:t>
      </w:r>
      <w:r w:rsidRPr="003641DA">
        <w:rPr>
          <w:u w:val="single"/>
        </w:rPr>
        <w:t xml:space="preserve"> (our host)</w:t>
      </w:r>
      <w:r w:rsidRPr="003641DA">
        <w:rPr>
          <w:u w:val="single"/>
        </w:rPr>
        <w:t xml:space="preserve">, we use: </w:t>
      </w:r>
    </w:p>
    <w:p w14:paraId="07F3D675" w14:textId="5802D8DB" w:rsidR="009723D0" w:rsidRDefault="009723D0" w:rsidP="00FB29F1">
      <w:pPr>
        <w:pStyle w:val="Prrafodelista"/>
        <w:numPr>
          <w:ilvl w:val="1"/>
          <w:numId w:val="13"/>
        </w:numPr>
        <w:rPr>
          <w:b/>
          <w:bCs/>
          <w:i/>
          <w:iCs/>
        </w:rPr>
      </w:pPr>
      <w:r w:rsidRPr="009723D0">
        <w:rPr>
          <w:b/>
          <w:bCs/>
          <w:i/>
          <w:iCs/>
        </w:rPr>
        <w:t>sudo tcpdump -</w:t>
      </w:r>
      <w:proofErr w:type="spellStart"/>
      <w:r w:rsidRPr="009723D0">
        <w:rPr>
          <w:b/>
          <w:bCs/>
          <w:i/>
          <w:iCs/>
        </w:rPr>
        <w:t>i</w:t>
      </w:r>
      <w:proofErr w:type="spellEnd"/>
      <w:r w:rsidRPr="009723D0">
        <w:rPr>
          <w:b/>
          <w:bCs/>
          <w:i/>
          <w:iCs/>
        </w:rPr>
        <w:t xml:space="preserve"> [interface] host </w:t>
      </w:r>
      <w:r>
        <w:rPr>
          <w:b/>
          <w:bCs/>
          <w:i/>
          <w:iCs/>
        </w:rPr>
        <w:t>[our IP]</w:t>
      </w:r>
    </w:p>
    <w:p w14:paraId="19EC4011" w14:textId="78C1C628" w:rsidR="009723D0" w:rsidRPr="009723D0" w:rsidRDefault="005C24CF" w:rsidP="009723D0">
      <w:r w:rsidRPr="005C24CF">
        <w:drawing>
          <wp:inline distT="0" distB="0" distL="0" distR="0" wp14:anchorId="3CDBD9B4" wp14:editId="4FAC20F2">
            <wp:extent cx="5400040" cy="988060"/>
            <wp:effectExtent l="0" t="0" r="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8B7D" w14:textId="77777777" w:rsidR="009723D0" w:rsidRDefault="009723D0" w:rsidP="00FB29F1">
      <w:pPr>
        <w:pStyle w:val="Prrafodelista"/>
        <w:numPr>
          <w:ilvl w:val="0"/>
          <w:numId w:val="13"/>
        </w:numPr>
      </w:pPr>
      <w:r w:rsidRPr="009723D0">
        <w:t xml:space="preserve">We isolated all bidirectional traffic for the specified IP address. </w:t>
      </w:r>
    </w:p>
    <w:p w14:paraId="480BC72C" w14:textId="0F5D89EB" w:rsidR="003C4A5E" w:rsidRDefault="009723D0" w:rsidP="00FB29F1">
      <w:pPr>
        <w:pStyle w:val="Prrafodelista"/>
        <w:numPr>
          <w:ilvl w:val="0"/>
          <w:numId w:val="13"/>
        </w:numPr>
      </w:pPr>
      <w:r w:rsidRPr="009723D0">
        <w:t>This allowed us to monitor the host's activity without the interference of background broadcast or multicast traffic.</w:t>
      </w:r>
    </w:p>
    <w:p w14:paraId="0CAA5F53" w14:textId="77777777" w:rsidR="003C4A5E" w:rsidRDefault="003C4A5E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F5C98B0" w14:textId="57A5BF57" w:rsidR="003C4A5E" w:rsidRDefault="003C4A5E" w:rsidP="003C4A5E">
      <w:pPr>
        <w:rPr>
          <w:b/>
          <w:bCs/>
          <w:u w:val="single"/>
        </w:rPr>
      </w:pPr>
      <w:r w:rsidRPr="003C4A5E">
        <w:rPr>
          <w:b/>
          <w:bCs/>
          <w:u w:val="single"/>
        </w:rPr>
        <w:lastRenderedPageBreak/>
        <w:t>Protocol-Specific Monitoring (Web and DNS)</w:t>
      </w:r>
      <w:r w:rsidRPr="003C4A5E">
        <w:rPr>
          <w:b/>
          <w:bCs/>
          <w:u w:val="single"/>
        </w:rPr>
        <w:t>:</w:t>
      </w:r>
    </w:p>
    <w:p w14:paraId="5E1B924B" w14:textId="77777777" w:rsidR="003C4A5E" w:rsidRPr="003641DA" w:rsidRDefault="003C4A5E" w:rsidP="00FB29F1">
      <w:pPr>
        <w:pStyle w:val="Prrafodelista"/>
        <w:numPr>
          <w:ilvl w:val="0"/>
          <w:numId w:val="13"/>
        </w:numPr>
        <w:rPr>
          <w:u w:val="single"/>
        </w:rPr>
      </w:pPr>
      <w:r w:rsidRPr="003641DA">
        <w:rPr>
          <w:u w:val="single"/>
        </w:rPr>
        <w:t xml:space="preserve">To monitor HTTP traffic, we execute: </w:t>
      </w:r>
    </w:p>
    <w:p w14:paraId="59524974" w14:textId="230DA910" w:rsidR="003C4A5E" w:rsidRDefault="003C4A5E" w:rsidP="00FB29F1">
      <w:pPr>
        <w:pStyle w:val="Prrafodelista"/>
        <w:numPr>
          <w:ilvl w:val="1"/>
          <w:numId w:val="13"/>
        </w:numPr>
        <w:rPr>
          <w:b/>
          <w:bCs/>
          <w:i/>
          <w:iCs/>
        </w:rPr>
      </w:pPr>
      <w:r w:rsidRPr="003C4A5E">
        <w:rPr>
          <w:b/>
          <w:bCs/>
          <w:i/>
          <w:iCs/>
        </w:rPr>
        <w:t>sudo tcpdump tcp and port 80</w:t>
      </w:r>
    </w:p>
    <w:p w14:paraId="49E75A15" w14:textId="3C7DDE3B" w:rsidR="003C4A5E" w:rsidRDefault="004D2874" w:rsidP="00FB29F1">
      <w:pPr>
        <w:pStyle w:val="Prrafodelista"/>
        <w:numPr>
          <w:ilvl w:val="1"/>
          <w:numId w:val="13"/>
        </w:numPr>
        <w:rPr>
          <w:i/>
          <w:iCs/>
        </w:rPr>
      </w:pPr>
      <w:hyperlink r:id="rId43" w:history="1">
        <w:r w:rsidRPr="00F633F4">
          <w:rPr>
            <w:rStyle w:val="Hipervnculo"/>
            <w:i/>
            <w:iCs/>
          </w:rPr>
          <w:t>http://neverssl.com</w:t>
        </w:r>
      </w:hyperlink>
    </w:p>
    <w:p w14:paraId="1E6951AC" w14:textId="368A90E0" w:rsidR="004D2874" w:rsidRPr="004D2874" w:rsidRDefault="004D2874" w:rsidP="004D2874">
      <w:pPr>
        <w:jc w:val="center"/>
        <w:rPr>
          <w:i/>
          <w:iCs/>
        </w:rPr>
      </w:pPr>
      <w:r w:rsidRPr="004D2874">
        <w:drawing>
          <wp:inline distT="0" distB="0" distL="0" distR="0" wp14:anchorId="7CE4B1BB" wp14:editId="207FB72E">
            <wp:extent cx="5400040" cy="2910840"/>
            <wp:effectExtent l="0" t="0" r="0" b="381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59E8" w14:textId="77777777" w:rsidR="003641DA" w:rsidRDefault="003641DA">
      <w:pPr>
        <w:jc w:val="left"/>
        <w:rPr>
          <w:u w:val="single"/>
        </w:rPr>
      </w:pPr>
      <w:r>
        <w:rPr>
          <w:u w:val="single"/>
        </w:rPr>
        <w:br w:type="page"/>
      </w:r>
    </w:p>
    <w:p w14:paraId="2C958061" w14:textId="641D2D4A" w:rsidR="003C4A5E" w:rsidRPr="003641DA" w:rsidRDefault="003C4A5E" w:rsidP="00FB29F1">
      <w:pPr>
        <w:pStyle w:val="Prrafodelista"/>
        <w:numPr>
          <w:ilvl w:val="0"/>
          <w:numId w:val="13"/>
        </w:numPr>
        <w:rPr>
          <w:u w:val="single"/>
        </w:rPr>
      </w:pPr>
      <w:r w:rsidRPr="003641DA">
        <w:rPr>
          <w:u w:val="single"/>
        </w:rPr>
        <w:lastRenderedPageBreak/>
        <w:t xml:space="preserve">To capture name resolution queries, we execute: </w:t>
      </w:r>
    </w:p>
    <w:p w14:paraId="44D8D0DD" w14:textId="4EA50AA0" w:rsidR="003C4A5E" w:rsidRDefault="003C4A5E" w:rsidP="00FB29F1">
      <w:pPr>
        <w:pStyle w:val="Prrafodelista"/>
        <w:numPr>
          <w:ilvl w:val="1"/>
          <w:numId w:val="13"/>
        </w:numPr>
        <w:jc w:val="left"/>
        <w:rPr>
          <w:b/>
          <w:bCs/>
          <w:i/>
          <w:iCs/>
        </w:rPr>
      </w:pPr>
      <w:r w:rsidRPr="003C4A5E">
        <w:rPr>
          <w:b/>
          <w:bCs/>
          <w:i/>
          <w:iCs/>
        </w:rPr>
        <w:t xml:space="preserve">sudo tcpdump </w:t>
      </w:r>
      <w:proofErr w:type="spellStart"/>
      <w:r w:rsidRPr="003C4A5E">
        <w:rPr>
          <w:b/>
          <w:bCs/>
          <w:i/>
          <w:iCs/>
        </w:rPr>
        <w:t>udp</w:t>
      </w:r>
      <w:proofErr w:type="spellEnd"/>
      <w:r w:rsidRPr="003C4A5E">
        <w:rPr>
          <w:b/>
          <w:bCs/>
          <w:i/>
          <w:iCs/>
        </w:rPr>
        <w:t xml:space="preserve"> and </w:t>
      </w:r>
      <w:proofErr w:type="spellStart"/>
      <w:r w:rsidRPr="003C4A5E">
        <w:rPr>
          <w:b/>
          <w:bCs/>
          <w:i/>
          <w:iCs/>
        </w:rPr>
        <w:t>dst</w:t>
      </w:r>
      <w:proofErr w:type="spellEnd"/>
      <w:r w:rsidRPr="003C4A5E">
        <w:rPr>
          <w:b/>
          <w:bCs/>
          <w:i/>
          <w:iCs/>
        </w:rPr>
        <w:t xml:space="preserve"> port 53</w:t>
      </w:r>
    </w:p>
    <w:p w14:paraId="61835C82" w14:textId="1DDAEB61" w:rsidR="003641DA" w:rsidRDefault="003641DA" w:rsidP="00FB29F1">
      <w:pPr>
        <w:pStyle w:val="Prrafodelista"/>
        <w:numPr>
          <w:ilvl w:val="1"/>
          <w:numId w:val="13"/>
        </w:numPr>
        <w:rPr>
          <w:b/>
          <w:bCs/>
          <w:i/>
          <w:iCs/>
        </w:rPr>
      </w:pPr>
      <w:proofErr w:type="spellStart"/>
      <w:r w:rsidRPr="003641DA">
        <w:rPr>
          <w:b/>
          <w:bCs/>
          <w:i/>
          <w:iCs/>
        </w:rPr>
        <w:t>nslookup</w:t>
      </w:r>
      <w:proofErr w:type="spellEnd"/>
      <w:r w:rsidRPr="003641DA">
        <w:rPr>
          <w:b/>
          <w:bCs/>
          <w:i/>
          <w:iCs/>
        </w:rPr>
        <w:t xml:space="preserve"> google.com</w:t>
      </w:r>
    </w:p>
    <w:p w14:paraId="39DC69F8" w14:textId="2D6A4C7C" w:rsidR="003641DA" w:rsidRPr="003641DA" w:rsidRDefault="003641DA" w:rsidP="003641DA">
      <w:pPr>
        <w:rPr>
          <w:b/>
          <w:bCs/>
          <w:i/>
          <w:iCs/>
        </w:rPr>
      </w:pPr>
      <w:r w:rsidRPr="003641DA">
        <w:rPr>
          <w:b/>
          <w:bCs/>
          <w:i/>
          <w:iCs/>
        </w:rPr>
        <w:drawing>
          <wp:inline distT="0" distB="0" distL="0" distR="0" wp14:anchorId="62050E08" wp14:editId="5A19BC64">
            <wp:extent cx="5400040" cy="70675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9E2B" w14:textId="0F794220" w:rsidR="003641DA" w:rsidRPr="003641DA" w:rsidRDefault="003641DA" w:rsidP="003641DA">
      <w:pPr>
        <w:jc w:val="center"/>
        <w:rPr>
          <w:b/>
          <w:bCs/>
          <w:i/>
          <w:iCs/>
        </w:rPr>
      </w:pPr>
      <w:r w:rsidRPr="003641DA">
        <w:rPr>
          <w:b/>
          <w:bCs/>
          <w:i/>
          <w:iCs/>
        </w:rPr>
        <w:drawing>
          <wp:inline distT="0" distB="0" distL="0" distR="0" wp14:anchorId="39EA8F81" wp14:editId="1D962E42">
            <wp:extent cx="5400040" cy="2584450"/>
            <wp:effectExtent l="0" t="0" r="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1D25" w14:textId="77777777" w:rsidR="003C4A5E" w:rsidRDefault="003C4A5E" w:rsidP="00FB29F1">
      <w:pPr>
        <w:pStyle w:val="Prrafodelista"/>
        <w:numPr>
          <w:ilvl w:val="0"/>
          <w:numId w:val="13"/>
        </w:numPr>
      </w:pPr>
      <w:r w:rsidRPr="003C4A5E">
        <w:t xml:space="preserve">We filtered the capture to isolate specific application-layer protocols. </w:t>
      </w:r>
    </w:p>
    <w:p w14:paraId="3CDEAA2C" w14:textId="77777777" w:rsidR="003C4A5E" w:rsidRDefault="003C4A5E" w:rsidP="00FB29F1">
      <w:pPr>
        <w:pStyle w:val="Prrafodelista"/>
        <w:numPr>
          <w:ilvl w:val="0"/>
          <w:numId w:val="13"/>
        </w:numPr>
      </w:pPr>
      <w:r w:rsidRPr="003C4A5E">
        <w:t>For web traffic, we observed TCP segments on port 80</w:t>
      </w:r>
      <w:r>
        <w:t>.</w:t>
      </w:r>
    </w:p>
    <w:p w14:paraId="4CD19370" w14:textId="1669552B" w:rsidR="003641DA" w:rsidRDefault="003C4A5E" w:rsidP="00FB29F1">
      <w:pPr>
        <w:pStyle w:val="Prrafodelista"/>
        <w:numPr>
          <w:ilvl w:val="0"/>
          <w:numId w:val="13"/>
        </w:numPr>
      </w:pPr>
      <w:r>
        <w:t>F</w:t>
      </w:r>
      <w:r w:rsidRPr="003C4A5E">
        <w:t>or DNS, we tracked outgoing UDP requests to the DNS server's destination port 53.</w:t>
      </w:r>
    </w:p>
    <w:p w14:paraId="0AF02A72" w14:textId="351F49EE" w:rsidR="003641DA" w:rsidRPr="003641DA" w:rsidRDefault="003641DA" w:rsidP="003641DA">
      <w:pPr>
        <w:jc w:val="left"/>
        <w:rPr>
          <w:b/>
          <w:bCs/>
          <w:u w:val="single"/>
        </w:rPr>
      </w:pPr>
      <w:r w:rsidRPr="003641DA">
        <w:rPr>
          <w:b/>
          <w:bCs/>
          <w:u w:val="single"/>
        </w:rPr>
        <w:t>S</w:t>
      </w:r>
      <w:r w:rsidRPr="003641DA">
        <w:rPr>
          <w:b/>
          <w:bCs/>
          <w:u w:val="single"/>
        </w:rPr>
        <w:t>ummary of Results</w:t>
      </w:r>
      <w:r w:rsidRPr="003641DA">
        <w:rPr>
          <w:b/>
          <w:bCs/>
          <w:u w:val="single"/>
        </w:rPr>
        <w:t>:</w:t>
      </w:r>
    </w:p>
    <w:p w14:paraId="481873E5" w14:textId="77777777" w:rsidR="003641DA" w:rsidRDefault="003641DA" w:rsidP="00FB29F1">
      <w:pPr>
        <w:pStyle w:val="Prrafodelista"/>
        <w:numPr>
          <w:ilvl w:val="0"/>
          <w:numId w:val="14"/>
        </w:numPr>
      </w:pPr>
      <w:r w:rsidRPr="003641DA">
        <w:t xml:space="preserve">By utilizing tcpdump, we achieved a lightweight and highly specific capture environment. </w:t>
      </w:r>
    </w:p>
    <w:p w14:paraId="22EBAC30" w14:textId="4F0F0A57" w:rsidR="001C1037" w:rsidRDefault="003641DA" w:rsidP="00FB29F1">
      <w:pPr>
        <w:pStyle w:val="Prrafodelista"/>
        <w:numPr>
          <w:ilvl w:val="0"/>
          <w:numId w:val="14"/>
        </w:numPr>
      </w:pPr>
      <w:r w:rsidRPr="003641DA">
        <w:t>We verified that command-line filters provide the same granularity as graphical tools like Wireshark but with lower system overhead, making it ideal for remote server monitoring.</w:t>
      </w:r>
    </w:p>
    <w:p w14:paraId="0F0C9ABA" w14:textId="77777777" w:rsidR="001C1037" w:rsidRDefault="001C1037">
      <w:pPr>
        <w:jc w:val="left"/>
      </w:pPr>
      <w:r>
        <w:br w:type="page"/>
      </w:r>
    </w:p>
    <w:p w14:paraId="7F85E780" w14:textId="61D57D9E" w:rsidR="003641DA" w:rsidRDefault="001C1037" w:rsidP="001C1037">
      <w:pPr>
        <w:pStyle w:val="Ttulo3"/>
      </w:pPr>
      <w:bookmarkStart w:id="13" w:name="_Toc222829792"/>
      <w:r w:rsidRPr="001C1037">
        <w:lastRenderedPageBreak/>
        <w:t xml:space="preserve">Command-Line Analysis with </w:t>
      </w:r>
      <w:proofErr w:type="spellStart"/>
      <w:r w:rsidRPr="001C1037">
        <w:t>WinDump</w:t>
      </w:r>
      <w:proofErr w:type="spellEnd"/>
      <w:r w:rsidRPr="001C1037">
        <w:t xml:space="preserve"> (Windows)</w:t>
      </w:r>
      <w:bookmarkEnd w:id="13"/>
    </w:p>
    <w:p w14:paraId="2B1DB6D3" w14:textId="77777777" w:rsidR="001C1037" w:rsidRDefault="001C1037" w:rsidP="001C1037"/>
    <w:p w14:paraId="5F4AB930" w14:textId="77777777" w:rsidR="001C1037" w:rsidRDefault="001C1037" w:rsidP="001C1037">
      <w:r w:rsidRPr="001C1037">
        <w:t xml:space="preserve">Following our work with tcpdump on Ubuntu, we implemented </w:t>
      </w:r>
      <w:proofErr w:type="spellStart"/>
      <w:r w:rsidRPr="001C1037">
        <w:rPr>
          <w:b/>
          <w:bCs/>
        </w:rPr>
        <w:t>WinDump</w:t>
      </w:r>
      <w:proofErr w:type="spellEnd"/>
      <w:r w:rsidRPr="001C1037">
        <w:t xml:space="preserve"> to perform similar command-line captures within the Windows environment. </w:t>
      </w:r>
    </w:p>
    <w:p w14:paraId="23626425" w14:textId="6C8C594C" w:rsidR="001C1037" w:rsidRDefault="001C1037" w:rsidP="001C1037">
      <w:r w:rsidRPr="001C1037">
        <w:t xml:space="preserve">Since </w:t>
      </w:r>
      <w:proofErr w:type="spellStart"/>
      <w:r w:rsidRPr="001C1037">
        <w:t>WinDump</w:t>
      </w:r>
      <w:proofErr w:type="spellEnd"/>
      <w:r w:rsidRPr="001C1037">
        <w:t xml:space="preserve"> is the Windows port of tcpdump, it allows us to maintain a consistent workflow across different operating systems.</w:t>
      </w:r>
    </w:p>
    <w:p w14:paraId="235C6A9D" w14:textId="20510E40" w:rsidR="000C051F" w:rsidRDefault="000C051F" w:rsidP="000C051F">
      <w:pPr>
        <w:pStyle w:val="Ttulo4"/>
      </w:pPr>
      <w:r w:rsidRPr="000C051F">
        <w:t>Prerequisites and Setup</w:t>
      </w:r>
    </w:p>
    <w:p w14:paraId="40DCE757" w14:textId="77777777" w:rsidR="000C051F" w:rsidRDefault="000C051F" w:rsidP="000C051F"/>
    <w:p w14:paraId="289298D2" w14:textId="574FD2B8" w:rsidR="000C051F" w:rsidRDefault="000C051F" w:rsidP="000C051F">
      <w:r>
        <w:t xml:space="preserve">For this part is needed the software of </w:t>
      </w:r>
      <w:proofErr w:type="spellStart"/>
      <w:r>
        <w:t>Npcap</w:t>
      </w:r>
      <w:proofErr w:type="spellEnd"/>
      <w:r>
        <w:t>.</w:t>
      </w:r>
    </w:p>
    <w:p w14:paraId="59163142" w14:textId="058AF25E" w:rsidR="000C051F" w:rsidRDefault="000C051F" w:rsidP="000C051F">
      <w:hyperlink r:id="rId47" w:history="1">
        <w:r w:rsidRPr="00F633F4">
          <w:rPr>
            <w:rStyle w:val="Hipervnculo"/>
          </w:rPr>
          <w:t>https://npcap.com/#download</w:t>
        </w:r>
      </w:hyperlink>
      <w:r>
        <w:t xml:space="preserve"> </w:t>
      </w:r>
    </w:p>
    <w:p w14:paraId="7AFFC0DE" w14:textId="4C368B74" w:rsidR="000C051F" w:rsidRDefault="000C051F" w:rsidP="000C051F">
      <w:pPr>
        <w:jc w:val="center"/>
      </w:pPr>
      <w:r w:rsidRPr="000C051F">
        <w:drawing>
          <wp:inline distT="0" distB="0" distL="0" distR="0" wp14:anchorId="6390BB21" wp14:editId="16D9A15B">
            <wp:extent cx="5400040" cy="1289050"/>
            <wp:effectExtent l="0" t="0" r="0" b="635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BB12" w14:textId="4FA3EC83" w:rsidR="000C051F" w:rsidRDefault="000C051F" w:rsidP="000C051F">
      <w:r>
        <w:t xml:space="preserve">And is needed the installation of </w:t>
      </w:r>
      <w:proofErr w:type="spellStart"/>
      <w:r>
        <w:t>Windump</w:t>
      </w:r>
      <w:proofErr w:type="spellEnd"/>
      <w:r>
        <w:t>.</w:t>
      </w:r>
    </w:p>
    <w:p w14:paraId="70BE789B" w14:textId="2597B373" w:rsidR="000C051F" w:rsidRDefault="000C051F" w:rsidP="000C051F">
      <w:hyperlink r:id="rId49" w:history="1">
        <w:r w:rsidRPr="00F633F4">
          <w:rPr>
            <w:rStyle w:val="Hipervnculo"/>
          </w:rPr>
          <w:t>https://www.winpcap.org/windump/</w:t>
        </w:r>
      </w:hyperlink>
      <w:r>
        <w:t xml:space="preserve"> </w:t>
      </w:r>
    </w:p>
    <w:p w14:paraId="51B1CF44" w14:textId="556900F7" w:rsidR="000C051F" w:rsidRDefault="000C051F" w:rsidP="000C051F">
      <w:r w:rsidRPr="000C051F">
        <w:drawing>
          <wp:inline distT="0" distB="0" distL="0" distR="0" wp14:anchorId="3856E6B6" wp14:editId="664E73DB">
            <wp:extent cx="5400040" cy="2413635"/>
            <wp:effectExtent l="0" t="0" r="0" b="571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DF7E" w14:textId="77777777" w:rsidR="000C051F" w:rsidRPr="000C051F" w:rsidRDefault="000C051F" w:rsidP="000C051F"/>
    <w:p w14:paraId="6744DDD7" w14:textId="77777777" w:rsidR="000C051F" w:rsidRDefault="000C051F">
      <w:pPr>
        <w:jc w:val="left"/>
        <w:rPr>
          <w:rFonts w:asciiTheme="majorHAnsi" w:eastAsiaTheme="majorEastAsia" w:hAnsiTheme="majorHAnsi" w:cstheme="majorBidi"/>
          <w:i/>
          <w:iCs/>
          <w:color w:val="632423" w:themeColor="accent2" w:themeShade="80"/>
          <w:szCs w:val="28"/>
        </w:rPr>
      </w:pPr>
      <w:r>
        <w:br w:type="page"/>
      </w:r>
    </w:p>
    <w:p w14:paraId="4C6A0C14" w14:textId="5EB52B24" w:rsidR="00464A24" w:rsidRDefault="00464A24" w:rsidP="000C051F">
      <w:pPr>
        <w:pStyle w:val="Ttulo4"/>
      </w:pPr>
      <w:r w:rsidRPr="00464A24">
        <w:lastRenderedPageBreak/>
        <w:t>Identification of Interfaces</w:t>
      </w:r>
    </w:p>
    <w:p w14:paraId="6B29C167" w14:textId="77777777" w:rsidR="000C051F" w:rsidRPr="000C051F" w:rsidRDefault="000C051F" w:rsidP="000C051F"/>
    <w:p w14:paraId="1B5E2AD8" w14:textId="77777777" w:rsidR="00464A24" w:rsidRDefault="00464A24" w:rsidP="00464A24">
      <w:r w:rsidRPr="00464A24">
        <w:t>Unlike Linux where interfaces are named (e.g., eth0), Windows often uses complex identifiers.</w:t>
      </w:r>
    </w:p>
    <w:p w14:paraId="4EA59871" w14:textId="024D80EE" w:rsidR="000C051F" w:rsidRDefault="000C051F" w:rsidP="00FB29F1">
      <w:pPr>
        <w:pStyle w:val="Prrafodelista"/>
        <w:numPr>
          <w:ilvl w:val="0"/>
          <w:numId w:val="16"/>
        </w:numPr>
      </w:pPr>
      <w:r>
        <w:t>Access to the application.</w:t>
      </w:r>
    </w:p>
    <w:p w14:paraId="310F44AC" w14:textId="37199293" w:rsidR="000C051F" w:rsidRPr="00464A24" w:rsidRDefault="00764589" w:rsidP="00764589">
      <w:pPr>
        <w:jc w:val="center"/>
      </w:pPr>
      <w:r w:rsidRPr="00764589">
        <w:drawing>
          <wp:inline distT="0" distB="0" distL="0" distR="0" wp14:anchorId="6B18D150" wp14:editId="3222E7F1">
            <wp:extent cx="5372850" cy="6792273"/>
            <wp:effectExtent l="0" t="0" r="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5034" w14:textId="3D93C468" w:rsidR="00464A24" w:rsidRDefault="000C051F" w:rsidP="00FB29F1">
      <w:pPr>
        <w:pStyle w:val="Prrafodelista"/>
        <w:numPr>
          <w:ilvl w:val="0"/>
          <w:numId w:val="15"/>
        </w:numPr>
      </w:pPr>
      <w:r>
        <w:lastRenderedPageBreak/>
        <w:t xml:space="preserve">The command </w:t>
      </w:r>
      <w:proofErr w:type="spellStart"/>
      <w:r w:rsidR="00464A24" w:rsidRPr="000C051F">
        <w:rPr>
          <w:b/>
          <w:bCs/>
          <w:i/>
          <w:iCs/>
        </w:rPr>
        <w:t>windump</w:t>
      </w:r>
      <w:proofErr w:type="spellEnd"/>
      <w:r w:rsidR="00464A24" w:rsidRPr="000C051F">
        <w:rPr>
          <w:b/>
          <w:bCs/>
          <w:i/>
          <w:iCs/>
        </w:rPr>
        <w:t xml:space="preserve"> -D</w:t>
      </w:r>
      <w:r w:rsidR="00464A24" w:rsidRPr="00464A24">
        <w:t xml:space="preserve"> </w:t>
      </w:r>
      <w:r>
        <w:t xml:space="preserve">was executed </w:t>
      </w:r>
      <w:r w:rsidR="00464A24" w:rsidRPr="00464A24">
        <w:t>to list all available network adapters.</w:t>
      </w:r>
    </w:p>
    <w:p w14:paraId="4615D613" w14:textId="3E92AC76" w:rsidR="000C051F" w:rsidRPr="00464A24" w:rsidRDefault="00764589" w:rsidP="00764589">
      <w:pPr>
        <w:jc w:val="center"/>
      </w:pPr>
      <w:r w:rsidRPr="00764589">
        <w:drawing>
          <wp:inline distT="0" distB="0" distL="0" distR="0" wp14:anchorId="1BEF0D2D" wp14:editId="6F7B0A3C">
            <wp:extent cx="5400040" cy="71183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8387" w14:textId="754D7CE4" w:rsidR="00764589" w:rsidRDefault="00464A24" w:rsidP="00FB29F1">
      <w:pPr>
        <w:pStyle w:val="Prrafodelista"/>
        <w:numPr>
          <w:ilvl w:val="0"/>
          <w:numId w:val="15"/>
        </w:numPr>
      </w:pPr>
      <w:r w:rsidRPr="00464A24">
        <w:t>We identified the numeric index corresponding to our primary network interface (</w:t>
      </w:r>
      <w:r w:rsidR="00764589">
        <w:t>1</w:t>
      </w:r>
      <w:r w:rsidRPr="00464A24">
        <w:t>) to ensure we were listening on the correct hardware path.</w:t>
      </w:r>
    </w:p>
    <w:p w14:paraId="38BD2413" w14:textId="77777777" w:rsidR="00764589" w:rsidRDefault="00764589">
      <w:pPr>
        <w:jc w:val="left"/>
      </w:pPr>
      <w:r>
        <w:br w:type="page"/>
      </w:r>
    </w:p>
    <w:p w14:paraId="5EE0E8BD" w14:textId="53FC7712" w:rsidR="00464A24" w:rsidRDefault="00764589" w:rsidP="00764589">
      <w:pPr>
        <w:pStyle w:val="Ttulo4"/>
      </w:pPr>
      <w:r w:rsidRPr="00764589">
        <w:lastRenderedPageBreak/>
        <w:t>Executing Targeted Captures</w:t>
      </w:r>
    </w:p>
    <w:p w14:paraId="0538D5C6" w14:textId="77777777" w:rsidR="00764589" w:rsidRDefault="00764589" w:rsidP="00764589"/>
    <w:p w14:paraId="3C9DD169" w14:textId="2AFB0FC0" w:rsidR="00764589" w:rsidRDefault="00764589" w:rsidP="00764589">
      <w:r w:rsidRPr="00764589">
        <w:t>We applied the same filtering logic used in the Linux environment to observe traffic parity.</w:t>
      </w:r>
    </w:p>
    <w:p w14:paraId="4BD1CBBF" w14:textId="77777777" w:rsidR="00764589" w:rsidRPr="00764589" w:rsidRDefault="00764589" w:rsidP="00764589">
      <w:pPr>
        <w:rPr>
          <w:u w:val="single"/>
        </w:rPr>
      </w:pPr>
      <w:r w:rsidRPr="00764589">
        <w:rPr>
          <w:b/>
          <w:bCs/>
          <w:u w:val="single"/>
        </w:rPr>
        <w:t>Interface Selection</w:t>
      </w:r>
      <w:r w:rsidRPr="00764589">
        <w:rPr>
          <w:u w:val="single"/>
        </w:rPr>
        <w:t xml:space="preserve">: </w:t>
      </w:r>
    </w:p>
    <w:p w14:paraId="301BE36D" w14:textId="77777777" w:rsidR="00764589" w:rsidRDefault="00764589" w:rsidP="00FB29F1">
      <w:pPr>
        <w:pStyle w:val="Prrafodelista"/>
        <w:numPr>
          <w:ilvl w:val="0"/>
          <w:numId w:val="15"/>
        </w:numPr>
      </w:pPr>
      <w:r w:rsidRPr="00764589">
        <w:t>We initiated a capture using</w:t>
      </w:r>
      <w:r>
        <w:t>:</w:t>
      </w:r>
    </w:p>
    <w:p w14:paraId="01AF9990" w14:textId="6669BC11" w:rsidR="00764589" w:rsidRPr="00764589" w:rsidRDefault="00764589" w:rsidP="00FB29F1">
      <w:pPr>
        <w:pStyle w:val="Prrafodelista"/>
        <w:numPr>
          <w:ilvl w:val="1"/>
          <w:numId w:val="15"/>
        </w:numPr>
        <w:rPr>
          <w:b/>
          <w:bCs/>
          <w:i/>
          <w:iCs/>
        </w:rPr>
      </w:pPr>
      <w:proofErr w:type="spellStart"/>
      <w:r w:rsidRPr="00764589">
        <w:rPr>
          <w:b/>
          <w:bCs/>
          <w:i/>
          <w:iCs/>
        </w:rPr>
        <w:t>windump</w:t>
      </w:r>
      <w:proofErr w:type="spellEnd"/>
      <w:r w:rsidRPr="00764589">
        <w:rPr>
          <w:b/>
          <w:bCs/>
          <w:i/>
          <w:iCs/>
        </w:rPr>
        <w:t xml:space="preserve"> -</w:t>
      </w:r>
      <w:proofErr w:type="spellStart"/>
      <w:r w:rsidRPr="00764589">
        <w:rPr>
          <w:b/>
          <w:bCs/>
          <w:i/>
          <w:iCs/>
        </w:rPr>
        <w:t>i</w:t>
      </w:r>
      <w:proofErr w:type="spellEnd"/>
      <w:r w:rsidRPr="00764589">
        <w:rPr>
          <w:b/>
          <w:bCs/>
          <w:i/>
          <w:iCs/>
        </w:rPr>
        <w:t xml:space="preserve"> [number] </w:t>
      </w:r>
    </w:p>
    <w:p w14:paraId="6C539CE2" w14:textId="47677113" w:rsidR="00764589" w:rsidRDefault="00764589" w:rsidP="00FB29F1">
      <w:pPr>
        <w:pStyle w:val="Prrafodelista"/>
        <w:numPr>
          <w:ilvl w:val="1"/>
          <w:numId w:val="15"/>
        </w:numPr>
      </w:pPr>
      <w:r>
        <w:t>W</w:t>
      </w:r>
      <w:r w:rsidRPr="00764589">
        <w:t>here the number corresponded to the index found in the previous step.</w:t>
      </w:r>
    </w:p>
    <w:p w14:paraId="4F8C0E4C" w14:textId="6A298D98" w:rsidR="00DD2CE8" w:rsidRDefault="00DD2CE8" w:rsidP="00DD2CE8">
      <w:pPr>
        <w:jc w:val="center"/>
      </w:pPr>
      <w:r w:rsidRPr="00DD2CE8">
        <w:drawing>
          <wp:inline distT="0" distB="0" distL="0" distR="0" wp14:anchorId="572A00DF" wp14:editId="3B0F328C">
            <wp:extent cx="5400040" cy="2505075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9CFD" w14:textId="77777777" w:rsidR="00DD2CE8" w:rsidRDefault="00DD2CE8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292A04D" w14:textId="511306A4" w:rsidR="00764589" w:rsidRPr="00764589" w:rsidRDefault="00764589" w:rsidP="00764589">
      <w:pPr>
        <w:rPr>
          <w:u w:val="single"/>
        </w:rPr>
      </w:pPr>
      <w:r w:rsidRPr="00764589">
        <w:rPr>
          <w:b/>
          <w:bCs/>
          <w:u w:val="single"/>
        </w:rPr>
        <w:lastRenderedPageBreak/>
        <w:t>Filtering by Protocol</w:t>
      </w:r>
      <w:r w:rsidRPr="00764589">
        <w:rPr>
          <w:u w:val="single"/>
        </w:rPr>
        <w:t>:</w:t>
      </w:r>
    </w:p>
    <w:p w14:paraId="1FCFE20A" w14:textId="384E3881" w:rsidR="00764589" w:rsidRPr="00764589" w:rsidRDefault="00764589" w:rsidP="00FB29F1">
      <w:pPr>
        <w:pStyle w:val="Prrafodelista"/>
        <w:numPr>
          <w:ilvl w:val="0"/>
          <w:numId w:val="15"/>
        </w:numPr>
        <w:rPr>
          <w:u w:val="single"/>
        </w:rPr>
      </w:pPr>
      <w:r w:rsidRPr="00764589">
        <w:rPr>
          <w:u w:val="single"/>
        </w:rPr>
        <w:t xml:space="preserve">Web Traffic: </w:t>
      </w:r>
    </w:p>
    <w:p w14:paraId="765DBC5E" w14:textId="77777777" w:rsidR="00764589" w:rsidRDefault="00764589" w:rsidP="00FB29F1">
      <w:pPr>
        <w:pStyle w:val="Prrafodelista"/>
        <w:numPr>
          <w:ilvl w:val="1"/>
          <w:numId w:val="15"/>
        </w:numPr>
      </w:pPr>
      <w:proofErr w:type="spellStart"/>
      <w:r w:rsidRPr="00764589">
        <w:rPr>
          <w:b/>
          <w:bCs/>
          <w:i/>
          <w:iCs/>
        </w:rPr>
        <w:t>windump</w:t>
      </w:r>
      <w:proofErr w:type="spellEnd"/>
      <w:r w:rsidRPr="00764589">
        <w:rPr>
          <w:b/>
          <w:bCs/>
          <w:i/>
          <w:iCs/>
        </w:rPr>
        <w:t xml:space="preserve"> -</w:t>
      </w:r>
      <w:proofErr w:type="spellStart"/>
      <w:r w:rsidRPr="00764589">
        <w:rPr>
          <w:b/>
          <w:bCs/>
          <w:i/>
          <w:iCs/>
        </w:rPr>
        <w:t>i</w:t>
      </w:r>
      <w:proofErr w:type="spellEnd"/>
      <w:r w:rsidRPr="00764589">
        <w:rPr>
          <w:b/>
          <w:bCs/>
          <w:i/>
          <w:iCs/>
        </w:rPr>
        <w:t xml:space="preserve"> 1 tcp port 80</w:t>
      </w:r>
      <w:r w:rsidRPr="00DD2CE8">
        <w:t xml:space="preserve"> </w:t>
      </w:r>
    </w:p>
    <w:p w14:paraId="53D95B33" w14:textId="78EA5E25" w:rsidR="00DD2CE8" w:rsidRPr="00DD2CE8" w:rsidRDefault="00DD2CE8" w:rsidP="00FB29F1">
      <w:pPr>
        <w:pStyle w:val="Prrafodelista"/>
        <w:numPr>
          <w:ilvl w:val="1"/>
          <w:numId w:val="15"/>
        </w:numPr>
        <w:rPr>
          <w:i/>
          <w:iCs/>
        </w:rPr>
      </w:pPr>
      <w:hyperlink r:id="rId54" w:history="1">
        <w:r w:rsidRPr="00F633F4">
          <w:rPr>
            <w:rStyle w:val="Hipervnculo"/>
            <w:i/>
            <w:iCs/>
          </w:rPr>
          <w:t>http://neverssl.com</w:t>
        </w:r>
      </w:hyperlink>
    </w:p>
    <w:p w14:paraId="5E1C8815" w14:textId="5CA8F5C2" w:rsidR="00764589" w:rsidRDefault="00764589" w:rsidP="00FB29F1">
      <w:pPr>
        <w:pStyle w:val="Prrafodelista"/>
        <w:numPr>
          <w:ilvl w:val="1"/>
          <w:numId w:val="15"/>
        </w:numPr>
      </w:pPr>
      <w:r>
        <w:t>T</w:t>
      </w:r>
      <w:r w:rsidRPr="00764589">
        <w:t>o isolate unencrypted HTTP communications.</w:t>
      </w:r>
    </w:p>
    <w:p w14:paraId="391557D3" w14:textId="2FCCDD69" w:rsidR="00DD2CE8" w:rsidRPr="00764589" w:rsidRDefault="00DD2CE8" w:rsidP="00DD2CE8">
      <w:pPr>
        <w:jc w:val="center"/>
      </w:pPr>
      <w:r w:rsidRPr="00DD2CE8">
        <w:drawing>
          <wp:inline distT="0" distB="0" distL="0" distR="0" wp14:anchorId="6156DDB5" wp14:editId="18C97129">
            <wp:extent cx="5400040" cy="164719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17CB" w14:textId="77777777" w:rsidR="00764589" w:rsidRPr="00DD2CE8" w:rsidRDefault="00764589" w:rsidP="00FB29F1">
      <w:pPr>
        <w:pStyle w:val="Prrafodelista"/>
        <w:numPr>
          <w:ilvl w:val="0"/>
          <w:numId w:val="15"/>
        </w:numPr>
        <w:rPr>
          <w:u w:val="single"/>
        </w:rPr>
      </w:pPr>
      <w:r w:rsidRPr="00DD2CE8">
        <w:rPr>
          <w:u w:val="single"/>
        </w:rPr>
        <w:t xml:space="preserve">DNS Queries: </w:t>
      </w:r>
    </w:p>
    <w:p w14:paraId="5F62942B" w14:textId="77777777" w:rsidR="00DD2CE8" w:rsidRDefault="00764589" w:rsidP="00FB29F1">
      <w:pPr>
        <w:pStyle w:val="Prrafodelista"/>
        <w:numPr>
          <w:ilvl w:val="1"/>
          <w:numId w:val="15"/>
        </w:numPr>
        <w:rPr>
          <w:b/>
          <w:bCs/>
          <w:i/>
          <w:iCs/>
        </w:rPr>
      </w:pPr>
      <w:proofErr w:type="spellStart"/>
      <w:r w:rsidRPr="00DD2CE8">
        <w:rPr>
          <w:b/>
          <w:bCs/>
          <w:i/>
          <w:iCs/>
        </w:rPr>
        <w:t>windump</w:t>
      </w:r>
      <w:proofErr w:type="spellEnd"/>
      <w:r w:rsidRPr="00DD2CE8">
        <w:rPr>
          <w:b/>
          <w:bCs/>
          <w:i/>
          <w:iCs/>
        </w:rPr>
        <w:t xml:space="preserve"> -</w:t>
      </w:r>
      <w:proofErr w:type="spellStart"/>
      <w:r w:rsidRPr="00DD2CE8">
        <w:rPr>
          <w:b/>
          <w:bCs/>
          <w:i/>
          <w:iCs/>
        </w:rPr>
        <w:t>i</w:t>
      </w:r>
      <w:proofErr w:type="spellEnd"/>
      <w:r w:rsidRPr="00DD2CE8">
        <w:rPr>
          <w:b/>
          <w:bCs/>
          <w:i/>
          <w:iCs/>
        </w:rPr>
        <w:t xml:space="preserve"> 1 </w:t>
      </w:r>
      <w:proofErr w:type="spellStart"/>
      <w:r w:rsidRPr="00DD2CE8">
        <w:rPr>
          <w:b/>
          <w:bCs/>
          <w:i/>
          <w:iCs/>
        </w:rPr>
        <w:t>udp</w:t>
      </w:r>
      <w:proofErr w:type="spellEnd"/>
      <w:r w:rsidRPr="00DD2CE8">
        <w:rPr>
          <w:b/>
          <w:bCs/>
          <w:i/>
          <w:iCs/>
        </w:rPr>
        <w:t xml:space="preserve"> port 53 </w:t>
      </w:r>
    </w:p>
    <w:p w14:paraId="31975371" w14:textId="53036F0B" w:rsidR="00DD2CE8" w:rsidRPr="00DD2CE8" w:rsidRDefault="00DD2CE8" w:rsidP="00FB29F1">
      <w:pPr>
        <w:pStyle w:val="Prrafodelista"/>
        <w:numPr>
          <w:ilvl w:val="1"/>
          <w:numId w:val="15"/>
        </w:num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nslookup</w:t>
      </w:r>
      <w:proofErr w:type="spellEnd"/>
      <w:r>
        <w:rPr>
          <w:b/>
          <w:bCs/>
          <w:i/>
          <w:iCs/>
        </w:rPr>
        <w:t xml:space="preserve"> google.com</w:t>
      </w:r>
    </w:p>
    <w:p w14:paraId="079D6CDE" w14:textId="66DE68AC" w:rsidR="00764589" w:rsidRDefault="00DD2CE8" w:rsidP="00FB29F1">
      <w:pPr>
        <w:pStyle w:val="Prrafodelista"/>
        <w:numPr>
          <w:ilvl w:val="1"/>
          <w:numId w:val="15"/>
        </w:numPr>
      </w:pPr>
      <w:r>
        <w:t>T</w:t>
      </w:r>
      <w:r w:rsidR="00764589" w:rsidRPr="00764589">
        <w:t>o monitor name resolution requests.</w:t>
      </w:r>
    </w:p>
    <w:p w14:paraId="797193CD" w14:textId="57183670" w:rsidR="00DD2CE8" w:rsidRDefault="00DD2CE8" w:rsidP="00DD2CE8">
      <w:pPr>
        <w:jc w:val="center"/>
      </w:pPr>
      <w:r w:rsidRPr="00DD2CE8">
        <w:drawing>
          <wp:inline distT="0" distB="0" distL="0" distR="0" wp14:anchorId="56ED45FF" wp14:editId="23CD78D4">
            <wp:extent cx="2965203" cy="1695450"/>
            <wp:effectExtent l="0" t="0" r="698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69171" cy="169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2B63" w14:textId="356FD0B3" w:rsidR="00DD2CE8" w:rsidRPr="00764589" w:rsidRDefault="00DD2CE8" w:rsidP="00DD2CE8">
      <w:r w:rsidRPr="00DD2CE8">
        <w:drawing>
          <wp:inline distT="0" distB="0" distL="0" distR="0" wp14:anchorId="1DA62D95" wp14:editId="4A1DB2AA">
            <wp:extent cx="5400040" cy="1598295"/>
            <wp:effectExtent l="0" t="0" r="0" b="190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F967" w14:textId="77777777" w:rsidR="00764589" w:rsidRPr="00764589" w:rsidRDefault="00764589" w:rsidP="00764589"/>
    <w:p w14:paraId="612F96E8" w14:textId="24B0D76E" w:rsidR="00DC404A" w:rsidRPr="00DC404A" w:rsidRDefault="00DC404A" w:rsidP="00DC404A">
      <w:pPr>
        <w:rPr>
          <w:b/>
          <w:bCs/>
          <w:u w:val="single"/>
        </w:rPr>
      </w:pPr>
      <w:r w:rsidRPr="00DC404A">
        <w:rPr>
          <w:b/>
          <w:bCs/>
          <w:u w:val="single"/>
        </w:rPr>
        <w:lastRenderedPageBreak/>
        <w:t>Observations and Comparison</w:t>
      </w:r>
      <w:r>
        <w:rPr>
          <w:b/>
          <w:bCs/>
          <w:u w:val="single"/>
        </w:rPr>
        <w:t>:</w:t>
      </w:r>
    </w:p>
    <w:p w14:paraId="79BD25DC" w14:textId="2F45518E" w:rsidR="00DC404A" w:rsidRPr="00DC404A" w:rsidRDefault="00DC404A" w:rsidP="00FB29F1">
      <w:pPr>
        <w:pStyle w:val="Prrafodelista"/>
        <w:numPr>
          <w:ilvl w:val="0"/>
          <w:numId w:val="15"/>
        </w:numPr>
      </w:pPr>
      <w:r w:rsidRPr="00DC404A">
        <w:t>We confirmed that the command syntax and output format are nearly identical to tcpdump, facilitating a seamless transition for administrators working in mixed-OS environments.</w:t>
      </w:r>
    </w:p>
    <w:p w14:paraId="3C0D262F" w14:textId="581125DD" w:rsidR="006E618E" w:rsidRDefault="00DC404A" w:rsidP="00FB29F1">
      <w:pPr>
        <w:pStyle w:val="Prrafodelista"/>
        <w:numPr>
          <w:ilvl w:val="0"/>
          <w:numId w:val="15"/>
        </w:numPr>
      </w:pPr>
      <w:r w:rsidRPr="00DC404A">
        <w:t xml:space="preserve">We noted that </w:t>
      </w:r>
      <w:proofErr w:type="spellStart"/>
      <w:r w:rsidRPr="00DC404A">
        <w:t>WinDump</w:t>
      </w:r>
      <w:proofErr w:type="spellEnd"/>
      <w:r w:rsidRPr="00DC404A">
        <w:t xml:space="preserve"> provides a lightweight alternative for packet inspection on Windows servers where a graphical interface or the installation of Wireshark might not be feasible or desired.</w:t>
      </w:r>
    </w:p>
    <w:p w14:paraId="24E684ED" w14:textId="77777777" w:rsidR="006E618E" w:rsidRDefault="006E618E">
      <w:pPr>
        <w:jc w:val="left"/>
      </w:pPr>
      <w:r>
        <w:br w:type="page"/>
      </w:r>
    </w:p>
    <w:p w14:paraId="4CA7AFD4" w14:textId="37234B22" w:rsidR="00431025" w:rsidRDefault="006E618E" w:rsidP="006E618E">
      <w:pPr>
        <w:pStyle w:val="Ttulo2"/>
      </w:pPr>
      <w:bookmarkStart w:id="14" w:name="_Toc222829793"/>
      <w:r>
        <w:lastRenderedPageBreak/>
        <w:t>Part III</w:t>
      </w:r>
      <w:bookmarkEnd w:id="14"/>
    </w:p>
    <w:p w14:paraId="73550555" w14:textId="57A78BFD" w:rsidR="006E618E" w:rsidRPr="006E618E" w:rsidRDefault="006E618E" w:rsidP="006E618E">
      <w:pPr>
        <w:rPr>
          <w:b/>
          <w:bCs/>
        </w:rPr>
      </w:pPr>
    </w:p>
    <w:p w14:paraId="3E221826" w14:textId="77777777" w:rsidR="006E618E" w:rsidRDefault="006E618E" w:rsidP="006E618E">
      <w:r w:rsidRPr="006E618E">
        <w:t xml:space="preserve">In this third phase of the laboratory, we focus on advanced network sniffing techniques using native Windows utilities. </w:t>
      </w:r>
    </w:p>
    <w:p w14:paraId="7B2CE958" w14:textId="70FF86E5" w:rsidR="006E618E" w:rsidRDefault="006E618E" w:rsidP="006E618E">
      <w:r w:rsidRPr="006E618E">
        <w:t xml:space="preserve">The primary goal is to perform traffic captures without the need for third-party software, leveraging the built-in capabilities of the operating system to troubleshoot and </w:t>
      </w:r>
      <w:r w:rsidRPr="006E618E">
        <w:t>analyse</w:t>
      </w:r>
      <w:r w:rsidRPr="006E618E">
        <w:t xml:space="preserve"> network </w:t>
      </w:r>
      <w:r w:rsidRPr="006E618E">
        <w:t>behaviour</w:t>
      </w:r>
      <w:r w:rsidRPr="006E618E">
        <w:t>.</w:t>
      </w:r>
    </w:p>
    <w:p w14:paraId="55FE042F" w14:textId="33D83157" w:rsidR="006E618E" w:rsidRDefault="006E618E" w:rsidP="006E618E">
      <w:pPr>
        <w:pStyle w:val="Ttulo3"/>
      </w:pPr>
      <w:bookmarkStart w:id="15" w:name="_Toc222829794"/>
      <w:r w:rsidRPr="006E618E">
        <w:t xml:space="preserve">Native Traffic Capture with </w:t>
      </w:r>
      <w:proofErr w:type="spellStart"/>
      <w:r w:rsidRPr="006E618E">
        <w:t>netsh</w:t>
      </w:r>
      <w:proofErr w:type="spellEnd"/>
      <w:r w:rsidRPr="006E618E">
        <w:t xml:space="preserve"> trace</w:t>
      </w:r>
      <w:bookmarkEnd w:id="15"/>
    </w:p>
    <w:p w14:paraId="6E07456D" w14:textId="77777777" w:rsidR="006E618E" w:rsidRDefault="006E618E" w:rsidP="006E618E"/>
    <w:p w14:paraId="0B84FEBE" w14:textId="148FE970" w:rsidR="006E618E" w:rsidRDefault="006E618E" w:rsidP="006E618E">
      <w:pPr>
        <w:rPr>
          <w:b/>
          <w:bCs/>
          <w:u w:val="single"/>
        </w:rPr>
      </w:pPr>
      <w:r>
        <w:rPr>
          <w:b/>
          <w:bCs/>
          <w:u w:val="single"/>
        </w:rPr>
        <w:t>Implementation and execution:</w:t>
      </w:r>
    </w:p>
    <w:p w14:paraId="0716521E" w14:textId="77777777" w:rsidR="006E618E" w:rsidRPr="006E618E" w:rsidRDefault="006E618E" w:rsidP="00FB29F1">
      <w:pPr>
        <w:pStyle w:val="Prrafodelista"/>
        <w:numPr>
          <w:ilvl w:val="0"/>
          <w:numId w:val="15"/>
        </w:numPr>
        <w:rPr>
          <w:u w:val="single"/>
        </w:rPr>
      </w:pPr>
      <w:r w:rsidRPr="006E618E">
        <w:rPr>
          <w:u w:val="single"/>
        </w:rPr>
        <w:t xml:space="preserve">Directory Setup: </w:t>
      </w:r>
    </w:p>
    <w:p w14:paraId="598B671C" w14:textId="0B95A637" w:rsidR="006E618E" w:rsidRDefault="006E618E" w:rsidP="00FB29F1">
      <w:pPr>
        <w:pStyle w:val="Prrafodelista"/>
        <w:numPr>
          <w:ilvl w:val="1"/>
          <w:numId w:val="15"/>
        </w:numPr>
      </w:pPr>
      <w:r w:rsidRPr="006E618E">
        <w:t>We create a dedicated storage folder, such as C:\SYSADMIT, to hold the resulting diagnostic files.</w:t>
      </w:r>
    </w:p>
    <w:p w14:paraId="560B8AAE" w14:textId="1356B2DC" w:rsidR="006E618E" w:rsidRDefault="006E618E" w:rsidP="006E618E">
      <w:r w:rsidRPr="006E618E">
        <w:drawing>
          <wp:inline distT="0" distB="0" distL="0" distR="0" wp14:anchorId="001865E3" wp14:editId="22924E9D">
            <wp:extent cx="5400040" cy="2837815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6617" w14:textId="77777777" w:rsidR="006E618E" w:rsidRDefault="006E618E">
      <w:pPr>
        <w:jc w:val="left"/>
        <w:rPr>
          <w:u w:val="single"/>
        </w:rPr>
      </w:pPr>
      <w:r>
        <w:rPr>
          <w:u w:val="single"/>
        </w:rPr>
        <w:br w:type="page"/>
      </w:r>
    </w:p>
    <w:p w14:paraId="36EDBF83" w14:textId="61DEB3F3" w:rsidR="006E618E" w:rsidRPr="006E618E" w:rsidRDefault="006E618E" w:rsidP="00FB29F1">
      <w:pPr>
        <w:pStyle w:val="Prrafodelista"/>
        <w:numPr>
          <w:ilvl w:val="0"/>
          <w:numId w:val="15"/>
        </w:numPr>
        <w:rPr>
          <w:u w:val="single"/>
        </w:rPr>
      </w:pPr>
      <w:r w:rsidRPr="006E618E">
        <w:rPr>
          <w:u w:val="single"/>
        </w:rPr>
        <w:lastRenderedPageBreak/>
        <w:t xml:space="preserve">Starting the Trace: </w:t>
      </w:r>
    </w:p>
    <w:p w14:paraId="52D1BC81" w14:textId="7E58FCF8" w:rsidR="006E618E" w:rsidRPr="006E618E" w:rsidRDefault="006E618E" w:rsidP="00FB29F1">
      <w:pPr>
        <w:pStyle w:val="Prrafodelista"/>
        <w:numPr>
          <w:ilvl w:val="1"/>
          <w:numId w:val="15"/>
        </w:numPr>
        <w:rPr>
          <w:b/>
          <w:bCs/>
        </w:rPr>
      </w:pPr>
      <w:r w:rsidRPr="006E618E">
        <w:rPr>
          <w:b/>
          <w:bCs/>
        </w:rPr>
        <w:t>We initiate the capture using the following parameters:</w:t>
      </w:r>
    </w:p>
    <w:p w14:paraId="007DC1CC" w14:textId="46596EC0" w:rsidR="006E618E" w:rsidRPr="006E618E" w:rsidRDefault="006E618E" w:rsidP="00FB29F1">
      <w:pPr>
        <w:pStyle w:val="Prrafodelista"/>
        <w:numPr>
          <w:ilvl w:val="2"/>
          <w:numId w:val="15"/>
        </w:numPr>
        <w:rPr>
          <w:i/>
          <w:iCs/>
        </w:rPr>
      </w:pPr>
      <w:proofErr w:type="spellStart"/>
      <w:r w:rsidRPr="006E618E">
        <w:rPr>
          <w:i/>
          <w:iCs/>
        </w:rPr>
        <w:t>netsh</w:t>
      </w:r>
      <w:proofErr w:type="spellEnd"/>
      <w:r w:rsidRPr="006E618E">
        <w:rPr>
          <w:i/>
          <w:iCs/>
        </w:rPr>
        <w:t xml:space="preserve"> trace start persistent=yes capture=yes </w:t>
      </w:r>
      <w:proofErr w:type="spellStart"/>
      <w:r w:rsidRPr="006E618E">
        <w:rPr>
          <w:i/>
          <w:iCs/>
        </w:rPr>
        <w:t>tracefile</w:t>
      </w:r>
      <w:proofErr w:type="spellEnd"/>
      <w:r w:rsidRPr="006E618E">
        <w:rPr>
          <w:i/>
          <w:iCs/>
        </w:rPr>
        <w:t>=C:\SYSADMIT\Trazas-Red.etl</w:t>
      </w:r>
    </w:p>
    <w:p w14:paraId="16F1F5D9" w14:textId="77777777" w:rsidR="006E618E" w:rsidRDefault="006E618E" w:rsidP="00FB29F1">
      <w:pPr>
        <w:pStyle w:val="Prrafodelista"/>
        <w:numPr>
          <w:ilvl w:val="1"/>
          <w:numId w:val="15"/>
        </w:numPr>
      </w:pPr>
      <w:r w:rsidRPr="006E618E">
        <w:rPr>
          <w:b/>
          <w:bCs/>
        </w:rPr>
        <w:t>Persistent Mode</w:t>
      </w:r>
      <w:r w:rsidRPr="006E618E">
        <w:t xml:space="preserve">: </w:t>
      </w:r>
    </w:p>
    <w:p w14:paraId="250C6E1F" w14:textId="1E4D4F8F" w:rsidR="006E618E" w:rsidRDefault="006E618E" w:rsidP="00FB29F1">
      <w:pPr>
        <w:pStyle w:val="Prrafodelista"/>
        <w:numPr>
          <w:ilvl w:val="2"/>
          <w:numId w:val="15"/>
        </w:numPr>
      </w:pPr>
      <w:r w:rsidRPr="006E618E">
        <w:t>By setting persistent=yes, we ensure the capture remains active even across system reboots until manually stopped.</w:t>
      </w:r>
    </w:p>
    <w:p w14:paraId="7DF469F1" w14:textId="6B363F9F" w:rsidR="006E618E" w:rsidRDefault="006E618E" w:rsidP="006E618E">
      <w:pPr>
        <w:jc w:val="center"/>
      </w:pPr>
      <w:r w:rsidRPr="006E618E">
        <w:drawing>
          <wp:inline distT="0" distB="0" distL="0" distR="0" wp14:anchorId="1B33A1FD" wp14:editId="69EAD03B">
            <wp:extent cx="5400040" cy="177927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4AB2" w14:textId="77777777" w:rsidR="006E618E" w:rsidRPr="006E618E" w:rsidRDefault="006E618E" w:rsidP="00FB29F1">
      <w:pPr>
        <w:pStyle w:val="Prrafodelista"/>
        <w:numPr>
          <w:ilvl w:val="0"/>
          <w:numId w:val="15"/>
        </w:numPr>
        <w:rPr>
          <w:u w:val="single"/>
        </w:rPr>
      </w:pPr>
      <w:r w:rsidRPr="006E618E">
        <w:rPr>
          <w:u w:val="single"/>
        </w:rPr>
        <w:t xml:space="preserve">Status Verification: </w:t>
      </w:r>
    </w:p>
    <w:p w14:paraId="647F881D" w14:textId="5B713197" w:rsidR="006E618E" w:rsidRDefault="006E618E" w:rsidP="00FB29F1">
      <w:pPr>
        <w:pStyle w:val="Prrafodelista"/>
        <w:numPr>
          <w:ilvl w:val="1"/>
          <w:numId w:val="15"/>
        </w:numPr>
      </w:pPr>
      <w:r w:rsidRPr="006E618E">
        <w:t xml:space="preserve">We monitor the capture progress using </w:t>
      </w:r>
      <w:proofErr w:type="spellStart"/>
      <w:r w:rsidRPr="006E618E">
        <w:rPr>
          <w:b/>
          <w:bCs/>
          <w:i/>
          <w:iCs/>
        </w:rPr>
        <w:t>netsh</w:t>
      </w:r>
      <w:proofErr w:type="spellEnd"/>
      <w:r w:rsidRPr="006E618E">
        <w:rPr>
          <w:b/>
          <w:bCs/>
          <w:i/>
          <w:iCs/>
        </w:rPr>
        <w:t xml:space="preserve"> trace show status</w:t>
      </w:r>
      <w:r w:rsidRPr="006E618E">
        <w:t>.</w:t>
      </w:r>
    </w:p>
    <w:p w14:paraId="2FDCA832" w14:textId="5D1E8D49" w:rsidR="006E618E" w:rsidRDefault="006E618E" w:rsidP="006E618E">
      <w:pPr>
        <w:jc w:val="center"/>
      </w:pPr>
      <w:r w:rsidRPr="006E618E">
        <w:drawing>
          <wp:inline distT="0" distB="0" distL="0" distR="0" wp14:anchorId="781F1078" wp14:editId="5BB9B445">
            <wp:extent cx="5400040" cy="1348105"/>
            <wp:effectExtent l="0" t="0" r="0" b="444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BA06" w14:textId="77777777" w:rsidR="00A27BCD" w:rsidRDefault="00A27BCD">
      <w:pPr>
        <w:jc w:val="left"/>
        <w:rPr>
          <w:u w:val="single"/>
        </w:rPr>
      </w:pPr>
      <w:r>
        <w:rPr>
          <w:u w:val="single"/>
        </w:rPr>
        <w:br w:type="page"/>
      </w:r>
    </w:p>
    <w:p w14:paraId="3091CD42" w14:textId="0C357615" w:rsidR="006E618E" w:rsidRPr="006E618E" w:rsidRDefault="006E618E" w:rsidP="00FB29F1">
      <w:pPr>
        <w:pStyle w:val="Prrafodelista"/>
        <w:numPr>
          <w:ilvl w:val="0"/>
          <w:numId w:val="15"/>
        </w:numPr>
        <w:rPr>
          <w:u w:val="single"/>
        </w:rPr>
      </w:pPr>
      <w:r w:rsidRPr="006E618E">
        <w:rPr>
          <w:u w:val="single"/>
        </w:rPr>
        <w:lastRenderedPageBreak/>
        <w:t xml:space="preserve">Stopping the Trace: </w:t>
      </w:r>
    </w:p>
    <w:p w14:paraId="2CE08374" w14:textId="27A6442A" w:rsidR="006E618E" w:rsidRDefault="006E618E" w:rsidP="00FB29F1">
      <w:pPr>
        <w:pStyle w:val="Prrafodelista"/>
        <w:numPr>
          <w:ilvl w:val="1"/>
          <w:numId w:val="15"/>
        </w:numPr>
      </w:pPr>
      <w:r w:rsidRPr="006E618E">
        <w:t xml:space="preserve">Once the necessary traffic is collected, we conclude the operation with </w:t>
      </w:r>
      <w:proofErr w:type="spellStart"/>
      <w:r w:rsidRPr="00A27BCD">
        <w:rPr>
          <w:b/>
          <w:bCs/>
          <w:i/>
          <w:iCs/>
        </w:rPr>
        <w:t>netsh</w:t>
      </w:r>
      <w:proofErr w:type="spellEnd"/>
      <w:r w:rsidRPr="00A27BCD">
        <w:rPr>
          <w:b/>
          <w:bCs/>
          <w:i/>
          <w:iCs/>
        </w:rPr>
        <w:t xml:space="preserve"> trace stop</w:t>
      </w:r>
      <w:r w:rsidRPr="006E618E">
        <w:t>.</w:t>
      </w:r>
    </w:p>
    <w:p w14:paraId="11896E64" w14:textId="479A798A" w:rsidR="00A27BCD" w:rsidRPr="006E618E" w:rsidRDefault="00A27BCD" w:rsidP="00FB29F1">
      <w:pPr>
        <w:pStyle w:val="Prrafodelista"/>
        <w:numPr>
          <w:ilvl w:val="1"/>
          <w:numId w:val="15"/>
        </w:numPr>
      </w:pPr>
      <w:r>
        <w:t xml:space="preserve">(We will generate traffic as </w:t>
      </w:r>
      <w:r w:rsidRPr="00A27BCD">
        <w:rPr>
          <w:b/>
          <w:bCs/>
          <w:i/>
          <w:iCs/>
        </w:rPr>
        <w:t xml:space="preserve">ping, browse and </w:t>
      </w:r>
      <w:proofErr w:type="spellStart"/>
      <w:r w:rsidRPr="00A27BCD">
        <w:rPr>
          <w:b/>
          <w:bCs/>
          <w:i/>
          <w:iCs/>
        </w:rPr>
        <w:t>nslookup</w:t>
      </w:r>
      <w:proofErr w:type="spellEnd"/>
      <w:r>
        <w:t>).</w:t>
      </w:r>
    </w:p>
    <w:p w14:paraId="119B69C4" w14:textId="08FD568D" w:rsidR="006E618E" w:rsidRDefault="00A27BCD" w:rsidP="00A27BCD">
      <w:pPr>
        <w:jc w:val="center"/>
      </w:pPr>
      <w:r w:rsidRPr="00A27BCD">
        <w:drawing>
          <wp:inline distT="0" distB="0" distL="0" distR="0" wp14:anchorId="79EE0236" wp14:editId="3AD7CB27">
            <wp:extent cx="4982270" cy="3972479"/>
            <wp:effectExtent l="0" t="0" r="889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5760" w14:textId="19B2159B" w:rsidR="00A27BCD" w:rsidRDefault="00A27BCD" w:rsidP="00A27BCD">
      <w:pPr>
        <w:jc w:val="center"/>
      </w:pPr>
      <w:r w:rsidRPr="00A27BCD">
        <w:drawing>
          <wp:inline distT="0" distB="0" distL="0" distR="0" wp14:anchorId="57FF1485" wp14:editId="2E0DBA5B">
            <wp:extent cx="4636529" cy="303468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40922" cy="303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3D06" w14:textId="5D0FE720" w:rsidR="00A27BCD" w:rsidRDefault="00A27BCD" w:rsidP="00A27BCD">
      <w:pPr>
        <w:pStyle w:val="Ttulo4"/>
      </w:pPr>
      <w:r>
        <w:br w:type="page"/>
      </w:r>
      <w:r w:rsidRPr="00A27BCD">
        <w:lastRenderedPageBreak/>
        <w:t>Analysis of Generated Artifacts</w:t>
      </w:r>
    </w:p>
    <w:p w14:paraId="180248D7" w14:textId="77777777" w:rsidR="00A27BCD" w:rsidRDefault="00A27BCD" w:rsidP="00A27BCD"/>
    <w:p w14:paraId="69C3003D" w14:textId="77777777" w:rsidR="00A27BCD" w:rsidRPr="00A27BCD" w:rsidRDefault="00A27BCD" w:rsidP="00A27BCD">
      <w:pPr>
        <w:rPr>
          <w:b/>
          <w:bCs/>
          <w:u w:val="single"/>
        </w:rPr>
      </w:pPr>
      <w:r w:rsidRPr="00A27BCD">
        <w:rPr>
          <w:b/>
          <w:bCs/>
          <w:u w:val="single"/>
        </w:rPr>
        <w:t>The operation results in two primary files that contain vital diagnostic information:</w:t>
      </w:r>
    </w:p>
    <w:p w14:paraId="2BDEA915" w14:textId="77777777" w:rsidR="00A27BCD" w:rsidRPr="00A27BCD" w:rsidRDefault="00A27BCD" w:rsidP="00FB29F1">
      <w:pPr>
        <w:pStyle w:val="Prrafodelista"/>
        <w:numPr>
          <w:ilvl w:val="0"/>
          <w:numId w:val="15"/>
        </w:numPr>
        <w:rPr>
          <w:u w:val="single"/>
        </w:rPr>
      </w:pPr>
      <w:r w:rsidRPr="00A27BCD">
        <w:rPr>
          <w:u w:val="single"/>
        </w:rPr>
        <w:t>ETL File (Event Trace Log):</w:t>
      </w:r>
    </w:p>
    <w:p w14:paraId="7E0D0E1D" w14:textId="77777777" w:rsidR="00A27BCD" w:rsidRDefault="00A27BCD" w:rsidP="00FB29F1">
      <w:pPr>
        <w:pStyle w:val="Prrafodelista"/>
        <w:numPr>
          <w:ilvl w:val="1"/>
          <w:numId w:val="15"/>
        </w:numPr>
      </w:pPr>
      <w:r w:rsidRPr="00A27BCD">
        <w:t xml:space="preserve">This file contains the raw network traces. </w:t>
      </w:r>
    </w:p>
    <w:p w14:paraId="78ED20C3" w14:textId="5B374C28" w:rsidR="00A27BCD" w:rsidRDefault="00A27BCD" w:rsidP="00FB29F1">
      <w:pPr>
        <w:pStyle w:val="Prrafodelista"/>
        <w:numPr>
          <w:ilvl w:val="1"/>
          <w:numId w:val="15"/>
        </w:numPr>
      </w:pPr>
      <w:r w:rsidRPr="00A27BCD">
        <w:t xml:space="preserve">We </w:t>
      </w:r>
      <w:r w:rsidRPr="00A27BCD">
        <w:t>analyse</w:t>
      </w:r>
      <w:r w:rsidRPr="00A27BCD">
        <w:t xml:space="preserve"> it using</w:t>
      </w:r>
      <w:r>
        <w:rPr>
          <w:b/>
          <w:bCs/>
        </w:rPr>
        <w:t xml:space="preserve"> </w:t>
      </w:r>
      <w:r>
        <w:t xml:space="preserve">a </w:t>
      </w:r>
      <w:r>
        <w:rPr>
          <w:b/>
          <w:bCs/>
        </w:rPr>
        <w:t>cmdlet</w:t>
      </w:r>
      <w:r w:rsidRPr="00A27BCD">
        <w:t>, which allows for deep packet inspection and filtering</w:t>
      </w:r>
      <w:r>
        <w:t xml:space="preserve"> </w:t>
      </w:r>
      <w:r w:rsidRPr="00A27BCD">
        <w:t>(or instal Message Analyzer)</w:t>
      </w:r>
      <w:r w:rsidRPr="00A27BCD">
        <w:t>.</w:t>
      </w:r>
    </w:p>
    <w:p w14:paraId="4F13577E" w14:textId="1CC8EFD3" w:rsidR="00A27BCD" w:rsidRDefault="00A27BCD" w:rsidP="00A27BCD">
      <w:pPr>
        <w:jc w:val="center"/>
      </w:pPr>
      <w:r w:rsidRPr="00A27BCD">
        <w:drawing>
          <wp:inline distT="0" distB="0" distL="0" distR="0" wp14:anchorId="63A54366" wp14:editId="2E8BC6B7">
            <wp:extent cx="5400040" cy="1133475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B57D" w14:textId="527FDA82" w:rsidR="00A27BCD" w:rsidRDefault="00A27BCD" w:rsidP="00A27BCD">
      <w:r w:rsidRPr="00A27BCD">
        <w:drawing>
          <wp:inline distT="0" distB="0" distL="0" distR="0" wp14:anchorId="0DEE8439" wp14:editId="7F28728D">
            <wp:extent cx="5400040" cy="2107565"/>
            <wp:effectExtent l="0" t="0" r="0" b="698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9FCA" w14:textId="77777777" w:rsidR="00A27BCD" w:rsidRPr="00A27BCD" w:rsidRDefault="00A27BCD" w:rsidP="00A27BCD">
      <w:pPr>
        <w:jc w:val="center"/>
      </w:pPr>
    </w:p>
    <w:p w14:paraId="644FA5CD" w14:textId="77777777" w:rsidR="00A27BCD" w:rsidRDefault="00A27BCD">
      <w:pPr>
        <w:jc w:val="left"/>
        <w:rPr>
          <w:u w:val="single"/>
        </w:rPr>
      </w:pPr>
      <w:r>
        <w:rPr>
          <w:u w:val="single"/>
        </w:rPr>
        <w:br w:type="page"/>
      </w:r>
    </w:p>
    <w:p w14:paraId="11193A9D" w14:textId="73718030" w:rsidR="00A27BCD" w:rsidRPr="00A27BCD" w:rsidRDefault="00A27BCD" w:rsidP="00FB29F1">
      <w:pPr>
        <w:pStyle w:val="Prrafodelista"/>
        <w:numPr>
          <w:ilvl w:val="0"/>
          <w:numId w:val="15"/>
        </w:numPr>
        <w:rPr>
          <w:u w:val="single"/>
        </w:rPr>
      </w:pPr>
      <w:r w:rsidRPr="00A27BCD">
        <w:rPr>
          <w:u w:val="single"/>
        </w:rPr>
        <w:lastRenderedPageBreak/>
        <w:t xml:space="preserve">CAB File: </w:t>
      </w:r>
    </w:p>
    <w:p w14:paraId="3C0EDBAA" w14:textId="55E36EA9" w:rsidR="00A27BCD" w:rsidRDefault="00A27BCD" w:rsidP="00FB29F1">
      <w:pPr>
        <w:pStyle w:val="Prrafodelista"/>
        <w:numPr>
          <w:ilvl w:val="1"/>
          <w:numId w:val="15"/>
        </w:numPr>
      </w:pPr>
      <w:r w:rsidRPr="00A27BCD">
        <w:t xml:space="preserve">This compressed archive contains various reports in </w:t>
      </w:r>
      <w:r w:rsidRPr="00A27BCD">
        <w:rPr>
          <w:b/>
          <w:bCs/>
        </w:rPr>
        <w:t>TXT, XML, and EVTX</w:t>
      </w:r>
      <w:r w:rsidRPr="00A27BCD">
        <w:t xml:space="preserve"> formats.</w:t>
      </w:r>
    </w:p>
    <w:p w14:paraId="3F265A4E" w14:textId="39B54054" w:rsidR="008942A5" w:rsidRPr="008942A5" w:rsidRDefault="008942A5" w:rsidP="00FB29F1">
      <w:pPr>
        <w:pStyle w:val="Prrafodelista"/>
        <w:numPr>
          <w:ilvl w:val="1"/>
          <w:numId w:val="15"/>
        </w:numPr>
        <w:rPr>
          <w:b/>
          <w:bCs/>
        </w:rPr>
      </w:pPr>
      <w:r w:rsidRPr="008942A5">
        <w:rPr>
          <w:b/>
          <w:bCs/>
        </w:rPr>
        <w:t>Decompress:</w:t>
      </w:r>
    </w:p>
    <w:p w14:paraId="3C87603A" w14:textId="4D1F8CC3" w:rsidR="008942A5" w:rsidRPr="00A27BCD" w:rsidRDefault="008942A5" w:rsidP="008942A5">
      <w:pPr>
        <w:jc w:val="center"/>
      </w:pPr>
      <w:r w:rsidRPr="008942A5">
        <w:drawing>
          <wp:inline distT="0" distB="0" distL="0" distR="0" wp14:anchorId="4E67F19A" wp14:editId="7376FC24">
            <wp:extent cx="5400040" cy="263588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90DF" w14:textId="77777777" w:rsidR="00A27BCD" w:rsidRDefault="00A27BCD" w:rsidP="00FB29F1">
      <w:pPr>
        <w:pStyle w:val="Prrafodelista"/>
        <w:numPr>
          <w:ilvl w:val="1"/>
          <w:numId w:val="15"/>
        </w:numPr>
      </w:pPr>
      <w:r w:rsidRPr="00A27BCD">
        <w:rPr>
          <w:b/>
          <w:bCs/>
        </w:rPr>
        <w:t>report.html</w:t>
      </w:r>
      <w:r w:rsidRPr="00A27BCD">
        <w:t xml:space="preserve">: </w:t>
      </w:r>
    </w:p>
    <w:p w14:paraId="5A203750" w14:textId="22B76C77" w:rsidR="008942A5" w:rsidRDefault="00A27BCD" w:rsidP="00FB29F1">
      <w:pPr>
        <w:pStyle w:val="Prrafodelista"/>
        <w:numPr>
          <w:ilvl w:val="2"/>
          <w:numId w:val="15"/>
        </w:numPr>
      </w:pPr>
      <w:r w:rsidRPr="00A27BCD">
        <w:t>We use this file as a central index to navigate through detailed configuration reports including DNS information, firewall rules, and adapter settings.</w:t>
      </w:r>
    </w:p>
    <w:p w14:paraId="2E7BBD14" w14:textId="7DC7053C" w:rsidR="008942A5" w:rsidRDefault="008942A5" w:rsidP="008942A5">
      <w:pPr>
        <w:jc w:val="center"/>
      </w:pPr>
      <w:r w:rsidRPr="008942A5">
        <w:drawing>
          <wp:inline distT="0" distB="0" distL="0" distR="0" wp14:anchorId="5720C4CF" wp14:editId="534033B7">
            <wp:extent cx="5400040" cy="2891790"/>
            <wp:effectExtent l="0" t="0" r="0" b="381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8309" w14:textId="77777777" w:rsidR="00A27BCD" w:rsidRPr="00A27BCD" w:rsidRDefault="00A27BCD" w:rsidP="00A27BCD"/>
    <w:p w14:paraId="6A6DBD14" w14:textId="6C037AC2" w:rsidR="00A27BCD" w:rsidRDefault="008942A5" w:rsidP="008942A5">
      <w:pPr>
        <w:pStyle w:val="Ttulo2"/>
      </w:pPr>
      <w:bookmarkStart w:id="16" w:name="_Toc222829795"/>
      <w:r w:rsidRPr="008942A5">
        <w:lastRenderedPageBreak/>
        <w:t>Part IV</w:t>
      </w:r>
      <w:bookmarkEnd w:id="16"/>
    </w:p>
    <w:p w14:paraId="7606232E" w14:textId="77777777" w:rsidR="008942A5" w:rsidRDefault="008942A5" w:rsidP="008942A5">
      <w:pPr>
        <w:rPr>
          <w:b/>
          <w:bCs/>
        </w:rPr>
      </w:pPr>
    </w:p>
    <w:p w14:paraId="3499B560" w14:textId="77777777" w:rsidR="008942A5" w:rsidRDefault="008942A5" w:rsidP="008942A5">
      <w:r w:rsidRPr="008942A5">
        <w:t xml:space="preserve">In this final phase, we transition from packet-level sniffers to a high-level network monitoring solution. </w:t>
      </w:r>
    </w:p>
    <w:p w14:paraId="49A89CD6" w14:textId="648099D0" w:rsidR="008942A5" w:rsidRDefault="008942A5" w:rsidP="008942A5">
      <w:r w:rsidRPr="008942A5">
        <w:t xml:space="preserve">We utilize </w:t>
      </w:r>
      <w:proofErr w:type="spellStart"/>
      <w:r w:rsidRPr="008942A5">
        <w:rPr>
          <w:b/>
          <w:bCs/>
        </w:rPr>
        <w:t>ntopng</w:t>
      </w:r>
      <w:proofErr w:type="spellEnd"/>
      <w:r w:rsidRPr="008942A5">
        <w:t>, an open-source traffic analysis tool that provides a real-time web interface for monitoring network usage, similar to the Unix "top" command but focused on network flows.</w:t>
      </w:r>
    </w:p>
    <w:p w14:paraId="32836F6F" w14:textId="77777777" w:rsidR="007949D5" w:rsidRDefault="007949D5">
      <w:pPr>
        <w:jc w:val="left"/>
        <w:rPr>
          <w:rFonts w:asciiTheme="majorHAnsi" w:eastAsiaTheme="majorEastAsia" w:hAnsiTheme="majorHAnsi" w:cstheme="majorBidi"/>
          <w:color w:val="943634" w:themeColor="accent2" w:themeShade="BF"/>
          <w:sz w:val="32"/>
          <w:szCs w:val="32"/>
        </w:rPr>
      </w:pPr>
      <w:r>
        <w:br w:type="page"/>
      </w:r>
    </w:p>
    <w:p w14:paraId="524ABB62" w14:textId="3ECF51D7" w:rsidR="008942A5" w:rsidRDefault="008942A5" w:rsidP="008942A5">
      <w:pPr>
        <w:pStyle w:val="Ttulo3"/>
      </w:pPr>
      <w:bookmarkStart w:id="17" w:name="_Toc222829796"/>
      <w:r w:rsidRPr="008942A5">
        <w:lastRenderedPageBreak/>
        <w:t xml:space="preserve">Advanced Network Monitoring with </w:t>
      </w:r>
      <w:proofErr w:type="spellStart"/>
      <w:r w:rsidRPr="008942A5">
        <w:t>ntopng</w:t>
      </w:r>
      <w:bookmarkEnd w:id="17"/>
      <w:proofErr w:type="spellEnd"/>
    </w:p>
    <w:p w14:paraId="0B3D17DA" w14:textId="77777777" w:rsidR="008942A5" w:rsidRDefault="008942A5" w:rsidP="008942A5"/>
    <w:p w14:paraId="53F7B2D2" w14:textId="77777777" w:rsidR="008942A5" w:rsidRDefault="008942A5" w:rsidP="008942A5">
      <w:pPr>
        <w:pStyle w:val="Ttulo4"/>
      </w:pPr>
      <w:r w:rsidRPr="008942A5">
        <w:t>Deployment and Configuration on Ubuntu Server</w:t>
      </w:r>
    </w:p>
    <w:p w14:paraId="2E0662A9" w14:textId="77777777" w:rsidR="008942A5" w:rsidRPr="008942A5" w:rsidRDefault="008942A5" w:rsidP="008942A5"/>
    <w:p w14:paraId="60940305" w14:textId="77777777" w:rsidR="008942A5" w:rsidRDefault="008942A5" w:rsidP="008942A5">
      <w:r w:rsidRPr="008942A5">
        <w:t>We performed the installation on an Ubuntu Server environment to leverage its efficiency as a dedicated monitoring node.</w:t>
      </w:r>
    </w:p>
    <w:p w14:paraId="263EBF56" w14:textId="35E0F6EB" w:rsidR="008942A5" w:rsidRPr="008942A5" w:rsidRDefault="008942A5" w:rsidP="008942A5">
      <w:pPr>
        <w:rPr>
          <w:b/>
          <w:bCs/>
          <w:u w:val="single"/>
        </w:rPr>
      </w:pPr>
      <w:r w:rsidRPr="008942A5">
        <w:rPr>
          <w:b/>
          <w:bCs/>
          <w:u w:val="single"/>
        </w:rPr>
        <w:t>Installation Process</w:t>
      </w:r>
      <w:r w:rsidRPr="008942A5">
        <w:rPr>
          <w:b/>
          <w:bCs/>
          <w:u w:val="single"/>
        </w:rPr>
        <w:t>:</w:t>
      </w:r>
    </w:p>
    <w:p w14:paraId="503F1272" w14:textId="77777777" w:rsidR="008942A5" w:rsidRPr="008942A5" w:rsidRDefault="008942A5" w:rsidP="00FB29F1">
      <w:pPr>
        <w:pStyle w:val="Prrafodelista"/>
        <w:numPr>
          <w:ilvl w:val="0"/>
          <w:numId w:val="15"/>
        </w:numPr>
      </w:pPr>
      <w:r w:rsidRPr="008942A5">
        <w:t xml:space="preserve">Since </w:t>
      </w:r>
      <w:proofErr w:type="spellStart"/>
      <w:r w:rsidRPr="008942A5">
        <w:t>ntopng</w:t>
      </w:r>
      <w:proofErr w:type="spellEnd"/>
      <w:r w:rsidRPr="008942A5">
        <w:t xml:space="preserve"> is not available in the default Ubuntu repositories, we manually added the official </w:t>
      </w:r>
      <w:proofErr w:type="spellStart"/>
      <w:r w:rsidRPr="008942A5">
        <w:t>ntop</w:t>
      </w:r>
      <w:proofErr w:type="spellEnd"/>
      <w:r w:rsidRPr="008942A5">
        <w:t xml:space="preserve"> repository.</w:t>
      </w:r>
    </w:p>
    <w:p w14:paraId="5200D40E" w14:textId="77777777" w:rsidR="008942A5" w:rsidRPr="008942A5" w:rsidRDefault="008942A5" w:rsidP="00FB29F1">
      <w:pPr>
        <w:numPr>
          <w:ilvl w:val="0"/>
          <w:numId w:val="15"/>
        </w:numPr>
        <w:rPr>
          <w:u w:val="single"/>
        </w:rPr>
      </w:pPr>
      <w:r w:rsidRPr="008942A5">
        <w:rPr>
          <w:u w:val="single"/>
        </w:rPr>
        <w:t xml:space="preserve">Repository Setup: </w:t>
      </w:r>
    </w:p>
    <w:p w14:paraId="70F9EAA0" w14:textId="4A72806C" w:rsidR="007949D5" w:rsidRPr="007949D5" w:rsidRDefault="008942A5" w:rsidP="00FB29F1">
      <w:pPr>
        <w:numPr>
          <w:ilvl w:val="1"/>
          <w:numId w:val="15"/>
        </w:numPr>
        <w:rPr>
          <w:b/>
          <w:bCs/>
        </w:rPr>
      </w:pPr>
      <w:r w:rsidRPr="008942A5">
        <w:rPr>
          <w:b/>
          <w:bCs/>
        </w:rPr>
        <w:t xml:space="preserve">We downloaded and installed the repository package: </w:t>
      </w:r>
    </w:p>
    <w:p w14:paraId="62379C0D" w14:textId="1AC97FAC" w:rsidR="007949D5" w:rsidRDefault="007949D5" w:rsidP="00FB29F1">
      <w:pPr>
        <w:pStyle w:val="Prrafodelista"/>
        <w:numPr>
          <w:ilvl w:val="2"/>
          <w:numId w:val="15"/>
        </w:numPr>
        <w:jc w:val="left"/>
        <w:rPr>
          <w:b/>
          <w:bCs/>
          <w:i/>
          <w:iCs/>
        </w:rPr>
      </w:pPr>
      <w:proofErr w:type="spellStart"/>
      <w:r w:rsidRPr="004E4858">
        <w:rPr>
          <w:b/>
          <w:bCs/>
          <w:i/>
          <w:iCs/>
        </w:rPr>
        <w:t>wget</w:t>
      </w:r>
      <w:proofErr w:type="spellEnd"/>
      <w:r w:rsidRPr="004E4858">
        <w:rPr>
          <w:b/>
          <w:bCs/>
          <w:i/>
          <w:iCs/>
        </w:rPr>
        <w:t xml:space="preserve"> </w:t>
      </w:r>
      <w:r w:rsidR="004E4858" w:rsidRPr="004E4858">
        <w:rPr>
          <w:b/>
          <w:bCs/>
          <w:i/>
          <w:iCs/>
        </w:rPr>
        <w:t>https://packages.ntop.org/apt/24.04/all/apt-ntop.deb</w:t>
      </w:r>
    </w:p>
    <w:p w14:paraId="646420CD" w14:textId="24A807D2" w:rsidR="004E4858" w:rsidRPr="004E4858" w:rsidRDefault="004E4858" w:rsidP="00FB29F1">
      <w:pPr>
        <w:pStyle w:val="Prrafodelista"/>
        <w:numPr>
          <w:ilvl w:val="2"/>
          <w:numId w:val="15"/>
        </w:numPr>
        <w:jc w:val="left"/>
        <w:rPr>
          <w:b/>
          <w:bCs/>
          <w:i/>
          <w:iCs/>
        </w:rPr>
      </w:pPr>
      <w:r w:rsidRPr="004E4858">
        <w:rPr>
          <w:b/>
          <w:bCs/>
          <w:i/>
          <w:iCs/>
        </w:rPr>
        <w:t xml:space="preserve">sudo </w:t>
      </w:r>
      <w:proofErr w:type="spellStart"/>
      <w:r w:rsidRPr="004E4858">
        <w:rPr>
          <w:b/>
          <w:bCs/>
          <w:i/>
          <w:iCs/>
        </w:rPr>
        <w:t>dpkg</w:t>
      </w:r>
      <w:proofErr w:type="spellEnd"/>
      <w:r w:rsidRPr="004E4858">
        <w:rPr>
          <w:b/>
          <w:bCs/>
          <w:i/>
          <w:iCs/>
        </w:rPr>
        <w:t xml:space="preserve"> -</w:t>
      </w:r>
      <w:proofErr w:type="spellStart"/>
      <w:r w:rsidRPr="004E4858">
        <w:rPr>
          <w:b/>
          <w:bCs/>
          <w:i/>
          <w:iCs/>
        </w:rPr>
        <w:t>i</w:t>
      </w:r>
      <w:proofErr w:type="spellEnd"/>
      <w:r w:rsidRPr="004E4858">
        <w:rPr>
          <w:b/>
          <w:bCs/>
          <w:i/>
          <w:iCs/>
        </w:rPr>
        <w:t xml:space="preserve"> apt-</w:t>
      </w:r>
      <w:proofErr w:type="spellStart"/>
      <w:r w:rsidRPr="004E4858">
        <w:rPr>
          <w:b/>
          <w:bCs/>
          <w:i/>
          <w:iCs/>
        </w:rPr>
        <w:t>ntop</w:t>
      </w:r>
      <w:proofErr w:type="spellEnd"/>
      <w:r w:rsidRPr="004E4858">
        <w:rPr>
          <w:b/>
          <w:bCs/>
          <w:i/>
          <w:iCs/>
        </w:rPr>
        <w:t>*.deb</w:t>
      </w:r>
    </w:p>
    <w:p w14:paraId="233F561C" w14:textId="184148C2" w:rsidR="004E4858" w:rsidRDefault="004E4858" w:rsidP="004E4858">
      <w:pPr>
        <w:jc w:val="left"/>
        <w:rPr>
          <w:b/>
          <w:bCs/>
          <w:i/>
          <w:iCs/>
        </w:rPr>
      </w:pPr>
      <w:r w:rsidRPr="004E4858">
        <w:rPr>
          <w:b/>
          <w:bCs/>
          <w:i/>
          <w:iCs/>
        </w:rPr>
        <w:drawing>
          <wp:inline distT="0" distB="0" distL="0" distR="0" wp14:anchorId="1B90EE1B" wp14:editId="17256DA4">
            <wp:extent cx="5400040" cy="130048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3AD2" w14:textId="1C2FD9DE" w:rsidR="004E4858" w:rsidRPr="004E4858" w:rsidRDefault="004E4858" w:rsidP="004E4858">
      <w:pPr>
        <w:jc w:val="left"/>
        <w:rPr>
          <w:b/>
          <w:bCs/>
          <w:i/>
          <w:iCs/>
        </w:rPr>
      </w:pPr>
      <w:r w:rsidRPr="004E4858">
        <w:rPr>
          <w:b/>
          <w:bCs/>
          <w:i/>
          <w:iCs/>
        </w:rPr>
        <w:drawing>
          <wp:inline distT="0" distB="0" distL="0" distR="0" wp14:anchorId="72C5C9C0" wp14:editId="6159341B">
            <wp:extent cx="5400040" cy="234569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4770" w14:textId="77777777" w:rsidR="004E4858" w:rsidRDefault="004E4858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7B1B24C4" w14:textId="77777777" w:rsidR="008942A5" w:rsidRPr="008942A5" w:rsidRDefault="008942A5" w:rsidP="00FB29F1">
      <w:pPr>
        <w:numPr>
          <w:ilvl w:val="0"/>
          <w:numId w:val="15"/>
        </w:numPr>
        <w:rPr>
          <w:u w:val="single"/>
        </w:rPr>
      </w:pPr>
      <w:r w:rsidRPr="008942A5">
        <w:rPr>
          <w:u w:val="single"/>
        </w:rPr>
        <w:lastRenderedPageBreak/>
        <w:t xml:space="preserve">Software Installation: </w:t>
      </w:r>
    </w:p>
    <w:p w14:paraId="016AD114" w14:textId="216C6789" w:rsidR="008942A5" w:rsidRDefault="008942A5" w:rsidP="00FB29F1">
      <w:pPr>
        <w:numPr>
          <w:ilvl w:val="1"/>
          <w:numId w:val="15"/>
        </w:numPr>
        <w:rPr>
          <w:b/>
          <w:bCs/>
        </w:rPr>
      </w:pPr>
      <w:r w:rsidRPr="008942A5">
        <w:rPr>
          <w:b/>
          <w:bCs/>
        </w:rPr>
        <w:t xml:space="preserve">We updated our local package index and installed the core suite: </w:t>
      </w:r>
    </w:p>
    <w:p w14:paraId="309079B7" w14:textId="77777777" w:rsidR="004E4858" w:rsidRPr="004E4858" w:rsidRDefault="004E4858" w:rsidP="00FB29F1">
      <w:pPr>
        <w:pStyle w:val="Prrafodelista"/>
        <w:numPr>
          <w:ilvl w:val="2"/>
          <w:numId w:val="15"/>
        </w:numPr>
        <w:jc w:val="left"/>
        <w:rPr>
          <w:b/>
          <w:bCs/>
          <w:i/>
          <w:iCs/>
        </w:rPr>
      </w:pPr>
      <w:r w:rsidRPr="004E4858">
        <w:rPr>
          <w:b/>
          <w:bCs/>
          <w:i/>
          <w:iCs/>
        </w:rPr>
        <w:t>sudo apt update</w:t>
      </w:r>
    </w:p>
    <w:p w14:paraId="43FF3491" w14:textId="6F8AB335" w:rsidR="004E4858" w:rsidRDefault="004E4858" w:rsidP="00FB29F1">
      <w:pPr>
        <w:pStyle w:val="Prrafodelista"/>
        <w:numPr>
          <w:ilvl w:val="2"/>
          <w:numId w:val="15"/>
        </w:numPr>
        <w:jc w:val="left"/>
        <w:rPr>
          <w:b/>
          <w:bCs/>
          <w:i/>
          <w:iCs/>
        </w:rPr>
      </w:pPr>
      <w:r w:rsidRPr="004E4858">
        <w:rPr>
          <w:b/>
          <w:bCs/>
          <w:i/>
          <w:iCs/>
        </w:rPr>
        <w:t xml:space="preserve">sudo apt install </w:t>
      </w:r>
      <w:proofErr w:type="spellStart"/>
      <w:r w:rsidRPr="004E4858">
        <w:rPr>
          <w:b/>
          <w:bCs/>
          <w:i/>
          <w:iCs/>
        </w:rPr>
        <w:t>pfring</w:t>
      </w:r>
      <w:proofErr w:type="spellEnd"/>
      <w:r w:rsidRPr="004E4858">
        <w:rPr>
          <w:b/>
          <w:bCs/>
          <w:i/>
          <w:iCs/>
        </w:rPr>
        <w:t xml:space="preserve">-dkms </w:t>
      </w:r>
      <w:proofErr w:type="spellStart"/>
      <w:r w:rsidRPr="004E4858">
        <w:rPr>
          <w:b/>
          <w:bCs/>
          <w:i/>
          <w:iCs/>
        </w:rPr>
        <w:t>nprobe</w:t>
      </w:r>
      <w:proofErr w:type="spellEnd"/>
      <w:r w:rsidRPr="004E4858">
        <w:rPr>
          <w:b/>
          <w:bCs/>
          <w:i/>
          <w:iCs/>
        </w:rPr>
        <w:t xml:space="preserve"> </w:t>
      </w:r>
      <w:proofErr w:type="spellStart"/>
      <w:r w:rsidRPr="004E4858">
        <w:rPr>
          <w:b/>
          <w:bCs/>
          <w:i/>
          <w:iCs/>
        </w:rPr>
        <w:t>ntopng</w:t>
      </w:r>
      <w:proofErr w:type="spellEnd"/>
      <w:r w:rsidRPr="004E4858">
        <w:rPr>
          <w:b/>
          <w:bCs/>
          <w:i/>
          <w:iCs/>
        </w:rPr>
        <w:t xml:space="preserve"> n2disk cento</w:t>
      </w:r>
    </w:p>
    <w:p w14:paraId="11A4F3AD" w14:textId="3AC9DD2B" w:rsidR="004E4858" w:rsidRDefault="004E4858" w:rsidP="004E4858">
      <w:pPr>
        <w:jc w:val="center"/>
        <w:rPr>
          <w:b/>
          <w:bCs/>
          <w:i/>
          <w:iCs/>
        </w:rPr>
      </w:pPr>
      <w:r w:rsidRPr="004E4858">
        <w:rPr>
          <w:b/>
          <w:bCs/>
          <w:i/>
          <w:iCs/>
        </w:rPr>
        <w:drawing>
          <wp:inline distT="0" distB="0" distL="0" distR="0" wp14:anchorId="6D369FEC" wp14:editId="7DC61E61">
            <wp:extent cx="5400040" cy="168021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F6B7" w14:textId="1D8F096E" w:rsidR="004E4858" w:rsidRDefault="004E4858" w:rsidP="004E4858">
      <w:pPr>
        <w:jc w:val="center"/>
        <w:rPr>
          <w:b/>
          <w:bCs/>
          <w:i/>
          <w:iCs/>
        </w:rPr>
      </w:pPr>
      <w:r w:rsidRPr="004E4858">
        <w:rPr>
          <w:b/>
          <w:bCs/>
          <w:i/>
          <w:iCs/>
        </w:rPr>
        <w:drawing>
          <wp:inline distT="0" distB="0" distL="0" distR="0" wp14:anchorId="282D3001" wp14:editId="477DC87C">
            <wp:extent cx="5400040" cy="309435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7783" w14:textId="77777777" w:rsidR="004E4858" w:rsidRDefault="004E4858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7E05ACB5" w14:textId="6758B017" w:rsidR="004E4858" w:rsidRDefault="004E4858" w:rsidP="004E4858">
      <w:pPr>
        <w:pStyle w:val="Ttulo4"/>
      </w:pPr>
      <w:r w:rsidRPr="004E4858">
        <w:lastRenderedPageBreak/>
        <w:t>System Configuration</w:t>
      </w:r>
      <w:r>
        <w:t xml:space="preserve"> </w:t>
      </w:r>
      <w:r w:rsidRPr="004E4858">
        <w:t>and Service Startup</w:t>
      </w:r>
    </w:p>
    <w:p w14:paraId="20D9D99B" w14:textId="7534AA4F" w:rsidR="004E4858" w:rsidRPr="004E4858" w:rsidRDefault="004E4858" w:rsidP="004E4858">
      <w:r>
        <w:t xml:space="preserve"> </w:t>
      </w:r>
    </w:p>
    <w:p w14:paraId="24E7D7D7" w14:textId="77777777" w:rsidR="004E4858" w:rsidRPr="004E4858" w:rsidRDefault="004E4858" w:rsidP="004E4858">
      <w:pPr>
        <w:rPr>
          <w:u w:val="single"/>
        </w:rPr>
      </w:pPr>
      <w:r w:rsidRPr="004E4858">
        <w:rPr>
          <w:b/>
          <w:bCs/>
          <w:u w:val="single"/>
        </w:rPr>
        <w:t>Main Configuration Adjustment</w:t>
      </w:r>
      <w:r w:rsidRPr="004E4858">
        <w:rPr>
          <w:u w:val="single"/>
        </w:rPr>
        <w:t>:</w:t>
      </w:r>
    </w:p>
    <w:p w14:paraId="718293CC" w14:textId="77777777" w:rsidR="004E4858" w:rsidRPr="007E4A20" w:rsidRDefault="004E4858" w:rsidP="00FB29F1">
      <w:pPr>
        <w:pStyle w:val="Prrafodelista"/>
        <w:numPr>
          <w:ilvl w:val="0"/>
          <w:numId w:val="17"/>
        </w:numPr>
        <w:rPr>
          <w:u w:val="single"/>
        </w:rPr>
      </w:pPr>
      <w:r w:rsidRPr="007E4A20">
        <w:rPr>
          <w:u w:val="single"/>
        </w:rPr>
        <w:t>Accessing the configuration file was performed with the command</w:t>
      </w:r>
      <w:r w:rsidRPr="007E4A20">
        <w:rPr>
          <w:u w:val="single"/>
        </w:rPr>
        <w:t>:</w:t>
      </w:r>
    </w:p>
    <w:p w14:paraId="6D502586" w14:textId="396CDEDD" w:rsidR="004E4858" w:rsidRPr="004E4858" w:rsidRDefault="004E4858" w:rsidP="00FB29F1">
      <w:pPr>
        <w:pStyle w:val="Prrafodelista"/>
        <w:numPr>
          <w:ilvl w:val="1"/>
          <w:numId w:val="17"/>
        </w:numPr>
        <w:rPr>
          <w:b/>
          <w:bCs/>
          <w:i/>
          <w:iCs/>
        </w:rPr>
      </w:pPr>
      <w:r w:rsidRPr="004E4858">
        <w:rPr>
          <w:b/>
          <w:bCs/>
          <w:i/>
          <w:iCs/>
        </w:rPr>
        <w:t>sudo nano /etc/</w:t>
      </w:r>
      <w:proofErr w:type="spellStart"/>
      <w:r w:rsidRPr="004E4858">
        <w:rPr>
          <w:b/>
          <w:bCs/>
          <w:i/>
          <w:iCs/>
        </w:rPr>
        <w:t>ntopng</w:t>
      </w:r>
      <w:proofErr w:type="spellEnd"/>
      <w:r w:rsidRPr="004E4858">
        <w:rPr>
          <w:b/>
          <w:bCs/>
          <w:i/>
          <w:iCs/>
        </w:rPr>
        <w:t>/</w:t>
      </w:r>
      <w:proofErr w:type="spellStart"/>
      <w:r w:rsidRPr="004E4858">
        <w:rPr>
          <w:b/>
          <w:bCs/>
          <w:i/>
          <w:iCs/>
        </w:rPr>
        <w:t>ntopng.conf</w:t>
      </w:r>
      <w:proofErr w:type="spellEnd"/>
    </w:p>
    <w:p w14:paraId="57464A0A" w14:textId="3426428F" w:rsidR="007E4A20" w:rsidRPr="007E4A20" w:rsidRDefault="004E4858" w:rsidP="00FB29F1">
      <w:pPr>
        <w:pStyle w:val="Prrafodelista"/>
        <w:numPr>
          <w:ilvl w:val="0"/>
          <w:numId w:val="17"/>
        </w:numPr>
        <w:rPr>
          <w:u w:val="single"/>
        </w:rPr>
      </w:pPr>
      <w:r w:rsidRPr="007E4A20">
        <w:rPr>
          <w:u w:val="single"/>
        </w:rPr>
        <w:t>The PID (Process ID) file location was defined as</w:t>
      </w:r>
      <w:r w:rsidR="007E4A20" w:rsidRPr="007E4A20">
        <w:rPr>
          <w:u w:val="single"/>
        </w:rPr>
        <w:t>:</w:t>
      </w:r>
    </w:p>
    <w:p w14:paraId="782C9F3F" w14:textId="77777777" w:rsidR="007E4A20" w:rsidRPr="007E4A20" w:rsidRDefault="004E4858" w:rsidP="00FB29F1">
      <w:pPr>
        <w:pStyle w:val="Prrafodelista"/>
        <w:numPr>
          <w:ilvl w:val="1"/>
          <w:numId w:val="17"/>
        </w:numPr>
        <w:rPr>
          <w:b/>
          <w:bCs/>
          <w:i/>
          <w:iCs/>
        </w:rPr>
      </w:pPr>
      <w:r w:rsidRPr="007E4A20">
        <w:rPr>
          <w:b/>
          <w:bCs/>
          <w:i/>
          <w:iCs/>
        </w:rPr>
        <w:t>-G=/var/run/</w:t>
      </w:r>
      <w:proofErr w:type="spellStart"/>
      <w:r w:rsidRPr="007E4A20">
        <w:rPr>
          <w:b/>
          <w:bCs/>
          <w:i/>
          <w:iCs/>
        </w:rPr>
        <w:t>ntopng.pid</w:t>
      </w:r>
      <w:proofErr w:type="spellEnd"/>
      <w:r w:rsidRPr="007E4A20">
        <w:rPr>
          <w:b/>
          <w:bCs/>
          <w:i/>
          <w:iCs/>
        </w:rPr>
        <w:t xml:space="preserve"> </w:t>
      </w:r>
    </w:p>
    <w:p w14:paraId="36BC7E64" w14:textId="33A5B0E6" w:rsidR="004E4858" w:rsidRDefault="007E4A20" w:rsidP="00FB29F1">
      <w:pPr>
        <w:pStyle w:val="Prrafodelista"/>
        <w:numPr>
          <w:ilvl w:val="1"/>
          <w:numId w:val="17"/>
        </w:numPr>
      </w:pPr>
      <w:r>
        <w:t>T</w:t>
      </w:r>
      <w:r w:rsidR="004E4858" w:rsidRPr="004E4858">
        <w:t>o manage the service process effectively.</w:t>
      </w:r>
    </w:p>
    <w:p w14:paraId="04D703E7" w14:textId="231E8454" w:rsidR="007E4A20" w:rsidRPr="004E4858" w:rsidRDefault="007E4A20" w:rsidP="007E4A20">
      <w:pPr>
        <w:jc w:val="center"/>
      </w:pPr>
      <w:r w:rsidRPr="007E4A20">
        <w:drawing>
          <wp:inline distT="0" distB="0" distL="0" distR="0" wp14:anchorId="64C75F8F" wp14:editId="39280260">
            <wp:extent cx="5400040" cy="109093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5427" w14:textId="77777777" w:rsidR="007E4A20" w:rsidRPr="007E4A20" w:rsidRDefault="004E4858" w:rsidP="00FB29F1">
      <w:pPr>
        <w:pStyle w:val="Prrafodelista"/>
        <w:numPr>
          <w:ilvl w:val="0"/>
          <w:numId w:val="17"/>
        </w:numPr>
        <w:rPr>
          <w:u w:val="single"/>
        </w:rPr>
      </w:pPr>
      <w:r w:rsidRPr="007E4A20">
        <w:rPr>
          <w:u w:val="single"/>
        </w:rPr>
        <w:t xml:space="preserve">Interface Selection: </w:t>
      </w:r>
    </w:p>
    <w:p w14:paraId="78498DC7" w14:textId="055A6CF3" w:rsidR="004E4858" w:rsidRDefault="004E4858" w:rsidP="00FB29F1">
      <w:pPr>
        <w:pStyle w:val="Prrafodelista"/>
        <w:numPr>
          <w:ilvl w:val="1"/>
          <w:numId w:val="17"/>
        </w:numPr>
      </w:pPr>
      <w:r w:rsidRPr="004E4858">
        <w:t xml:space="preserve">The network interface used for monitoring was specified using the </w:t>
      </w:r>
      <w:r w:rsidRPr="007E4A20">
        <w:rPr>
          <w:b/>
          <w:bCs/>
          <w:i/>
          <w:iCs/>
        </w:rPr>
        <w:t>-</w:t>
      </w:r>
      <w:proofErr w:type="spellStart"/>
      <w:r w:rsidRPr="007E4A20">
        <w:rPr>
          <w:b/>
          <w:bCs/>
          <w:i/>
          <w:iCs/>
        </w:rPr>
        <w:t>i</w:t>
      </w:r>
      <w:proofErr w:type="spellEnd"/>
      <w:r w:rsidRPr="007E4A20">
        <w:rPr>
          <w:b/>
          <w:bCs/>
          <w:i/>
          <w:iCs/>
        </w:rPr>
        <w:t>=en</w:t>
      </w:r>
      <w:r w:rsidR="007E4A20">
        <w:rPr>
          <w:b/>
          <w:bCs/>
          <w:i/>
          <w:iCs/>
        </w:rPr>
        <w:t>s3</w:t>
      </w:r>
      <w:r w:rsidRPr="007E4A20">
        <w:rPr>
          <w:b/>
          <w:bCs/>
          <w:i/>
          <w:iCs/>
        </w:rPr>
        <w:t>3</w:t>
      </w:r>
      <w:r w:rsidRPr="004E4858">
        <w:t xml:space="preserve"> parameter.</w:t>
      </w:r>
    </w:p>
    <w:p w14:paraId="66ECBB3F" w14:textId="509E416A" w:rsidR="007E4A20" w:rsidRPr="004E4858" w:rsidRDefault="007E4A20" w:rsidP="00C727FD">
      <w:pPr>
        <w:jc w:val="center"/>
      </w:pPr>
      <w:r w:rsidRPr="007E4A20">
        <w:drawing>
          <wp:inline distT="0" distB="0" distL="0" distR="0" wp14:anchorId="624070DF" wp14:editId="0BB8393A">
            <wp:extent cx="5400040" cy="986790"/>
            <wp:effectExtent l="0" t="0" r="0" b="381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8BCE" w14:textId="77777777" w:rsidR="007E4A20" w:rsidRPr="007E4A20" w:rsidRDefault="004E4858" w:rsidP="00FB29F1">
      <w:pPr>
        <w:pStyle w:val="Prrafodelista"/>
        <w:numPr>
          <w:ilvl w:val="0"/>
          <w:numId w:val="17"/>
        </w:numPr>
        <w:rPr>
          <w:u w:val="single"/>
        </w:rPr>
      </w:pPr>
      <w:r w:rsidRPr="007E4A20">
        <w:rPr>
          <w:u w:val="single"/>
        </w:rPr>
        <w:t xml:space="preserve">Web Port: </w:t>
      </w:r>
    </w:p>
    <w:p w14:paraId="38D10820" w14:textId="65E16124" w:rsidR="004E4858" w:rsidRDefault="004E4858" w:rsidP="00FB29F1">
      <w:pPr>
        <w:pStyle w:val="Prrafodelista"/>
        <w:numPr>
          <w:ilvl w:val="1"/>
          <w:numId w:val="17"/>
        </w:numPr>
      </w:pPr>
      <w:r w:rsidRPr="004E4858">
        <w:t xml:space="preserve">The embedded web server was set to listen on HTTP port </w:t>
      </w:r>
      <w:r w:rsidRPr="004E4858">
        <w:rPr>
          <w:b/>
          <w:bCs/>
        </w:rPr>
        <w:t>3000</w:t>
      </w:r>
      <w:r w:rsidRPr="004E4858">
        <w:t xml:space="preserve"> via the </w:t>
      </w:r>
      <w:r w:rsidRPr="007E4A20">
        <w:rPr>
          <w:b/>
          <w:bCs/>
          <w:i/>
          <w:iCs/>
        </w:rPr>
        <w:t>-w=3000</w:t>
      </w:r>
      <w:r w:rsidRPr="004E4858">
        <w:t xml:space="preserve"> directive.</w:t>
      </w:r>
    </w:p>
    <w:p w14:paraId="5B64C26F" w14:textId="641D1941" w:rsidR="007E4A20" w:rsidRPr="004E4858" w:rsidRDefault="007E4A20" w:rsidP="00C727FD">
      <w:pPr>
        <w:jc w:val="center"/>
      </w:pPr>
      <w:r w:rsidRPr="007E4A20">
        <w:drawing>
          <wp:inline distT="0" distB="0" distL="0" distR="0" wp14:anchorId="4B5ED0A4" wp14:editId="0F77115A">
            <wp:extent cx="5068007" cy="676369"/>
            <wp:effectExtent l="0" t="0" r="0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0834" w14:textId="77777777" w:rsidR="007E4A20" w:rsidRDefault="007E4A2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6317EC7" w14:textId="69F81CA0" w:rsidR="004E4858" w:rsidRPr="004E4858" w:rsidRDefault="004E4858" w:rsidP="007E4A20">
      <w:pPr>
        <w:rPr>
          <w:u w:val="single"/>
        </w:rPr>
      </w:pPr>
      <w:r w:rsidRPr="004E4858">
        <w:rPr>
          <w:b/>
          <w:bCs/>
          <w:u w:val="single"/>
        </w:rPr>
        <w:lastRenderedPageBreak/>
        <w:t>Defining Local Network Scope</w:t>
      </w:r>
      <w:r w:rsidRPr="004E4858">
        <w:rPr>
          <w:u w:val="single"/>
        </w:rPr>
        <w:t>:</w:t>
      </w:r>
    </w:p>
    <w:p w14:paraId="487A72FD" w14:textId="77777777" w:rsidR="00292A03" w:rsidRPr="00292A03" w:rsidRDefault="004E4858" w:rsidP="00FB29F1">
      <w:pPr>
        <w:pStyle w:val="Prrafodelista"/>
        <w:numPr>
          <w:ilvl w:val="0"/>
          <w:numId w:val="18"/>
        </w:numPr>
        <w:rPr>
          <w:u w:val="single"/>
        </w:rPr>
      </w:pPr>
      <w:r w:rsidRPr="00292A03">
        <w:rPr>
          <w:u w:val="single"/>
        </w:rPr>
        <w:t>A secondary file was created and edited using</w:t>
      </w:r>
      <w:r w:rsidR="00292A03" w:rsidRPr="00292A03">
        <w:rPr>
          <w:u w:val="single"/>
        </w:rPr>
        <w:t>:</w:t>
      </w:r>
    </w:p>
    <w:p w14:paraId="73D9793F" w14:textId="68F22756" w:rsidR="004E4858" w:rsidRPr="00292A03" w:rsidRDefault="004E4858" w:rsidP="00FB29F1">
      <w:pPr>
        <w:pStyle w:val="Prrafodelista"/>
        <w:numPr>
          <w:ilvl w:val="1"/>
          <w:numId w:val="18"/>
        </w:numPr>
        <w:rPr>
          <w:b/>
          <w:bCs/>
          <w:i/>
          <w:iCs/>
        </w:rPr>
      </w:pPr>
      <w:r w:rsidRPr="00292A03">
        <w:rPr>
          <w:b/>
          <w:bCs/>
          <w:i/>
          <w:iCs/>
        </w:rPr>
        <w:t>sudo nano /etc/</w:t>
      </w:r>
      <w:proofErr w:type="spellStart"/>
      <w:r w:rsidRPr="00292A03">
        <w:rPr>
          <w:b/>
          <w:bCs/>
          <w:i/>
          <w:iCs/>
        </w:rPr>
        <w:t>ntopng</w:t>
      </w:r>
      <w:proofErr w:type="spellEnd"/>
      <w:r w:rsidRPr="00292A03">
        <w:rPr>
          <w:b/>
          <w:bCs/>
          <w:i/>
          <w:iCs/>
        </w:rPr>
        <w:t>/</w:t>
      </w:r>
      <w:proofErr w:type="spellStart"/>
      <w:r w:rsidRPr="00292A03">
        <w:rPr>
          <w:b/>
          <w:bCs/>
          <w:i/>
          <w:iCs/>
        </w:rPr>
        <w:t>ntopng.start</w:t>
      </w:r>
      <w:proofErr w:type="spellEnd"/>
    </w:p>
    <w:p w14:paraId="21C05EDC" w14:textId="77777777" w:rsidR="00292A03" w:rsidRPr="00292A03" w:rsidRDefault="004E4858" w:rsidP="00FB29F1">
      <w:pPr>
        <w:pStyle w:val="Prrafodelista"/>
        <w:numPr>
          <w:ilvl w:val="0"/>
          <w:numId w:val="18"/>
        </w:numPr>
        <w:rPr>
          <w:u w:val="single"/>
        </w:rPr>
      </w:pPr>
      <w:r w:rsidRPr="00292A03">
        <w:rPr>
          <w:u w:val="single"/>
        </w:rPr>
        <w:t>The local IP range was added to the configuration</w:t>
      </w:r>
      <w:r w:rsidR="00292A03" w:rsidRPr="00292A03">
        <w:rPr>
          <w:u w:val="single"/>
        </w:rPr>
        <w:t>:</w:t>
      </w:r>
    </w:p>
    <w:p w14:paraId="325C4862" w14:textId="77777777" w:rsidR="00292A03" w:rsidRPr="00292A03" w:rsidRDefault="004E4858" w:rsidP="00FB29F1">
      <w:pPr>
        <w:pStyle w:val="Prrafodelista"/>
        <w:numPr>
          <w:ilvl w:val="1"/>
          <w:numId w:val="18"/>
        </w:numPr>
        <w:rPr>
          <w:b/>
          <w:bCs/>
          <w:i/>
          <w:iCs/>
        </w:rPr>
      </w:pPr>
      <w:r w:rsidRPr="00292A03">
        <w:rPr>
          <w:b/>
          <w:bCs/>
          <w:i/>
          <w:iCs/>
        </w:rPr>
        <w:t xml:space="preserve"> --local-networks "192.168.0.0/24"</w:t>
      </w:r>
    </w:p>
    <w:p w14:paraId="790D67BC" w14:textId="6C92BEEC" w:rsidR="004E4858" w:rsidRPr="004E4858" w:rsidRDefault="00292A03" w:rsidP="00FB29F1">
      <w:pPr>
        <w:pStyle w:val="Prrafodelista"/>
        <w:numPr>
          <w:ilvl w:val="1"/>
          <w:numId w:val="18"/>
        </w:numPr>
      </w:pPr>
      <w:r>
        <w:t>T</w:t>
      </w:r>
      <w:r w:rsidR="004E4858" w:rsidRPr="004E4858">
        <w:t>o ensure the tool distinguishes between internal and external traffic.</w:t>
      </w:r>
    </w:p>
    <w:p w14:paraId="7CE34FD6" w14:textId="524D97D5" w:rsidR="00292A03" w:rsidRPr="00292A03" w:rsidRDefault="004E4858" w:rsidP="00FB29F1">
      <w:pPr>
        <w:pStyle w:val="Prrafodelista"/>
        <w:numPr>
          <w:ilvl w:val="0"/>
          <w:numId w:val="18"/>
        </w:numPr>
        <w:rPr>
          <w:u w:val="single"/>
        </w:rPr>
      </w:pPr>
      <w:r w:rsidRPr="00292A03">
        <w:rPr>
          <w:u w:val="single"/>
        </w:rPr>
        <w:t>The active monitoring interface was confirmed by adding</w:t>
      </w:r>
      <w:r w:rsidR="00292A03" w:rsidRPr="00292A03">
        <w:rPr>
          <w:u w:val="single"/>
        </w:rPr>
        <w:t>:</w:t>
      </w:r>
    </w:p>
    <w:p w14:paraId="12518F43" w14:textId="7AF97435" w:rsidR="004E4858" w:rsidRDefault="004E4858" w:rsidP="00FB29F1">
      <w:pPr>
        <w:pStyle w:val="Prrafodelista"/>
        <w:numPr>
          <w:ilvl w:val="1"/>
          <w:numId w:val="18"/>
        </w:numPr>
        <w:rPr>
          <w:b/>
          <w:bCs/>
          <w:i/>
          <w:iCs/>
        </w:rPr>
      </w:pPr>
      <w:r w:rsidRPr="00292A03">
        <w:rPr>
          <w:b/>
          <w:bCs/>
          <w:i/>
          <w:iCs/>
        </w:rPr>
        <w:t>--interface 1</w:t>
      </w:r>
    </w:p>
    <w:p w14:paraId="32955824" w14:textId="52FF1DFE" w:rsidR="00292A03" w:rsidRPr="00292A03" w:rsidRDefault="00292A03" w:rsidP="00292A03">
      <w:pPr>
        <w:jc w:val="center"/>
        <w:rPr>
          <w:b/>
          <w:bCs/>
          <w:i/>
          <w:iCs/>
        </w:rPr>
      </w:pPr>
      <w:r w:rsidRPr="00292A03">
        <w:rPr>
          <w:b/>
          <w:bCs/>
          <w:i/>
          <w:iCs/>
        </w:rPr>
        <w:drawing>
          <wp:inline distT="0" distB="0" distL="0" distR="0" wp14:anchorId="202E82B3" wp14:editId="235FF120">
            <wp:extent cx="5400040" cy="1308100"/>
            <wp:effectExtent l="0" t="0" r="0" b="635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A979" w14:textId="77777777" w:rsidR="004E4858" w:rsidRPr="004E4858" w:rsidRDefault="004E4858" w:rsidP="00292A03">
      <w:pPr>
        <w:rPr>
          <w:u w:val="single"/>
        </w:rPr>
      </w:pPr>
      <w:r w:rsidRPr="004E4858">
        <w:rPr>
          <w:b/>
          <w:bCs/>
          <w:u w:val="single"/>
        </w:rPr>
        <w:t>Activating the Monitor</w:t>
      </w:r>
      <w:r w:rsidRPr="004E4858">
        <w:rPr>
          <w:u w:val="single"/>
        </w:rPr>
        <w:t>:</w:t>
      </w:r>
    </w:p>
    <w:p w14:paraId="4991319F" w14:textId="77777777" w:rsidR="00292A03" w:rsidRPr="00292A03" w:rsidRDefault="004E4858" w:rsidP="00FB29F1">
      <w:pPr>
        <w:pStyle w:val="Prrafodelista"/>
        <w:numPr>
          <w:ilvl w:val="0"/>
          <w:numId w:val="19"/>
        </w:numPr>
        <w:rPr>
          <w:u w:val="single"/>
        </w:rPr>
      </w:pPr>
      <w:r w:rsidRPr="00292A03">
        <w:rPr>
          <w:u w:val="single"/>
        </w:rPr>
        <w:t>Applying the new settings required a service restart using</w:t>
      </w:r>
      <w:r w:rsidR="00292A03" w:rsidRPr="00292A03">
        <w:rPr>
          <w:u w:val="single"/>
        </w:rPr>
        <w:t>:</w:t>
      </w:r>
    </w:p>
    <w:p w14:paraId="1AFF6046" w14:textId="6A518EA3" w:rsidR="004E4858" w:rsidRPr="00292A03" w:rsidRDefault="004E4858" w:rsidP="00FB29F1">
      <w:pPr>
        <w:pStyle w:val="Prrafodelista"/>
        <w:numPr>
          <w:ilvl w:val="1"/>
          <w:numId w:val="19"/>
        </w:numPr>
        <w:rPr>
          <w:b/>
          <w:bCs/>
          <w:i/>
          <w:iCs/>
        </w:rPr>
      </w:pPr>
      <w:r w:rsidRPr="00292A03">
        <w:rPr>
          <w:b/>
          <w:bCs/>
          <w:i/>
          <w:iCs/>
        </w:rPr>
        <w:t xml:space="preserve">sudo </w:t>
      </w:r>
      <w:proofErr w:type="spellStart"/>
      <w:r w:rsidRPr="00292A03">
        <w:rPr>
          <w:b/>
          <w:bCs/>
          <w:i/>
          <w:iCs/>
        </w:rPr>
        <w:t>systemctl</w:t>
      </w:r>
      <w:proofErr w:type="spellEnd"/>
      <w:r w:rsidRPr="00292A03">
        <w:rPr>
          <w:b/>
          <w:bCs/>
          <w:i/>
          <w:iCs/>
        </w:rPr>
        <w:t xml:space="preserve"> start </w:t>
      </w:r>
      <w:proofErr w:type="spellStart"/>
      <w:r w:rsidRPr="00292A03">
        <w:rPr>
          <w:b/>
          <w:bCs/>
          <w:i/>
          <w:iCs/>
        </w:rPr>
        <w:t>ntopng</w:t>
      </w:r>
      <w:proofErr w:type="spellEnd"/>
    </w:p>
    <w:p w14:paraId="68EF9CBE" w14:textId="77777777" w:rsidR="00292A03" w:rsidRDefault="004E4858" w:rsidP="00FB29F1">
      <w:pPr>
        <w:pStyle w:val="Prrafodelista"/>
        <w:numPr>
          <w:ilvl w:val="0"/>
          <w:numId w:val="19"/>
        </w:numPr>
      </w:pPr>
      <w:r w:rsidRPr="004E4858">
        <w:t>Persistent monitoring was ensured by enabling the service to launch automatically during the boot sequence with</w:t>
      </w:r>
      <w:r w:rsidR="00292A03">
        <w:t>:</w:t>
      </w:r>
    </w:p>
    <w:p w14:paraId="521D24B0" w14:textId="4B1185CA" w:rsidR="004E4858" w:rsidRPr="00292A03" w:rsidRDefault="004E4858" w:rsidP="00FB29F1">
      <w:pPr>
        <w:pStyle w:val="Prrafodelista"/>
        <w:numPr>
          <w:ilvl w:val="1"/>
          <w:numId w:val="19"/>
        </w:numPr>
        <w:rPr>
          <w:b/>
          <w:bCs/>
          <w:i/>
          <w:iCs/>
        </w:rPr>
      </w:pPr>
      <w:r w:rsidRPr="00292A03">
        <w:rPr>
          <w:b/>
          <w:bCs/>
          <w:i/>
          <w:iCs/>
        </w:rPr>
        <w:t xml:space="preserve">sudo </w:t>
      </w:r>
      <w:proofErr w:type="spellStart"/>
      <w:r w:rsidRPr="00292A03">
        <w:rPr>
          <w:b/>
          <w:bCs/>
          <w:i/>
          <w:iCs/>
        </w:rPr>
        <w:t>systemctl</w:t>
      </w:r>
      <w:proofErr w:type="spellEnd"/>
      <w:r w:rsidRPr="00292A03">
        <w:rPr>
          <w:b/>
          <w:bCs/>
          <w:i/>
          <w:iCs/>
        </w:rPr>
        <w:t xml:space="preserve"> enable </w:t>
      </w:r>
      <w:proofErr w:type="spellStart"/>
      <w:r w:rsidRPr="00292A03">
        <w:rPr>
          <w:b/>
          <w:bCs/>
          <w:i/>
          <w:iCs/>
        </w:rPr>
        <w:t>ntopng</w:t>
      </w:r>
      <w:proofErr w:type="spellEnd"/>
    </w:p>
    <w:p w14:paraId="59153494" w14:textId="7EE6B020" w:rsidR="00A9013D" w:rsidRDefault="00292A03" w:rsidP="00292A03">
      <w:pPr>
        <w:jc w:val="center"/>
      </w:pPr>
      <w:r w:rsidRPr="00292A03">
        <w:drawing>
          <wp:inline distT="0" distB="0" distL="0" distR="0" wp14:anchorId="4179134F" wp14:editId="46D34C82">
            <wp:extent cx="4399915" cy="1944365"/>
            <wp:effectExtent l="0" t="0" r="635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03446" cy="194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C348" w14:textId="77777777" w:rsidR="00A9013D" w:rsidRDefault="00A9013D">
      <w:pPr>
        <w:jc w:val="left"/>
      </w:pPr>
      <w:r>
        <w:br w:type="page"/>
      </w:r>
    </w:p>
    <w:p w14:paraId="2D1ACC76" w14:textId="76884D4B" w:rsidR="00A9013D" w:rsidRDefault="00A9013D" w:rsidP="00A9013D">
      <w:pPr>
        <w:pStyle w:val="Ttulo4"/>
      </w:pPr>
      <w:r w:rsidRPr="00A9013D">
        <w:lastRenderedPageBreak/>
        <w:t>Web Interface and Real-Time Monitoring</w:t>
      </w:r>
    </w:p>
    <w:p w14:paraId="62062027" w14:textId="77777777" w:rsidR="00A9013D" w:rsidRPr="00A9013D" w:rsidRDefault="00A9013D" w:rsidP="00A9013D"/>
    <w:p w14:paraId="550D6ECD" w14:textId="77777777" w:rsidR="00A9013D" w:rsidRDefault="00A9013D" w:rsidP="00A9013D">
      <w:r w:rsidRPr="00A9013D">
        <w:t>With the service active, we accessed the analytical dashboard to observe live traffic.</w:t>
      </w:r>
    </w:p>
    <w:p w14:paraId="5F4FDC63" w14:textId="450E8247" w:rsidR="00A9013D" w:rsidRDefault="00867920" w:rsidP="00A9013D">
      <w:r>
        <w:t xml:space="preserve">Access </w:t>
      </w:r>
      <w:r w:rsidR="00A9013D" w:rsidRPr="00A9013D">
        <w:t xml:space="preserve">to </w:t>
      </w:r>
      <w:r w:rsidR="00A9013D" w:rsidRPr="00A9013D">
        <w:rPr>
          <w:b/>
          <w:bCs/>
          <w:i/>
          <w:iCs/>
        </w:rPr>
        <w:t>http://[server-ip]:3000</w:t>
      </w:r>
      <w:r w:rsidR="00A9013D" w:rsidRPr="00A9013D">
        <w:t xml:space="preserve"> via a web browser.</w:t>
      </w:r>
    </w:p>
    <w:p w14:paraId="3B93454E" w14:textId="186711A9" w:rsidR="00867920" w:rsidRPr="00A9013D" w:rsidRDefault="00867920" w:rsidP="00867920">
      <w:pPr>
        <w:jc w:val="center"/>
      </w:pPr>
      <w:r w:rsidRPr="00867920">
        <w:drawing>
          <wp:inline distT="0" distB="0" distL="0" distR="0" wp14:anchorId="451D36DE" wp14:editId="79DCFA84">
            <wp:extent cx="4370705" cy="3561127"/>
            <wp:effectExtent l="0" t="0" r="0" b="127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t="1115"/>
                    <a:stretch/>
                  </pic:blipFill>
                  <pic:spPr bwMode="auto">
                    <a:xfrm>
                      <a:off x="0" y="0"/>
                      <a:ext cx="4372958" cy="3562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AB176" w14:textId="0897E53E" w:rsidR="00867920" w:rsidRDefault="00867920" w:rsidP="00867920">
      <w:pPr>
        <w:jc w:val="center"/>
      </w:pPr>
      <w:r w:rsidRPr="00867920">
        <w:drawing>
          <wp:inline distT="0" distB="0" distL="0" distR="0" wp14:anchorId="75BF5F2E" wp14:editId="667AECB6">
            <wp:extent cx="4533265" cy="2414294"/>
            <wp:effectExtent l="0" t="0" r="635" b="508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34501" cy="241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22DC" w14:textId="77777777" w:rsidR="00867920" w:rsidRDefault="00867920">
      <w:pPr>
        <w:jc w:val="left"/>
      </w:pPr>
      <w:r>
        <w:br w:type="page"/>
      </w:r>
    </w:p>
    <w:p w14:paraId="13466F24" w14:textId="77777777" w:rsidR="00867920" w:rsidRDefault="00867920" w:rsidP="00867920">
      <w:pPr>
        <w:pStyle w:val="Ttulo4"/>
      </w:pPr>
      <w:r w:rsidRPr="00867920">
        <w:lastRenderedPageBreak/>
        <w:t xml:space="preserve">Conclusion: Analytical Capabilities of </w:t>
      </w:r>
      <w:proofErr w:type="spellStart"/>
      <w:r w:rsidRPr="00867920">
        <w:t>ntopng</w:t>
      </w:r>
      <w:proofErr w:type="spellEnd"/>
    </w:p>
    <w:p w14:paraId="59567536" w14:textId="77777777" w:rsidR="00867920" w:rsidRPr="00867920" w:rsidRDefault="00867920" w:rsidP="00867920"/>
    <w:p w14:paraId="5377B084" w14:textId="77777777" w:rsidR="00867920" w:rsidRDefault="00867920" w:rsidP="00867920">
      <w:r w:rsidRPr="00867920">
        <w:t xml:space="preserve">The deployment of </w:t>
      </w:r>
      <w:proofErr w:type="spellStart"/>
      <w:r w:rsidRPr="00867920">
        <w:rPr>
          <w:b/>
          <w:bCs/>
        </w:rPr>
        <w:t>ntopng</w:t>
      </w:r>
      <w:proofErr w:type="spellEnd"/>
      <w:r w:rsidRPr="00867920">
        <w:t xml:space="preserve"> provides a high-level perspective of network </w:t>
      </w:r>
      <w:proofErr w:type="spellStart"/>
      <w:r w:rsidRPr="00867920">
        <w:t>behavior</w:t>
      </w:r>
      <w:proofErr w:type="spellEnd"/>
      <w:r w:rsidRPr="00867920">
        <w:t xml:space="preserve"> that complements the packet-level detail found in tools like Wireshark. </w:t>
      </w:r>
    </w:p>
    <w:p w14:paraId="10227BE4" w14:textId="64DB7DD8" w:rsidR="00867920" w:rsidRPr="00867920" w:rsidRDefault="00867920" w:rsidP="00867920">
      <w:pPr>
        <w:rPr>
          <w:b/>
          <w:bCs/>
          <w:u w:val="single"/>
        </w:rPr>
      </w:pPr>
      <w:r w:rsidRPr="00867920">
        <w:rPr>
          <w:b/>
          <w:bCs/>
          <w:u w:val="single"/>
        </w:rPr>
        <w:t>The following capabilities summarize what can be achieved with this platform:</w:t>
      </w:r>
    </w:p>
    <w:p w14:paraId="2BD31359" w14:textId="77777777" w:rsidR="00867920" w:rsidRPr="00867920" w:rsidRDefault="00867920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867920">
        <w:rPr>
          <w:u w:val="single"/>
        </w:rPr>
        <w:t xml:space="preserve">Real-Time Flow Monitoring: </w:t>
      </w:r>
    </w:p>
    <w:p w14:paraId="15F79C11" w14:textId="0605E948" w:rsidR="00867920" w:rsidRPr="00867920" w:rsidRDefault="00867920" w:rsidP="00FB29F1">
      <w:pPr>
        <w:pStyle w:val="Prrafodelista"/>
        <w:numPr>
          <w:ilvl w:val="1"/>
          <w:numId w:val="20"/>
        </w:numPr>
      </w:pPr>
      <w:r w:rsidRPr="00867920">
        <w:t>The web interface allows for the continuous observation of network usage, showing active communication flows in a format similar to the Unix "top" command.</w:t>
      </w:r>
    </w:p>
    <w:p w14:paraId="3FEDF660" w14:textId="77777777" w:rsidR="00867920" w:rsidRPr="00867920" w:rsidRDefault="00867920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867920">
        <w:rPr>
          <w:u w:val="single"/>
        </w:rPr>
        <w:t xml:space="preserve">Traffic Characterization: </w:t>
      </w:r>
    </w:p>
    <w:p w14:paraId="572B0188" w14:textId="5B9A0CE8" w:rsidR="00867920" w:rsidRPr="00867920" w:rsidRDefault="00867920" w:rsidP="00FB29F1">
      <w:pPr>
        <w:pStyle w:val="Prrafodelista"/>
        <w:numPr>
          <w:ilvl w:val="1"/>
          <w:numId w:val="20"/>
        </w:numPr>
      </w:pPr>
      <w:r w:rsidRPr="00867920">
        <w:t>The tool identifies and categorizes network traffic, making it possible to distinguish between local and external data exchanges based on the defined IP ranges.</w:t>
      </w:r>
    </w:p>
    <w:p w14:paraId="67B723AE" w14:textId="77777777" w:rsidR="00867920" w:rsidRPr="00867920" w:rsidRDefault="00867920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867920">
        <w:rPr>
          <w:u w:val="single"/>
        </w:rPr>
        <w:t xml:space="preserve">Performance Metrics: </w:t>
      </w:r>
    </w:p>
    <w:p w14:paraId="27E69194" w14:textId="27118F67" w:rsidR="00867920" w:rsidRPr="00867920" w:rsidRDefault="00867920" w:rsidP="00FB29F1">
      <w:pPr>
        <w:pStyle w:val="Prrafodelista"/>
        <w:numPr>
          <w:ilvl w:val="1"/>
          <w:numId w:val="20"/>
        </w:numPr>
      </w:pPr>
      <w:r w:rsidRPr="00867920">
        <w:t>It provides immediate visibility into bandwidth consumption by specific hosts or protocols, facilitating the identification of network bottlenecks or unusual activity.</w:t>
      </w:r>
    </w:p>
    <w:p w14:paraId="0135EA90" w14:textId="77777777" w:rsidR="00867920" w:rsidRPr="00867920" w:rsidRDefault="00867920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867920">
        <w:rPr>
          <w:u w:val="single"/>
        </w:rPr>
        <w:t xml:space="preserve">Multi-Platform Flexibility: </w:t>
      </w:r>
    </w:p>
    <w:p w14:paraId="536BA611" w14:textId="77E0AC10" w:rsidR="00867920" w:rsidRPr="00867920" w:rsidRDefault="00867920" w:rsidP="00FB29F1">
      <w:pPr>
        <w:pStyle w:val="Prrafodelista"/>
        <w:numPr>
          <w:ilvl w:val="1"/>
          <w:numId w:val="20"/>
        </w:numPr>
      </w:pPr>
      <w:r w:rsidRPr="00867920">
        <w:t xml:space="preserve">While implemented here on </w:t>
      </w:r>
      <w:r w:rsidRPr="00867920">
        <w:rPr>
          <w:b/>
          <w:bCs/>
        </w:rPr>
        <w:t>Ubuntu Server</w:t>
      </w:r>
      <w:r w:rsidRPr="00867920">
        <w:t>, the availability of versions for Windows and other Unix-based systems ensures a standardized monitoring workflow across diverse infrastructures.</w:t>
      </w:r>
    </w:p>
    <w:p w14:paraId="6159FD6C" w14:textId="77777777" w:rsidR="00867920" w:rsidRPr="00867920" w:rsidRDefault="00867920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867920">
        <w:rPr>
          <w:u w:val="single"/>
        </w:rPr>
        <w:t>Scalability:</w:t>
      </w:r>
    </w:p>
    <w:p w14:paraId="63CEC911" w14:textId="0C743676" w:rsidR="00867920" w:rsidRPr="00867920" w:rsidRDefault="00867920" w:rsidP="00FB29F1">
      <w:pPr>
        <w:pStyle w:val="Prrafodelista"/>
        <w:numPr>
          <w:ilvl w:val="1"/>
          <w:numId w:val="20"/>
        </w:numPr>
      </w:pPr>
      <w:r w:rsidRPr="00867920">
        <w:t xml:space="preserve"> By utilizing a web server listening on a specific port (e.g., 3000), the network status becomes accessible remotely, allowing administrators to audit the network without requiring direct console access to the monitoring node.</w:t>
      </w:r>
    </w:p>
    <w:p w14:paraId="2DE01525" w14:textId="77777777" w:rsidR="004E4858" w:rsidRPr="004E4858" w:rsidRDefault="004E4858" w:rsidP="00867920"/>
    <w:p w14:paraId="3948C774" w14:textId="01BCA788" w:rsidR="007949D5" w:rsidRDefault="00867920" w:rsidP="00867920">
      <w:pPr>
        <w:pStyle w:val="Ttulo1"/>
      </w:pPr>
      <w:bookmarkStart w:id="18" w:name="_Toc222829797"/>
      <w:r>
        <w:lastRenderedPageBreak/>
        <w:t>Conclusion</w:t>
      </w:r>
      <w:bookmarkEnd w:id="18"/>
    </w:p>
    <w:p w14:paraId="1EE53823" w14:textId="77777777" w:rsidR="00867920" w:rsidRDefault="00867920" w:rsidP="00867920"/>
    <w:p w14:paraId="6023CCAF" w14:textId="77777777" w:rsidR="00FB29F1" w:rsidRDefault="00FB29F1" w:rsidP="00FB29F1">
      <w:r w:rsidRPr="00FB29F1">
        <w:t xml:space="preserve">The completion of this four-part laboratory has provided a comprehensive mastery of network traffic analysis across multiple environments and toolsets. </w:t>
      </w:r>
    </w:p>
    <w:p w14:paraId="6F029F01" w14:textId="14BADFAE" w:rsidR="00FB29F1" w:rsidRPr="00FB29F1" w:rsidRDefault="00FB29F1" w:rsidP="00FB29F1">
      <w:pPr>
        <w:rPr>
          <w:b/>
          <w:bCs/>
          <w:u w:val="single"/>
        </w:rPr>
      </w:pPr>
      <w:r w:rsidRPr="00FB29F1">
        <w:rPr>
          <w:b/>
          <w:bCs/>
          <w:u w:val="single"/>
        </w:rPr>
        <w:t>The following points summarize the professional knowledge and technical skills acquired:</w:t>
      </w:r>
    </w:p>
    <w:p w14:paraId="2BF5885B" w14:textId="77777777" w:rsidR="00FB29F1" w:rsidRPr="00FB29F1" w:rsidRDefault="00FB29F1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FB29F1">
        <w:rPr>
          <w:u w:val="single"/>
        </w:rPr>
        <w:t xml:space="preserve">Strategic Tool Selection: </w:t>
      </w:r>
    </w:p>
    <w:p w14:paraId="5C0C7E46" w14:textId="27D4DB80" w:rsidR="00FB29F1" w:rsidRPr="00FB29F1" w:rsidRDefault="00FB29F1" w:rsidP="00FB29F1">
      <w:pPr>
        <w:pStyle w:val="Prrafodelista"/>
        <w:numPr>
          <w:ilvl w:val="1"/>
          <w:numId w:val="20"/>
        </w:numPr>
      </w:pPr>
      <w:r w:rsidRPr="00FB29F1">
        <w:t xml:space="preserve">We established that tool choice depends on the environment; </w:t>
      </w:r>
      <w:r w:rsidRPr="00FB29F1">
        <w:rPr>
          <w:b/>
          <w:bCs/>
        </w:rPr>
        <w:t>Wireshark</w:t>
      </w:r>
      <w:r w:rsidRPr="00FB29F1">
        <w:t xml:space="preserve"> provides depth for debugging, while </w:t>
      </w:r>
      <w:r w:rsidRPr="00FB29F1">
        <w:rPr>
          <w:b/>
          <w:bCs/>
        </w:rPr>
        <w:t>tcpdump</w:t>
      </w:r>
      <w:r w:rsidRPr="00FB29F1">
        <w:t xml:space="preserve"> and </w:t>
      </w:r>
      <w:proofErr w:type="spellStart"/>
      <w:r w:rsidRPr="00FB29F1">
        <w:rPr>
          <w:b/>
          <w:bCs/>
        </w:rPr>
        <w:t>WinDump</w:t>
      </w:r>
      <w:proofErr w:type="spellEnd"/>
      <w:r w:rsidRPr="00FB29F1">
        <w:t xml:space="preserve"> offer lightweight efficiency for terminal-based management.</w:t>
      </w:r>
    </w:p>
    <w:p w14:paraId="2049E10D" w14:textId="77777777" w:rsidR="00FB29F1" w:rsidRPr="00FB29F1" w:rsidRDefault="00FB29F1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FB29F1">
        <w:rPr>
          <w:u w:val="single"/>
        </w:rPr>
        <w:t xml:space="preserve">Layered Network Visibility: </w:t>
      </w:r>
    </w:p>
    <w:p w14:paraId="66551A7F" w14:textId="057CD025" w:rsidR="00FB29F1" w:rsidRPr="00FB29F1" w:rsidRDefault="00FB29F1" w:rsidP="00FB29F1">
      <w:pPr>
        <w:pStyle w:val="Prrafodelista"/>
        <w:numPr>
          <w:ilvl w:val="1"/>
          <w:numId w:val="20"/>
        </w:numPr>
      </w:pPr>
      <w:r w:rsidRPr="00FB29F1">
        <w:t xml:space="preserve">The workflow demonstrated visibility at every level, from hardware identification with </w:t>
      </w:r>
      <w:r w:rsidRPr="00FB29F1">
        <w:rPr>
          <w:b/>
          <w:bCs/>
        </w:rPr>
        <w:t>Fing</w:t>
      </w:r>
      <w:r w:rsidRPr="00FB29F1">
        <w:t xml:space="preserve"> and protocol forensics in </w:t>
      </w:r>
      <w:r w:rsidRPr="00FB29F1">
        <w:rPr>
          <w:b/>
          <w:bCs/>
        </w:rPr>
        <w:t>NetworkMiner</w:t>
      </w:r>
      <w:r w:rsidRPr="00FB29F1">
        <w:t xml:space="preserve"> to real-time flow analysis via </w:t>
      </w:r>
      <w:proofErr w:type="spellStart"/>
      <w:r w:rsidRPr="00FB29F1">
        <w:rPr>
          <w:b/>
          <w:bCs/>
        </w:rPr>
        <w:t>ntopng</w:t>
      </w:r>
      <w:proofErr w:type="spellEnd"/>
      <w:r w:rsidRPr="00FB29F1">
        <w:t>.</w:t>
      </w:r>
    </w:p>
    <w:p w14:paraId="64709BED" w14:textId="77777777" w:rsidR="00FB29F1" w:rsidRPr="00FB29F1" w:rsidRDefault="00FB29F1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FB29F1">
        <w:rPr>
          <w:u w:val="single"/>
        </w:rPr>
        <w:t xml:space="preserve">Native Diagnostic Power: </w:t>
      </w:r>
    </w:p>
    <w:p w14:paraId="69E65685" w14:textId="4D4B7FBF" w:rsidR="00FB29F1" w:rsidRPr="00FB29F1" w:rsidRDefault="00FB29F1" w:rsidP="00FB29F1">
      <w:pPr>
        <w:pStyle w:val="Prrafodelista"/>
        <w:numPr>
          <w:ilvl w:val="1"/>
          <w:numId w:val="20"/>
        </w:numPr>
      </w:pPr>
      <w:r w:rsidRPr="00FB29F1">
        <w:t xml:space="preserve">Utilizing </w:t>
      </w:r>
      <w:proofErr w:type="spellStart"/>
      <w:r w:rsidRPr="00FB29F1">
        <w:rPr>
          <w:b/>
          <w:bCs/>
        </w:rPr>
        <w:t>netsh</w:t>
      </w:r>
      <w:proofErr w:type="spellEnd"/>
      <w:r w:rsidRPr="00FB29F1">
        <w:rPr>
          <w:b/>
          <w:bCs/>
        </w:rPr>
        <w:t xml:space="preserve"> trace</w:t>
      </w:r>
      <w:r w:rsidRPr="00FB29F1">
        <w:t xml:space="preserve"> proved that critical troubleshooting and standardized reporting (ETL/CAB) can be performed using built-in Windows utilities without third-party software.</w:t>
      </w:r>
    </w:p>
    <w:p w14:paraId="4DC260DA" w14:textId="77777777" w:rsidR="00FB29F1" w:rsidRPr="00FB29F1" w:rsidRDefault="00FB29F1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FB29F1">
        <w:rPr>
          <w:u w:val="single"/>
        </w:rPr>
        <w:t xml:space="preserve">Cross-Platform Parity: </w:t>
      </w:r>
    </w:p>
    <w:p w14:paraId="44922B18" w14:textId="5C90C85A" w:rsidR="00FB29F1" w:rsidRPr="00FB29F1" w:rsidRDefault="00FB29F1" w:rsidP="00FB29F1">
      <w:pPr>
        <w:pStyle w:val="Prrafodelista"/>
        <w:numPr>
          <w:ilvl w:val="1"/>
          <w:numId w:val="20"/>
        </w:numPr>
      </w:pPr>
      <w:r w:rsidRPr="00FB29F1">
        <w:t xml:space="preserve">Implementing tools across </w:t>
      </w:r>
      <w:r w:rsidRPr="00FB29F1">
        <w:rPr>
          <w:b/>
          <w:bCs/>
        </w:rPr>
        <w:t>Windows</w:t>
      </w:r>
      <w:r w:rsidRPr="00FB29F1">
        <w:t xml:space="preserve"> and </w:t>
      </w:r>
      <w:r w:rsidRPr="00FB29F1">
        <w:rPr>
          <w:b/>
          <w:bCs/>
        </w:rPr>
        <w:t>Ubuntu</w:t>
      </w:r>
      <w:r>
        <w:rPr>
          <w:b/>
          <w:bCs/>
        </w:rPr>
        <w:t xml:space="preserve"> </w:t>
      </w:r>
      <w:r w:rsidRPr="00FB29F1">
        <w:t xml:space="preserve">including the use of </w:t>
      </w:r>
      <w:r w:rsidRPr="00FB29F1">
        <w:rPr>
          <w:b/>
          <w:bCs/>
        </w:rPr>
        <w:t>Win</w:t>
      </w:r>
      <w:r>
        <w:rPr>
          <w:b/>
          <w:bCs/>
        </w:rPr>
        <w:t xml:space="preserve">e </w:t>
      </w:r>
      <w:r w:rsidRPr="00FB29F1">
        <w:t>confirmed our ability to maintain a consistent monitoring standard in heterogeneous infrastructures.</w:t>
      </w:r>
    </w:p>
    <w:p w14:paraId="68DBD292" w14:textId="77777777" w:rsidR="00FB29F1" w:rsidRPr="00FB29F1" w:rsidRDefault="00FB29F1" w:rsidP="00FB29F1">
      <w:pPr>
        <w:pStyle w:val="Prrafodelista"/>
        <w:numPr>
          <w:ilvl w:val="0"/>
          <w:numId w:val="20"/>
        </w:numPr>
        <w:rPr>
          <w:u w:val="single"/>
        </w:rPr>
      </w:pPr>
      <w:r w:rsidRPr="00FB29F1">
        <w:rPr>
          <w:u w:val="single"/>
        </w:rPr>
        <w:t>Professional Ethics:</w:t>
      </w:r>
    </w:p>
    <w:p w14:paraId="368C1E72" w14:textId="542A2313" w:rsidR="00FB29F1" w:rsidRPr="00FB29F1" w:rsidRDefault="00FB29F1" w:rsidP="00FB29F1">
      <w:pPr>
        <w:pStyle w:val="Prrafodelista"/>
        <w:numPr>
          <w:ilvl w:val="1"/>
          <w:numId w:val="20"/>
        </w:numPr>
      </w:pPr>
      <w:r w:rsidRPr="00FB29F1">
        <w:t>The practice reinforced that packet interception is a high-responsibility task, requiring strict adherence to authorized monitoring scopes and the protection of data privacy.</w:t>
      </w:r>
    </w:p>
    <w:p w14:paraId="61798D14" w14:textId="77777777" w:rsidR="00867920" w:rsidRPr="00867920" w:rsidRDefault="00867920" w:rsidP="00867920"/>
    <w:sectPr w:rsidR="00867920" w:rsidRPr="00867920" w:rsidSect="001159F5"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3BD82" w14:textId="77777777" w:rsidR="00BB664A" w:rsidRDefault="00BB664A" w:rsidP="008E6605">
      <w:pPr>
        <w:spacing w:after="0" w:line="240" w:lineRule="auto"/>
      </w:pPr>
      <w:r>
        <w:separator/>
      </w:r>
    </w:p>
  </w:endnote>
  <w:endnote w:type="continuationSeparator" w:id="0">
    <w:p w14:paraId="3D86E1FB" w14:textId="77777777" w:rsidR="00BB664A" w:rsidRDefault="00BB664A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9"/>
      <w:gridCol w:w="4205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7B931342" w:rsidR="008E6605" w:rsidRDefault="0027232F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8E3FF4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516-DaríoNL-PAR401-Sniffers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2-22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8E3FF4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22/02/2026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E7412" w14:textId="77777777" w:rsidR="00BB664A" w:rsidRDefault="00BB664A" w:rsidP="008E6605">
      <w:pPr>
        <w:spacing w:after="0" w:line="240" w:lineRule="auto"/>
      </w:pPr>
      <w:r>
        <w:separator/>
      </w:r>
    </w:p>
  </w:footnote>
  <w:footnote w:type="continuationSeparator" w:id="0">
    <w:p w14:paraId="52823A8B" w14:textId="77777777" w:rsidR="00BB664A" w:rsidRDefault="00BB664A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6AD4D601" w:rsidR="008E6605" w:rsidRPr="006E594D" w:rsidRDefault="008E3FF4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Operations with Sniffers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6AD4D601" w:rsidR="008E6605" w:rsidRPr="006E594D" w:rsidRDefault="008E3FF4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Operations with Sniffers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90E9F"/>
    <w:multiLevelType w:val="hybridMultilevel"/>
    <w:tmpl w:val="3E001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11051"/>
    <w:multiLevelType w:val="hybridMultilevel"/>
    <w:tmpl w:val="E1E22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0231E"/>
    <w:multiLevelType w:val="multilevel"/>
    <w:tmpl w:val="F6D6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8168F"/>
    <w:multiLevelType w:val="hybridMultilevel"/>
    <w:tmpl w:val="65B41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804B2"/>
    <w:multiLevelType w:val="hybridMultilevel"/>
    <w:tmpl w:val="B98A9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75E33"/>
    <w:multiLevelType w:val="hybridMultilevel"/>
    <w:tmpl w:val="ADD41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51A56CC0"/>
    <w:multiLevelType w:val="hybridMultilevel"/>
    <w:tmpl w:val="B0040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02AC6"/>
    <w:multiLevelType w:val="hybridMultilevel"/>
    <w:tmpl w:val="41140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4736A"/>
    <w:multiLevelType w:val="hybridMultilevel"/>
    <w:tmpl w:val="E14CD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2F14F7"/>
    <w:multiLevelType w:val="hybridMultilevel"/>
    <w:tmpl w:val="1A5EC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A3063"/>
    <w:multiLevelType w:val="hybridMultilevel"/>
    <w:tmpl w:val="C054D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815D5"/>
    <w:multiLevelType w:val="hybridMultilevel"/>
    <w:tmpl w:val="7E865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21F85"/>
    <w:multiLevelType w:val="hybridMultilevel"/>
    <w:tmpl w:val="E0EC78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B7CF0"/>
    <w:multiLevelType w:val="hybridMultilevel"/>
    <w:tmpl w:val="B55E5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D10C6"/>
    <w:multiLevelType w:val="hybridMultilevel"/>
    <w:tmpl w:val="61685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453B8D"/>
    <w:multiLevelType w:val="hybridMultilevel"/>
    <w:tmpl w:val="9D787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241DD"/>
    <w:multiLevelType w:val="hybridMultilevel"/>
    <w:tmpl w:val="DC8C9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F59EC"/>
    <w:multiLevelType w:val="hybridMultilevel"/>
    <w:tmpl w:val="681C9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7"/>
  </w:num>
  <w:num w:numId="3" w16cid:durableId="1751124505">
    <w:abstractNumId w:val="1"/>
  </w:num>
  <w:num w:numId="4" w16cid:durableId="135605779">
    <w:abstractNumId w:val="11"/>
  </w:num>
  <w:num w:numId="5" w16cid:durableId="137842966">
    <w:abstractNumId w:val="15"/>
  </w:num>
  <w:num w:numId="6" w16cid:durableId="992828841">
    <w:abstractNumId w:val="18"/>
  </w:num>
  <w:num w:numId="7" w16cid:durableId="1535461085">
    <w:abstractNumId w:val="12"/>
  </w:num>
  <w:num w:numId="8" w16cid:durableId="1017385308">
    <w:abstractNumId w:val="4"/>
  </w:num>
  <w:num w:numId="9" w16cid:durableId="96215455">
    <w:abstractNumId w:val="3"/>
  </w:num>
  <w:num w:numId="10" w16cid:durableId="678389024">
    <w:abstractNumId w:val="8"/>
  </w:num>
  <w:num w:numId="11" w16cid:durableId="2114812515">
    <w:abstractNumId w:val="17"/>
  </w:num>
  <w:num w:numId="12" w16cid:durableId="790519377">
    <w:abstractNumId w:val="2"/>
  </w:num>
  <w:num w:numId="13" w16cid:durableId="1627076187">
    <w:abstractNumId w:val="19"/>
  </w:num>
  <w:num w:numId="14" w16cid:durableId="405567674">
    <w:abstractNumId w:val="6"/>
  </w:num>
  <w:num w:numId="15" w16cid:durableId="1292830290">
    <w:abstractNumId w:val="5"/>
  </w:num>
  <w:num w:numId="16" w16cid:durableId="551693107">
    <w:abstractNumId w:val="16"/>
  </w:num>
  <w:num w:numId="17" w16cid:durableId="1229026897">
    <w:abstractNumId w:val="13"/>
  </w:num>
  <w:num w:numId="18" w16cid:durableId="1239093477">
    <w:abstractNumId w:val="9"/>
  </w:num>
  <w:num w:numId="19" w16cid:durableId="1668362435">
    <w:abstractNumId w:val="14"/>
  </w:num>
  <w:num w:numId="20" w16cid:durableId="1986691022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35815"/>
    <w:rsid w:val="0004470B"/>
    <w:rsid w:val="00085573"/>
    <w:rsid w:val="000A03C7"/>
    <w:rsid w:val="000C051F"/>
    <w:rsid w:val="000C590D"/>
    <w:rsid w:val="000D29E8"/>
    <w:rsid w:val="001159F5"/>
    <w:rsid w:val="00124CF6"/>
    <w:rsid w:val="0015145F"/>
    <w:rsid w:val="0015234E"/>
    <w:rsid w:val="00170F9D"/>
    <w:rsid w:val="00174695"/>
    <w:rsid w:val="00194EF7"/>
    <w:rsid w:val="001C1037"/>
    <w:rsid w:val="001C279C"/>
    <w:rsid w:val="001D2D19"/>
    <w:rsid w:val="001E111F"/>
    <w:rsid w:val="001F7A89"/>
    <w:rsid w:val="002068EF"/>
    <w:rsid w:val="002426EA"/>
    <w:rsid w:val="00250A65"/>
    <w:rsid w:val="00253DBA"/>
    <w:rsid w:val="002632C6"/>
    <w:rsid w:val="002718DA"/>
    <w:rsid w:val="0027232F"/>
    <w:rsid w:val="00292A03"/>
    <w:rsid w:val="002A42E2"/>
    <w:rsid w:val="002C01AE"/>
    <w:rsid w:val="002C7656"/>
    <w:rsid w:val="002E3F52"/>
    <w:rsid w:val="0030374E"/>
    <w:rsid w:val="00330CAC"/>
    <w:rsid w:val="00335C2D"/>
    <w:rsid w:val="0034482F"/>
    <w:rsid w:val="00356D98"/>
    <w:rsid w:val="003641DA"/>
    <w:rsid w:val="003644D5"/>
    <w:rsid w:val="003B33C5"/>
    <w:rsid w:val="003B36DB"/>
    <w:rsid w:val="003C1C83"/>
    <w:rsid w:val="003C4A5E"/>
    <w:rsid w:val="003E7F7D"/>
    <w:rsid w:val="00406F01"/>
    <w:rsid w:val="004075D2"/>
    <w:rsid w:val="00431025"/>
    <w:rsid w:val="00464A24"/>
    <w:rsid w:val="00465A82"/>
    <w:rsid w:val="004728C9"/>
    <w:rsid w:val="004A17B1"/>
    <w:rsid w:val="004B300B"/>
    <w:rsid w:val="004B409A"/>
    <w:rsid w:val="004B65EF"/>
    <w:rsid w:val="004D2874"/>
    <w:rsid w:val="004E4858"/>
    <w:rsid w:val="00507487"/>
    <w:rsid w:val="00524605"/>
    <w:rsid w:val="00534852"/>
    <w:rsid w:val="00535567"/>
    <w:rsid w:val="005355D4"/>
    <w:rsid w:val="005456B8"/>
    <w:rsid w:val="00575531"/>
    <w:rsid w:val="005916F6"/>
    <w:rsid w:val="005946C2"/>
    <w:rsid w:val="005C24CF"/>
    <w:rsid w:val="005E0C81"/>
    <w:rsid w:val="005E7206"/>
    <w:rsid w:val="00605AFE"/>
    <w:rsid w:val="006237B1"/>
    <w:rsid w:val="006368E2"/>
    <w:rsid w:val="00650137"/>
    <w:rsid w:val="0065688A"/>
    <w:rsid w:val="00657E6A"/>
    <w:rsid w:val="0066549C"/>
    <w:rsid w:val="00670E69"/>
    <w:rsid w:val="00695878"/>
    <w:rsid w:val="00697D96"/>
    <w:rsid w:val="006E26B0"/>
    <w:rsid w:val="006E594D"/>
    <w:rsid w:val="006E618E"/>
    <w:rsid w:val="006F60AB"/>
    <w:rsid w:val="007029CD"/>
    <w:rsid w:val="007158C0"/>
    <w:rsid w:val="00764589"/>
    <w:rsid w:val="007649AF"/>
    <w:rsid w:val="007724AC"/>
    <w:rsid w:val="0079306D"/>
    <w:rsid w:val="007949D5"/>
    <w:rsid w:val="007B1DCF"/>
    <w:rsid w:val="007C436E"/>
    <w:rsid w:val="007E4A20"/>
    <w:rsid w:val="008057D6"/>
    <w:rsid w:val="00825267"/>
    <w:rsid w:val="00836F6C"/>
    <w:rsid w:val="00842629"/>
    <w:rsid w:val="008450E8"/>
    <w:rsid w:val="00867920"/>
    <w:rsid w:val="008713E1"/>
    <w:rsid w:val="00873C78"/>
    <w:rsid w:val="008942A5"/>
    <w:rsid w:val="008944C8"/>
    <w:rsid w:val="008A4FFB"/>
    <w:rsid w:val="008B0B8E"/>
    <w:rsid w:val="008B7C66"/>
    <w:rsid w:val="008C583A"/>
    <w:rsid w:val="008D0843"/>
    <w:rsid w:val="008D0CB9"/>
    <w:rsid w:val="008D40BE"/>
    <w:rsid w:val="008E03E1"/>
    <w:rsid w:val="008E3FF4"/>
    <w:rsid w:val="008E6605"/>
    <w:rsid w:val="008F2057"/>
    <w:rsid w:val="008F3071"/>
    <w:rsid w:val="00931D01"/>
    <w:rsid w:val="009723D0"/>
    <w:rsid w:val="009772F2"/>
    <w:rsid w:val="0097777B"/>
    <w:rsid w:val="00983B7B"/>
    <w:rsid w:val="009867F1"/>
    <w:rsid w:val="00995C2F"/>
    <w:rsid w:val="009A4E66"/>
    <w:rsid w:val="009C24E4"/>
    <w:rsid w:val="009D4D68"/>
    <w:rsid w:val="009D792C"/>
    <w:rsid w:val="00A13C6D"/>
    <w:rsid w:val="00A27BCD"/>
    <w:rsid w:val="00A32A17"/>
    <w:rsid w:val="00A45F15"/>
    <w:rsid w:val="00A832CF"/>
    <w:rsid w:val="00A9013D"/>
    <w:rsid w:val="00AA54F8"/>
    <w:rsid w:val="00AA7A3C"/>
    <w:rsid w:val="00AC7241"/>
    <w:rsid w:val="00AD6768"/>
    <w:rsid w:val="00AF0E85"/>
    <w:rsid w:val="00AF5F12"/>
    <w:rsid w:val="00B07014"/>
    <w:rsid w:val="00B360A3"/>
    <w:rsid w:val="00B446EC"/>
    <w:rsid w:val="00B70316"/>
    <w:rsid w:val="00B803F1"/>
    <w:rsid w:val="00BA571C"/>
    <w:rsid w:val="00BB0E86"/>
    <w:rsid w:val="00BB45B5"/>
    <w:rsid w:val="00BB664A"/>
    <w:rsid w:val="00BF0986"/>
    <w:rsid w:val="00C15815"/>
    <w:rsid w:val="00C3073F"/>
    <w:rsid w:val="00C551E2"/>
    <w:rsid w:val="00C6069E"/>
    <w:rsid w:val="00C727FD"/>
    <w:rsid w:val="00C74E79"/>
    <w:rsid w:val="00C94406"/>
    <w:rsid w:val="00CA152E"/>
    <w:rsid w:val="00CB63A8"/>
    <w:rsid w:val="00D02B66"/>
    <w:rsid w:val="00D307AE"/>
    <w:rsid w:val="00D30ABA"/>
    <w:rsid w:val="00D50D41"/>
    <w:rsid w:val="00D62D68"/>
    <w:rsid w:val="00DC404A"/>
    <w:rsid w:val="00DD0EB2"/>
    <w:rsid w:val="00DD2CE8"/>
    <w:rsid w:val="00DD352D"/>
    <w:rsid w:val="00DF6B4B"/>
    <w:rsid w:val="00E06CA2"/>
    <w:rsid w:val="00E103D2"/>
    <w:rsid w:val="00E12A77"/>
    <w:rsid w:val="00E213FA"/>
    <w:rsid w:val="00E47DCB"/>
    <w:rsid w:val="00E65B54"/>
    <w:rsid w:val="00E666F4"/>
    <w:rsid w:val="00E9179B"/>
    <w:rsid w:val="00EA18D7"/>
    <w:rsid w:val="00EA799E"/>
    <w:rsid w:val="00EE502B"/>
    <w:rsid w:val="00F21139"/>
    <w:rsid w:val="00F44A3A"/>
    <w:rsid w:val="00F45441"/>
    <w:rsid w:val="00F56ECE"/>
    <w:rsid w:val="00F620B8"/>
    <w:rsid w:val="00F64FC3"/>
    <w:rsid w:val="00F72DAC"/>
    <w:rsid w:val="00F956A4"/>
    <w:rsid w:val="00F957C2"/>
    <w:rsid w:val="00F97C4F"/>
    <w:rsid w:val="00FA4D66"/>
    <w:rsid w:val="00FB20D9"/>
    <w:rsid w:val="00FB29F1"/>
    <w:rsid w:val="00FD331A"/>
    <w:rsid w:val="00FD492B"/>
    <w:rsid w:val="00FE25FC"/>
    <w:rsid w:val="00FE33FD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8E2"/>
    <w:pPr>
      <w:jc w:val="both"/>
    </w:pPr>
    <w:rPr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hyperlink" Target="https://npcap.com/#download" TargetMode="External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16" Type="http://schemas.openxmlformats.org/officeDocument/2006/relationships/image" Target="media/image4.png"/><Relationship Id="rId11" Type="http://schemas.openxmlformats.org/officeDocument/2006/relationships/hyperlink" Target="https://www.microsoft.com/en-us/download/details.aspx?id=4865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3" Type="http://schemas.openxmlformats.org/officeDocument/2006/relationships/image" Target="media/image36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image" Target="media/image56.png"/><Relationship Id="rId79" Type="http://schemas.openxmlformats.org/officeDocument/2006/relationships/glossaryDocument" Target="glossary/document.xml"/><Relationship Id="rId5" Type="http://schemas.openxmlformats.org/officeDocument/2006/relationships/settings" Target="settings.xml"/><Relationship Id="rId61" Type="http://schemas.openxmlformats.org/officeDocument/2006/relationships/image" Target="media/image43.png"/><Relationship Id="rId1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://neverssl.com" TargetMode="External"/><Relationship Id="rId48" Type="http://schemas.openxmlformats.org/officeDocument/2006/relationships/image" Target="media/image32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72" Type="http://schemas.openxmlformats.org/officeDocument/2006/relationships/image" Target="media/image54.png"/><Relationship Id="rId80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hyperlink" Target="https://www.netresec.com/?page=NetworkMiner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footer" Target="footer1.xml"/><Relationship Id="rId41" Type="http://schemas.openxmlformats.org/officeDocument/2006/relationships/image" Target="media/image27.png"/><Relationship Id="rId54" Type="http://schemas.openxmlformats.org/officeDocument/2006/relationships/hyperlink" Target="http://neverssl.com" TargetMode="External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yperlink" Target="https://www.winpcap.org/windump/" TargetMode="External"/><Relationship Id="rId57" Type="http://schemas.openxmlformats.org/officeDocument/2006/relationships/image" Target="media/image39.png"/><Relationship Id="rId10" Type="http://schemas.openxmlformats.org/officeDocument/2006/relationships/hyperlink" Target="https://www.wireshark.org/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9.png"/><Relationship Id="rId52" Type="http://schemas.openxmlformats.org/officeDocument/2006/relationships/image" Target="media/image35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winpcap.org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3.png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7" Type="http://schemas.openxmlformats.org/officeDocument/2006/relationships/footnotes" Target="footnotes.xml"/><Relationship Id="rId71" Type="http://schemas.openxmlformats.org/officeDocument/2006/relationships/image" Target="media/image53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1E111F"/>
    <w:rsid w:val="0034109F"/>
    <w:rsid w:val="004B6125"/>
    <w:rsid w:val="00605AFE"/>
    <w:rsid w:val="00657E6A"/>
    <w:rsid w:val="00695878"/>
    <w:rsid w:val="0071786D"/>
    <w:rsid w:val="007724AC"/>
    <w:rsid w:val="0079306D"/>
    <w:rsid w:val="008944C8"/>
    <w:rsid w:val="008E08B7"/>
    <w:rsid w:val="008F2057"/>
    <w:rsid w:val="00BF0986"/>
    <w:rsid w:val="00C46EE3"/>
    <w:rsid w:val="00C551E2"/>
    <w:rsid w:val="00DC213D"/>
    <w:rsid w:val="00E103D2"/>
    <w:rsid w:val="00F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0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2026-02-22T00:00:00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51</Pages>
  <Words>3346</Words>
  <Characters>19075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Operations with Sniffers</vt:lpstr>
    </vt:vector>
  </TitlesOfParts>
  <Company>TAJAMAR</Company>
  <LinksUpToDate>false</LinksUpToDate>
  <CharactersWithSpaces>22377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with Sniffers</dc:title>
  <dc:subject>PAR – Unit 4 - SNIFFERS</dc:subject>
  <dc:creator>516-DaríoNL-PAR401-Sniffers</dc:creator>
  <cp:keywords/>
  <dc:description/>
  <cp:lastModifiedBy>ASIR1-16</cp:lastModifiedBy>
  <cp:revision>124</cp:revision>
  <dcterms:created xsi:type="dcterms:W3CDTF">2025-09-26T07:39:00Z</dcterms:created>
  <dcterms:modified xsi:type="dcterms:W3CDTF">2026-02-24T11:49:00Z</dcterms:modified>
</cp:coreProperties>
</file>