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5D64" w14:textId="6A3FCF69" w:rsidR="00861661" w:rsidRPr="00BC2E46" w:rsidRDefault="00FC177D">
      <w:p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Stol </w:t>
      </w:r>
      <w:r w:rsidR="00E85706">
        <w:rPr>
          <w:sz w:val="32"/>
          <w:szCs w:val="32"/>
          <w:lang w:val="hr-BA"/>
        </w:rPr>
        <w:t>27</w:t>
      </w:r>
    </w:p>
    <w:p w14:paraId="03114A64" w14:textId="77777777" w:rsidR="00FC177D" w:rsidRPr="00BC2E46" w:rsidRDefault="00FC177D">
      <w:pPr>
        <w:rPr>
          <w:sz w:val="32"/>
          <w:szCs w:val="32"/>
          <w:lang w:val="hr-BA"/>
        </w:rPr>
      </w:pPr>
    </w:p>
    <w:p w14:paraId="72C8393D" w14:textId="2116EE97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Maksimović Veselko </w:t>
      </w:r>
    </w:p>
    <w:p w14:paraId="353CB594" w14:textId="3467F1E0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Maksimović Ruža</w:t>
      </w:r>
    </w:p>
    <w:p w14:paraId="104A787F" w14:textId="2C3D0BF0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Mićanović Renko </w:t>
      </w:r>
    </w:p>
    <w:p w14:paraId="37E30782" w14:textId="05306D29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Mićanović Sanja</w:t>
      </w:r>
    </w:p>
    <w:p w14:paraId="64179475" w14:textId="4A9AB92B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Božić Dragan</w:t>
      </w:r>
    </w:p>
    <w:p w14:paraId="24305695" w14:textId="0C1DBAA1" w:rsidR="00FC177D" w:rsidRPr="00BC2E46" w:rsidRDefault="00FC177D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Božić Slavica</w:t>
      </w:r>
    </w:p>
    <w:p w14:paraId="2B3CDE84" w14:textId="37431B7C" w:rsidR="00FC177D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Gačić Dragan</w:t>
      </w:r>
    </w:p>
    <w:p w14:paraId="3000A801" w14:textId="55D01A1C" w:rsidR="00AC4781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>Gačić Velinka</w:t>
      </w:r>
    </w:p>
    <w:p w14:paraId="6204861B" w14:textId="4CCDEF30" w:rsidR="00AC4781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Maksimović Sreto </w:t>
      </w:r>
    </w:p>
    <w:p w14:paraId="13D193B5" w14:textId="5180C1CC" w:rsidR="00AC4781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Božić Violeta </w:t>
      </w:r>
    </w:p>
    <w:p w14:paraId="75EF5526" w14:textId="0DD94C7D" w:rsidR="00AC4781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Savić Goran </w:t>
      </w:r>
    </w:p>
    <w:p w14:paraId="1F61A6C1" w14:textId="0BA0CFCD" w:rsidR="00AC4781" w:rsidRPr="00BC2E46" w:rsidRDefault="00AC4781" w:rsidP="00FC177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BC2E46">
        <w:rPr>
          <w:sz w:val="32"/>
          <w:szCs w:val="32"/>
          <w:lang w:val="hr-BA"/>
        </w:rPr>
        <w:t xml:space="preserve">Savić Lidija </w:t>
      </w:r>
    </w:p>
    <w:p w14:paraId="385311EA" w14:textId="77777777" w:rsidR="00AC4781" w:rsidRPr="00BC2E46" w:rsidRDefault="00AC4781" w:rsidP="00BC2E46">
      <w:pPr>
        <w:ind w:left="360"/>
        <w:rPr>
          <w:lang w:val="hr-BA"/>
        </w:rPr>
      </w:pPr>
    </w:p>
    <w:sectPr w:rsidR="00AC4781" w:rsidRPr="00BC2E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A5AEA"/>
    <w:multiLevelType w:val="hybridMultilevel"/>
    <w:tmpl w:val="21447F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93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61"/>
    <w:rsid w:val="00861661"/>
    <w:rsid w:val="00A2059B"/>
    <w:rsid w:val="00AC4781"/>
    <w:rsid w:val="00BB2259"/>
    <w:rsid w:val="00BC2E46"/>
    <w:rsid w:val="00C6734B"/>
    <w:rsid w:val="00E85706"/>
    <w:rsid w:val="00E9475B"/>
    <w:rsid w:val="00FC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48CBC"/>
  <w15:chartTrackingRefBased/>
  <w15:docId w15:val="{03CD3BC8-CFBA-41D0-BCA1-E3D4B733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16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16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16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16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16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16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16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16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16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16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1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167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2026-07-14T21:07:00Z</dcterms:created>
  <dcterms:modified xsi:type="dcterms:W3CDTF">2026-07-17T14:01:00Z</dcterms:modified>
</cp:coreProperties>
</file>