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1F9C" w14:textId="516B603D" w:rsidR="00555155" w:rsidRPr="000B60E6" w:rsidRDefault="000B60E6">
      <w:pPr>
        <w:rPr>
          <w:sz w:val="32"/>
          <w:szCs w:val="32"/>
          <w:lang w:val="hr-BA"/>
        </w:rPr>
      </w:pPr>
      <w:r w:rsidRPr="000B60E6">
        <w:rPr>
          <w:sz w:val="32"/>
          <w:szCs w:val="32"/>
          <w:lang w:val="hr-BA"/>
        </w:rPr>
        <w:t>Stol 32</w:t>
      </w:r>
    </w:p>
    <w:p w14:paraId="0ACC8214" w14:textId="77777777" w:rsidR="000B60E6" w:rsidRPr="000B60E6" w:rsidRDefault="000B60E6">
      <w:pPr>
        <w:rPr>
          <w:sz w:val="32"/>
          <w:szCs w:val="32"/>
          <w:lang w:val="hr-BA"/>
        </w:rPr>
      </w:pPr>
    </w:p>
    <w:p w14:paraId="391CE376" w14:textId="780596BB" w:rsidR="000B60E6" w:rsidRDefault="000B60E6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Miljević Miodrag</w:t>
      </w:r>
    </w:p>
    <w:p w14:paraId="56572087" w14:textId="49A75BF2" w:rsidR="000B60E6" w:rsidRDefault="000B60E6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Miljević Lidija</w:t>
      </w:r>
    </w:p>
    <w:p w14:paraId="0F7CE76D" w14:textId="1EEBD4BE" w:rsidR="000B60E6" w:rsidRDefault="000B60E6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Tomašević Slobodan </w:t>
      </w:r>
    </w:p>
    <w:p w14:paraId="23FCD3AA" w14:textId="3C77A2D6" w:rsidR="000B60E6" w:rsidRDefault="000B60E6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Tomašević Gordana</w:t>
      </w:r>
    </w:p>
    <w:p w14:paraId="4EC7E358" w14:textId="6B0E5BAA" w:rsidR="000B60E6" w:rsidRDefault="000B60E6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Dobričanin Milorad</w:t>
      </w:r>
    </w:p>
    <w:p w14:paraId="394E65DC" w14:textId="2D3560E4" w:rsidR="000B60E6" w:rsidRDefault="000B60E6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Dobri</w:t>
      </w:r>
      <w:r w:rsidR="005D00ED">
        <w:rPr>
          <w:sz w:val="32"/>
          <w:szCs w:val="32"/>
          <w:lang w:val="hr-BA"/>
        </w:rPr>
        <w:t>čanin Sneža</w:t>
      </w:r>
    </w:p>
    <w:p w14:paraId="781A99A6" w14:textId="4E7BE230" w:rsidR="005D00ED" w:rsidRDefault="005D00ED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Klajić Branko </w:t>
      </w:r>
    </w:p>
    <w:p w14:paraId="1D9E8C49" w14:textId="481655FD" w:rsidR="005D00ED" w:rsidRDefault="005D00ED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Klajić Tamara</w:t>
      </w:r>
    </w:p>
    <w:p w14:paraId="00C61B84" w14:textId="5E620E6B" w:rsidR="005D00ED" w:rsidRDefault="00D848D3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Ivan Damir </w:t>
      </w:r>
    </w:p>
    <w:p w14:paraId="31EF33FC" w14:textId="6B1CA4B1" w:rsidR="00D848D3" w:rsidRPr="000B60E6" w:rsidRDefault="00D848D3" w:rsidP="000B60E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Ivan Jovana</w:t>
      </w:r>
    </w:p>
    <w:sectPr w:rsidR="00D848D3" w:rsidRPr="000B60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109"/>
    <w:multiLevelType w:val="hybridMultilevel"/>
    <w:tmpl w:val="C97421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49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5"/>
    <w:rsid w:val="000B60E6"/>
    <w:rsid w:val="00555155"/>
    <w:rsid w:val="00585A84"/>
    <w:rsid w:val="005D00ED"/>
    <w:rsid w:val="00D8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F524"/>
  <w15:chartTrackingRefBased/>
  <w15:docId w15:val="{8AF8A36B-A0C9-47A1-8794-F2659C6F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51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51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51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51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51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51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51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51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51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51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146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2026-07-14T21:13:00Z</dcterms:created>
  <dcterms:modified xsi:type="dcterms:W3CDTF">2026-07-14T21:15:00Z</dcterms:modified>
</cp:coreProperties>
</file>