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'小明'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like: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'鍋燒意麵'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'https://randomuser.me/api'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//取出特定值(解構)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//傳統:(程式碼很長)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mynameOld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mynameOld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//現在:(較簡單，可取出多值)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myname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myname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//陣列的解構: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'小明'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'杰倫'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'漂亮阿姨'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Jay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Auntie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Jay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Auntie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//重新命名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newname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newname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//預設值: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favoriteFood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'拉麵'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favoriteFood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//連接api(用到箭頭函數，以便更簡潔的使用語法)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'https://randomuser.me/api'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//(基本方式)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//(解構方式)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//針對特定值取出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Vue, React &gt; props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fn2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fn2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fn3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'小明'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like: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'鍋燒意麵'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'https://randomuser.me/api'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fn3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fn3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//陣列的展開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people1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'小明'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'杰倫'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people2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'媽媽'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'爸爸'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people3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[...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people1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...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people2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people3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 ...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'杰倫'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輸出結果為'小明'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輸出結果為false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fn4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fn4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(...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people1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會將小明和杰倫放到n1和n2的位置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fn5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arguments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類陣列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fn5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//展開修改後可使用forEach: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fn6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[...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arguments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fn6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如果有許多 &lt;p&gt; 元素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結果仍為類陣列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domArr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[...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domArr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會變為純陣列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dom2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[...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domArr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dom2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});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這樣map就可以運作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//其餘參數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fn7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(...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fn7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//增加a(型態為純陣列，可使用forEach將資料一筆筆帶出)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fn8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...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fn8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輸出結果1會被a圈住，args則表示[2, 3, 4,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//let: 宣告變數，能重新賦予數值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區塊作用域內的新變數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//const:宣告常數，不能重新賦予數值。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y = 40; // 非法，會拋出錯誤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合法，數組內容可以改變，但不能重新賦值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[1, 2, 3,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合法，對象內容可以改變，但不能重新賦值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{a: 1, b: 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//物件縮寫方式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//Read value, Set Value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setVal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}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按我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myname2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'小明'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//傳統(會寫得較詳細)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'小明'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callname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//縮寫後: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'小明'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//屬性縮寫: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callname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...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'這是一個新的方法'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輸出這是一個新的方法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person.method(); // 沒有method方法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//可選串連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myname: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'小明'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like: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'鍋燒意麵'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'https://randomuser.me/api'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friend: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Jay: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'杰倫'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Auntie: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'漂亮阿姨'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   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//正常: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如果沒有資料時會出現錯誤，但會因為錯誤導致後續無法執行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這樣會顯示undefined，但可以使後續繼續執行(避免生成錯誤)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Auntie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fc1ff"/>
          <w:sz w:val="21"/>
          <w:szCs w:val="21"/>
          <w:rtl w:val="0"/>
        </w:rPr>
        <w:t xml:space="preserve">person7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Auntie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    }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當增加?時，可避免錯誤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808080"/>
              <w:sz w:val="20"/>
              <w:szCs w:val="20"/>
              <w:highlight w:val="white"/>
              <w:u w:val="none"/>
              <w:vertAlign w:val="baseline"/>
              <w:rtl w:val="0"/>
            </w:rPr>
            <w:t xml:space="preserve">使用網頁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https://www.youtube.com/watch?v=y7sgpXhH0Vc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https://www.casper.tw/development/2021/09/14/js-console/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PMingLiu"/>
  <w:font w:name="Gungsuh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unhideWhenUsed w:val="1"/>
    <w:rsid w:val="0077319A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character" w:styleId="a3">
    <w:name w:val="Hyperlink"/>
    <w:basedOn w:val="a0"/>
    <w:uiPriority w:val="99"/>
    <w:unhideWhenUsed w:val="1"/>
    <w:rsid w:val="007731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77319A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77319A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y7sgpXhH0Vc" TargetMode="External"/><Relationship Id="rId8" Type="http://schemas.openxmlformats.org/officeDocument/2006/relationships/hyperlink" Target="https://www.casper.tw/development/2021/09/14/js-consol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Rcj2As4xJGjKbcj7ww+KJnz1Vw==">CgMxLjAaIQoBMBIcChoIB0IWCgtDb3VyaWVyIE5ldxIHR3VuZ3N1aDgAciExVEwxelZSVkZXZGpKYXp1SGdYVXA2dC0yNVhTY092Q0o=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2024-05-20T14:20:00Z</dcterms:created>
  <dc:creator>wang tony</dc:creator>
</cp:coreProperties>
</file>