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83A5D1" w:rsidP="6083A5D1" w:rsidRDefault="6083A5D1" w14:paraId="669B47DD" w14:textId="76FE85CF">
      <w:pPr>
        <w:pStyle w:val="Normal"/>
        <w:ind w:left="0"/>
        <w:rPr>
          <w:sz w:val="24"/>
          <w:szCs w:val="24"/>
        </w:rPr>
      </w:pPr>
    </w:p>
    <w:p w:rsidR="35DF1E6D" w:rsidP="6083A5D1" w:rsidRDefault="35DF1E6D" w14:paraId="76307B2D" w14:textId="618DD406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none"/>
        </w:rPr>
      </w:pPr>
      <w:r w:rsidRPr="6083A5D1" w:rsidR="35DF1E6D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none"/>
        </w:rPr>
        <w:t>Projet</w:t>
      </w:r>
      <w:r w:rsidRPr="6083A5D1" w:rsidR="4814564A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none"/>
        </w:rPr>
        <w:t xml:space="preserve"> </w:t>
      </w:r>
      <w:r w:rsidRPr="6083A5D1" w:rsidR="35DF1E6D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none"/>
        </w:rPr>
        <w:t>:</w:t>
      </w:r>
      <w:r w:rsidRPr="6083A5D1" w:rsidR="35DF1E6D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none"/>
        </w:rPr>
        <w:t xml:space="preserve"> Dashboard Financier</w:t>
      </w:r>
    </w:p>
    <w:p w:rsidR="6083A5D1" w:rsidP="6083A5D1" w:rsidRDefault="6083A5D1" w14:paraId="1F6C25E8" w14:textId="677BD042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none"/>
        </w:rPr>
      </w:pPr>
    </w:p>
    <w:p w:rsidR="35DF1E6D" w:rsidP="6083A5D1" w:rsidRDefault="35DF1E6D" w14:paraId="102CE4A8" w14:textId="1BE7690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083A5D1" w:rsidR="35DF1E6D">
        <w:rPr>
          <w:rFonts w:ascii="Times New Roman" w:hAnsi="Times New Roman" w:eastAsia="Times New Roman" w:cs="Times New Roman"/>
          <w:sz w:val="24"/>
          <w:szCs w:val="24"/>
        </w:rPr>
        <w:t>Chef de Projet : Cyril</w:t>
      </w:r>
    </w:p>
    <w:p w:rsidR="35DF1E6D" w:rsidP="6083A5D1" w:rsidRDefault="35DF1E6D" w14:paraId="3628D1E2" w14:textId="4E9AA07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083A5D1" w:rsidR="35DF1E6D">
        <w:rPr>
          <w:rFonts w:ascii="Times New Roman" w:hAnsi="Times New Roman" w:eastAsia="Times New Roman" w:cs="Times New Roman"/>
          <w:sz w:val="24"/>
          <w:szCs w:val="24"/>
        </w:rPr>
        <w:t>Collaborateur : Fabricio, Gaël, Lucien, Laura, Aurélie, Abdoulrazack</w:t>
      </w:r>
    </w:p>
    <w:p w:rsidR="35DF1E6D" w:rsidP="6083A5D1" w:rsidRDefault="35DF1E6D" w14:paraId="516C42C4" w14:textId="1A6D408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083A5D1" w:rsidR="35DF1E6D">
        <w:rPr>
          <w:rFonts w:ascii="Times New Roman" w:hAnsi="Times New Roman" w:eastAsia="Times New Roman" w:cs="Times New Roman"/>
          <w:sz w:val="24"/>
          <w:szCs w:val="24"/>
        </w:rPr>
        <w:t xml:space="preserve">Partie Prenante : </w:t>
      </w:r>
      <w:r w:rsidRPr="6083A5D1" w:rsidR="35DF1E6D">
        <w:rPr>
          <w:rFonts w:ascii="Times New Roman" w:hAnsi="Times New Roman" w:eastAsia="Times New Roman" w:cs="Times New Roman"/>
          <w:sz w:val="24"/>
          <w:szCs w:val="24"/>
        </w:rPr>
        <w:t xml:space="preserve">Responsable RH, Responsable Logistique, Responsable Informatique, Responsable Service Comptable, Responsable Production, Data </w:t>
      </w:r>
      <w:r w:rsidRPr="6083A5D1" w:rsidR="35DF1E6D">
        <w:rPr>
          <w:rFonts w:ascii="Times New Roman" w:hAnsi="Times New Roman" w:eastAsia="Times New Roman" w:cs="Times New Roman"/>
          <w:sz w:val="24"/>
          <w:szCs w:val="24"/>
        </w:rPr>
        <w:t>Analyst</w:t>
      </w:r>
    </w:p>
    <w:p w:rsidR="35DF1E6D" w:rsidP="6083A5D1" w:rsidRDefault="35DF1E6D" w14:paraId="172FD01B" w14:textId="09C6967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ind w:left="0"/>
        <w:jc w:val="center"/>
        <w:rPr>
          <w:sz w:val="24"/>
          <w:szCs w:val="24"/>
        </w:rPr>
      </w:pPr>
      <w:r w:rsidRPr="6083A5D1" w:rsidR="35DF1E6D">
        <w:rPr>
          <w:rFonts w:ascii="Times New Roman" w:hAnsi="Times New Roman" w:eastAsia="Times New Roman" w:cs="Times New Roman"/>
          <w:sz w:val="24"/>
          <w:szCs w:val="24"/>
        </w:rPr>
        <w:t>Temps de réalisation : 03/06/2025- 03/07/2025</w:t>
      </w:r>
    </w:p>
    <w:p w:rsidR="35DF1E6D" w:rsidP="6083A5D1" w:rsidRDefault="35DF1E6D" w14:paraId="627CE676" w14:textId="7A1EC8C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083A5D1" w:rsidR="35DF1E6D">
        <w:rPr>
          <w:rFonts w:ascii="Times New Roman" w:hAnsi="Times New Roman" w:eastAsia="Times New Roman" w:cs="Times New Roman"/>
          <w:sz w:val="24"/>
          <w:szCs w:val="24"/>
        </w:rPr>
        <w:t xml:space="preserve">Livrable : </w:t>
      </w:r>
      <w:r w:rsidRPr="6083A5D1" w:rsidR="35DF1E6D">
        <w:rPr>
          <w:rFonts w:ascii="Times New Roman" w:hAnsi="Times New Roman" w:eastAsia="Times New Roman" w:cs="Times New Roman"/>
          <w:sz w:val="24"/>
          <w:szCs w:val="24"/>
        </w:rPr>
        <w:t>Retropla</w:t>
      </w:r>
      <w:r w:rsidRPr="6083A5D1" w:rsidR="35DF1E6D">
        <w:rPr>
          <w:rFonts w:ascii="Times New Roman" w:hAnsi="Times New Roman" w:eastAsia="Times New Roman" w:cs="Times New Roman"/>
          <w:sz w:val="24"/>
          <w:szCs w:val="24"/>
        </w:rPr>
        <w:t>nning</w:t>
      </w:r>
    </w:p>
    <w:p w:rsidR="6083A5D1" w:rsidP="6083A5D1" w:rsidRDefault="6083A5D1" w14:paraId="212E6701" w14:textId="01F0BB7D">
      <w:pPr>
        <w:pStyle w:val="Normal"/>
      </w:pPr>
    </w:p>
    <w:p w:rsidR="1466FC1D" w:rsidP="6083A5D1" w:rsidRDefault="1466FC1D" w14:paraId="46B83733" w14:textId="6B0BED95">
      <w:pPr>
        <w:pStyle w:val="Normal"/>
        <w:rPr>
          <w:b w:val="1"/>
          <w:bCs w:val="1"/>
          <w:sz w:val="32"/>
          <w:szCs w:val="32"/>
          <w:u w:val="single"/>
        </w:rPr>
      </w:pPr>
      <w:r w:rsidRPr="6083A5D1" w:rsidR="1466FC1D">
        <w:rPr>
          <w:b w:val="1"/>
          <w:bCs w:val="1"/>
          <w:sz w:val="32"/>
          <w:szCs w:val="32"/>
          <w:u w:val="single"/>
        </w:rPr>
        <w:t xml:space="preserve">Les </w:t>
      </w:r>
      <w:r w:rsidRPr="6083A5D1" w:rsidR="6363C7AA">
        <w:rPr>
          <w:b w:val="1"/>
          <w:bCs w:val="1"/>
          <w:sz w:val="32"/>
          <w:szCs w:val="32"/>
          <w:u w:val="single"/>
        </w:rPr>
        <w:t xml:space="preserve">tâches </w:t>
      </w:r>
      <w:r w:rsidRPr="6083A5D1" w:rsidR="6363C7AA">
        <w:rPr>
          <w:b w:val="1"/>
          <w:bCs w:val="1"/>
          <w:sz w:val="32"/>
          <w:szCs w:val="32"/>
          <w:u w:val="single"/>
        </w:rPr>
        <w:t>:</w:t>
      </w:r>
    </w:p>
    <w:p w:rsidR="6083A5D1" w:rsidP="6083A5D1" w:rsidRDefault="6083A5D1" w14:paraId="3531988D" w14:textId="1A0E5381">
      <w:pPr>
        <w:pStyle w:val="Normal"/>
        <w:rPr>
          <w:b w:val="1"/>
          <w:bCs w:val="1"/>
          <w:sz w:val="32"/>
          <w:szCs w:val="32"/>
          <w:u w:val="single"/>
        </w:rPr>
      </w:pPr>
    </w:p>
    <w:p w:rsidR="68771ECC" w:rsidP="6083A5D1" w:rsidRDefault="68771ECC" w14:paraId="69CF4CB8" w14:textId="3C631A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8771ECC">
        <w:rPr/>
        <w:t>Prélèvement de donné</w:t>
      </w:r>
      <w:r w:rsidR="0513994B">
        <w:rPr/>
        <w:t>e comptable, de donnée logistique, de donnée de production</w:t>
      </w:r>
      <w:r w:rsidR="4C1C4194">
        <w:rPr/>
        <w:t>.</w:t>
      </w:r>
      <w:r w:rsidR="5CBDD9D8">
        <w:rPr/>
        <w:t xml:space="preserve"> (</w:t>
      </w:r>
      <w:r w:rsidRPr="6083A5D1" w:rsidR="5C6DFA3F">
        <w:rPr>
          <w:b w:val="1"/>
          <w:bCs w:val="1"/>
          <w:highlight w:val="yellow"/>
        </w:rPr>
        <w:t>T</w:t>
      </w:r>
      <w:r w:rsidRPr="6083A5D1" w:rsidR="5C6DFA3F">
        <w:rPr>
          <w:b w:val="1"/>
          <w:bCs w:val="1"/>
          <w:highlight w:val="yellow"/>
        </w:rPr>
        <w:t>emps</w:t>
      </w:r>
      <w:r w:rsidRPr="6083A5D1" w:rsidR="5CBDD9D8">
        <w:rPr>
          <w:b w:val="1"/>
          <w:bCs w:val="1"/>
          <w:highlight w:val="yellow"/>
        </w:rPr>
        <w:t xml:space="preserve"> </w:t>
      </w:r>
      <w:r w:rsidRPr="6083A5D1" w:rsidR="126732D1">
        <w:rPr>
          <w:b w:val="1"/>
          <w:bCs w:val="1"/>
          <w:highlight w:val="yellow"/>
        </w:rPr>
        <w:t>nécessaire :</w:t>
      </w:r>
      <w:r w:rsidRPr="6083A5D1" w:rsidR="5CBDD9D8">
        <w:rPr>
          <w:b w:val="1"/>
          <w:bCs w:val="1"/>
          <w:highlight w:val="yellow"/>
        </w:rPr>
        <w:t xml:space="preserve"> </w:t>
      </w:r>
      <w:r w:rsidRPr="6083A5D1" w:rsidR="141ECCBF">
        <w:rPr>
          <w:b w:val="1"/>
          <w:bCs w:val="1"/>
          <w:highlight w:val="yellow"/>
        </w:rPr>
        <w:t>2 jours</w:t>
      </w:r>
      <w:r w:rsidR="141ECCBF">
        <w:rPr/>
        <w:t xml:space="preserve"> </w:t>
      </w:r>
      <w:r w:rsidR="68E8FAC9">
        <w:rPr/>
        <w:t>pour</w:t>
      </w:r>
      <w:r w:rsidR="6FBCC7B8">
        <w:rPr/>
        <w:t xml:space="preserve"> que les interlocuteurs </w:t>
      </w:r>
      <w:r w:rsidR="74D772CE">
        <w:rPr/>
        <w:t>comprennent les</w:t>
      </w:r>
      <w:r w:rsidR="68E8FAC9">
        <w:rPr/>
        <w:t xml:space="preserve"> </w:t>
      </w:r>
      <w:r w:rsidR="66B5A6A0">
        <w:rPr/>
        <w:t>consignes</w:t>
      </w:r>
      <w:r w:rsidR="68E8FAC9">
        <w:rPr/>
        <w:t xml:space="preserve"> demandées</w:t>
      </w:r>
      <w:r w:rsidR="68A8C4D1">
        <w:rPr/>
        <w:t xml:space="preserve"> </w:t>
      </w:r>
      <w:r w:rsidR="22910AFD">
        <w:rPr/>
        <w:t xml:space="preserve">+ </w:t>
      </w:r>
      <w:r w:rsidR="3F9F5A16">
        <w:rPr/>
        <w:t>déploiement des sondes</w:t>
      </w:r>
      <w:r w:rsidR="68E8FAC9">
        <w:rPr/>
        <w:t xml:space="preserve"> pour aller chercher</w:t>
      </w:r>
      <w:r w:rsidR="74762FC8">
        <w:rPr/>
        <w:t xml:space="preserve"> ces données</w:t>
      </w:r>
      <w:r w:rsidR="5CBDD9D8">
        <w:rPr/>
        <w:t>)</w:t>
      </w:r>
    </w:p>
    <w:p w:rsidR="6083A5D1" w:rsidP="6083A5D1" w:rsidRDefault="6083A5D1" w14:paraId="68AA1543" w14:textId="2D07EDF3">
      <w:pPr>
        <w:pStyle w:val="ListParagraph"/>
        <w:ind w:left="720"/>
        <w:rPr>
          <w:sz w:val="24"/>
          <w:szCs w:val="24"/>
        </w:rPr>
      </w:pPr>
    </w:p>
    <w:p w:rsidR="3EBB3E52" w:rsidP="6083A5D1" w:rsidRDefault="3EBB3E52" w14:paraId="1606E226" w14:textId="5D8E11A8">
      <w:pPr>
        <w:pStyle w:val="ListParagraph"/>
        <w:numPr>
          <w:ilvl w:val="0"/>
          <w:numId w:val="2"/>
        </w:numPr>
        <w:rPr>
          <w:highlight w:val="yellow"/>
        </w:rPr>
      </w:pPr>
      <w:r w:rsidR="3EBB3E52">
        <w:rPr/>
        <w:t>Un</w:t>
      </w:r>
      <w:r w:rsidR="4C1C4194">
        <w:rPr/>
        <w:t xml:space="preserve"> </w:t>
      </w:r>
      <w:r w:rsidR="29C165EB">
        <w:rPr/>
        <w:t xml:space="preserve">responsable </w:t>
      </w:r>
      <w:r w:rsidR="4C1C4194">
        <w:rPr/>
        <w:t xml:space="preserve">du service comptable, une </w:t>
      </w:r>
      <w:r w:rsidR="3871887B">
        <w:rPr/>
        <w:t>responsabl</w:t>
      </w:r>
      <w:r w:rsidR="4C1C4194">
        <w:rPr/>
        <w:t>e du service logistique</w:t>
      </w:r>
      <w:r w:rsidR="79ED5CDB">
        <w:rPr/>
        <w:t xml:space="preserve">, </w:t>
      </w:r>
      <w:r w:rsidR="4C1C4194">
        <w:rPr/>
        <w:t>un</w:t>
      </w:r>
      <w:r w:rsidR="2969D923">
        <w:rPr/>
        <w:t xml:space="preserve"> </w:t>
      </w:r>
      <w:r w:rsidR="69EB7CCA">
        <w:rPr/>
        <w:t>responsabl</w:t>
      </w:r>
      <w:r w:rsidR="4C1C4194">
        <w:rPr/>
        <w:t>e du service informatique</w:t>
      </w:r>
      <w:r w:rsidR="3744FEB8">
        <w:rPr/>
        <w:t>, u</w:t>
      </w:r>
      <w:r w:rsidR="3744FEB8">
        <w:rPr/>
        <w:t>n</w:t>
      </w:r>
      <w:r w:rsidR="3744FEB8">
        <w:rPr/>
        <w:t xml:space="preserve"> </w:t>
      </w:r>
      <w:r w:rsidR="3744FEB8">
        <w:rPr/>
        <w:t>r</w:t>
      </w:r>
      <w:r w:rsidR="3744FEB8">
        <w:rPr/>
        <w:t>e</w:t>
      </w:r>
      <w:r w:rsidR="3744FEB8">
        <w:rPr/>
        <w:t>s</w:t>
      </w:r>
      <w:r w:rsidR="3744FEB8">
        <w:rPr/>
        <w:t>p</w:t>
      </w:r>
      <w:r w:rsidR="3744FEB8">
        <w:rPr/>
        <w:t>onsable de l’équipe de production</w:t>
      </w:r>
      <w:r w:rsidR="58EA7FC8">
        <w:rPr/>
        <w:t xml:space="preserve"> et </w:t>
      </w:r>
      <w:r w:rsidR="5D3ED303">
        <w:rPr/>
        <w:t>un responsable RH</w:t>
      </w:r>
      <w:r w:rsidR="4A4E9775">
        <w:rPr/>
        <w:t xml:space="preserve"> </w:t>
      </w:r>
      <w:r w:rsidRPr="6083A5D1" w:rsidR="74328BBC">
        <w:rPr>
          <w:highlight w:val="yellow"/>
        </w:rPr>
        <w:t>(</w:t>
      </w:r>
      <w:r w:rsidRPr="6083A5D1" w:rsidR="74328BBC">
        <w:rPr>
          <w:b w:val="1"/>
          <w:bCs w:val="1"/>
          <w:highlight w:val="yellow"/>
        </w:rPr>
        <w:t>temps nécessaire : Une demi-journée</w:t>
      </w:r>
      <w:r w:rsidRPr="6083A5D1" w:rsidR="74328BBC">
        <w:rPr>
          <w:highlight w:val="yellow"/>
        </w:rPr>
        <w:t>)</w:t>
      </w:r>
    </w:p>
    <w:p w:rsidR="6083A5D1" w:rsidP="6083A5D1" w:rsidRDefault="6083A5D1" w14:paraId="64483C78" w14:textId="70D121AD">
      <w:pPr>
        <w:pStyle w:val="ListParagraph"/>
        <w:ind w:left="720"/>
        <w:rPr>
          <w:highlight w:val="yellow"/>
        </w:rPr>
      </w:pPr>
    </w:p>
    <w:p w:rsidR="65634B7A" w:rsidP="6083A5D1" w:rsidRDefault="65634B7A" w14:paraId="1E3E5018" w14:textId="758C95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5634B7A">
        <w:rPr/>
        <w:t>Une fois les informations collectées</w:t>
      </w:r>
      <w:r w:rsidR="250DD746">
        <w:rPr/>
        <w:t xml:space="preserve"> </w:t>
      </w:r>
      <w:r w:rsidR="65634B7A">
        <w:rPr/>
        <w:t>il faudra les nettoyer</w:t>
      </w:r>
      <w:r w:rsidR="05954BCD">
        <w:rPr/>
        <w:t xml:space="preserve"> et</w:t>
      </w:r>
      <w:r w:rsidR="65634B7A">
        <w:rPr/>
        <w:t xml:space="preserve"> les traiter</w:t>
      </w:r>
      <w:r w:rsidR="0DCA80B3">
        <w:rPr/>
        <w:t xml:space="preserve"> </w:t>
      </w:r>
      <w:r w:rsidRPr="6083A5D1" w:rsidR="5B052E5C">
        <w:rPr>
          <w:highlight w:val="yellow"/>
        </w:rPr>
        <w:t>(</w:t>
      </w:r>
      <w:r w:rsidRPr="6083A5D1" w:rsidR="5B052E5C">
        <w:rPr>
          <w:b w:val="1"/>
          <w:bCs w:val="1"/>
          <w:highlight w:val="yellow"/>
        </w:rPr>
        <w:t>Temps</w:t>
      </w:r>
      <w:r w:rsidRPr="6083A5D1" w:rsidR="30A7D4DA">
        <w:rPr>
          <w:b w:val="1"/>
          <w:bCs w:val="1"/>
          <w:highlight w:val="yellow"/>
        </w:rPr>
        <w:t xml:space="preserve"> </w:t>
      </w:r>
      <w:r w:rsidRPr="6083A5D1" w:rsidR="6D84D91B">
        <w:rPr>
          <w:b w:val="1"/>
          <w:bCs w:val="1"/>
          <w:highlight w:val="yellow"/>
        </w:rPr>
        <w:t>nécessaire :</w:t>
      </w:r>
      <w:r w:rsidRPr="6083A5D1" w:rsidR="30A7D4DA">
        <w:rPr>
          <w:b w:val="1"/>
          <w:bCs w:val="1"/>
          <w:highlight w:val="yellow"/>
        </w:rPr>
        <w:t xml:space="preserve"> </w:t>
      </w:r>
      <w:r w:rsidRPr="6083A5D1" w:rsidR="38B8322A">
        <w:rPr>
          <w:b w:val="1"/>
          <w:bCs w:val="1"/>
          <w:highlight w:val="yellow"/>
        </w:rPr>
        <w:t>2</w:t>
      </w:r>
      <w:r w:rsidRPr="6083A5D1" w:rsidR="30A7D4DA">
        <w:rPr>
          <w:b w:val="1"/>
          <w:bCs w:val="1"/>
          <w:highlight w:val="yellow"/>
        </w:rPr>
        <w:t xml:space="preserve"> semaine</w:t>
      </w:r>
      <w:r w:rsidRPr="6083A5D1" w:rsidR="1126F8CA">
        <w:rPr>
          <w:b w:val="1"/>
          <w:bCs w:val="1"/>
          <w:highlight w:val="yellow"/>
        </w:rPr>
        <w:t>s</w:t>
      </w:r>
      <w:r w:rsidRPr="6083A5D1" w:rsidR="0B449498">
        <w:rPr>
          <w:b w:val="1"/>
          <w:bCs w:val="1"/>
          <w:highlight w:val="yellow"/>
        </w:rPr>
        <w:t xml:space="preserve"> et </w:t>
      </w:r>
      <w:r w:rsidRPr="6083A5D1" w:rsidR="1F7CC49C">
        <w:rPr>
          <w:b w:val="1"/>
          <w:bCs w:val="1"/>
          <w:highlight w:val="yellow"/>
        </w:rPr>
        <w:t>demie</w:t>
      </w:r>
      <w:r w:rsidRPr="6083A5D1" w:rsidR="30A7D4DA">
        <w:rPr>
          <w:highlight w:val="yellow"/>
        </w:rPr>
        <w:t>)</w:t>
      </w:r>
      <w:r w:rsidR="0F992265">
        <w:rPr/>
        <w:t xml:space="preserve">. </w:t>
      </w:r>
    </w:p>
    <w:p w:rsidR="5D220153" w:rsidP="6083A5D1" w:rsidRDefault="5D220153" w14:paraId="3FA5B0AF" w14:textId="5AE3D4B7">
      <w:pPr>
        <w:pStyle w:val="ListParagraph"/>
        <w:ind w:left="720"/>
        <w:rPr>
          <w:sz w:val="24"/>
          <w:szCs w:val="24"/>
        </w:rPr>
      </w:pPr>
      <w:r w:rsidR="5D220153">
        <w:rPr/>
        <w:t>R</w:t>
      </w:r>
      <w:r w:rsidR="65634B7A">
        <w:rPr/>
        <w:t xml:space="preserve">écupérer </w:t>
      </w:r>
      <w:r w:rsidR="3BA9A575">
        <w:rPr/>
        <w:t xml:space="preserve">en </w:t>
      </w:r>
      <w:r w:rsidR="3BA9A575">
        <w:rPr/>
        <w:t>mêm</w:t>
      </w:r>
      <w:r w:rsidR="3BA9A575">
        <w:rPr/>
        <w:t>e</w:t>
      </w:r>
      <w:r w:rsidR="3BA9A575">
        <w:rPr/>
        <w:t xml:space="preserve"> temps </w:t>
      </w:r>
      <w:r w:rsidR="65634B7A">
        <w:rPr/>
        <w:t>l</w:t>
      </w:r>
      <w:r w:rsidR="65634B7A">
        <w:rPr/>
        <w:t>es données des N-1 et N-2 via les archives ainsi que l’année N.</w:t>
      </w:r>
      <w:r w:rsidR="4B7C5670">
        <w:rPr/>
        <w:t xml:space="preserve"> </w:t>
      </w:r>
    </w:p>
    <w:p w:rsidR="6083A5D1" w:rsidP="6083A5D1" w:rsidRDefault="6083A5D1" w14:paraId="41C46772" w14:textId="626065C9">
      <w:pPr>
        <w:pStyle w:val="ListParagraph"/>
        <w:ind w:left="720"/>
        <w:rPr>
          <w:sz w:val="24"/>
          <w:szCs w:val="24"/>
        </w:rPr>
      </w:pPr>
    </w:p>
    <w:p w:rsidR="4E1D121D" w:rsidP="6083A5D1" w:rsidRDefault="4E1D121D" w14:paraId="519DB270" w14:textId="2A076D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083A5D1" w:rsidR="4E1D121D">
        <w:rPr>
          <w:sz w:val="24"/>
          <w:szCs w:val="24"/>
        </w:rPr>
        <w:t xml:space="preserve">Exploitation des données avec les logiciels </w:t>
      </w:r>
      <w:r w:rsidRPr="6083A5D1" w:rsidR="2CD7AAB0">
        <w:rPr>
          <w:sz w:val="24"/>
          <w:szCs w:val="24"/>
        </w:rPr>
        <w:t>Power Bi</w:t>
      </w:r>
      <w:r w:rsidRPr="6083A5D1" w:rsidR="55BF6E19">
        <w:rPr>
          <w:sz w:val="24"/>
          <w:szCs w:val="24"/>
        </w:rPr>
        <w:t xml:space="preserve">. </w:t>
      </w:r>
      <w:r w:rsidRPr="6083A5D1" w:rsidR="67314B22">
        <w:rPr>
          <w:sz w:val="24"/>
          <w:szCs w:val="24"/>
        </w:rPr>
        <w:t>Réalisation</w:t>
      </w:r>
      <w:r w:rsidRPr="6083A5D1" w:rsidR="55BF6E19">
        <w:rPr>
          <w:sz w:val="24"/>
          <w:szCs w:val="24"/>
        </w:rPr>
        <w:t xml:space="preserve"> des graphiques.</w:t>
      </w:r>
      <w:r w:rsidRPr="6083A5D1" w:rsidR="535FC9F2">
        <w:rPr>
          <w:sz w:val="24"/>
          <w:szCs w:val="24"/>
        </w:rPr>
        <w:t xml:space="preserve"> </w:t>
      </w:r>
      <w:r w:rsidRPr="6083A5D1" w:rsidR="5B7659D0">
        <w:rPr>
          <w:b w:val="1"/>
          <w:bCs w:val="1"/>
          <w:sz w:val="24"/>
          <w:szCs w:val="24"/>
          <w:highlight w:val="yellow"/>
        </w:rPr>
        <w:t>(</w:t>
      </w:r>
      <w:r w:rsidRPr="6083A5D1" w:rsidR="216C97C2">
        <w:rPr>
          <w:b w:val="1"/>
          <w:bCs w:val="1"/>
          <w:sz w:val="24"/>
          <w:szCs w:val="24"/>
          <w:highlight w:val="yellow"/>
        </w:rPr>
        <w:t xml:space="preserve">3 </w:t>
      </w:r>
      <w:r w:rsidRPr="6083A5D1" w:rsidR="5B7659D0">
        <w:rPr>
          <w:b w:val="1"/>
          <w:bCs w:val="1"/>
          <w:sz w:val="24"/>
          <w:szCs w:val="24"/>
          <w:highlight w:val="yellow"/>
        </w:rPr>
        <w:t>jour</w:t>
      </w:r>
      <w:r w:rsidRPr="6083A5D1" w:rsidR="68656ABA">
        <w:rPr>
          <w:b w:val="1"/>
          <w:bCs w:val="1"/>
          <w:sz w:val="24"/>
          <w:szCs w:val="24"/>
          <w:highlight w:val="yellow"/>
        </w:rPr>
        <w:t>s</w:t>
      </w:r>
      <w:r w:rsidRPr="6083A5D1" w:rsidR="5B7659D0">
        <w:rPr>
          <w:b w:val="1"/>
          <w:bCs w:val="1"/>
          <w:sz w:val="24"/>
          <w:szCs w:val="24"/>
          <w:highlight w:val="yellow"/>
        </w:rPr>
        <w:t>)</w:t>
      </w:r>
    </w:p>
    <w:p w:rsidR="6083A5D1" w:rsidP="6083A5D1" w:rsidRDefault="6083A5D1" w14:paraId="1DFE967B" w14:textId="01EFA714">
      <w:pPr>
        <w:pStyle w:val="ListParagraph"/>
        <w:ind w:left="720"/>
        <w:rPr>
          <w:sz w:val="24"/>
          <w:szCs w:val="24"/>
        </w:rPr>
      </w:pPr>
    </w:p>
    <w:p w:rsidR="1FE09554" w:rsidP="6083A5D1" w:rsidRDefault="1FE09554" w14:paraId="6FA24E8F" w14:textId="5237FEB2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6083A5D1" w:rsidR="1FE09554">
        <w:rPr>
          <w:sz w:val="24"/>
          <w:szCs w:val="24"/>
        </w:rPr>
        <w:t>Réaliser une comparaison à date des années précédentes</w:t>
      </w:r>
      <w:r w:rsidRPr="6083A5D1" w:rsidR="511BB1CB">
        <w:rPr>
          <w:sz w:val="24"/>
          <w:szCs w:val="24"/>
        </w:rPr>
        <w:t xml:space="preserve"> </w:t>
      </w:r>
      <w:r w:rsidRPr="6083A5D1" w:rsidR="511BB1CB">
        <w:rPr>
          <w:sz w:val="24"/>
          <w:szCs w:val="24"/>
          <w:highlight w:val="yellow"/>
        </w:rPr>
        <w:t>(</w:t>
      </w:r>
      <w:r w:rsidRPr="6083A5D1" w:rsidR="511BB1CB">
        <w:rPr>
          <w:b w:val="1"/>
          <w:bCs w:val="1"/>
          <w:sz w:val="24"/>
          <w:szCs w:val="24"/>
          <w:highlight w:val="yellow"/>
        </w:rPr>
        <w:t xml:space="preserve">Une </w:t>
      </w:r>
      <w:r w:rsidRPr="6083A5D1" w:rsidR="511BB1CB">
        <w:rPr>
          <w:b w:val="1"/>
          <w:bCs w:val="1"/>
          <w:sz w:val="24"/>
          <w:szCs w:val="24"/>
          <w:highlight w:val="yellow"/>
        </w:rPr>
        <w:t>d</w:t>
      </w:r>
      <w:r w:rsidRPr="6083A5D1" w:rsidR="511BB1CB">
        <w:rPr>
          <w:b w:val="1"/>
          <w:bCs w:val="1"/>
          <w:sz w:val="24"/>
          <w:szCs w:val="24"/>
          <w:highlight w:val="yellow"/>
        </w:rPr>
        <w:t>emi</w:t>
      </w:r>
      <w:r w:rsidRPr="6083A5D1" w:rsidR="3C60B10B">
        <w:rPr>
          <w:b w:val="1"/>
          <w:bCs w:val="1"/>
          <w:sz w:val="24"/>
          <w:szCs w:val="24"/>
          <w:highlight w:val="yellow"/>
        </w:rPr>
        <w:t>-</w:t>
      </w:r>
      <w:r w:rsidRPr="6083A5D1" w:rsidR="511BB1CB">
        <w:rPr>
          <w:b w:val="1"/>
          <w:bCs w:val="1"/>
          <w:sz w:val="24"/>
          <w:szCs w:val="24"/>
          <w:highlight w:val="yellow"/>
        </w:rPr>
        <w:t>journée</w:t>
      </w:r>
      <w:r w:rsidRPr="6083A5D1" w:rsidR="511BB1CB">
        <w:rPr>
          <w:sz w:val="24"/>
          <w:szCs w:val="24"/>
          <w:highlight w:val="yellow"/>
        </w:rPr>
        <w:t>)</w:t>
      </w:r>
    </w:p>
    <w:p w:rsidR="6083A5D1" w:rsidP="6083A5D1" w:rsidRDefault="6083A5D1" w14:paraId="6E953349" w14:textId="4157B63C">
      <w:pPr>
        <w:pStyle w:val="ListParagraph"/>
        <w:ind w:left="720"/>
        <w:rPr>
          <w:b w:val="1"/>
          <w:bCs w:val="1"/>
          <w:sz w:val="24"/>
          <w:szCs w:val="24"/>
        </w:rPr>
      </w:pPr>
    </w:p>
    <w:p w:rsidR="1FE09554" w:rsidP="6083A5D1" w:rsidRDefault="1FE09554" w14:paraId="5DD0C5F8" w14:textId="32F854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083A5D1" w:rsidR="1FE09554">
        <w:rPr>
          <w:sz w:val="24"/>
          <w:szCs w:val="24"/>
        </w:rPr>
        <w:t>Réaliser les prévisions pour les mensualités M+1 et M+3</w:t>
      </w:r>
      <w:r w:rsidRPr="6083A5D1" w:rsidR="611A5CA3">
        <w:rPr>
          <w:sz w:val="24"/>
          <w:szCs w:val="24"/>
        </w:rPr>
        <w:t xml:space="preserve"> </w:t>
      </w:r>
      <w:r w:rsidRPr="6083A5D1" w:rsidR="611A5CA3">
        <w:rPr>
          <w:sz w:val="24"/>
          <w:szCs w:val="24"/>
          <w:highlight w:val="yellow"/>
        </w:rPr>
        <w:t>(</w:t>
      </w:r>
      <w:r w:rsidRPr="6083A5D1" w:rsidR="611A5CA3">
        <w:rPr>
          <w:b w:val="1"/>
          <w:bCs w:val="1"/>
          <w:sz w:val="24"/>
          <w:szCs w:val="24"/>
          <w:highlight w:val="yellow"/>
        </w:rPr>
        <w:t>Une</w:t>
      </w:r>
      <w:r w:rsidRPr="6083A5D1" w:rsidR="611A5CA3">
        <w:rPr>
          <w:b w:val="1"/>
          <w:bCs w:val="1"/>
          <w:sz w:val="24"/>
          <w:szCs w:val="24"/>
          <w:highlight w:val="yellow"/>
        </w:rPr>
        <w:t xml:space="preserve"> </w:t>
      </w:r>
      <w:r w:rsidRPr="6083A5D1" w:rsidR="611A5CA3">
        <w:rPr>
          <w:b w:val="1"/>
          <w:bCs w:val="1"/>
          <w:sz w:val="24"/>
          <w:szCs w:val="24"/>
          <w:highlight w:val="yellow"/>
        </w:rPr>
        <w:t>demi</w:t>
      </w:r>
      <w:r w:rsidRPr="6083A5D1" w:rsidR="20D3F0CF">
        <w:rPr>
          <w:b w:val="1"/>
          <w:bCs w:val="1"/>
          <w:sz w:val="24"/>
          <w:szCs w:val="24"/>
          <w:highlight w:val="yellow"/>
        </w:rPr>
        <w:t>-</w:t>
      </w:r>
      <w:r w:rsidRPr="6083A5D1" w:rsidR="611A5CA3">
        <w:rPr>
          <w:b w:val="1"/>
          <w:bCs w:val="1"/>
          <w:sz w:val="24"/>
          <w:szCs w:val="24"/>
          <w:highlight w:val="yellow"/>
        </w:rPr>
        <w:t>journée</w:t>
      </w:r>
      <w:r w:rsidRPr="6083A5D1" w:rsidR="611A5CA3">
        <w:rPr>
          <w:sz w:val="24"/>
          <w:szCs w:val="24"/>
          <w:highlight w:val="yellow"/>
        </w:rPr>
        <w:t>)</w:t>
      </w:r>
    </w:p>
    <w:p w:rsidR="6083A5D1" w:rsidP="6083A5D1" w:rsidRDefault="6083A5D1" w14:paraId="77415DAF" w14:textId="29645C1F">
      <w:pPr>
        <w:pStyle w:val="ListParagraph"/>
        <w:ind w:left="720"/>
        <w:rPr>
          <w:sz w:val="24"/>
          <w:szCs w:val="24"/>
        </w:rPr>
      </w:pPr>
    </w:p>
    <w:p w:rsidR="55BF6E19" w:rsidP="6083A5D1" w:rsidRDefault="55BF6E19" w14:paraId="0F6CB8C0" w14:textId="133CE0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083A5D1" w:rsidR="55BF6E19">
        <w:rPr>
          <w:sz w:val="24"/>
          <w:szCs w:val="24"/>
        </w:rPr>
        <w:t xml:space="preserve">Présentation des </w:t>
      </w:r>
      <w:r w:rsidRPr="6083A5D1" w:rsidR="43F540D6">
        <w:rPr>
          <w:sz w:val="24"/>
          <w:szCs w:val="24"/>
        </w:rPr>
        <w:t>Dashboard</w:t>
      </w:r>
      <w:r w:rsidRPr="6083A5D1" w:rsidR="55BF6E19">
        <w:rPr>
          <w:sz w:val="24"/>
          <w:szCs w:val="24"/>
        </w:rPr>
        <w:t xml:space="preserve"> </w:t>
      </w:r>
      <w:r w:rsidRPr="6083A5D1" w:rsidR="55BF6E19">
        <w:rPr>
          <w:sz w:val="24"/>
          <w:szCs w:val="24"/>
        </w:rPr>
        <w:t>et graphiques.</w:t>
      </w:r>
      <w:r w:rsidRPr="6083A5D1" w:rsidR="066FC21D">
        <w:rPr>
          <w:sz w:val="24"/>
          <w:szCs w:val="24"/>
        </w:rPr>
        <w:t xml:space="preserve"> </w:t>
      </w:r>
      <w:r w:rsidRPr="6083A5D1" w:rsidR="6F17E262">
        <w:rPr>
          <w:b w:val="1"/>
          <w:bCs w:val="1"/>
          <w:sz w:val="24"/>
          <w:szCs w:val="24"/>
          <w:highlight w:val="yellow"/>
        </w:rPr>
        <w:t>(Une demi-journée)</w:t>
      </w:r>
    </w:p>
    <w:p w:rsidR="6083A5D1" w:rsidP="6083A5D1" w:rsidRDefault="6083A5D1" w14:paraId="5B449D8D" w14:textId="501C03B3">
      <w:pPr>
        <w:pStyle w:val="Normal"/>
        <w:ind w:left="0"/>
        <w:rPr>
          <w:sz w:val="24"/>
          <w:szCs w:val="24"/>
          <w:highlight w:val="yellow"/>
        </w:rPr>
      </w:pPr>
    </w:p>
    <w:p w:rsidR="6083A5D1" w:rsidP="6083A5D1" w:rsidRDefault="6083A5D1" w14:paraId="0F089188" w14:textId="11083A6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6083A5D1" w:rsidP="6083A5D1" w:rsidRDefault="6083A5D1" w14:paraId="66D3C96B" w14:textId="3E14F85A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fb2bc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8d36e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4F2E1"/>
    <w:rsid w:val="0164F2E1"/>
    <w:rsid w:val="031A12E4"/>
    <w:rsid w:val="0445FCA1"/>
    <w:rsid w:val="046EB86C"/>
    <w:rsid w:val="0513994B"/>
    <w:rsid w:val="0536202D"/>
    <w:rsid w:val="05954BCD"/>
    <w:rsid w:val="066FC21D"/>
    <w:rsid w:val="068B301F"/>
    <w:rsid w:val="07EC445D"/>
    <w:rsid w:val="08C8CA84"/>
    <w:rsid w:val="0A738A78"/>
    <w:rsid w:val="0AD1683A"/>
    <w:rsid w:val="0B2A4BA7"/>
    <w:rsid w:val="0B449498"/>
    <w:rsid w:val="0D77EDA3"/>
    <w:rsid w:val="0DB77788"/>
    <w:rsid w:val="0DCA80B3"/>
    <w:rsid w:val="0F7635AC"/>
    <w:rsid w:val="0F992265"/>
    <w:rsid w:val="1015F6DA"/>
    <w:rsid w:val="1126F8CA"/>
    <w:rsid w:val="120F417B"/>
    <w:rsid w:val="126732D1"/>
    <w:rsid w:val="141ECCBF"/>
    <w:rsid w:val="1466FC1D"/>
    <w:rsid w:val="192039B6"/>
    <w:rsid w:val="1C738147"/>
    <w:rsid w:val="1C73D71A"/>
    <w:rsid w:val="1F7CC49C"/>
    <w:rsid w:val="1FE09554"/>
    <w:rsid w:val="20D3F0CF"/>
    <w:rsid w:val="21059715"/>
    <w:rsid w:val="216C97C2"/>
    <w:rsid w:val="217C924E"/>
    <w:rsid w:val="22910AFD"/>
    <w:rsid w:val="246DC026"/>
    <w:rsid w:val="24E66779"/>
    <w:rsid w:val="250DD746"/>
    <w:rsid w:val="282FDAC1"/>
    <w:rsid w:val="2969D923"/>
    <w:rsid w:val="29C165EB"/>
    <w:rsid w:val="2B688A2E"/>
    <w:rsid w:val="2CACB018"/>
    <w:rsid w:val="2CADA055"/>
    <w:rsid w:val="2CD7AAB0"/>
    <w:rsid w:val="30A7D4DA"/>
    <w:rsid w:val="30E50ADF"/>
    <w:rsid w:val="32229F80"/>
    <w:rsid w:val="32325F4D"/>
    <w:rsid w:val="34BE96B0"/>
    <w:rsid w:val="34C48D8A"/>
    <w:rsid w:val="35DF1E6D"/>
    <w:rsid w:val="37345B04"/>
    <w:rsid w:val="3744FEB8"/>
    <w:rsid w:val="37722283"/>
    <w:rsid w:val="37B09022"/>
    <w:rsid w:val="380B3D92"/>
    <w:rsid w:val="3871887B"/>
    <w:rsid w:val="38B8322A"/>
    <w:rsid w:val="3B3831B6"/>
    <w:rsid w:val="3BA1BF6B"/>
    <w:rsid w:val="3BA9A575"/>
    <w:rsid w:val="3C60B10B"/>
    <w:rsid w:val="3CC31777"/>
    <w:rsid w:val="3CEF2EF8"/>
    <w:rsid w:val="3EBB3E52"/>
    <w:rsid w:val="3F9F5A16"/>
    <w:rsid w:val="3FF39B66"/>
    <w:rsid w:val="405ABC95"/>
    <w:rsid w:val="4107E9F4"/>
    <w:rsid w:val="413E144F"/>
    <w:rsid w:val="43B26EAF"/>
    <w:rsid w:val="43F540D6"/>
    <w:rsid w:val="44C37EC1"/>
    <w:rsid w:val="4560749B"/>
    <w:rsid w:val="4811862C"/>
    <w:rsid w:val="4814564A"/>
    <w:rsid w:val="482B62DA"/>
    <w:rsid w:val="48CF90D3"/>
    <w:rsid w:val="4A4E9775"/>
    <w:rsid w:val="4ACBD90D"/>
    <w:rsid w:val="4B7C5670"/>
    <w:rsid w:val="4C1C4194"/>
    <w:rsid w:val="4E1D121D"/>
    <w:rsid w:val="4E41645D"/>
    <w:rsid w:val="4EA7D605"/>
    <w:rsid w:val="4F17B33E"/>
    <w:rsid w:val="4F935242"/>
    <w:rsid w:val="511BB1CB"/>
    <w:rsid w:val="51BB0D88"/>
    <w:rsid w:val="523C27D1"/>
    <w:rsid w:val="535EC0BD"/>
    <w:rsid w:val="535FC9F2"/>
    <w:rsid w:val="536EFD81"/>
    <w:rsid w:val="54AB9306"/>
    <w:rsid w:val="54B5C848"/>
    <w:rsid w:val="55BF6E19"/>
    <w:rsid w:val="57495048"/>
    <w:rsid w:val="576DE5DF"/>
    <w:rsid w:val="58675FDE"/>
    <w:rsid w:val="58EA7FC8"/>
    <w:rsid w:val="5B052E5C"/>
    <w:rsid w:val="5B7659D0"/>
    <w:rsid w:val="5BB70964"/>
    <w:rsid w:val="5C6DFA3F"/>
    <w:rsid w:val="5CBDD9D8"/>
    <w:rsid w:val="5D220153"/>
    <w:rsid w:val="5D2C3B3B"/>
    <w:rsid w:val="5D3ED303"/>
    <w:rsid w:val="5D73894A"/>
    <w:rsid w:val="6024FF32"/>
    <w:rsid w:val="6027B3EA"/>
    <w:rsid w:val="6083A5D1"/>
    <w:rsid w:val="611A5CA3"/>
    <w:rsid w:val="6149FF85"/>
    <w:rsid w:val="6363C7AA"/>
    <w:rsid w:val="64D5D321"/>
    <w:rsid w:val="64FEC975"/>
    <w:rsid w:val="65634B7A"/>
    <w:rsid w:val="656BC71C"/>
    <w:rsid w:val="65FD0542"/>
    <w:rsid w:val="66B5A6A0"/>
    <w:rsid w:val="67314B22"/>
    <w:rsid w:val="68656ABA"/>
    <w:rsid w:val="68771ECC"/>
    <w:rsid w:val="68A8C4D1"/>
    <w:rsid w:val="68E8FAC9"/>
    <w:rsid w:val="69A0B6FA"/>
    <w:rsid w:val="69EB7CCA"/>
    <w:rsid w:val="6AE1BB52"/>
    <w:rsid w:val="6B65F7BB"/>
    <w:rsid w:val="6BC2C5B4"/>
    <w:rsid w:val="6CDFE385"/>
    <w:rsid w:val="6D84D91B"/>
    <w:rsid w:val="6D9DF5DF"/>
    <w:rsid w:val="6DCB91C8"/>
    <w:rsid w:val="6E7323EF"/>
    <w:rsid w:val="6F09ED1C"/>
    <w:rsid w:val="6F17E262"/>
    <w:rsid w:val="6FBCC7B8"/>
    <w:rsid w:val="6FC02880"/>
    <w:rsid w:val="6FEC2C37"/>
    <w:rsid w:val="7033F967"/>
    <w:rsid w:val="719E979B"/>
    <w:rsid w:val="74328BBC"/>
    <w:rsid w:val="74762FC8"/>
    <w:rsid w:val="747BA91D"/>
    <w:rsid w:val="74D772CE"/>
    <w:rsid w:val="755F912C"/>
    <w:rsid w:val="79ED5CDB"/>
    <w:rsid w:val="7C4CDAFD"/>
    <w:rsid w:val="7C6A3B50"/>
    <w:rsid w:val="7D716B0E"/>
    <w:rsid w:val="7FC31165"/>
    <w:rsid w:val="7FFDF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F2E1"/>
  <w15:chartTrackingRefBased/>
  <w15:docId w15:val="{F39CE4ED-5BE9-48A9-9506-03126C8A87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083A5D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c9be97b37549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8CC098-BE12-42D7-AC1D-2BD52AE0DF08}"/>
</file>

<file path=customXml/itemProps2.xml><?xml version="1.0" encoding="utf-8"?>
<ds:datastoreItem xmlns:ds="http://schemas.openxmlformats.org/officeDocument/2006/customXml" ds:itemID="{262A170D-0757-40F8-ADC6-797F58109EE1}"/>
</file>

<file path=customXml/itemProps3.xml><?xml version="1.0" encoding="utf-8"?>
<ds:datastoreItem xmlns:ds="http://schemas.openxmlformats.org/officeDocument/2006/customXml" ds:itemID="{C7A74F3C-06ED-405B-8059-BAC38FC419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Abdoulrazack ABDILLAHI MAHAMOUD</dc:creator>
  <cp:keywords/>
  <dc:description/>
  <cp:lastModifiedBy>Cyril SEBILLE</cp:lastModifiedBy>
  <dcterms:created xsi:type="dcterms:W3CDTF">2025-06-03T12:45:50Z</dcterms:created>
  <dcterms:modified xsi:type="dcterms:W3CDTF">2025-06-03T14:21:47Z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</Properties>
</file>