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B0A" w14:textId="12E32AB9" w:rsidR="009D5E81" w:rsidRPr="00187665" w:rsidRDefault="00187665">
      <w:pPr>
        <w:rPr>
          <w:lang w:val="en-US"/>
        </w:rPr>
      </w:pPr>
      <w:r>
        <w:rPr>
          <w:lang w:val="en-US"/>
        </w:rPr>
        <w:t xml:space="preserve">Kristijan </w:t>
      </w:r>
      <w:proofErr w:type="spellStart"/>
      <w:r>
        <w:rPr>
          <w:lang w:val="en-US"/>
        </w:rPr>
        <w:t>Angjelkovski</w:t>
      </w:r>
      <w:proofErr w:type="spellEnd"/>
      <w:r>
        <w:rPr>
          <w:lang w:val="en-US"/>
        </w:rPr>
        <w:t xml:space="preserve"> 203189</w:t>
      </w:r>
    </w:p>
    <w:sectPr w:rsidR="009D5E81" w:rsidRPr="0018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FF"/>
    <w:rsid w:val="000903FF"/>
    <w:rsid w:val="00187665"/>
    <w:rsid w:val="005151E6"/>
    <w:rsid w:val="009D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C2F3"/>
  <w15:chartTrackingRefBased/>
  <w15:docId w15:val="{2C383889-DDD6-44FF-97D6-F28EA7EC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Кристијан Анѓелковски</dc:creator>
  <cp:keywords/>
  <dc:description/>
  <cp:lastModifiedBy>Кристијан Анѓелковски</cp:lastModifiedBy>
  <cp:revision>2</cp:revision>
  <dcterms:created xsi:type="dcterms:W3CDTF">2024-03-01T10:45:00Z</dcterms:created>
  <dcterms:modified xsi:type="dcterms:W3CDTF">2024-03-01T10:45:00Z</dcterms:modified>
</cp:coreProperties>
</file>