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2532E43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</w:t>
            </w:r>
            <w:r w:rsidR="00897A5B">
              <w:rPr>
                <w:rFonts w:ascii="Calibri" w:eastAsia="Times New Roman" w:hAnsi="Calibri" w:cs="Times New Roman"/>
                <w:i/>
                <w:iCs/>
                <w:color w:val="7F7F7F"/>
              </w:rPr>
              <w:t>10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4BD5CF76" w:rsidR="00960EDE" w:rsidRPr="00960EDE" w:rsidRDefault="00897A5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Inc</w:t>
            </w:r>
            <w:r w:rsidR="008E1064">
              <w:rPr>
                <w:rFonts w:ascii="Calibri" w:eastAsia="Times New Roman" w:hAnsi="Calibri" w:cs="Times New Roman"/>
                <w:i/>
                <w:iCs/>
                <w:color w:val="7F7F7F"/>
              </w:rPr>
              <w:t>orrect Logout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65F5DD88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487F65CA" w:rsidR="00960EDE" w:rsidRPr="00960EDE" w:rsidRDefault="00F12C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Correct login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47191DD1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6C1728A4" w:rsidR="00960EDE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“</w:t>
            </w:r>
            <w:r w:rsidR="008E1064">
              <w:rPr>
                <w:rFonts w:ascii="Calibri" w:eastAsia="Times New Roman" w:hAnsi="Calibri" w:cs="Times New Roman"/>
                <w:i/>
                <w:iCs/>
                <w:color w:val="7F7F7F"/>
              </w:rPr>
              <w:t>Logout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14:paraId="65F5BB38" w14:textId="4263A380" w:rsidR="00AD025C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“</w:t>
            </w:r>
            <w:r w:rsidR="00897A5B">
              <w:rPr>
                <w:rFonts w:ascii="Calibri" w:eastAsia="Times New Roman" w:hAnsi="Calibri" w:cs="Times New Roman"/>
                <w:i/>
                <w:iCs/>
                <w:color w:val="7F7F7F"/>
              </w:rPr>
              <w:t>Cancel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14:paraId="0A601B13" w14:textId="460346E3" w:rsidR="00484B5E" w:rsidRPr="00484B5E" w:rsidRDefault="00484B5E" w:rsidP="00AD025C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1B4B2438" w14:textId="271E9E72" w:rsidR="00AD025C" w:rsidRPr="00B43368" w:rsidRDefault="00AD025C" w:rsidP="00B433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43368"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 appears</w:t>
            </w:r>
          </w:p>
          <w:p w14:paraId="4D9BBCF5" w14:textId="04F65317" w:rsidR="00484B5E" w:rsidRPr="00B43368" w:rsidRDefault="008E1064" w:rsidP="00B433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  <w:r w:rsidRPr="00B4336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is </w:t>
            </w:r>
            <w:r w:rsidR="00897A5B" w:rsidRPr="00B43368">
              <w:rPr>
                <w:rFonts w:ascii="Calibri" w:eastAsia="Times New Roman" w:hAnsi="Calibri" w:cs="Times New Roman"/>
                <w:i/>
                <w:iCs/>
                <w:color w:val="7F7F7F"/>
              </w:rPr>
              <w:t>landed back to the last visited page</w:t>
            </w:r>
          </w:p>
          <w:p w14:paraId="23FB6CC3" w14:textId="5A51A073" w:rsidR="00AA2E7F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0163A"/>
    <w:multiLevelType w:val="hybridMultilevel"/>
    <w:tmpl w:val="FCA6F8AE"/>
    <w:lvl w:ilvl="0" w:tplc="160871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47BDD"/>
    <w:rsid w:val="000819D9"/>
    <w:rsid w:val="001B0556"/>
    <w:rsid w:val="001D5826"/>
    <w:rsid w:val="00484B5E"/>
    <w:rsid w:val="00574F62"/>
    <w:rsid w:val="00623DF0"/>
    <w:rsid w:val="00897A5B"/>
    <w:rsid w:val="008E1064"/>
    <w:rsid w:val="00960EDE"/>
    <w:rsid w:val="00A15AAE"/>
    <w:rsid w:val="00AA2E7F"/>
    <w:rsid w:val="00AD025C"/>
    <w:rsid w:val="00B43368"/>
    <w:rsid w:val="00BC2AB2"/>
    <w:rsid w:val="00D06C7F"/>
    <w:rsid w:val="00D633CD"/>
    <w:rsid w:val="00EA4302"/>
    <w:rsid w:val="00F1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Dilyana Asenova</cp:lastModifiedBy>
  <cp:revision>3</cp:revision>
  <dcterms:created xsi:type="dcterms:W3CDTF">2018-09-23T13:26:00Z</dcterms:created>
  <dcterms:modified xsi:type="dcterms:W3CDTF">2018-09-23T17:08:00Z</dcterms:modified>
</cp:coreProperties>
</file>