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D6C70B" wp14:textId="30480B9F">
      <w:r w:rsidR="120E4A10">
        <w:rPr/>
        <w:t>wrap.it &lt;- function(x, len)</w:t>
      </w:r>
    </w:p>
    <w:p xmlns:wp14="http://schemas.microsoft.com/office/word/2010/wordml" w:rsidP="08AB08DA" wp14:paraId="27741A5C" wp14:textId="6EAFAFC7">
      <w:pPr>
        <w:pStyle w:val="Normal"/>
      </w:pPr>
      <w:r w:rsidR="120E4A10">
        <w:rPr/>
        <w:t xml:space="preserve">{ </w:t>
      </w:r>
    </w:p>
    <w:p xmlns:wp14="http://schemas.microsoft.com/office/word/2010/wordml" w:rsidP="08AB08DA" wp14:paraId="029CE5CE" wp14:textId="37FC50F6">
      <w:pPr>
        <w:pStyle w:val="Normal"/>
      </w:pPr>
      <w:r w:rsidR="120E4A10">
        <w:rPr/>
        <w:t xml:space="preserve">  sapply(x, function(y) paste(strwrap(y, len), </w:t>
      </w:r>
    </w:p>
    <w:p xmlns:wp14="http://schemas.microsoft.com/office/word/2010/wordml" w:rsidP="08AB08DA" wp14:paraId="29BCBD06" wp14:textId="71CA0E98">
      <w:pPr>
        <w:pStyle w:val="Normal"/>
      </w:pPr>
      <w:r w:rsidR="120E4A10">
        <w:rPr/>
        <w:t xml:space="preserve">                              collapse = "\n"), </w:t>
      </w:r>
    </w:p>
    <w:p xmlns:wp14="http://schemas.microsoft.com/office/word/2010/wordml" w:rsidP="08AB08DA" wp14:paraId="709CEFEC" wp14:textId="1A6BA86E">
      <w:pPr>
        <w:pStyle w:val="Normal"/>
      </w:pPr>
      <w:r w:rsidR="120E4A10">
        <w:rPr/>
        <w:t xml:space="preserve">         USE.NAMES = FALSE)</w:t>
      </w:r>
    </w:p>
    <w:p xmlns:wp14="http://schemas.microsoft.com/office/word/2010/wordml" w:rsidP="08AB08DA" wp14:paraId="2C078E63" wp14:textId="5D6D4438">
      <w:pPr>
        <w:pStyle w:val="Normal"/>
      </w:pPr>
      <w:r w:rsidR="120E4A10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A9E6F"/>
    <w:rsid w:val="08AB08DA"/>
    <w:rsid w:val="120E4A10"/>
    <w:rsid w:val="464A9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9E6F"/>
  <w15:chartTrackingRefBased/>
  <w15:docId w15:val="{50399CC0-80B7-4E29-B358-2B10FB5F3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2023-09-20T08:15:16.7626166Z</dcterms:created>
  <dcterms:modified xsi:type="dcterms:W3CDTF">2023-09-20T08:15:26.8399757Z</dcterms:modified>
  <dc:creator>YOSEFTIAN NUHEDWARD</dc:creator>
  <lastModifiedBy>YOSEFTIAN NUHEDWARD</lastModifiedBy>
</coreProperties>
</file>