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B5D94" w14:textId="77777777" w:rsidR="00D86296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>Chengdu University of Technology Oxford Brookes College</w:t>
      </w:r>
    </w:p>
    <w:p w14:paraId="0861F34D" w14:textId="77777777" w:rsidR="0084621A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 xml:space="preserve">Project Module </w:t>
      </w:r>
      <w:r w:rsidR="00EB153F">
        <w:rPr>
          <w:rFonts w:ascii="Arial" w:hAnsi="Arial" w:cs="Arial"/>
          <w:b/>
          <w:sz w:val="28"/>
        </w:rPr>
        <w:t>(</w:t>
      </w:r>
      <w:r w:rsidRPr="00EB153F">
        <w:rPr>
          <w:rFonts w:ascii="Arial" w:hAnsi="Arial" w:cs="Arial"/>
          <w:b/>
          <w:sz w:val="28"/>
        </w:rPr>
        <w:t>CHC 6096</w:t>
      </w:r>
      <w:r w:rsidR="00EB153F">
        <w:rPr>
          <w:rFonts w:ascii="Arial" w:hAnsi="Arial" w:cs="Arial"/>
          <w:b/>
          <w:sz w:val="28"/>
        </w:rPr>
        <w:t>)</w:t>
      </w:r>
    </w:p>
    <w:p w14:paraId="30BF801B" w14:textId="77777777" w:rsidR="0084621A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>Weekly Report Sheet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84621A" w:rsidRPr="00EB153F" w14:paraId="38E37E16" w14:textId="77777777" w:rsidTr="00EB153F">
        <w:tc>
          <w:tcPr>
            <w:tcW w:w="2547" w:type="dxa"/>
          </w:tcPr>
          <w:p w14:paraId="3DA248F3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 w14:paraId="15D57483" w14:textId="1A01FA18" w:rsidR="0084621A" w:rsidRPr="00EB153F" w:rsidRDefault="00271DC3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Darren</w:t>
            </w:r>
            <w:r>
              <w:rPr>
                <w:rFonts w:ascii="Arial" w:hAnsi="Arial" w:cs="Arial"/>
                <w:lang w:eastAsia="zh-CN"/>
              </w:rPr>
              <w:t xml:space="preserve"> (Zhu </w:t>
            </w: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Xunran</w:t>
            </w:r>
            <w:proofErr w:type="spellEnd"/>
            <w:r>
              <w:rPr>
                <w:rFonts w:ascii="Arial" w:hAnsi="Arial" w:cs="Arial"/>
                <w:lang w:eastAsia="zh-CN"/>
              </w:rPr>
              <w:t xml:space="preserve"> )</w:t>
            </w:r>
            <w:proofErr w:type="gramEnd"/>
          </w:p>
        </w:tc>
      </w:tr>
      <w:tr w:rsidR="0084621A" w:rsidRPr="00EB153F" w14:paraId="1B2FDE85" w14:textId="77777777" w:rsidTr="00EB153F">
        <w:tc>
          <w:tcPr>
            <w:tcW w:w="2547" w:type="dxa"/>
          </w:tcPr>
          <w:p w14:paraId="0A68EA30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 w14:paraId="75ECDEE5" w14:textId="5833A95F" w:rsidR="0084621A" w:rsidRPr="00EB153F" w:rsidRDefault="002B1E8F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01918010</w:t>
            </w:r>
            <w:r w:rsidR="00271DC3">
              <w:rPr>
                <w:rFonts w:ascii="Arial" w:hAnsi="Arial" w:cs="Arial"/>
                <w:lang w:eastAsia="zh-CN"/>
              </w:rPr>
              <w:t>408</w:t>
            </w:r>
          </w:p>
        </w:tc>
      </w:tr>
      <w:tr w:rsidR="0084621A" w:rsidRPr="00EB153F" w14:paraId="22F15F26" w14:textId="77777777" w:rsidTr="00EB153F">
        <w:tc>
          <w:tcPr>
            <w:tcW w:w="2547" w:type="dxa"/>
          </w:tcPr>
          <w:p w14:paraId="16785A61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 w14:paraId="222FE859" w14:textId="75DCE4BB" w:rsidR="0084621A" w:rsidRPr="00EB153F" w:rsidRDefault="002B1E8F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A</w:t>
            </w:r>
            <w:r>
              <w:rPr>
                <w:rFonts w:ascii="Arial" w:hAnsi="Arial" w:cs="Arial"/>
                <w:lang w:eastAsia="zh-CN"/>
              </w:rPr>
              <w:t>lbert Xu</w:t>
            </w:r>
          </w:p>
        </w:tc>
      </w:tr>
      <w:tr w:rsidR="0084621A" w:rsidRPr="00EB153F" w14:paraId="797A50BB" w14:textId="77777777" w:rsidTr="00EB153F">
        <w:tc>
          <w:tcPr>
            <w:tcW w:w="2547" w:type="dxa"/>
          </w:tcPr>
          <w:p w14:paraId="20DBECDA" w14:textId="77777777" w:rsidR="0084621A" w:rsidRPr="00EB153F" w:rsidRDefault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 w14:paraId="301A3BF1" w14:textId="4F12FE30" w:rsidR="0084621A" w:rsidRPr="00EB153F" w:rsidRDefault="002B1E8F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022</w:t>
            </w:r>
            <w:r w:rsidR="00271DC3">
              <w:rPr>
                <w:rFonts w:ascii="Arial" w:hAnsi="Arial" w:cs="Arial"/>
                <w:lang w:eastAsia="zh-CN"/>
              </w:rPr>
              <w:t>/</w:t>
            </w:r>
            <w:r>
              <w:rPr>
                <w:rFonts w:ascii="Arial" w:hAnsi="Arial" w:cs="Arial"/>
                <w:lang w:eastAsia="zh-CN"/>
              </w:rPr>
              <w:t>11</w:t>
            </w:r>
            <w:r w:rsidR="00271DC3">
              <w:rPr>
                <w:rFonts w:ascii="Arial" w:hAnsi="Arial" w:cs="Arial"/>
                <w:lang w:eastAsia="zh-CN"/>
              </w:rPr>
              <w:t>/</w:t>
            </w:r>
            <w:r w:rsidR="002A05D9">
              <w:rPr>
                <w:rFonts w:ascii="Arial" w:hAnsi="Arial" w:cs="Arial"/>
                <w:lang w:eastAsia="zh-CN"/>
              </w:rPr>
              <w:t>1</w:t>
            </w:r>
            <w:r w:rsidR="00271DC3">
              <w:rPr>
                <w:rFonts w:ascii="Arial" w:hAnsi="Arial" w:cs="Arial"/>
                <w:lang w:eastAsia="zh-CN"/>
              </w:rPr>
              <w:t>3</w:t>
            </w:r>
          </w:p>
        </w:tc>
      </w:tr>
      <w:tr w:rsidR="00EB153F" w:rsidRPr="00EB153F" w14:paraId="685C4A50" w14:textId="77777777" w:rsidTr="00D41645">
        <w:tc>
          <w:tcPr>
            <w:tcW w:w="9350" w:type="dxa"/>
            <w:gridSpan w:val="2"/>
          </w:tcPr>
          <w:p w14:paraId="7AB0F7D2" w14:textId="0BF61A1C" w:rsidR="00EB153F" w:rsidRPr="00EB153F" w:rsidRDefault="00271DC3">
            <w:pPr>
              <w:rPr>
                <w:rFonts w:ascii="Arial" w:hAnsi="Arial" w:cs="Arial"/>
              </w:rPr>
            </w:pPr>
            <w:r w:rsidRPr="00271DC3">
              <w:rPr>
                <w:rFonts w:ascii="Arial" w:hAnsi="Arial" w:cs="Arial"/>
              </w:rPr>
              <w:t>Write the proposal, understand the required technologies such as crawler, UI design and database building, and consult relevant literature for learning.</w:t>
            </w:r>
          </w:p>
          <w:p w14:paraId="722032BD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58477BD0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4965BDD8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5F30D4CB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6F605AF7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5E8EB329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237C086F" w14:textId="77777777" w:rsidR="00EB153F" w:rsidRPr="00EB153F" w:rsidRDefault="00EB153F">
            <w:pPr>
              <w:rPr>
                <w:rFonts w:ascii="Arial" w:hAnsi="Arial" w:cs="Arial"/>
              </w:rPr>
            </w:pPr>
          </w:p>
        </w:tc>
      </w:tr>
      <w:tr w:rsidR="00EB153F" w:rsidRPr="00EB153F" w14:paraId="23E1D5F7" w14:textId="77777777" w:rsidTr="00847AE1">
        <w:tc>
          <w:tcPr>
            <w:tcW w:w="9350" w:type="dxa"/>
            <w:gridSpan w:val="2"/>
          </w:tcPr>
          <w:p w14:paraId="01323D0A" w14:textId="0BCFE341" w:rsidR="00EB153F" w:rsidRPr="00EB153F" w:rsidRDefault="00271DC3">
            <w:pPr>
              <w:rPr>
                <w:rFonts w:ascii="Arial" w:hAnsi="Arial" w:cs="Arial"/>
              </w:rPr>
            </w:pPr>
            <w:r w:rsidRPr="00271DC3">
              <w:rPr>
                <w:rFonts w:ascii="Arial" w:hAnsi="Arial" w:cs="Arial"/>
              </w:rPr>
              <w:t>Most of the literature is only partially or a few relevant, so it is necessary to browse each literature and extract relevant information, which will consume a lot of time, and sometimes you may not find relevant information for yourself after browsing.</w:t>
            </w:r>
          </w:p>
          <w:p w14:paraId="2B94E11D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098CE809" w14:textId="414DDBA7" w:rsidR="00EB153F" w:rsidRDefault="00EB153F">
            <w:pPr>
              <w:rPr>
                <w:rFonts w:ascii="Arial" w:hAnsi="Arial" w:cs="Arial"/>
              </w:rPr>
            </w:pPr>
          </w:p>
          <w:p w14:paraId="62F0617E" w14:textId="3AD91815" w:rsidR="00271DC3" w:rsidRDefault="00271DC3">
            <w:pPr>
              <w:rPr>
                <w:rFonts w:ascii="Arial" w:hAnsi="Arial" w:cs="Arial"/>
              </w:rPr>
            </w:pPr>
          </w:p>
          <w:p w14:paraId="357DBA64" w14:textId="77777777" w:rsidR="00271DC3" w:rsidRPr="00EB153F" w:rsidRDefault="00271DC3">
            <w:pPr>
              <w:rPr>
                <w:rFonts w:ascii="Arial" w:hAnsi="Arial" w:cs="Arial"/>
              </w:rPr>
            </w:pPr>
          </w:p>
          <w:p w14:paraId="7DAE5438" w14:textId="77777777" w:rsidR="00EB153F" w:rsidRPr="00EB153F" w:rsidRDefault="00EB153F">
            <w:pPr>
              <w:rPr>
                <w:rFonts w:ascii="Arial" w:hAnsi="Arial" w:cs="Arial"/>
              </w:rPr>
            </w:pPr>
          </w:p>
        </w:tc>
      </w:tr>
      <w:tr w:rsidR="00EB153F" w:rsidRPr="00EB153F" w14:paraId="7D6BCCCA" w14:textId="77777777" w:rsidTr="004159A0">
        <w:tc>
          <w:tcPr>
            <w:tcW w:w="9350" w:type="dxa"/>
            <w:gridSpan w:val="2"/>
          </w:tcPr>
          <w:p w14:paraId="7AFF152F" w14:textId="4E492F0F" w:rsidR="00EB153F" w:rsidRDefault="00271DC3">
            <w:pPr>
              <w:rPr>
                <w:rFonts w:ascii="Arial" w:hAnsi="Arial" w:cs="Arial"/>
              </w:rPr>
            </w:pPr>
            <w:r w:rsidRPr="00271DC3">
              <w:rPr>
                <w:rFonts w:ascii="Arial" w:hAnsi="Arial" w:cs="Arial"/>
              </w:rPr>
              <w:t>Continue to find ways to achieve the final goal and learn from the experience of others, and have a deeper understanding of the implementation of each step of the project than this week.</w:t>
            </w:r>
          </w:p>
          <w:p w14:paraId="689F2099" w14:textId="77777777" w:rsidR="00271DC3" w:rsidRPr="00EB153F" w:rsidRDefault="00271DC3">
            <w:pPr>
              <w:rPr>
                <w:rFonts w:ascii="Arial" w:hAnsi="Arial" w:cs="Arial"/>
              </w:rPr>
            </w:pPr>
          </w:p>
          <w:p w14:paraId="26DC9A85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7820B043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1916F347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207FA4DD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5BE4835B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6890286D" w14:textId="77777777" w:rsidR="00EB153F" w:rsidRPr="00EB153F" w:rsidRDefault="00EB153F">
            <w:pPr>
              <w:rPr>
                <w:rFonts w:ascii="Arial" w:hAnsi="Arial" w:cs="Arial"/>
              </w:rPr>
            </w:pPr>
          </w:p>
        </w:tc>
      </w:tr>
      <w:tr w:rsidR="0084621A" w:rsidRPr="00EB153F" w14:paraId="0DDF7A73" w14:textId="77777777" w:rsidTr="00EB153F">
        <w:tc>
          <w:tcPr>
            <w:tcW w:w="2547" w:type="dxa"/>
          </w:tcPr>
          <w:p w14:paraId="2B9C5081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 w14:paraId="26C926BA" w14:textId="77777777" w:rsidR="0084621A" w:rsidRPr="00EB153F" w:rsidRDefault="0084621A">
            <w:pPr>
              <w:rPr>
                <w:rFonts w:ascii="Arial" w:hAnsi="Arial" w:cs="Arial"/>
              </w:rPr>
            </w:pPr>
          </w:p>
        </w:tc>
      </w:tr>
    </w:tbl>
    <w:p w14:paraId="51694F30" w14:textId="77777777" w:rsidR="0084621A" w:rsidRPr="00EB153F" w:rsidRDefault="0084621A" w:rsidP="00EB153F">
      <w:pPr>
        <w:rPr>
          <w:rFonts w:ascii="Arial" w:hAnsi="Arial" w:cs="Arial"/>
        </w:rPr>
      </w:pPr>
    </w:p>
    <w:sectPr w:rsidR="0084621A" w:rsidRPr="00EB15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A8A2A" w14:textId="77777777" w:rsidR="00B57185" w:rsidRDefault="00B57185" w:rsidP="00271DC3">
      <w:pPr>
        <w:spacing w:after="0" w:line="240" w:lineRule="auto"/>
      </w:pPr>
      <w:r>
        <w:separator/>
      </w:r>
    </w:p>
  </w:endnote>
  <w:endnote w:type="continuationSeparator" w:id="0">
    <w:p w14:paraId="2512F835" w14:textId="77777777" w:rsidR="00B57185" w:rsidRDefault="00B57185" w:rsidP="00271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54EBA" w14:textId="77777777" w:rsidR="00B57185" w:rsidRDefault="00B57185" w:rsidP="00271DC3">
      <w:pPr>
        <w:spacing w:after="0" w:line="240" w:lineRule="auto"/>
      </w:pPr>
      <w:r>
        <w:separator/>
      </w:r>
    </w:p>
  </w:footnote>
  <w:footnote w:type="continuationSeparator" w:id="0">
    <w:p w14:paraId="6A2204F4" w14:textId="77777777" w:rsidR="00B57185" w:rsidRDefault="00B57185" w:rsidP="00271D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21A"/>
    <w:rsid w:val="00271DC3"/>
    <w:rsid w:val="002A05D9"/>
    <w:rsid w:val="002B1E8F"/>
    <w:rsid w:val="0084621A"/>
    <w:rsid w:val="0094039F"/>
    <w:rsid w:val="00B57185"/>
    <w:rsid w:val="00D86296"/>
    <w:rsid w:val="00E021E1"/>
    <w:rsid w:val="00EB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4DB593"/>
  <w15:chartTrackingRefBased/>
  <w15:docId w15:val="{F7076678-DA53-4DC1-A6B2-50641595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6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71D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71DC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71DC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71DC3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271DC3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271DC3"/>
  </w:style>
  <w:style w:type="character" w:customStyle="1" w:styleId="aa">
    <w:name w:val="批注文字 字符"/>
    <w:basedOn w:val="a0"/>
    <w:link w:val="a9"/>
    <w:uiPriority w:val="99"/>
    <w:semiHidden/>
    <w:rsid w:val="00271DC3"/>
  </w:style>
  <w:style w:type="paragraph" w:styleId="ab">
    <w:name w:val="annotation subject"/>
    <w:basedOn w:val="a9"/>
    <w:next w:val="a9"/>
    <w:link w:val="ac"/>
    <w:uiPriority w:val="99"/>
    <w:semiHidden/>
    <w:unhideWhenUsed/>
    <w:rsid w:val="00271DC3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271D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</dc:creator>
  <cp:keywords/>
  <dc:description/>
  <cp:lastModifiedBy>朱 洵冉</cp:lastModifiedBy>
  <cp:revision>4</cp:revision>
  <dcterms:created xsi:type="dcterms:W3CDTF">2022-09-19T16:37:00Z</dcterms:created>
  <dcterms:modified xsi:type="dcterms:W3CDTF">2022-11-13T15:16:00Z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</Properties>
</file>