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Q and A Set"/>
      </w:tblPr>
      <w:tblGrid>
        <w:gridCol w:w="609"/>
        <w:gridCol w:w="8841"/>
      </w:tblGrid>
      <w:tr w:rsidR="003923A5" w:rsidRPr="003923A5" w:rsidTr="003923A5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:rsidR="003923A5" w:rsidRPr="003923A5" w:rsidRDefault="003923A5" w:rsidP="003923A5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3923A5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.1.</w:t>
            </w:r>
          </w:p>
        </w:tc>
        <w:tc>
          <w:tcPr>
            <w:tcW w:w="0" w:type="auto"/>
            <w:shd w:val="clear" w:color="auto" w:fill="FFFFFF"/>
            <w:hideMark/>
          </w:tcPr>
          <w:p w:rsidR="003923A5" w:rsidRPr="003923A5" w:rsidRDefault="003923A5" w:rsidP="003923A5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3923A5">
              <w:rPr>
                <w:rFonts w:ascii="Arial" w:eastAsia="Times New Roman" w:hAnsi="Arial" w:cs="Arial"/>
                <w:sz w:val="24"/>
                <w:szCs w:val="24"/>
              </w:rPr>
              <w:t>Pick the private network address range as defined by IANA</w:t>
            </w:r>
          </w:p>
        </w:tc>
      </w:tr>
      <w:tr w:rsidR="003923A5" w:rsidRPr="003923A5" w:rsidTr="003923A5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:rsidR="003923A5" w:rsidRPr="003923A5" w:rsidRDefault="003923A5" w:rsidP="003923A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FFF"/>
            <w:hideMark/>
          </w:tcPr>
          <w:p w:rsidR="003923A5" w:rsidRPr="003923A5" w:rsidRDefault="003923A5" w:rsidP="003923A5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3923A5">
              <w:rPr>
                <w:rFonts w:ascii="Arial" w:eastAsia="Times New Roman" w:hAnsi="Arial" w:cs="Arial"/>
                <w:sz w:val="24"/>
                <w:szCs w:val="24"/>
              </w:rPr>
              <w:t>173.18.0.0 - 173.18.255.255 (192.168.0.0/16)</w:t>
            </w:r>
          </w:p>
        </w:tc>
      </w:tr>
      <w:tr w:rsidR="003923A5" w:rsidRPr="003923A5" w:rsidTr="003923A5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:rsidR="003923A5" w:rsidRPr="003923A5" w:rsidRDefault="003923A5" w:rsidP="003923A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FFF"/>
            <w:hideMark/>
          </w:tcPr>
          <w:p w:rsidR="003923A5" w:rsidRPr="003923A5" w:rsidRDefault="003923A5" w:rsidP="003923A5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3923A5">
              <w:rPr>
                <w:rFonts w:ascii="Arial" w:eastAsia="Times New Roman" w:hAnsi="Arial" w:cs="Arial"/>
                <w:sz w:val="24"/>
                <w:szCs w:val="24"/>
              </w:rPr>
              <w:t>10.0.0.0 - 10.255.255.255 (10.0.0.0/8)</w:t>
            </w:r>
          </w:p>
          <w:p w:rsidR="003923A5" w:rsidRPr="003923A5" w:rsidRDefault="003923A5" w:rsidP="003923A5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hyperlink r:id="rId6" w:anchor="sqprivate" w:history="1">
              <w:r w:rsidRPr="003923A5">
                <w:rPr>
                  <w:rFonts w:ascii="Arial" w:eastAsia="Times New Roman" w:hAnsi="Arial" w:cs="Arial"/>
                  <w:color w:val="584D4D"/>
                  <w:sz w:val="24"/>
                  <w:szCs w:val="24"/>
                  <w:u w:val="single"/>
                </w:rPr>
                <w:t>Private Network Addresses</w:t>
              </w:r>
            </w:hyperlink>
          </w:p>
        </w:tc>
      </w:tr>
      <w:tr w:rsidR="003923A5" w:rsidRPr="003923A5" w:rsidTr="003923A5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:rsidR="003923A5" w:rsidRPr="003923A5" w:rsidRDefault="003923A5" w:rsidP="003923A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FFF"/>
            <w:hideMark/>
          </w:tcPr>
          <w:p w:rsidR="003923A5" w:rsidRPr="003923A5" w:rsidRDefault="003923A5" w:rsidP="003923A5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3923A5">
              <w:rPr>
                <w:rFonts w:ascii="Arial" w:eastAsia="Times New Roman" w:hAnsi="Arial" w:cs="Arial"/>
                <w:sz w:val="24"/>
                <w:szCs w:val="24"/>
              </w:rPr>
              <w:t>172.18.0.0 - 172.64.255.255 (172.16.0.0/12)</w:t>
            </w:r>
          </w:p>
        </w:tc>
      </w:tr>
      <w:tr w:rsidR="003923A5" w:rsidRPr="003923A5" w:rsidTr="003923A5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:rsidR="003923A5" w:rsidRPr="003923A5" w:rsidRDefault="003923A5" w:rsidP="003923A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FFF"/>
            <w:hideMark/>
          </w:tcPr>
          <w:p w:rsidR="003923A5" w:rsidRPr="003923A5" w:rsidRDefault="003923A5" w:rsidP="003923A5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3923A5">
              <w:rPr>
                <w:rFonts w:ascii="Arial" w:eastAsia="Times New Roman" w:hAnsi="Arial" w:cs="Arial"/>
                <w:sz w:val="24"/>
                <w:szCs w:val="24"/>
              </w:rPr>
              <w:t>193.168.0.0 - 193.168.255.255 (192.168.0.0/16)</w:t>
            </w:r>
          </w:p>
        </w:tc>
      </w:tr>
      <w:tr w:rsidR="003923A5" w:rsidRPr="003923A5" w:rsidTr="003923A5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:rsidR="003923A5" w:rsidRPr="003923A5" w:rsidRDefault="003923A5" w:rsidP="003923A5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bookmarkStart w:id="0" w:name="idp39651776"/>
            <w:bookmarkStart w:id="1" w:name="l212m002"/>
            <w:bookmarkEnd w:id="0"/>
            <w:bookmarkEnd w:id="1"/>
            <w:r w:rsidRPr="003923A5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1.2.</w:t>
            </w:r>
          </w:p>
        </w:tc>
        <w:tc>
          <w:tcPr>
            <w:tcW w:w="0" w:type="auto"/>
            <w:shd w:val="clear" w:color="auto" w:fill="FFFFFF"/>
            <w:hideMark/>
          </w:tcPr>
          <w:p w:rsidR="003923A5" w:rsidRPr="003923A5" w:rsidRDefault="003923A5" w:rsidP="003923A5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3923A5">
              <w:rPr>
                <w:rFonts w:ascii="Arial" w:eastAsia="Times New Roman" w:hAnsi="Arial" w:cs="Arial"/>
                <w:sz w:val="24"/>
                <w:szCs w:val="24"/>
              </w:rPr>
              <w:t xml:space="preserve">What does the </w:t>
            </w:r>
            <w:proofErr w:type="spellStart"/>
            <w:r w:rsidRPr="003923A5">
              <w:rPr>
                <w:rFonts w:ascii="Arial" w:eastAsia="Times New Roman" w:hAnsi="Arial" w:cs="Arial"/>
                <w:sz w:val="24"/>
                <w:szCs w:val="24"/>
              </w:rPr>
              <w:t>accronym</w:t>
            </w:r>
            <w:proofErr w:type="spellEnd"/>
            <w:r w:rsidRPr="003923A5">
              <w:rPr>
                <w:rFonts w:ascii="Arial" w:eastAsia="Times New Roman" w:hAnsi="Arial" w:cs="Arial"/>
                <w:sz w:val="24"/>
                <w:szCs w:val="24"/>
              </w:rPr>
              <w:t xml:space="preserve"> NAT stand for?</w:t>
            </w:r>
          </w:p>
        </w:tc>
      </w:tr>
      <w:tr w:rsidR="003923A5" w:rsidRPr="003923A5" w:rsidTr="003923A5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:rsidR="003923A5" w:rsidRPr="003923A5" w:rsidRDefault="003923A5" w:rsidP="003923A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FFF"/>
            <w:hideMark/>
          </w:tcPr>
          <w:p w:rsidR="003923A5" w:rsidRPr="003923A5" w:rsidRDefault="003923A5" w:rsidP="003923A5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3923A5">
              <w:rPr>
                <w:rFonts w:ascii="Arial" w:eastAsia="Times New Roman" w:hAnsi="Arial" w:cs="Arial"/>
                <w:sz w:val="24"/>
                <w:szCs w:val="24"/>
              </w:rPr>
              <w:t>Network Address Table</w:t>
            </w:r>
          </w:p>
        </w:tc>
      </w:tr>
      <w:tr w:rsidR="003923A5" w:rsidRPr="003923A5" w:rsidTr="003923A5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:rsidR="003923A5" w:rsidRPr="003923A5" w:rsidRDefault="003923A5" w:rsidP="003923A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FFF"/>
            <w:hideMark/>
          </w:tcPr>
          <w:p w:rsidR="003923A5" w:rsidRPr="003923A5" w:rsidRDefault="003923A5" w:rsidP="003923A5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3923A5">
              <w:rPr>
                <w:rFonts w:ascii="Arial" w:eastAsia="Times New Roman" w:hAnsi="Arial" w:cs="Arial"/>
                <w:sz w:val="24"/>
                <w:szCs w:val="24"/>
              </w:rPr>
              <w:t>Network Assigned Total</w:t>
            </w:r>
          </w:p>
        </w:tc>
      </w:tr>
      <w:tr w:rsidR="003923A5" w:rsidRPr="003923A5" w:rsidTr="003923A5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:rsidR="003923A5" w:rsidRPr="003923A5" w:rsidRDefault="003923A5" w:rsidP="003923A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FFF"/>
            <w:hideMark/>
          </w:tcPr>
          <w:p w:rsidR="003923A5" w:rsidRPr="003923A5" w:rsidRDefault="003923A5" w:rsidP="003923A5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3923A5">
              <w:rPr>
                <w:rFonts w:ascii="Arial" w:eastAsia="Times New Roman" w:hAnsi="Arial" w:cs="Arial"/>
                <w:sz w:val="24"/>
                <w:szCs w:val="24"/>
              </w:rPr>
              <w:t>Network Address Translation.</w:t>
            </w:r>
          </w:p>
          <w:p w:rsidR="003923A5" w:rsidRPr="003923A5" w:rsidRDefault="003923A5" w:rsidP="003923A5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hyperlink r:id="rId7" w:anchor="sqnat" w:history="1">
              <w:r w:rsidRPr="003923A5">
                <w:rPr>
                  <w:rFonts w:ascii="Arial" w:eastAsia="Times New Roman" w:hAnsi="Arial" w:cs="Arial"/>
                  <w:color w:val="584D4D"/>
                  <w:sz w:val="24"/>
                  <w:szCs w:val="24"/>
                  <w:u w:val="single"/>
                </w:rPr>
                <w:t>Network Addresses Translation</w:t>
              </w:r>
            </w:hyperlink>
          </w:p>
        </w:tc>
      </w:tr>
      <w:tr w:rsidR="003923A5" w:rsidRPr="003923A5" w:rsidTr="003923A5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:rsidR="003923A5" w:rsidRPr="003923A5" w:rsidRDefault="003923A5" w:rsidP="003923A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FFF"/>
            <w:hideMark/>
          </w:tcPr>
          <w:p w:rsidR="003923A5" w:rsidRPr="003923A5" w:rsidRDefault="003923A5" w:rsidP="003923A5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3923A5">
              <w:rPr>
                <w:rFonts w:ascii="Arial" w:eastAsia="Times New Roman" w:hAnsi="Arial" w:cs="Arial"/>
                <w:sz w:val="24"/>
                <w:szCs w:val="24"/>
              </w:rPr>
              <w:t>Network Address Transformation</w:t>
            </w:r>
          </w:p>
        </w:tc>
      </w:tr>
      <w:tr w:rsidR="003923A5" w:rsidRPr="003923A5" w:rsidTr="003923A5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:rsidR="003923A5" w:rsidRPr="003923A5" w:rsidRDefault="003923A5" w:rsidP="003923A5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bookmarkStart w:id="2" w:name="idp39659152"/>
            <w:bookmarkStart w:id="3" w:name="l212m003"/>
            <w:bookmarkEnd w:id="2"/>
            <w:bookmarkEnd w:id="3"/>
            <w:r w:rsidRPr="003923A5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1.3.</w:t>
            </w:r>
          </w:p>
        </w:tc>
        <w:tc>
          <w:tcPr>
            <w:tcW w:w="0" w:type="auto"/>
            <w:shd w:val="clear" w:color="auto" w:fill="FFFFFF"/>
            <w:hideMark/>
          </w:tcPr>
          <w:p w:rsidR="003923A5" w:rsidRPr="003923A5" w:rsidRDefault="003923A5" w:rsidP="003923A5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3923A5">
              <w:rPr>
                <w:rFonts w:ascii="Arial" w:eastAsia="Times New Roman" w:hAnsi="Arial" w:cs="Arial"/>
                <w:sz w:val="24"/>
                <w:szCs w:val="24"/>
              </w:rPr>
              <w:t>How can a server with a private IP address connect to a server on the internet?</w:t>
            </w:r>
          </w:p>
        </w:tc>
      </w:tr>
      <w:tr w:rsidR="003923A5" w:rsidRPr="003923A5" w:rsidTr="003923A5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:rsidR="003923A5" w:rsidRPr="003923A5" w:rsidRDefault="003923A5" w:rsidP="003923A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FFF"/>
            <w:hideMark/>
          </w:tcPr>
          <w:p w:rsidR="003923A5" w:rsidRPr="003923A5" w:rsidRDefault="003923A5" w:rsidP="003923A5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3923A5">
              <w:rPr>
                <w:rFonts w:ascii="Arial" w:eastAsia="Times New Roman" w:hAnsi="Arial" w:cs="Arial"/>
                <w:sz w:val="24"/>
                <w:szCs w:val="24"/>
              </w:rPr>
              <w:t>It can't.</w:t>
            </w:r>
          </w:p>
        </w:tc>
      </w:tr>
      <w:tr w:rsidR="003923A5" w:rsidRPr="003923A5" w:rsidTr="003923A5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:rsidR="003923A5" w:rsidRPr="003923A5" w:rsidRDefault="003923A5" w:rsidP="003923A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FFF"/>
            <w:hideMark/>
          </w:tcPr>
          <w:p w:rsidR="003923A5" w:rsidRPr="003923A5" w:rsidRDefault="003923A5" w:rsidP="003923A5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3923A5">
              <w:rPr>
                <w:rFonts w:ascii="Arial" w:eastAsia="Times New Roman" w:hAnsi="Arial" w:cs="Arial"/>
                <w:sz w:val="24"/>
                <w:szCs w:val="24"/>
              </w:rPr>
              <w:t xml:space="preserve">By spoofing </w:t>
            </w:r>
            <w:proofErr w:type="gramStart"/>
            <w:r w:rsidRPr="003923A5">
              <w:rPr>
                <w:rFonts w:ascii="Arial" w:eastAsia="Times New Roman" w:hAnsi="Arial" w:cs="Arial"/>
                <w:sz w:val="24"/>
                <w:szCs w:val="24"/>
              </w:rPr>
              <w:t>it's</w:t>
            </w:r>
            <w:proofErr w:type="gramEnd"/>
            <w:r w:rsidRPr="003923A5">
              <w:rPr>
                <w:rFonts w:ascii="Arial" w:eastAsia="Times New Roman" w:hAnsi="Arial" w:cs="Arial"/>
                <w:sz w:val="24"/>
                <w:szCs w:val="24"/>
              </w:rPr>
              <w:t xml:space="preserve"> MAC address.</w:t>
            </w:r>
          </w:p>
        </w:tc>
      </w:tr>
      <w:tr w:rsidR="003923A5" w:rsidRPr="003923A5" w:rsidTr="003923A5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:rsidR="003923A5" w:rsidRPr="003923A5" w:rsidRDefault="003923A5" w:rsidP="003923A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FFF"/>
            <w:hideMark/>
          </w:tcPr>
          <w:p w:rsidR="003923A5" w:rsidRPr="003923A5" w:rsidRDefault="003923A5" w:rsidP="003923A5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3923A5">
              <w:rPr>
                <w:rFonts w:ascii="Arial" w:eastAsia="Times New Roman" w:hAnsi="Arial" w:cs="Arial"/>
                <w:sz w:val="24"/>
                <w:szCs w:val="24"/>
              </w:rPr>
              <w:t>By giving the internal network interface of the router a private IP address.</w:t>
            </w:r>
          </w:p>
        </w:tc>
      </w:tr>
      <w:tr w:rsidR="003923A5" w:rsidRPr="003923A5" w:rsidTr="003923A5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:rsidR="003923A5" w:rsidRPr="003923A5" w:rsidRDefault="003923A5" w:rsidP="003923A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FFF"/>
            <w:hideMark/>
          </w:tcPr>
          <w:p w:rsidR="003923A5" w:rsidRPr="003923A5" w:rsidRDefault="003923A5" w:rsidP="003923A5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3923A5">
              <w:rPr>
                <w:rFonts w:ascii="Arial" w:eastAsia="Times New Roman" w:hAnsi="Arial" w:cs="Arial"/>
                <w:sz w:val="24"/>
                <w:szCs w:val="24"/>
              </w:rPr>
              <w:t>By connecting through a router (or server with router functionality) that performs Network Address Translation.</w:t>
            </w:r>
          </w:p>
          <w:p w:rsidR="003923A5" w:rsidRPr="003923A5" w:rsidRDefault="003923A5" w:rsidP="003923A5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hyperlink r:id="rId8" w:anchor="sqnat2" w:history="1">
              <w:r w:rsidRPr="003923A5">
                <w:rPr>
                  <w:rFonts w:ascii="Arial" w:eastAsia="Times New Roman" w:hAnsi="Arial" w:cs="Arial"/>
                  <w:color w:val="584D4D"/>
                  <w:sz w:val="24"/>
                  <w:szCs w:val="24"/>
                  <w:u w:val="single"/>
                </w:rPr>
                <w:t>Network Addresses Translation implementation</w:t>
              </w:r>
            </w:hyperlink>
          </w:p>
        </w:tc>
      </w:tr>
      <w:tr w:rsidR="003923A5" w:rsidRPr="003923A5" w:rsidTr="003923A5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:rsidR="003923A5" w:rsidRPr="003923A5" w:rsidRDefault="003923A5" w:rsidP="003923A5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bookmarkStart w:id="4" w:name="idp39666704"/>
            <w:bookmarkStart w:id="5" w:name="l212m004"/>
            <w:bookmarkEnd w:id="4"/>
            <w:bookmarkEnd w:id="5"/>
            <w:r w:rsidRPr="003923A5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1.4.</w:t>
            </w:r>
          </w:p>
        </w:tc>
        <w:tc>
          <w:tcPr>
            <w:tcW w:w="0" w:type="auto"/>
            <w:shd w:val="clear" w:color="auto" w:fill="FFFFFF"/>
            <w:hideMark/>
          </w:tcPr>
          <w:p w:rsidR="003923A5" w:rsidRPr="003923A5" w:rsidRDefault="003923A5" w:rsidP="003923A5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3923A5">
              <w:rPr>
                <w:rFonts w:ascii="Arial" w:eastAsia="Times New Roman" w:hAnsi="Arial" w:cs="Arial"/>
                <w:sz w:val="24"/>
                <w:szCs w:val="24"/>
              </w:rPr>
              <w:t>Which tool is used to set up, maintain, and inspect the tables of IPv4 packet filter rules in the Linux kernel?</w:t>
            </w:r>
          </w:p>
        </w:tc>
      </w:tr>
      <w:tr w:rsidR="003923A5" w:rsidRPr="003923A5" w:rsidTr="003923A5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:rsidR="003923A5" w:rsidRPr="003923A5" w:rsidRDefault="003923A5" w:rsidP="003923A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FFF"/>
            <w:hideMark/>
          </w:tcPr>
          <w:p w:rsidR="003923A5" w:rsidRPr="003923A5" w:rsidRDefault="003923A5" w:rsidP="003923A5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3923A5">
              <w:rPr>
                <w:rFonts w:ascii="Arial" w:eastAsia="Times New Roman" w:hAnsi="Arial" w:cs="Arial"/>
                <w:sz w:val="24"/>
                <w:szCs w:val="24"/>
              </w:rPr>
              <w:t>iptables</w:t>
            </w:r>
            <w:proofErr w:type="spellEnd"/>
          </w:p>
          <w:p w:rsidR="003923A5" w:rsidRPr="003923A5" w:rsidRDefault="003923A5" w:rsidP="003923A5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hyperlink r:id="rId9" w:anchor="sqiptables" w:history="1">
              <w:proofErr w:type="spellStart"/>
              <w:r w:rsidRPr="003923A5">
                <w:rPr>
                  <w:rFonts w:ascii="Arial" w:eastAsia="Times New Roman" w:hAnsi="Arial" w:cs="Arial"/>
                  <w:color w:val="584D4D"/>
                  <w:sz w:val="24"/>
                  <w:szCs w:val="24"/>
                  <w:u w:val="single"/>
                </w:rPr>
                <w:t>iptables</w:t>
              </w:r>
              <w:proofErr w:type="spellEnd"/>
            </w:hyperlink>
          </w:p>
        </w:tc>
      </w:tr>
      <w:tr w:rsidR="003923A5" w:rsidRPr="003923A5" w:rsidTr="003923A5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:rsidR="003923A5" w:rsidRPr="003923A5" w:rsidRDefault="003923A5" w:rsidP="003923A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FFF"/>
            <w:hideMark/>
          </w:tcPr>
          <w:p w:rsidR="003923A5" w:rsidRPr="003923A5" w:rsidRDefault="003923A5" w:rsidP="003923A5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3923A5">
              <w:rPr>
                <w:rFonts w:ascii="Arial" w:eastAsia="Times New Roman" w:hAnsi="Arial" w:cs="Arial"/>
                <w:sz w:val="24"/>
                <w:szCs w:val="24"/>
              </w:rPr>
              <w:t>tableconfig</w:t>
            </w:r>
            <w:proofErr w:type="spellEnd"/>
          </w:p>
        </w:tc>
      </w:tr>
      <w:tr w:rsidR="003923A5" w:rsidRPr="003923A5" w:rsidTr="003923A5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:rsidR="003923A5" w:rsidRPr="003923A5" w:rsidRDefault="003923A5" w:rsidP="003923A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FFF"/>
            <w:hideMark/>
          </w:tcPr>
          <w:p w:rsidR="003923A5" w:rsidRPr="003923A5" w:rsidRDefault="003923A5" w:rsidP="003923A5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3923A5">
              <w:rPr>
                <w:rFonts w:ascii="Arial" w:eastAsia="Times New Roman" w:hAnsi="Arial" w:cs="Arial"/>
                <w:sz w:val="24"/>
                <w:szCs w:val="24"/>
              </w:rPr>
              <w:t>ipconfig</w:t>
            </w:r>
          </w:p>
        </w:tc>
      </w:tr>
      <w:tr w:rsidR="003923A5" w:rsidRPr="003923A5" w:rsidTr="003923A5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:rsidR="003923A5" w:rsidRPr="003923A5" w:rsidRDefault="003923A5" w:rsidP="003923A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FFF"/>
            <w:hideMark/>
          </w:tcPr>
          <w:p w:rsidR="003923A5" w:rsidRPr="003923A5" w:rsidRDefault="003923A5" w:rsidP="003923A5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3923A5">
              <w:rPr>
                <w:rFonts w:ascii="Arial" w:eastAsia="Times New Roman" w:hAnsi="Arial" w:cs="Arial"/>
                <w:sz w:val="24"/>
                <w:szCs w:val="24"/>
              </w:rPr>
              <w:t>vim</w:t>
            </w:r>
          </w:p>
        </w:tc>
      </w:tr>
      <w:tr w:rsidR="003923A5" w:rsidRPr="003923A5" w:rsidTr="003923A5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:rsidR="003923A5" w:rsidRPr="003923A5" w:rsidRDefault="003923A5" w:rsidP="003923A5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bookmarkStart w:id="6" w:name="idp39674032"/>
            <w:bookmarkStart w:id="7" w:name="l212m005"/>
            <w:bookmarkEnd w:id="6"/>
            <w:bookmarkEnd w:id="7"/>
            <w:r w:rsidRPr="003923A5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1.5.</w:t>
            </w:r>
          </w:p>
        </w:tc>
        <w:tc>
          <w:tcPr>
            <w:tcW w:w="0" w:type="auto"/>
            <w:shd w:val="clear" w:color="auto" w:fill="FFFFFF"/>
            <w:hideMark/>
          </w:tcPr>
          <w:p w:rsidR="003923A5" w:rsidRPr="003923A5" w:rsidRDefault="003923A5" w:rsidP="003923A5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3923A5">
              <w:rPr>
                <w:rFonts w:ascii="Arial" w:eastAsia="Times New Roman" w:hAnsi="Arial" w:cs="Arial"/>
                <w:sz w:val="24"/>
                <w:szCs w:val="24"/>
              </w:rPr>
              <w:t xml:space="preserve">Which is NOT a </w:t>
            </w:r>
            <w:proofErr w:type="spellStart"/>
            <w:r w:rsidRPr="003923A5">
              <w:rPr>
                <w:rFonts w:ascii="Arial" w:eastAsia="Times New Roman" w:hAnsi="Arial" w:cs="Arial"/>
                <w:sz w:val="24"/>
                <w:szCs w:val="24"/>
              </w:rPr>
              <w:t>netfilter</w:t>
            </w:r>
            <w:proofErr w:type="spellEnd"/>
            <w:r w:rsidRPr="003923A5">
              <w:rPr>
                <w:rFonts w:ascii="Arial" w:eastAsia="Times New Roman" w:hAnsi="Arial" w:cs="Arial"/>
                <w:sz w:val="24"/>
                <w:szCs w:val="24"/>
              </w:rPr>
              <w:t xml:space="preserve"> CHAIN</w:t>
            </w:r>
          </w:p>
        </w:tc>
      </w:tr>
      <w:tr w:rsidR="003923A5" w:rsidRPr="003923A5" w:rsidTr="003923A5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:rsidR="003923A5" w:rsidRPr="003923A5" w:rsidRDefault="003923A5" w:rsidP="003923A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FFF"/>
            <w:hideMark/>
          </w:tcPr>
          <w:p w:rsidR="003923A5" w:rsidRPr="003923A5" w:rsidRDefault="003923A5" w:rsidP="003923A5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3923A5">
              <w:rPr>
                <w:rFonts w:ascii="Arial" w:eastAsia="Times New Roman" w:hAnsi="Arial" w:cs="Arial"/>
                <w:sz w:val="24"/>
                <w:szCs w:val="24"/>
              </w:rPr>
              <w:t>PREROUTING</w:t>
            </w:r>
          </w:p>
        </w:tc>
      </w:tr>
      <w:tr w:rsidR="003923A5" w:rsidRPr="003923A5" w:rsidTr="003923A5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:rsidR="003923A5" w:rsidRPr="003923A5" w:rsidRDefault="003923A5" w:rsidP="003923A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FFF"/>
            <w:hideMark/>
          </w:tcPr>
          <w:p w:rsidR="003923A5" w:rsidRPr="003923A5" w:rsidRDefault="003923A5" w:rsidP="003923A5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3923A5">
              <w:rPr>
                <w:rFonts w:ascii="Arial" w:eastAsia="Times New Roman" w:hAnsi="Arial" w:cs="Arial"/>
                <w:sz w:val="24"/>
                <w:szCs w:val="24"/>
              </w:rPr>
              <w:t>FORWARD</w:t>
            </w:r>
          </w:p>
        </w:tc>
      </w:tr>
      <w:tr w:rsidR="003923A5" w:rsidRPr="003923A5" w:rsidTr="003923A5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:rsidR="003923A5" w:rsidRPr="003923A5" w:rsidRDefault="003923A5" w:rsidP="003923A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FFF"/>
            <w:hideMark/>
          </w:tcPr>
          <w:p w:rsidR="003923A5" w:rsidRPr="003923A5" w:rsidRDefault="003923A5" w:rsidP="003923A5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3923A5">
              <w:rPr>
                <w:rFonts w:ascii="Arial" w:eastAsia="Times New Roman" w:hAnsi="Arial" w:cs="Arial"/>
                <w:sz w:val="24"/>
                <w:szCs w:val="24"/>
              </w:rPr>
              <w:t>POSTROUTING</w:t>
            </w:r>
          </w:p>
        </w:tc>
      </w:tr>
      <w:tr w:rsidR="003923A5" w:rsidRPr="003923A5" w:rsidTr="003923A5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:rsidR="003923A5" w:rsidRPr="003923A5" w:rsidRDefault="003923A5" w:rsidP="003923A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FFF"/>
            <w:hideMark/>
          </w:tcPr>
          <w:p w:rsidR="003923A5" w:rsidRPr="003923A5" w:rsidRDefault="003923A5" w:rsidP="003923A5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3923A5">
              <w:rPr>
                <w:rFonts w:ascii="Arial" w:eastAsia="Times New Roman" w:hAnsi="Arial" w:cs="Arial"/>
                <w:sz w:val="24"/>
                <w:szCs w:val="24"/>
              </w:rPr>
              <w:t>FOLLOW</w:t>
            </w:r>
          </w:p>
          <w:p w:rsidR="003923A5" w:rsidRPr="003923A5" w:rsidRDefault="003923A5" w:rsidP="003923A5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hyperlink r:id="rId10" w:anchor="sqiptchainsmc" w:history="1">
              <w:proofErr w:type="spellStart"/>
              <w:r w:rsidRPr="003923A5">
                <w:rPr>
                  <w:rFonts w:ascii="Arial" w:eastAsia="Times New Roman" w:hAnsi="Arial" w:cs="Arial"/>
                  <w:color w:val="584D4D"/>
                  <w:sz w:val="24"/>
                  <w:szCs w:val="24"/>
                  <w:u w:val="single"/>
                </w:rPr>
                <w:t>iptables</w:t>
              </w:r>
              <w:proofErr w:type="spellEnd"/>
              <w:r w:rsidRPr="003923A5">
                <w:rPr>
                  <w:rFonts w:ascii="Arial" w:eastAsia="Times New Roman" w:hAnsi="Arial" w:cs="Arial"/>
                  <w:color w:val="584D4D"/>
                  <w:sz w:val="24"/>
                  <w:szCs w:val="24"/>
                  <w:u w:val="single"/>
                </w:rPr>
                <w:t xml:space="preserve"> chains</w:t>
              </w:r>
            </w:hyperlink>
          </w:p>
        </w:tc>
      </w:tr>
      <w:tr w:rsidR="003923A5" w:rsidRPr="003923A5" w:rsidTr="003923A5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:rsidR="003923A5" w:rsidRPr="003923A5" w:rsidRDefault="003923A5" w:rsidP="003923A5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bookmarkStart w:id="8" w:name="idp39681408"/>
            <w:bookmarkStart w:id="9" w:name="l212m006"/>
            <w:bookmarkEnd w:id="8"/>
            <w:bookmarkEnd w:id="9"/>
            <w:r w:rsidRPr="003923A5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1.6.</w:t>
            </w:r>
          </w:p>
        </w:tc>
        <w:tc>
          <w:tcPr>
            <w:tcW w:w="0" w:type="auto"/>
            <w:shd w:val="clear" w:color="auto" w:fill="FFFFFF"/>
            <w:hideMark/>
          </w:tcPr>
          <w:p w:rsidR="003923A5" w:rsidRPr="003923A5" w:rsidRDefault="003923A5" w:rsidP="003923A5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3923A5">
              <w:rPr>
                <w:rFonts w:ascii="Arial" w:eastAsia="Times New Roman" w:hAnsi="Arial" w:cs="Arial"/>
                <w:sz w:val="24"/>
                <w:szCs w:val="24"/>
              </w:rPr>
              <w:t>Which statement is true?</w:t>
            </w:r>
          </w:p>
          <w:p w:rsidR="003923A5" w:rsidRPr="003923A5" w:rsidRDefault="003923A5" w:rsidP="003923A5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3923A5">
              <w:rPr>
                <w:rFonts w:ascii="Arial" w:eastAsia="Times New Roman" w:hAnsi="Arial" w:cs="Arial"/>
                <w:sz w:val="24"/>
                <w:szCs w:val="24"/>
              </w:rPr>
              <w:t>Snort can block traffic</w:t>
            </w:r>
          </w:p>
          <w:p w:rsidR="003923A5" w:rsidRPr="003923A5" w:rsidRDefault="003923A5" w:rsidP="003923A5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3923A5">
              <w:rPr>
                <w:rFonts w:ascii="Arial" w:eastAsia="Times New Roman" w:hAnsi="Arial" w:cs="Arial"/>
                <w:sz w:val="24"/>
                <w:szCs w:val="24"/>
              </w:rPr>
              <w:lastRenderedPageBreak/>
              <w:t>Portsentry</w:t>
            </w:r>
            <w:proofErr w:type="spellEnd"/>
            <w:r w:rsidRPr="003923A5">
              <w:rPr>
                <w:rFonts w:ascii="Arial" w:eastAsia="Times New Roman" w:hAnsi="Arial" w:cs="Arial"/>
                <w:sz w:val="24"/>
                <w:szCs w:val="24"/>
              </w:rPr>
              <w:t xml:space="preserve"> can block traffic</w:t>
            </w:r>
          </w:p>
        </w:tc>
      </w:tr>
      <w:tr w:rsidR="003923A5" w:rsidRPr="003923A5" w:rsidTr="003923A5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:rsidR="003923A5" w:rsidRPr="003923A5" w:rsidRDefault="003923A5" w:rsidP="003923A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FFF"/>
            <w:hideMark/>
          </w:tcPr>
          <w:p w:rsidR="003923A5" w:rsidRPr="003923A5" w:rsidRDefault="003923A5" w:rsidP="003923A5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3923A5">
              <w:rPr>
                <w:rFonts w:ascii="Arial" w:eastAsia="Times New Roman" w:hAnsi="Arial" w:cs="Arial"/>
                <w:sz w:val="24"/>
                <w:szCs w:val="24"/>
              </w:rPr>
              <w:t>1 and 2 are both wrong.</w:t>
            </w:r>
          </w:p>
        </w:tc>
      </w:tr>
      <w:tr w:rsidR="003923A5" w:rsidRPr="003923A5" w:rsidTr="003923A5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:rsidR="003923A5" w:rsidRPr="003923A5" w:rsidRDefault="003923A5" w:rsidP="003923A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FFF"/>
            <w:hideMark/>
          </w:tcPr>
          <w:p w:rsidR="003923A5" w:rsidRPr="003923A5" w:rsidRDefault="003923A5" w:rsidP="003923A5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3923A5">
              <w:rPr>
                <w:rFonts w:ascii="Arial" w:eastAsia="Times New Roman" w:hAnsi="Arial" w:cs="Arial"/>
                <w:sz w:val="24"/>
                <w:szCs w:val="24"/>
              </w:rPr>
              <w:t>1 is true, 2 is wrong.</w:t>
            </w:r>
          </w:p>
        </w:tc>
      </w:tr>
      <w:tr w:rsidR="003923A5" w:rsidRPr="003923A5" w:rsidTr="003923A5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:rsidR="003923A5" w:rsidRPr="003923A5" w:rsidRDefault="003923A5" w:rsidP="003923A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FFF"/>
            <w:hideMark/>
          </w:tcPr>
          <w:p w:rsidR="003923A5" w:rsidRPr="003923A5" w:rsidRDefault="003923A5" w:rsidP="003923A5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3923A5">
              <w:rPr>
                <w:rFonts w:ascii="Arial" w:eastAsia="Times New Roman" w:hAnsi="Arial" w:cs="Arial"/>
                <w:sz w:val="24"/>
                <w:szCs w:val="24"/>
              </w:rPr>
              <w:t>1 is wrong, 2 is true.</w:t>
            </w:r>
          </w:p>
          <w:p w:rsidR="003923A5" w:rsidRPr="003923A5" w:rsidRDefault="003923A5" w:rsidP="003923A5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hyperlink r:id="rId11" w:anchor="sqsnort" w:tooltip="The Snort IDS (Intrusion Detection System)" w:history="1">
              <w:r w:rsidRPr="003923A5">
                <w:rPr>
                  <w:rFonts w:ascii="Arial" w:eastAsia="Times New Roman" w:hAnsi="Arial" w:cs="Arial"/>
                  <w:color w:val="584D4D"/>
                  <w:sz w:val="24"/>
                  <w:szCs w:val="24"/>
                  <w:u w:val="single"/>
                </w:rPr>
                <w:t>the section called “The Snort IDS (Intrusion Detection System)”</w:t>
              </w:r>
            </w:hyperlink>
          </w:p>
        </w:tc>
      </w:tr>
      <w:tr w:rsidR="003923A5" w:rsidRPr="003923A5" w:rsidTr="003923A5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:rsidR="003923A5" w:rsidRPr="003923A5" w:rsidRDefault="003923A5" w:rsidP="003923A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FFF"/>
            <w:hideMark/>
          </w:tcPr>
          <w:p w:rsidR="003923A5" w:rsidRPr="003923A5" w:rsidRDefault="003923A5" w:rsidP="003923A5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3923A5">
              <w:rPr>
                <w:rFonts w:ascii="Arial" w:eastAsia="Times New Roman" w:hAnsi="Arial" w:cs="Arial"/>
                <w:sz w:val="24"/>
                <w:szCs w:val="24"/>
              </w:rPr>
              <w:t>1 and 2 are both true.</w:t>
            </w:r>
          </w:p>
        </w:tc>
      </w:tr>
      <w:tr w:rsidR="003923A5" w:rsidRPr="003923A5" w:rsidTr="003923A5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:rsidR="003923A5" w:rsidRPr="003923A5" w:rsidRDefault="003923A5" w:rsidP="003923A5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bookmarkStart w:id="10" w:name="idp39690752"/>
            <w:bookmarkStart w:id="11" w:name="l212m008"/>
            <w:bookmarkEnd w:id="10"/>
            <w:bookmarkEnd w:id="11"/>
            <w:r w:rsidRPr="003923A5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1.7.</w:t>
            </w:r>
          </w:p>
        </w:tc>
        <w:tc>
          <w:tcPr>
            <w:tcW w:w="0" w:type="auto"/>
            <w:shd w:val="clear" w:color="auto" w:fill="FFFFFF"/>
            <w:hideMark/>
          </w:tcPr>
          <w:p w:rsidR="003923A5" w:rsidRPr="003923A5" w:rsidRDefault="003923A5" w:rsidP="003923A5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3923A5">
              <w:rPr>
                <w:rFonts w:ascii="Arial" w:eastAsia="Times New Roman" w:hAnsi="Arial" w:cs="Arial"/>
                <w:sz w:val="24"/>
                <w:szCs w:val="24"/>
              </w:rPr>
              <w:t>Netcat</w:t>
            </w:r>
            <w:proofErr w:type="spellEnd"/>
            <w:r w:rsidRPr="003923A5">
              <w:rPr>
                <w:rFonts w:ascii="Arial" w:eastAsia="Times New Roman" w:hAnsi="Arial" w:cs="Arial"/>
                <w:sz w:val="24"/>
                <w:szCs w:val="24"/>
              </w:rPr>
              <w:t xml:space="preserve"> is a telnet replacement primarily aimed at scripted use.</w:t>
            </w:r>
          </w:p>
        </w:tc>
      </w:tr>
      <w:tr w:rsidR="003923A5" w:rsidRPr="003923A5" w:rsidTr="003923A5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:rsidR="003923A5" w:rsidRPr="003923A5" w:rsidRDefault="003923A5" w:rsidP="003923A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FFF"/>
            <w:hideMark/>
          </w:tcPr>
          <w:p w:rsidR="003923A5" w:rsidRPr="003923A5" w:rsidRDefault="003923A5" w:rsidP="003923A5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3923A5">
              <w:rPr>
                <w:rFonts w:ascii="Arial" w:eastAsia="Times New Roman" w:hAnsi="Arial" w:cs="Arial"/>
                <w:sz w:val="24"/>
                <w:szCs w:val="24"/>
              </w:rPr>
              <w:t>false</w:t>
            </w:r>
          </w:p>
          <w:p w:rsidR="003923A5" w:rsidRPr="003923A5" w:rsidRDefault="003923A5" w:rsidP="003923A5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hyperlink r:id="rId12" w:anchor="sqnetcat" w:history="1">
              <w:proofErr w:type="spellStart"/>
              <w:r w:rsidRPr="003923A5">
                <w:rPr>
                  <w:rFonts w:ascii="Arial" w:eastAsia="Times New Roman" w:hAnsi="Arial" w:cs="Arial"/>
                  <w:color w:val="584D4D"/>
                  <w:sz w:val="24"/>
                  <w:szCs w:val="24"/>
                  <w:u w:val="single"/>
                </w:rPr>
                <w:t>Netcat</w:t>
              </w:r>
              <w:proofErr w:type="spellEnd"/>
            </w:hyperlink>
          </w:p>
        </w:tc>
      </w:tr>
      <w:tr w:rsidR="003923A5" w:rsidRPr="003923A5" w:rsidTr="003923A5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:rsidR="003923A5" w:rsidRPr="003923A5" w:rsidRDefault="003923A5" w:rsidP="003923A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FFF"/>
            <w:hideMark/>
          </w:tcPr>
          <w:p w:rsidR="003923A5" w:rsidRPr="003923A5" w:rsidRDefault="003923A5" w:rsidP="003923A5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3923A5">
              <w:rPr>
                <w:rFonts w:ascii="Arial" w:eastAsia="Times New Roman" w:hAnsi="Arial" w:cs="Arial"/>
                <w:sz w:val="24"/>
                <w:szCs w:val="24"/>
              </w:rPr>
              <w:t>true</w:t>
            </w:r>
          </w:p>
        </w:tc>
      </w:tr>
      <w:tr w:rsidR="003923A5" w:rsidRPr="003923A5" w:rsidTr="003923A5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:rsidR="003923A5" w:rsidRPr="003923A5" w:rsidRDefault="003923A5" w:rsidP="003923A5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bookmarkStart w:id="12" w:name="idp39696064"/>
            <w:bookmarkStart w:id="13" w:name="l212m009"/>
            <w:bookmarkEnd w:id="12"/>
            <w:bookmarkEnd w:id="13"/>
            <w:r w:rsidRPr="003923A5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1.8.</w:t>
            </w:r>
          </w:p>
        </w:tc>
        <w:tc>
          <w:tcPr>
            <w:tcW w:w="0" w:type="auto"/>
            <w:shd w:val="clear" w:color="auto" w:fill="FFFFFF"/>
            <w:hideMark/>
          </w:tcPr>
          <w:p w:rsidR="003923A5" w:rsidRPr="003923A5" w:rsidRDefault="003923A5" w:rsidP="003923A5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3923A5">
              <w:rPr>
                <w:rFonts w:ascii="Arial" w:eastAsia="Times New Roman" w:hAnsi="Arial" w:cs="Arial"/>
                <w:sz w:val="24"/>
                <w:szCs w:val="24"/>
              </w:rPr>
              <w:t xml:space="preserve">What tool scans </w:t>
            </w:r>
            <w:proofErr w:type="spellStart"/>
            <w:r w:rsidRPr="003923A5">
              <w:rPr>
                <w:rFonts w:ascii="Arial" w:eastAsia="Times New Roman" w:hAnsi="Arial" w:cs="Arial"/>
                <w:sz w:val="24"/>
                <w:szCs w:val="24"/>
              </w:rPr>
              <w:t>logfiles</w:t>
            </w:r>
            <w:proofErr w:type="spellEnd"/>
            <w:r w:rsidRPr="003923A5">
              <w:rPr>
                <w:rFonts w:ascii="Arial" w:eastAsia="Times New Roman" w:hAnsi="Arial" w:cs="Arial"/>
                <w:sz w:val="24"/>
                <w:szCs w:val="24"/>
              </w:rPr>
              <w:t xml:space="preserve"> and can be used to block traffic from IP addresses that cause too many security events?</w:t>
            </w:r>
          </w:p>
        </w:tc>
      </w:tr>
      <w:tr w:rsidR="003923A5" w:rsidRPr="003923A5" w:rsidTr="003923A5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:rsidR="003923A5" w:rsidRPr="003923A5" w:rsidRDefault="003923A5" w:rsidP="003923A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FFF"/>
            <w:hideMark/>
          </w:tcPr>
          <w:p w:rsidR="003923A5" w:rsidRPr="003923A5" w:rsidRDefault="003923A5" w:rsidP="003923A5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3923A5">
              <w:rPr>
                <w:rFonts w:ascii="Arial" w:eastAsia="Times New Roman" w:hAnsi="Arial" w:cs="Arial"/>
                <w:sz w:val="24"/>
                <w:szCs w:val="24"/>
              </w:rPr>
              <w:t>portsentry</w:t>
            </w:r>
            <w:proofErr w:type="spellEnd"/>
          </w:p>
        </w:tc>
      </w:tr>
      <w:tr w:rsidR="003923A5" w:rsidRPr="003923A5" w:rsidTr="003923A5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:rsidR="003923A5" w:rsidRPr="003923A5" w:rsidRDefault="003923A5" w:rsidP="003923A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FFF"/>
            <w:hideMark/>
          </w:tcPr>
          <w:p w:rsidR="003923A5" w:rsidRPr="003923A5" w:rsidRDefault="003923A5" w:rsidP="003923A5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3923A5">
              <w:rPr>
                <w:rFonts w:ascii="Arial" w:eastAsia="Times New Roman" w:hAnsi="Arial" w:cs="Arial"/>
                <w:sz w:val="24"/>
                <w:szCs w:val="24"/>
              </w:rPr>
              <w:t>rkhunter</w:t>
            </w:r>
            <w:proofErr w:type="spellEnd"/>
          </w:p>
        </w:tc>
      </w:tr>
      <w:tr w:rsidR="003923A5" w:rsidRPr="003923A5" w:rsidTr="003923A5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:rsidR="003923A5" w:rsidRPr="003923A5" w:rsidRDefault="003923A5" w:rsidP="003923A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FFF"/>
            <w:hideMark/>
          </w:tcPr>
          <w:p w:rsidR="003923A5" w:rsidRPr="003923A5" w:rsidRDefault="003923A5" w:rsidP="003923A5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3923A5">
              <w:rPr>
                <w:rFonts w:ascii="Arial" w:eastAsia="Times New Roman" w:hAnsi="Arial" w:cs="Arial"/>
                <w:sz w:val="24"/>
                <w:szCs w:val="24"/>
              </w:rPr>
              <w:t>nmap</w:t>
            </w:r>
            <w:proofErr w:type="spellEnd"/>
          </w:p>
        </w:tc>
      </w:tr>
      <w:tr w:rsidR="003923A5" w:rsidRPr="003923A5" w:rsidTr="003923A5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:rsidR="003923A5" w:rsidRPr="003923A5" w:rsidRDefault="003923A5" w:rsidP="003923A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FFF"/>
            <w:hideMark/>
          </w:tcPr>
          <w:p w:rsidR="003923A5" w:rsidRPr="003923A5" w:rsidRDefault="003923A5" w:rsidP="003923A5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3923A5">
              <w:rPr>
                <w:rFonts w:ascii="Arial" w:eastAsia="Times New Roman" w:hAnsi="Arial" w:cs="Arial"/>
                <w:sz w:val="24"/>
                <w:szCs w:val="24"/>
              </w:rPr>
              <w:t>fail2ban</w:t>
            </w:r>
          </w:p>
          <w:p w:rsidR="003923A5" w:rsidRPr="003923A5" w:rsidRDefault="003923A5" w:rsidP="003923A5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hyperlink r:id="rId13" w:anchor="sqfail2ban" w:history="1">
              <w:r w:rsidRPr="003923A5">
                <w:rPr>
                  <w:rFonts w:ascii="Arial" w:eastAsia="Times New Roman" w:hAnsi="Arial" w:cs="Arial"/>
                  <w:color w:val="584D4D"/>
                  <w:sz w:val="24"/>
                  <w:szCs w:val="24"/>
                  <w:u w:val="single"/>
                </w:rPr>
                <w:t>fail2ban</w:t>
              </w:r>
            </w:hyperlink>
          </w:p>
        </w:tc>
      </w:tr>
      <w:tr w:rsidR="003923A5" w:rsidRPr="003923A5" w:rsidTr="003923A5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:rsidR="003923A5" w:rsidRPr="003923A5" w:rsidRDefault="003923A5" w:rsidP="003923A5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bookmarkStart w:id="14" w:name="idp39703568"/>
            <w:bookmarkStart w:id="15" w:name="l212m010"/>
            <w:bookmarkEnd w:id="14"/>
            <w:bookmarkEnd w:id="15"/>
            <w:r w:rsidRPr="003923A5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1.9.</w:t>
            </w:r>
          </w:p>
        </w:tc>
        <w:tc>
          <w:tcPr>
            <w:tcW w:w="0" w:type="auto"/>
            <w:shd w:val="clear" w:color="auto" w:fill="FFFFFF"/>
            <w:hideMark/>
          </w:tcPr>
          <w:p w:rsidR="003923A5" w:rsidRPr="003923A5" w:rsidRDefault="003923A5" w:rsidP="003923A5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3923A5">
              <w:rPr>
                <w:rFonts w:ascii="Arial" w:eastAsia="Times New Roman" w:hAnsi="Arial" w:cs="Arial"/>
                <w:sz w:val="24"/>
                <w:szCs w:val="24"/>
              </w:rPr>
              <w:t xml:space="preserve">What security alerts mailing list is maintained by </w:t>
            </w:r>
            <w:proofErr w:type="spellStart"/>
            <w:r w:rsidRPr="003923A5">
              <w:rPr>
                <w:rFonts w:ascii="Arial" w:eastAsia="Times New Roman" w:hAnsi="Arial" w:cs="Arial"/>
                <w:sz w:val="24"/>
                <w:szCs w:val="24"/>
              </w:rPr>
              <w:t>Securityfocus</w:t>
            </w:r>
            <w:proofErr w:type="spellEnd"/>
            <w:r w:rsidRPr="003923A5">
              <w:rPr>
                <w:rFonts w:ascii="Arial" w:eastAsia="Times New Roman" w:hAnsi="Arial" w:cs="Arial"/>
                <w:sz w:val="24"/>
                <w:szCs w:val="24"/>
              </w:rPr>
              <w:t>?</w:t>
            </w:r>
          </w:p>
        </w:tc>
      </w:tr>
      <w:tr w:rsidR="003923A5" w:rsidRPr="003923A5" w:rsidTr="003923A5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:rsidR="003923A5" w:rsidRPr="003923A5" w:rsidRDefault="003923A5" w:rsidP="003923A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FFF"/>
            <w:hideMark/>
          </w:tcPr>
          <w:p w:rsidR="003923A5" w:rsidRPr="003923A5" w:rsidRDefault="003923A5" w:rsidP="003923A5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3923A5">
              <w:rPr>
                <w:rFonts w:ascii="Arial" w:eastAsia="Times New Roman" w:hAnsi="Arial" w:cs="Arial"/>
                <w:sz w:val="24"/>
                <w:szCs w:val="24"/>
              </w:rPr>
              <w:t>CERT</w:t>
            </w:r>
          </w:p>
        </w:tc>
      </w:tr>
      <w:tr w:rsidR="003923A5" w:rsidRPr="003923A5" w:rsidTr="003923A5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:rsidR="003923A5" w:rsidRPr="003923A5" w:rsidRDefault="003923A5" w:rsidP="003923A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FFF"/>
            <w:hideMark/>
          </w:tcPr>
          <w:p w:rsidR="003923A5" w:rsidRPr="003923A5" w:rsidRDefault="003923A5" w:rsidP="003923A5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3923A5">
              <w:rPr>
                <w:rFonts w:ascii="Arial" w:eastAsia="Times New Roman" w:hAnsi="Arial" w:cs="Arial"/>
                <w:sz w:val="24"/>
                <w:szCs w:val="24"/>
              </w:rPr>
              <w:t>Bugtraq</w:t>
            </w:r>
            <w:proofErr w:type="spellEnd"/>
          </w:p>
          <w:p w:rsidR="003923A5" w:rsidRPr="003923A5" w:rsidRDefault="003923A5" w:rsidP="003923A5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hyperlink r:id="rId14" w:anchor="sqbugtraq" w:tooltip="Bugtraq" w:history="1">
              <w:proofErr w:type="spellStart"/>
              <w:r w:rsidRPr="003923A5">
                <w:rPr>
                  <w:rFonts w:ascii="Arial" w:eastAsia="Times New Roman" w:hAnsi="Arial" w:cs="Arial"/>
                  <w:color w:val="584D4D"/>
                  <w:sz w:val="24"/>
                  <w:szCs w:val="24"/>
                  <w:u w:val="single"/>
                </w:rPr>
                <w:t>Bugtraq</w:t>
              </w:r>
              <w:proofErr w:type="spellEnd"/>
            </w:hyperlink>
          </w:p>
        </w:tc>
      </w:tr>
      <w:tr w:rsidR="003923A5" w:rsidRPr="003923A5" w:rsidTr="003923A5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:rsidR="003923A5" w:rsidRPr="003923A5" w:rsidRDefault="003923A5" w:rsidP="003923A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FFF"/>
            <w:hideMark/>
          </w:tcPr>
          <w:p w:rsidR="003923A5" w:rsidRPr="003923A5" w:rsidRDefault="003923A5" w:rsidP="003923A5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3923A5">
              <w:rPr>
                <w:rFonts w:ascii="Arial" w:eastAsia="Times New Roman" w:hAnsi="Arial" w:cs="Arial"/>
                <w:sz w:val="24"/>
                <w:szCs w:val="24"/>
              </w:rPr>
              <w:t>OpenVAS</w:t>
            </w:r>
          </w:p>
        </w:tc>
      </w:tr>
      <w:tr w:rsidR="003923A5" w:rsidRPr="003923A5" w:rsidTr="003923A5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:rsidR="003923A5" w:rsidRPr="003923A5" w:rsidRDefault="003923A5" w:rsidP="003923A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FFF"/>
            <w:hideMark/>
          </w:tcPr>
          <w:p w:rsidR="003923A5" w:rsidRPr="003923A5" w:rsidRDefault="003923A5" w:rsidP="003923A5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3923A5">
              <w:rPr>
                <w:rFonts w:ascii="Arial" w:eastAsia="Times New Roman" w:hAnsi="Arial" w:cs="Arial"/>
                <w:sz w:val="24"/>
                <w:szCs w:val="24"/>
              </w:rPr>
              <w:t>CIAC</w:t>
            </w:r>
          </w:p>
        </w:tc>
      </w:tr>
      <w:tr w:rsidR="003923A5" w:rsidRPr="003923A5" w:rsidTr="003923A5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:rsidR="003923A5" w:rsidRPr="003923A5" w:rsidRDefault="003923A5" w:rsidP="003923A5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bookmarkStart w:id="16" w:name="idp39711024"/>
            <w:bookmarkStart w:id="17" w:name="l212m011"/>
            <w:bookmarkEnd w:id="16"/>
            <w:bookmarkEnd w:id="17"/>
            <w:r w:rsidRPr="003923A5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1.10.</w:t>
            </w:r>
          </w:p>
        </w:tc>
        <w:tc>
          <w:tcPr>
            <w:tcW w:w="0" w:type="auto"/>
            <w:shd w:val="clear" w:color="auto" w:fill="FFFFFF"/>
            <w:hideMark/>
          </w:tcPr>
          <w:p w:rsidR="003923A5" w:rsidRPr="003923A5" w:rsidRDefault="003923A5" w:rsidP="003923A5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3923A5">
              <w:rPr>
                <w:rFonts w:ascii="Arial" w:eastAsia="Times New Roman" w:hAnsi="Arial" w:cs="Arial"/>
                <w:sz w:val="24"/>
                <w:szCs w:val="24"/>
              </w:rPr>
              <w:t>What does the following output tell us?</w:t>
            </w:r>
          </w:p>
          <w:p w:rsidR="003923A5" w:rsidRPr="003923A5" w:rsidRDefault="003923A5" w:rsidP="003923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3923A5">
              <w:rPr>
                <w:rFonts w:ascii="Courier New" w:eastAsia="Times New Roman" w:hAnsi="Courier New" w:cs="Courier New"/>
                <w:sz w:val="20"/>
                <w:szCs w:val="20"/>
              </w:rPr>
              <w:t>$ cat /</w:t>
            </w:r>
            <w:proofErr w:type="spellStart"/>
            <w:r w:rsidRPr="003923A5">
              <w:rPr>
                <w:rFonts w:ascii="Courier New" w:eastAsia="Times New Roman" w:hAnsi="Courier New" w:cs="Courier New"/>
                <w:sz w:val="20"/>
                <w:szCs w:val="20"/>
              </w:rPr>
              <w:t>etc</w:t>
            </w:r>
            <w:proofErr w:type="spellEnd"/>
            <w:r w:rsidRPr="003923A5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3923A5">
              <w:rPr>
                <w:rFonts w:ascii="Courier New" w:eastAsia="Times New Roman" w:hAnsi="Courier New" w:cs="Courier New"/>
                <w:sz w:val="20"/>
                <w:szCs w:val="20"/>
              </w:rPr>
              <w:t>hosts.deny</w:t>
            </w:r>
            <w:proofErr w:type="spellEnd"/>
          </w:p>
          <w:p w:rsidR="003923A5" w:rsidRPr="003923A5" w:rsidRDefault="003923A5" w:rsidP="003923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3923A5">
              <w:rPr>
                <w:rFonts w:ascii="Courier New" w:eastAsia="Times New Roman" w:hAnsi="Courier New" w:cs="Courier New"/>
                <w:sz w:val="20"/>
                <w:szCs w:val="20"/>
              </w:rPr>
              <w:t>ALL : woodpecker.acme.com</w:t>
            </w:r>
          </w:p>
          <w:p w:rsidR="003923A5" w:rsidRPr="003923A5" w:rsidRDefault="003923A5" w:rsidP="003923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  <w:p w:rsidR="003923A5" w:rsidRPr="003923A5" w:rsidRDefault="003923A5" w:rsidP="003923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3923A5">
              <w:rPr>
                <w:rFonts w:ascii="Courier New" w:eastAsia="Times New Roman" w:hAnsi="Courier New" w:cs="Courier New"/>
                <w:sz w:val="20"/>
                <w:szCs w:val="20"/>
              </w:rPr>
              <w:t>$ cat /</w:t>
            </w:r>
            <w:proofErr w:type="spellStart"/>
            <w:r w:rsidRPr="003923A5">
              <w:rPr>
                <w:rFonts w:ascii="Courier New" w:eastAsia="Times New Roman" w:hAnsi="Courier New" w:cs="Courier New"/>
                <w:sz w:val="20"/>
                <w:szCs w:val="20"/>
              </w:rPr>
              <w:t>etc</w:t>
            </w:r>
            <w:proofErr w:type="spellEnd"/>
            <w:r w:rsidRPr="003923A5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3923A5">
              <w:rPr>
                <w:rFonts w:ascii="Courier New" w:eastAsia="Times New Roman" w:hAnsi="Courier New" w:cs="Courier New"/>
                <w:sz w:val="20"/>
                <w:szCs w:val="20"/>
              </w:rPr>
              <w:t>hosts.allow</w:t>
            </w:r>
            <w:proofErr w:type="spellEnd"/>
          </w:p>
          <w:p w:rsidR="003923A5" w:rsidRPr="003923A5" w:rsidRDefault="003923A5" w:rsidP="003923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proofErr w:type="spellStart"/>
            <w:r w:rsidRPr="003923A5">
              <w:rPr>
                <w:rFonts w:ascii="Courier New" w:eastAsia="Times New Roman" w:hAnsi="Courier New" w:cs="Courier New"/>
                <w:sz w:val="20"/>
                <w:szCs w:val="20"/>
              </w:rPr>
              <w:t>in.tftpd</w:t>
            </w:r>
            <w:proofErr w:type="spellEnd"/>
            <w:r w:rsidRPr="003923A5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: .acme.com</w:t>
            </w:r>
          </w:p>
        </w:tc>
      </w:tr>
      <w:tr w:rsidR="003923A5" w:rsidRPr="003923A5" w:rsidTr="003923A5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:rsidR="003923A5" w:rsidRPr="003923A5" w:rsidRDefault="003923A5" w:rsidP="003923A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FFF"/>
            <w:hideMark/>
          </w:tcPr>
          <w:p w:rsidR="003923A5" w:rsidRPr="003923A5" w:rsidRDefault="003923A5" w:rsidP="003923A5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3923A5">
              <w:rPr>
                <w:rFonts w:ascii="Arial" w:eastAsia="Times New Roman" w:hAnsi="Arial" w:cs="Arial"/>
                <w:sz w:val="24"/>
                <w:szCs w:val="24"/>
              </w:rPr>
              <w:t xml:space="preserve">Nobody at acme.com has access to the </w:t>
            </w:r>
            <w:proofErr w:type="spellStart"/>
            <w:r w:rsidRPr="003923A5">
              <w:rPr>
                <w:rFonts w:ascii="Arial" w:eastAsia="Times New Roman" w:hAnsi="Arial" w:cs="Arial"/>
                <w:sz w:val="24"/>
                <w:szCs w:val="24"/>
              </w:rPr>
              <w:t>tftpd</w:t>
            </w:r>
            <w:proofErr w:type="spellEnd"/>
            <w:r w:rsidRPr="003923A5">
              <w:rPr>
                <w:rFonts w:ascii="Arial" w:eastAsia="Times New Roman" w:hAnsi="Arial" w:cs="Arial"/>
                <w:sz w:val="24"/>
                <w:szCs w:val="24"/>
              </w:rPr>
              <w:t xml:space="preserve"> service</w:t>
            </w:r>
          </w:p>
        </w:tc>
      </w:tr>
      <w:tr w:rsidR="003923A5" w:rsidRPr="003923A5" w:rsidTr="003923A5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:rsidR="003923A5" w:rsidRPr="003923A5" w:rsidRDefault="003923A5" w:rsidP="003923A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FFF"/>
            <w:hideMark/>
          </w:tcPr>
          <w:p w:rsidR="003923A5" w:rsidRPr="003923A5" w:rsidRDefault="003923A5" w:rsidP="003923A5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3923A5">
              <w:rPr>
                <w:rFonts w:ascii="Arial" w:eastAsia="Times New Roman" w:hAnsi="Arial" w:cs="Arial"/>
                <w:sz w:val="24"/>
                <w:szCs w:val="24"/>
              </w:rPr>
              <w:t xml:space="preserve">All systems from acme.com have access to the </w:t>
            </w:r>
            <w:proofErr w:type="spellStart"/>
            <w:r w:rsidRPr="003923A5">
              <w:rPr>
                <w:rFonts w:ascii="Arial" w:eastAsia="Times New Roman" w:hAnsi="Arial" w:cs="Arial"/>
                <w:sz w:val="24"/>
                <w:szCs w:val="24"/>
              </w:rPr>
              <w:t>tftpd</w:t>
            </w:r>
            <w:proofErr w:type="spellEnd"/>
            <w:r w:rsidRPr="003923A5">
              <w:rPr>
                <w:rFonts w:ascii="Arial" w:eastAsia="Times New Roman" w:hAnsi="Arial" w:cs="Arial"/>
                <w:sz w:val="24"/>
                <w:szCs w:val="24"/>
              </w:rPr>
              <w:t xml:space="preserve"> service</w:t>
            </w:r>
          </w:p>
          <w:p w:rsidR="003923A5" w:rsidRPr="003923A5" w:rsidRDefault="003923A5" w:rsidP="003923A5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hyperlink r:id="rId15" w:anchor="sqhostsaccess" w:tooltip="hosts.allow and hosts.deny example" w:history="1">
              <w:proofErr w:type="spellStart"/>
              <w:r w:rsidRPr="003923A5">
                <w:rPr>
                  <w:rFonts w:ascii="Arial" w:eastAsia="Times New Roman" w:hAnsi="Arial" w:cs="Arial"/>
                  <w:color w:val="584D4D"/>
                  <w:sz w:val="24"/>
                  <w:szCs w:val="24"/>
                  <w:u w:val="single"/>
                </w:rPr>
                <w:t>hosts.allow</w:t>
              </w:r>
              <w:proofErr w:type="spellEnd"/>
              <w:r w:rsidRPr="003923A5">
                <w:rPr>
                  <w:rFonts w:ascii="Arial" w:eastAsia="Times New Roman" w:hAnsi="Arial" w:cs="Arial"/>
                  <w:color w:val="584D4D"/>
                  <w:sz w:val="24"/>
                  <w:szCs w:val="24"/>
                  <w:u w:val="single"/>
                </w:rPr>
                <w:t xml:space="preserve"> and </w:t>
              </w:r>
              <w:proofErr w:type="spellStart"/>
              <w:r w:rsidRPr="003923A5">
                <w:rPr>
                  <w:rFonts w:ascii="Arial" w:eastAsia="Times New Roman" w:hAnsi="Arial" w:cs="Arial"/>
                  <w:color w:val="584D4D"/>
                  <w:sz w:val="24"/>
                  <w:szCs w:val="24"/>
                  <w:u w:val="single"/>
                </w:rPr>
                <w:t>hosts.deny</w:t>
              </w:r>
              <w:proofErr w:type="spellEnd"/>
            </w:hyperlink>
          </w:p>
        </w:tc>
      </w:tr>
      <w:tr w:rsidR="003923A5" w:rsidRPr="003923A5" w:rsidTr="003923A5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:rsidR="003923A5" w:rsidRPr="003923A5" w:rsidRDefault="003923A5" w:rsidP="003923A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FFF"/>
            <w:hideMark/>
          </w:tcPr>
          <w:p w:rsidR="003923A5" w:rsidRPr="003923A5" w:rsidRDefault="003923A5" w:rsidP="003923A5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3923A5">
              <w:rPr>
                <w:rFonts w:ascii="Arial" w:eastAsia="Times New Roman" w:hAnsi="Arial" w:cs="Arial"/>
                <w:sz w:val="24"/>
                <w:szCs w:val="24"/>
              </w:rPr>
              <w:t>Acces</w:t>
            </w:r>
            <w:proofErr w:type="spellEnd"/>
            <w:r w:rsidRPr="003923A5">
              <w:rPr>
                <w:rFonts w:ascii="Arial" w:eastAsia="Times New Roman" w:hAnsi="Arial" w:cs="Arial"/>
                <w:sz w:val="24"/>
                <w:szCs w:val="24"/>
              </w:rPr>
              <w:t xml:space="preserve"> is denied for woodpecker.acme.com. All other systems from acme.com have access to the </w:t>
            </w:r>
            <w:proofErr w:type="spellStart"/>
            <w:r w:rsidRPr="003923A5">
              <w:rPr>
                <w:rFonts w:ascii="Arial" w:eastAsia="Times New Roman" w:hAnsi="Arial" w:cs="Arial"/>
                <w:sz w:val="24"/>
                <w:szCs w:val="24"/>
              </w:rPr>
              <w:t>tftpd</w:t>
            </w:r>
            <w:proofErr w:type="spellEnd"/>
            <w:r w:rsidRPr="003923A5">
              <w:rPr>
                <w:rFonts w:ascii="Arial" w:eastAsia="Times New Roman" w:hAnsi="Arial" w:cs="Arial"/>
                <w:sz w:val="24"/>
                <w:szCs w:val="24"/>
              </w:rPr>
              <w:t xml:space="preserve"> service</w:t>
            </w:r>
          </w:p>
        </w:tc>
      </w:tr>
      <w:tr w:rsidR="003923A5" w:rsidRPr="003923A5" w:rsidTr="003923A5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:rsidR="003923A5" w:rsidRPr="003923A5" w:rsidRDefault="003923A5" w:rsidP="003923A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FFF"/>
            <w:hideMark/>
          </w:tcPr>
          <w:p w:rsidR="003923A5" w:rsidRPr="003923A5" w:rsidRDefault="003923A5" w:rsidP="003923A5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3923A5">
              <w:rPr>
                <w:rFonts w:ascii="Arial" w:eastAsia="Times New Roman" w:hAnsi="Arial" w:cs="Arial"/>
                <w:sz w:val="24"/>
                <w:szCs w:val="24"/>
              </w:rPr>
              <w:t xml:space="preserve">Access is allowed for woodpecker.acme.com. All other systems from acme.com </w:t>
            </w:r>
            <w:r w:rsidRPr="003923A5">
              <w:rPr>
                <w:rFonts w:ascii="Arial" w:eastAsia="Times New Roman" w:hAnsi="Arial" w:cs="Arial"/>
                <w:sz w:val="24"/>
                <w:szCs w:val="24"/>
              </w:rPr>
              <w:lastRenderedPageBreak/>
              <w:t xml:space="preserve">are denied to access the </w:t>
            </w:r>
            <w:proofErr w:type="spellStart"/>
            <w:r w:rsidRPr="003923A5">
              <w:rPr>
                <w:rFonts w:ascii="Arial" w:eastAsia="Times New Roman" w:hAnsi="Arial" w:cs="Arial"/>
                <w:sz w:val="24"/>
                <w:szCs w:val="24"/>
              </w:rPr>
              <w:t>tftpd</w:t>
            </w:r>
            <w:proofErr w:type="spellEnd"/>
            <w:r w:rsidRPr="003923A5">
              <w:rPr>
                <w:rFonts w:ascii="Arial" w:eastAsia="Times New Roman" w:hAnsi="Arial" w:cs="Arial"/>
                <w:sz w:val="24"/>
                <w:szCs w:val="24"/>
              </w:rPr>
              <w:t xml:space="preserve"> service</w:t>
            </w:r>
          </w:p>
        </w:tc>
      </w:tr>
      <w:tr w:rsidR="003923A5" w:rsidRPr="003923A5" w:rsidTr="003923A5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:rsidR="003923A5" w:rsidRPr="003923A5" w:rsidRDefault="003923A5" w:rsidP="003923A5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bookmarkStart w:id="18" w:name="idp39719520"/>
            <w:bookmarkStart w:id="19" w:name="l212m012"/>
            <w:bookmarkEnd w:id="18"/>
            <w:bookmarkEnd w:id="19"/>
            <w:r w:rsidRPr="003923A5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lastRenderedPageBreak/>
              <w:t>1.11.</w:t>
            </w:r>
          </w:p>
        </w:tc>
        <w:tc>
          <w:tcPr>
            <w:tcW w:w="0" w:type="auto"/>
            <w:shd w:val="clear" w:color="auto" w:fill="FFFFFF"/>
            <w:hideMark/>
          </w:tcPr>
          <w:p w:rsidR="003923A5" w:rsidRPr="003923A5" w:rsidRDefault="003923A5" w:rsidP="003923A5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3923A5">
              <w:rPr>
                <w:rFonts w:ascii="Arial" w:eastAsia="Times New Roman" w:hAnsi="Arial" w:cs="Arial"/>
                <w:sz w:val="24"/>
                <w:szCs w:val="24"/>
              </w:rPr>
              <w:t>Which service is a secure replacement for telnet?</w:t>
            </w:r>
          </w:p>
        </w:tc>
      </w:tr>
      <w:tr w:rsidR="003923A5" w:rsidRPr="003923A5" w:rsidTr="003923A5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:rsidR="003923A5" w:rsidRPr="003923A5" w:rsidRDefault="003923A5" w:rsidP="003923A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FFF"/>
            <w:hideMark/>
          </w:tcPr>
          <w:p w:rsidR="003923A5" w:rsidRPr="003923A5" w:rsidRDefault="003923A5" w:rsidP="003923A5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3923A5">
              <w:rPr>
                <w:rFonts w:ascii="Arial" w:eastAsia="Times New Roman" w:hAnsi="Arial" w:cs="Arial"/>
                <w:sz w:val="24"/>
                <w:szCs w:val="24"/>
              </w:rPr>
              <w:t>ssh</w:t>
            </w:r>
            <w:proofErr w:type="spellEnd"/>
          </w:p>
          <w:p w:rsidR="003923A5" w:rsidRPr="003923A5" w:rsidRDefault="003923A5" w:rsidP="003923A5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hyperlink r:id="rId16" w:anchor="sqssh" w:history="1">
              <w:r w:rsidRPr="003923A5">
                <w:rPr>
                  <w:rFonts w:ascii="Arial" w:eastAsia="Times New Roman" w:hAnsi="Arial" w:cs="Arial"/>
                  <w:color w:val="584D4D"/>
                  <w:sz w:val="24"/>
                  <w:szCs w:val="24"/>
                  <w:u w:val="single"/>
                </w:rPr>
                <w:t>SSH usage</w:t>
              </w:r>
            </w:hyperlink>
          </w:p>
        </w:tc>
      </w:tr>
      <w:tr w:rsidR="003923A5" w:rsidRPr="003923A5" w:rsidTr="003923A5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:rsidR="003923A5" w:rsidRPr="003923A5" w:rsidRDefault="003923A5" w:rsidP="003923A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FFF"/>
            <w:hideMark/>
          </w:tcPr>
          <w:p w:rsidR="003923A5" w:rsidRPr="003923A5" w:rsidRDefault="003923A5" w:rsidP="003923A5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3923A5">
              <w:rPr>
                <w:rFonts w:ascii="Arial" w:eastAsia="Times New Roman" w:hAnsi="Arial" w:cs="Arial"/>
                <w:sz w:val="24"/>
                <w:szCs w:val="24"/>
              </w:rPr>
              <w:t>netcat</w:t>
            </w:r>
            <w:proofErr w:type="spellEnd"/>
          </w:p>
        </w:tc>
      </w:tr>
      <w:tr w:rsidR="003923A5" w:rsidRPr="003923A5" w:rsidTr="003923A5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:rsidR="003923A5" w:rsidRPr="003923A5" w:rsidRDefault="003923A5" w:rsidP="003923A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FFF"/>
            <w:hideMark/>
          </w:tcPr>
          <w:p w:rsidR="003923A5" w:rsidRPr="003923A5" w:rsidRDefault="003923A5" w:rsidP="003923A5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3923A5">
              <w:rPr>
                <w:rFonts w:ascii="Arial" w:eastAsia="Times New Roman" w:hAnsi="Arial" w:cs="Arial"/>
                <w:sz w:val="24"/>
                <w:szCs w:val="24"/>
              </w:rPr>
              <w:t>rsh</w:t>
            </w:r>
            <w:proofErr w:type="spellEnd"/>
          </w:p>
        </w:tc>
      </w:tr>
      <w:tr w:rsidR="003923A5" w:rsidRPr="003923A5" w:rsidTr="003923A5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:rsidR="003923A5" w:rsidRPr="003923A5" w:rsidRDefault="003923A5" w:rsidP="003923A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FFF"/>
            <w:hideMark/>
          </w:tcPr>
          <w:p w:rsidR="003923A5" w:rsidRPr="003923A5" w:rsidRDefault="003923A5" w:rsidP="003923A5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3923A5">
              <w:rPr>
                <w:rFonts w:ascii="Arial" w:eastAsia="Times New Roman" w:hAnsi="Arial" w:cs="Arial"/>
                <w:sz w:val="24"/>
                <w:szCs w:val="24"/>
              </w:rPr>
              <w:t>stunnel</w:t>
            </w:r>
            <w:proofErr w:type="spellEnd"/>
          </w:p>
        </w:tc>
      </w:tr>
      <w:tr w:rsidR="003923A5" w:rsidRPr="003923A5" w:rsidTr="003923A5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:rsidR="003923A5" w:rsidRPr="003923A5" w:rsidRDefault="003923A5" w:rsidP="003923A5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bookmarkStart w:id="20" w:name="idp39726832"/>
            <w:bookmarkStart w:id="21" w:name="l212m013"/>
            <w:bookmarkEnd w:id="20"/>
            <w:bookmarkEnd w:id="21"/>
            <w:r w:rsidRPr="003923A5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1.12.</w:t>
            </w:r>
          </w:p>
        </w:tc>
        <w:tc>
          <w:tcPr>
            <w:tcW w:w="0" w:type="auto"/>
            <w:shd w:val="clear" w:color="auto" w:fill="FFFFFF"/>
            <w:hideMark/>
          </w:tcPr>
          <w:p w:rsidR="003923A5" w:rsidRPr="003923A5" w:rsidRDefault="003923A5" w:rsidP="003923A5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3923A5">
              <w:rPr>
                <w:rFonts w:ascii="Arial" w:eastAsia="Times New Roman" w:hAnsi="Arial" w:cs="Arial"/>
                <w:sz w:val="24"/>
                <w:szCs w:val="24"/>
              </w:rPr>
              <w:t>What SSH option can be used to (dis)allow root login through SSH?</w:t>
            </w:r>
          </w:p>
        </w:tc>
      </w:tr>
      <w:tr w:rsidR="003923A5" w:rsidRPr="003923A5" w:rsidTr="003923A5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:rsidR="003923A5" w:rsidRPr="003923A5" w:rsidRDefault="003923A5" w:rsidP="003923A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FFF"/>
            <w:hideMark/>
          </w:tcPr>
          <w:p w:rsidR="003923A5" w:rsidRPr="003923A5" w:rsidRDefault="003923A5" w:rsidP="003923A5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3923A5">
              <w:rPr>
                <w:rFonts w:ascii="Arial" w:eastAsia="Times New Roman" w:hAnsi="Arial" w:cs="Arial"/>
                <w:sz w:val="24"/>
                <w:szCs w:val="24"/>
              </w:rPr>
              <w:t>AllowRootLogin</w:t>
            </w:r>
            <w:proofErr w:type="spellEnd"/>
          </w:p>
        </w:tc>
      </w:tr>
      <w:tr w:rsidR="003923A5" w:rsidRPr="003923A5" w:rsidTr="003923A5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:rsidR="003923A5" w:rsidRPr="003923A5" w:rsidRDefault="003923A5" w:rsidP="003923A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FFF"/>
            <w:hideMark/>
          </w:tcPr>
          <w:p w:rsidR="003923A5" w:rsidRPr="003923A5" w:rsidRDefault="003923A5" w:rsidP="003923A5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3923A5">
              <w:rPr>
                <w:rFonts w:ascii="Arial" w:eastAsia="Times New Roman" w:hAnsi="Arial" w:cs="Arial"/>
                <w:sz w:val="24"/>
                <w:szCs w:val="24"/>
              </w:rPr>
              <w:t>PermitRootLogin</w:t>
            </w:r>
            <w:proofErr w:type="spellEnd"/>
          </w:p>
          <w:p w:rsidR="003923A5" w:rsidRPr="003923A5" w:rsidRDefault="003923A5" w:rsidP="003923A5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hyperlink r:id="rId17" w:anchor="sqsshpermitrootlogin" w:history="1">
              <w:r w:rsidRPr="003923A5">
                <w:rPr>
                  <w:rFonts w:ascii="Arial" w:eastAsia="Times New Roman" w:hAnsi="Arial" w:cs="Arial"/>
                  <w:color w:val="584D4D"/>
                  <w:sz w:val="24"/>
                  <w:szCs w:val="24"/>
                  <w:u w:val="single"/>
                </w:rPr>
                <w:t xml:space="preserve">SSH </w:t>
              </w:r>
              <w:proofErr w:type="spellStart"/>
              <w:r w:rsidRPr="003923A5">
                <w:rPr>
                  <w:rFonts w:ascii="Arial" w:eastAsia="Times New Roman" w:hAnsi="Arial" w:cs="Arial"/>
                  <w:color w:val="584D4D"/>
                  <w:sz w:val="24"/>
                  <w:szCs w:val="24"/>
                  <w:u w:val="single"/>
                </w:rPr>
                <w:t>PermitRootLogin</w:t>
              </w:r>
              <w:proofErr w:type="spellEnd"/>
            </w:hyperlink>
          </w:p>
        </w:tc>
      </w:tr>
      <w:tr w:rsidR="003923A5" w:rsidRPr="003923A5" w:rsidTr="003923A5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:rsidR="003923A5" w:rsidRPr="003923A5" w:rsidRDefault="003923A5" w:rsidP="003923A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FFF"/>
            <w:hideMark/>
          </w:tcPr>
          <w:p w:rsidR="003923A5" w:rsidRPr="003923A5" w:rsidRDefault="003923A5" w:rsidP="003923A5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3923A5">
              <w:rPr>
                <w:rFonts w:ascii="Arial" w:eastAsia="Times New Roman" w:hAnsi="Arial" w:cs="Arial"/>
                <w:sz w:val="24"/>
                <w:szCs w:val="24"/>
              </w:rPr>
              <w:t>NoRootLogin</w:t>
            </w:r>
            <w:proofErr w:type="spellEnd"/>
          </w:p>
        </w:tc>
      </w:tr>
      <w:tr w:rsidR="003923A5" w:rsidRPr="003923A5" w:rsidTr="003923A5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:rsidR="003923A5" w:rsidRPr="003923A5" w:rsidRDefault="003923A5" w:rsidP="003923A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FFF"/>
            <w:hideMark/>
          </w:tcPr>
          <w:p w:rsidR="003923A5" w:rsidRPr="003923A5" w:rsidRDefault="003923A5" w:rsidP="003923A5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3923A5">
              <w:rPr>
                <w:rFonts w:ascii="Arial" w:eastAsia="Times New Roman" w:hAnsi="Arial" w:cs="Arial"/>
                <w:sz w:val="24"/>
                <w:szCs w:val="24"/>
              </w:rPr>
              <w:t>RootLogin</w:t>
            </w:r>
            <w:proofErr w:type="spellEnd"/>
          </w:p>
        </w:tc>
      </w:tr>
      <w:tr w:rsidR="003923A5" w:rsidRPr="003923A5" w:rsidTr="003923A5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:rsidR="003923A5" w:rsidRPr="003923A5" w:rsidRDefault="003923A5" w:rsidP="003923A5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bookmarkStart w:id="22" w:name="idp39734192"/>
            <w:bookmarkStart w:id="23" w:name="l212m014"/>
            <w:bookmarkEnd w:id="22"/>
            <w:bookmarkEnd w:id="23"/>
            <w:r w:rsidRPr="003923A5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1.13.</w:t>
            </w:r>
          </w:p>
        </w:tc>
        <w:tc>
          <w:tcPr>
            <w:tcW w:w="0" w:type="auto"/>
            <w:shd w:val="clear" w:color="auto" w:fill="FFFFFF"/>
            <w:hideMark/>
          </w:tcPr>
          <w:p w:rsidR="003923A5" w:rsidRPr="003923A5" w:rsidRDefault="003923A5" w:rsidP="003923A5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3923A5">
              <w:rPr>
                <w:rFonts w:ascii="Arial" w:eastAsia="Times New Roman" w:hAnsi="Arial" w:cs="Arial"/>
                <w:sz w:val="24"/>
                <w:szCs w:val="24"/>
              </w:rPr>
              <w:t>With default settings: what will be your display if you are the first to logon to a server with X11 forwarding enabled?</w:t>
            </w:r>
          </w:p>
        </w:tc>
      </w:tr>
      <w:tr w:rsidR="003923A5" w:rsidRPr="003923A5" w:rsidTr="003923A5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:rsidR="003923A5" w:rsidRPr="003923A5" w:rsidRDefault="003923A5" w:rsidP="003923A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FFF"/>
            <w:hideMark/>
          </w:tcPr>
          <w:p w:rsidR="003923A5" w:rsidRPr="003923A5" w:rsidRDefault="003923A5" w:rsidP="003923A5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3923A5">
              <w:rPr>
                <w:rFonts w:ascii="Arial" w:eastAsia="Times New Roman" w:hAnsi="Arial" w:cs="Arial"/>
                <w:sz w:val="24"/>
                <w:szCs w:val="24"/>
              </w:rPr>
              <w:t>localhost:0.0</w:t>
            </w:r>
          </w:p>
        </w:tc>
      </w:tr>
      <w:tr w:rsidR="003923A5" w:rsidRPr="003923A5" w:rsidTr="003923A5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:rsidR="003923A5" w:rsidRPr="003923A5" w:rsidRDefault="003923A5" w:rsidP="003923A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FFF"/>
            <w:hideMark/>
          </w:tcPr>
          <w:p w:rsidR="003923A5" w:rsidRPr="003923A5" w:rsidRDefault="003923A5" w:rsidP="003923A5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3923A5">
              <w:rPr>
                <w:rFonts w:ascii="Arial" w:eastAsia="Times New Roman" w:hAnsi="Arial" w:cs="Arial"/>
                <w:sz w:val="24"/>
                <w:szCs w:val="24"/>
              </w:rPr>
              <w:t>localhost:10.0</w:t>
            </w:r>
          </w:p>
          <w:p w:rsidR="003923A5" w:rsidRPr="003923A5" w:rsidRDefault="003923A5" w:rsidP="003923A5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hyperlink r:id="rId18" w:anchor="sqsshxoffset" w:history="1">
              <w:r w:rsidRPr="003923A5">
                <w:rPr>
                  <w:rFonts w:ascii="Arial" w:eastAsia="Times New Roman" w:hAnsi="Arial" w:cs="Arial"/>
                  <w:color w:val="584D4D"/>
                  <w:sz w:val="24"/>
                  <w:szCs w:val="24"/>
                  <w:u w:val="single"/>
                </w:rPr>
                <w:t>SSH X11DisplayOffset</w:t>
              </w:r>
            </w:hyperlink>
          </w:p>
        </w:tc>
      </w:tr>
      <w:tr w:rsidR="003923A5" w:rsidRPr="003923A5" w:rsidTr="003923A5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:rsidR="003923A5" w:rsidRPr="003923A5" w:rsidRDefault="003923A5" w:rsidP="003923A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FFF"/>
            <w:hideMark/>
          </w:tcPr>
          <w:p w:rsidR="003923A5" w:rsidRPr="003923A5" w:rsidRDefault="003923A5" w:rsidP="003923A5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3923A5">
              <w:rPr>
                <w:rFonts w:ascii="Arial" w:eastAsia="Times New Roman" w:hAnsi="Arial" w:cs="Arial"/>
                <w:sz w:val="24"/>
                <w:szCs w:val="24"/>
              </w:rPr>
              <w:t>localhost:11.0</w:t>
            </w:r>
          </w:p>
        </w:tc>
      </w:tr>
      <w:tr w:rsidR="003923A5" w:rsidRPr="003923A5" w:rsidTr="003923A5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:rsidR="003923A5" w:rsidRPr="003923A5" w:rsidRDefault="003923A5" w:rsidP="003923A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FFF"/>
            <w:hideMark/>
          </w:tcPr>
          <w:p w:rsidR="003923A5" w:rsidRPr="003923A5" w:rsidRDefault="003923A5" w:rsidP="003923A5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3923A5">
              <w:rPr>
                <w:rFonts w:ascii="Arial" w:eastAsia="Times New Roman" w:hAnsi="Arial" w:cs="Arial"/>
                <w:sz w:val="24"/>
                <w:szCs w:val="24"/>
              </w:rPr>
              <w:t>localhost:0.1</w:t>
            </w:r>
          </w:p>
        </w:tc>
      </w:tr>
      <w:tr w:rsidR="003923A5" w:rsidRPr="003923A5" w:rsidTr="003923A5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:rsidR="003923A5" w:rsidRPr="003923A5" w:rsidRDefault="003923A5" w:rsidP="003923A5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bookmarkStart w:id="24" w:name="idp39741680"/>
            <w:bookmarkStart w:id="25" w:name="l212m015"/>
            <w:bookmarkEnd w:id="24"/>
            <w:bookmarkEnd w:id="25"/>
            <w:r w:rsidRPr="003923A5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1.14.</w:t>
            </w:r>
          </w:p>
        </w:tc>
        <w:tc>
          <w:tcPr>
            <w:tcW w:w="0" w:type="auto"/>
            <w:shd w:val="clear" w:color="auto" w:fill="FFFFFF"/>
            <w:hideMark/>
          </w:tcPr>
          <w:p w:rsidR="003923A5" w:rsidRPr="003923A5" w:rsidRDefault="003923A5" w:rsidP="003923A5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3923A5">
              <w:rPr>
                <w:rFonts w:ascii="Arial" w:eastAsia="Times New Roman" w:hAnsi="Arial" w:cs="Arial"/>
                <w:sz w:val="24"/>
                <w:szCs w:val="24"/>
              </w:rPr>
              <w:t>What port on an FTP server will be used by default for the data connection in ACTIVE mode?</w:t>
            </w:r>
          </w:p>
        </w:tc>
      </w:tr>
      <w:tr w:rsidR="003923A5" w:rsidRPr="003923A5" w:rsidTr="003923A5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:rsidR="003923A5" w:rsidRPr="003923A5" w:rsidRDefault="003923A5" w:rsidP="003923A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FFF"/>
            <w:hideMark/>
          </w:tcPr>
          <w:p w:rsidR="003923A5" w:rsidRPr="003923A5" w:rsidRDefault="003923A5" w:rsidP="003923A5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3923A5">
              <w:rPr>
                <w:rFonts w:ascii="Arial" w:eastAsia="Times New Roman" w:hAnsi="Arial" w:cs="Arial"/>
                <w:sz w:val="24"/>
                <w:szCs w:val="24"/>
              </w:rPr>
              <w:t>20</w:t>
            </w:r>
          </w:p>
          <w:p w:rsidR="003923A5" w:rsidRPr="003923A5" w:rsidRDefault="003923A5" w:rsidP="003923A5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hyperlink r:id="rId19" w:anchor="sqftpactive" w:history="1">
              <w:r w:rsidRPr="003923A5">
                <w:rPr>
                  <w:rFonts w:ascii="Arial" w:eastAsia="Times New Roman" w:hAnsi="Arial" w:cs="Arial"/>
                  <w:color w:val="584D4D"/>
                  <w:sz w:val="24"/>
                  <w:szCs w:val="24"/>
                  <w:u w:val="single"/>
                </w:rPr>
                <w:t>FTP active mode</w:t>
              </w:r>
            </w:hyperlink>
          </w:p>
        </w:tc>
      </w:tr>
      <w:tr w:rsidR="003923A5" w:rsidRPr="003923A5" w:rsidTr="003923A5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:rsidR="003923A5" w:rsidRPr="003923A5" w:rsidRDefault="003923A5" w:rsidP="003923A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FFF"/>
            <w:hideMark/>
          </w:tcPr>
          <w:p w:rsidR="003923A5" w:rsidRPr="003923A5" w:rsidRDefault="003923A5" w:rsidP="003923A5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3923A5">
              <w:rPr>
                <w:rFonts w:ascii="Arial" w:eastAsia="Times New Roman" w:hAnsi="Arial" w:cs="Arial"/>
                <w:sz w:val="24"/>
                <w:szCs w:val="24"/>
              </w:rPr>
              <w:t>21</w:t>
            </w:r>
          </w:p>
        </w:tc>
      </w:tr>
      <w:tr w:rsidR="003923A5" w:rsidRPr="003923A5" w:rsidTr="003923A5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:rsidR="003923A5" w:rsidRPr="003923A5" w:rsidRDefault="003923A5" w:rsidP="003923A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FFF"/>
            <w:hideMark/>
          </w:tcPr>
          <w:p w:rsidR="003923A5" w:rsidRPr="003923A5" w:rsidRDefault="003923A5" w:rsidP="003923A5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3923A5">
              <w:rPr>
                <w:rFonts w:ascii="Arial" w:eastAsia="Times New Roman" w:hAnsi="Arial" w:cs="Arial"/>
                <w:sz w:val="24"/>
                <w:szCs w:val="24"/>
              </w:rPr>
              <w:t>Any port 1023 or higher.</w:t>
            </w:r>
          </w:p>
        </w:tc>
      </w:tr>
      <w:tr w:rsidR="003923A5" w:rsidRPr="003923A5" w:rsidTr="003923A5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:rsidR="003923A5" w:rsidRPr="003923A5" w:rsidRDefault="003923A5" w:rsidP="003923A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FFF"/>
            <w:hideMark/>
          </w:tcPr>
          <w:p w:rsidR="003923A5" w:rsidRPr="003923A5" w:rsidRDefault="003923A5" w:rsidP="003923A5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3923A5">
              <w:rPr>
                <w:rFonts w:ascii="Arial" w:eastAsia="Times New Roman" w:hAnsi="Arial" w:cs="Arial"/>
                <w:sz w:val="24"/>
                <w:szCs w:val="24"/>
              </w:rPr>
              <w:t>Any port 1023 or lower.</w:t>
            </w:r>
          </w:p>
        </w:tc>
      </w:tr>
      <w:tr w:rsidR="003923A5" w:rsidRPr="003923A5" w:rsidTr="003923A5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:rsidR="003923A5" w:rsidRPr="003923A5" w:rsidRDefault="003923A5" w:rsidP="003923A5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bookmarkStart w:id="26" w:name="idp39749136"/>
            <w:bookmarkStart w:id="27" w:name="l212m016"/>
            <w:bookmarkEnd w:id="26"/>
            <w:bookmarkEnd w:id="27"/>
            <w:r w:rsidRPr="003923A5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1.15.</w:t>
            </w:r>
          </w:p>
        </w:tc>
        <w:tc>
          <w:tcPr>
            <w:tcW w:w="0" w:type="auto"/>
            <w:shd w:val="clear" w:color="auto" w:fill="FFFFFF"/>
            <w:hideMark/>
          </w:tcPr>
          <w:p w:rsidR="003923A5" w:rsidRPr="003923A5" w:rsidRDefault="003923A5" w:rsidP="003923A5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3923A5">
              <w:rPr>
                <w:rFonts w:ascii="Arial" w:eastAsia="Times New Roman" w:hAnsi="Arial" w:cs="Arial"/>
                <w:sz w:val="24"/>
                <w:szCs w:val="24"/>
              </w:rPr>
              <w:t xml:space="preserve">Which </w:t>
            </w:r>
            <w:proofErr w:type="spellStart"/>
            <w:r w:rsidRPr="003923A5">
              <w:rPr>
                <w:rFonts w:ascii="Arial" w:eastAsia="Times New Roman" w:hAnsi="Arial" w:cs="Arial"/>
                <w:sz w:val="24"/>
                <w:szCs w:val="24"/>
              </w:rPr>
              <w:t>iptables</w:t>
            </w:r>
            <w:proofErr w:type="spellEnd"/>
            <w:r w:rsidRPr="003923A5">
              <w:rPr>
                <w:rFonts w:ascii="Arial" w:eastAsia="Times New Roman" w:hAnsi="Arial" w:cs="Arial"/>
                <w:sz w:val="24"/>
                <w:szCs w:val="24"/>
              </w:rPr>
              <w:t xml:space="preserve"> rules will enable outgoing DNS QUERIES and incoming responses on a firewall (on device eth1)?</w:t>
            </w:r>
          </w:p>
        </w:tc>
      </w:tr>
      <w:tr w:rsidR="003923A5" w:rsidRPr="003923A5" w:rsidTr="003923A5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:rsidR="003923A5" w:rsidRPr="003923A5" w:rsidRDefault="003923A5" w:rsidP="003923A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FFF"/>
            <w:hideMark/>
          </w:tcPr>
          <w:p w:rsidR="003923A5" w:rsidRPr="003923A5" w:rsidRDefault="003923A5" w:rsidP="003923A5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3923A5">
              <w:rPr>
                <w:rFonts w:ascii="Arial" w:eastAsia="Times New Roman" w:hAnsi="Arial" w:cs="Arial"/>
                <w:sz w:val="24"/>
                <w:szCs w:val="24"/>
              </w:rPr>
              <w:t>iptables</w:t>
            </w:r>
            <w:proofErr w:type="spellEnd"/>
            <w:r w:rsidRPr="003923A5">
              <w:rPr>
                <w:rFonts w:ascii="Arial" w:eastAsia="Times New Roman" w:hAnsi="Arial" w:cs="Arial"/>
                <w:sz w:val="24"/>
                <w:szCs w:val="24"/>
              </w:rPr>
              <w:t xml:space="preserve"> -t filter -A OUTPUT -o eth1 -p </w:t>
            </w:r>
            <w:proofErr w:type="spellStart"/>
            <w:r w:rsidRPr="003923A5">
              <w:rPr>
                <w:rFonts w:ascii="Arial" w:eastAsia="Times New Roman" w:hAnsi="Arial" w:cs="Arial"/>
                <w:sz w:val="24"/>
                <w:szCs w:val="24"/>
              </w:rPr>
              <w:t>tcp</w:t>
            </w:r>
            <w:proofErr w:type="spellEnd"/>
            <w:r w:rsidRPr="003923A5">
              <w:rPr>
                <w:rFonts w:ascii="Arial" w:eastAsia="Times New Roman" w:hAnsi="Arial" w:cs="Arial"/>
                <w:sz w:val="24"/>
                <w:szCs w:val="24"/>
              </w:rPr>
              <w:t xml:space="preserve"> --destination-port 53 -m state --</w:t>
            </w:r>
            <w:proofErr w:type="spellStart"/>
            <w:r w:rsidRPr="003923A5">
              <w:rPr>
                <w:rFonts w:ascii="Arial" w:eastAsia="Times New Roman" w:hAnsi="Arial" w:cs="Arial"/>
                <w:sz w:val="24"/>
                <w:szCs w:val="24"/>
              </w:rPr>
              <w:t>state</w:t>
            </w:r>
            <w:proofErr w:type="spellEnd"/>
            <w:r w:rsidRPr="003923A5">
              <w:rPr>
                <w:rFonts w:ascii="Arial" w:eastAsia="Times New Roman" w:hAnsi="Arial" w:cs="Arial"/>
                <w:sz w:val="24"/>
                <w:szCs w:val="24"/>
              </w:rPr>
              <w:t xml:space="preserve"> NEW -j ACCEPT </w:t>
            </w:r>
            <w:proofErr w:type="spellStart"/>
            <w:r w:rsidRPr="003923A5">
              <w:rPr>
                <w:rFonts w:ascii="Arial" w:eastAsia="Times New Roman" w:hAnsi="Arial" w:cs="Arial"/>
                <w:sz w:val="24"/>
                <w:szCs w:val="24"/>
              </w:rPr>
              <w:t>iptables</w:t>
            </w:r>
            <w:proofErr w:type="spellEnd"/>
            <w:r w:rsidRPr="003923A5">
              <w:rPr>
                <w:rFonts w:ascii="Arial" w:eastAsia="Times New Roman" w:hAnsi="Arial" w:cs="Arial"/>
                <w:sz w:val="24"/>
                <w:szCs w:val="24"/>
              </w:rPr>
              <w:t xml:space="preserve"> -A INPUT -m state --</w:t>
            </w:r>
            <w:proofErr w:type="spellStart"/>
            <w:r w:rsidRPr="003923A5">
              <w:rPr>
                <w:rFonts w:ascii="Arial" w:eastAsia="Times New Roman" w:hAnsi="Arial" w:cs="Arial"/>
                <w:sz w:val="24"/>
                <w:szCs w:val="24"/>
              </w:rPr>
              <w:t>state</w:t>
            </w:r>
            <w:proofErr w:type="spellEnd"/>
            <w:r w:rsidRPr="003923A5">
              <w:rPr>
                <w:rFonts w:ascii="Arial" w:eastAsia="Times New Roman" w:hAnsi="Arial" w:cs="Arial"/>
                <w:sz w:val="24"/>
                <w:szCs w:val="24"/>
              </w:rPr>
              <w:t xml:space="preserve"> RELATED -j ACCEPT</w:t>
            </w:r>
          </w:p>
        </w:tc>
      </w:tr>
      <w:tr w:rsidR="003923A5" w:rsidRPr="003923A5" w:rsidTr="003923A5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:rsidR="003923A5" w:rsidRPr="003923A5" w:rsidRDefault="003923A5" w:rsidP="003923A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FFF"/>
            <w:hideMark/>
          </w:tcPr>
          <w:p w:rsidR="003923A5" w:rsidRPr="003923A5" w:rsidRDefault="003923A5" w:rsidP="003923A5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3923A5">
              <w:rPr>
                <w:rFonts w:ascii="Arial" w:eastAsia="Times New Roman" w:hAnsi="Arial" w:cs="Arial"/>
                <w:sz w:val="24"/>
                <w:szCs w:val="24"/>
              </w:rPr>
              <w:t>iptables</w:t>
            </w:r>
            <w:proofErr w:type="spellEnd"/>
            <w:r w:rsidRPr="003923A5">
              <w:rPr>
                <w:rFonts w:ascii="Arial" w:eastAsia="Times New Roman" w:hAnsi="Arial" w:cs="Arial"/>
                <w:sz w:val="24"/>
                <w:szCs w:val="24"/>
              </w:rPr>
              <w:t xml:space="preserve"> -t filter -A OUTPUT -o eth1 -p </w:t>
            </w:r>
            <w:proofErr w:type="spellStart"/>
            <w:r w:rsidRPr="003923A5">
              <w:rPr>
                <w:rFonts w:ascii="Arial" w:eastAsia="Times New Roman" w:hAnsi="Arial" w:cs="Arial"/>
                <w:sz w:val="24"/>
                <w:szCs w:val="24"/>
              </w:rPr>
              <w:t>tcp</w:t>
            </w:r>
            <w:proofErr w:type="spellEnd"/>
            <w:r w:rsidRPr="003923A5">
              <w:rPr>
                <w:rFonts w:ascii="Arial" w:eastAsia="Times New Roman" w:hAnsi="Arial" w:cs="Arial"/>
                <w:sz w:val="24"/>
                <w:szCs w:val="24"/>
              </w:rPr>
              <w:t xml:space="preserve"> --destination-port 53 -m state --</w:t>
            </w:r>
            <w:proofErr w:type="spellStart"/>
            <w:r w:rsidRPr="003923A5">
              <w:rPr>
                <w:rFonts w:ascii="Arial" w:eastAsia="Times New Roman" w:hAnsi="Arial" w:cs="Arial"/>
                <w:sz w:val="24"/>
                <w:szCs w:val="24"/>
              </w:rPr>
              <w:t>state</w:t>
            </w:r>
            <w:proofErr w:type="spellEnd"/>
            <w:r w:rsidRPr="003923A5">
              <w:rPr>
                <w:rFonts w:ascii="Arial" w:eastAsia="Times New Roman" w:hAnsi="Arial" w:cs="Arial"/>
                <w:sz w:val="24"/>
                <w:szCs w:val="24"/>
              </w:rPr>
              <w:t xml:space="preserve"> NEW -j ACCEPT </w:t>
            </w:r>
            <w:proofErr w:type="spellStart"/>
            <w:r w:rsidRPr="003923A5">
              <w:rPr>
                <w:rFonts w:ascii="Arial" w:eastAsia="Times New Roman" w:hAnsi="Arial" w:cs="Arial"/>
                <w:sz w:val="24"/>
                <w:szCs w:val="24"/>
              </w:rPr>
              <w:t>iptables</w:t>
            </w:r>
            <w:proofErr w:type="spellEnd"/>
            <w:r w:rsidRPr="003923A5">
              <w:rPr>
                <w:rFonts w:ascii="Arial" w:eastAsia="Times New Roman" w:hAnsi="Arial" w:cs="Arial"/>
                <w:sz w:val="24"/>
                <w:szCs w:val="24"/>
              </w:rPr>
              <w:t xml:space="preserve"> -A INPUT -m state --</w:t>
            </w:r>
            <w:proofErr w:type="spellStart"/>
            <w:r w:rsidRPr="003923A5">
              <w:rPr>
                <w:rFonts w:ascii="Arial" w:eastAsia="Times New Roman" w:hAnsi="Arial" w:cs="Arial"/>
                <w:sz w:val="24"/>
                <w:szCs w:val="24"/>
              </w:rPr>
              <w:t>state</w:t>
            </w:r>
            <w:proofErr w:type="spellEnd"/>
            <w:r w:rsidRPr="003923A5">
              <w:rPr>
                <w:rFonts w:ascii="Arial" w:eastAsia="Times New Roman" w:hAnsi="Arial" w:cs="Arial"/>
                <w:sz w:val="24"/>
                <w:szCs w:val="24"/>
              </w:rPr>
              <w:t xml:space="preserve"> ESTABLISHED -j ACCEPT</w:t>
            </w:r>
          </w:p>
        </w:tc>
      </w:tr>
      <w:tr w:rsidR="003923A5" w:rsidRPr="003923A5" w:rsidTr="003923A5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:rsidR="003923A5" w:rsidRPr="003923A5" w:rsidRDefault="003923A5" w:rsidP="003923A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FFF"/>
            <w:hideMark/>
          </w:tcPr>
          <w:p w:rsidR="003923A5" w:rsidRPr="003923A5" w:rsidRDefault="003923A5" w:rsidP="003923A5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3923A5">
              <w:rPr>
                <w:rFonts w:ascii="Arial" w:eastAsia="Times New Roman" w:hAnsi="Arial" w:cs="Arial"/>
                <w:sz w:val="24"/>
                <w:szCs w:val="24"/>
              </w:rPr>
              <w:t>iptables</w:t>
            </w:r>
            <w:proofErr w:type="spellEnd"/>
            <w:r w:rsidRPr="003923A5">
              <w:rPr>
                <w:rFonts w:ascii="Arial" w:eastAsia="Times New Roman" w:hAnsi="Arial" w:cs="Arial"/>
                <w:sz w:val="24"/>
                <w:szCs w:val="24"/>
              </w:rPr>
              <w:t xml:space="preserve"> -t filter -A OUTPUT -o eth1 -p </w:t>
            </w:r>
            <w:proofErr w:type="spellStart"/>
            <w:r w:rsidRPr="003923A5">
              <w:rPr>
                <w:rFonts w:ascii="Arial" w:eastAsia="Times New Roman" w:hAnsi="Arial" w:cs="Arial"/>
                <w:sz w:val="24"/>
                <w:szCs w:val="24"/>
              </w:rPr>
              <w:t>udp</w:t>
            </w:r>
            <w:proofErr w:type="spellEnd"/>
            <w:r w:rsidRPr="003923A5">
              <w:rPr>
                <w:rFonts w:ascii="Arial" w:eastAsia="Times New Roman" w:hAnsi="Arial" w:cs="Arial"/>
                <w:sz w:val="24"/>
                <w:szCs w:val="24"/>
              </w:rPr>
              <w:t xml:space="preserve"> --destination-port 53 -m state --</w:t>
            </w:r>
            <w:proofErr w:type="spellStart"/>
            <w:r w:rsidRPr="003923A5">
              <w:rPr>
                <w:rFonts w:ascii="Arial" w:eastAsia="Times New Roman" w:hAnsi="Arial" w:cs="Arial"/>
                <w:sz w:val="24"/>
                <w:szCs w:val="24"/>
              </w:rPr>
              <w:t>state</w:t>
            </w:r>
            <w:proofErr w:type="spellEnd"/>
            <w:r w:rsidRPr="003923A5">
              <w:rPr>
                <w:rFonts w:ascii="Arial" w:eastAsia="Times New Roman" w:hAnsi="Arial" w:cs="Arial"/>
                <w:sz w:val="24"/>
                <w:szCs w:val="24"/>
              </w:rPr>
              <w:t xml:space="preserve"> NEW -j ACCEPT </w:t>
            </w:r>
            <w:proofErr w:type="spellStart"/>
            <w:r w:rsidRPr="003923A5">
              <w:rPr>
                <w:rFonts w:ascii="Arial" w:eastAsia="Times New Roman" w:hAnsi="Arial" w:cs="Arial"/>
                <w:sz w:val="24"/>
                <w:szCs w:val="24"/>
              </w:rPr>
              <w:t>iptables</w:t>
            </w:r>
            <w:proofErr w:type="spellEnd"/>
            <w:r w:rsidRPr="003923A5">
              <w:rPr>
                <w:rFonts w:ascii="Arial" w:eastAsia="Times New Roman" w:hAnsi="Arial" w:cs="Arial"/>
                <w:sz w:val="24"/>
                <w:szCs w:val="24"/>
              </w:rPr>
              <w:t xml:space="preserve"> -A INPUT -m state --</w:t>
            </w:r>
            <w:proofErr w:type="spellStart"/>
            <w:r w:rsidRPr="003923A5">
              <w:rPr>
                <w:rFonts w:ascii="Arial" w:eastAsia="Times New Roman" w:hAnsi="Arial" w:cs="Arial"/>
                <w:sz w:val="24"/>
                <w:szCs w:val="24"/>
              </w:rPr>
              <w:t>state</w:t>
            </w:r>
            <w:proofErr w:type="spellEnd"/>
            <w:r w:rsidRPr="003923A5">
              <w:rPr>
                <w:rFonts w:ascii="Arial" w:eastAsia="Times New Roman" w:hAnsi="Arial" w:cs="Arial"/>
                <w:sz w:val="24"/>
                <w:szCs w:val="24"/>
              </w:rPr>
              <w:t xml:space="preserve"> RELATED -j ACCEPT</w:t>
            </w:r>
          </w:p>
        </w:tc>
      </w:tr>
      <w:tr w:rsidR="003923A5" w:rsidRPr="003923A5" w:rsidTr="003923A5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:rsidR="003923A5" w:rsidRPr="003923A5" w:rsidRDefault="003923A5" w:rsidP="003923A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FFF"/>
            <w:hideMark/>
          </w:tcPr>
          <w:p w:rsidR="003923A5" w:rsidRPr="003923A5" w:rsidRDefault="003923A5" w:rsidP="003923A5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3923A5">
              <w:rPr>
                <w:rFonts w:ascii="Arial" w:eastAsia="Times New Roman" w:hAnsi="Arial" w:cs="Arial"/>
                <w:sz w:val="24"/>
                <w:szCs w:val="24"/>
              </w:rPr>
              <w:t>iptables</w:t>
            </w:r>
            <w:proofErr w:type="spellEnd"/>
            <w:r w:rsidRPr="003923A5">
              <w:rPr>
                <w:rFonts w:ascii="Arial" w:eastAsia="Times New Roman" w:hAnsi="Arial" w:cs="Arial"/>
                <w:sz w:val="24"/>
                <w:szCs w:val="24"/>
              </w:rPr>
              <w:t xml:space="preserve"> -t filter -A OUTPUT -o eth1 -p </w:t>
            </w:r>
            <w:proofErr w:type="spellStart"/>
            <w:r w:rsidRPr="003923A5">
              <w:rPr>
                <w:rFonts w:ascii="Arial" w:eastAsia="Times New Roman" w:hAnsi="Arial" w:cs="Arial"/>
                <w:sz w:val="24"/>
                <w:szCs w:val="24"/>
              </w:rPr>
              <w:t>udp</w:t>
            </w:r>
            <w:proofErr w:type="spellEnd"/>
            <w:r w:rsidRPr="003923A5">
              <w:rPr>
                <w:rFonts w:ascii="Arial" w:eastAsia="Times New Roman" w:hAnsi="Arial" w:cs="Arial"/>
                <w:sz w:val="24"/>
                <w:szCs w:val="24"/>
              </w:rPr>
              <w:t xml:space="preserve"> --destination-port 53 -m state --</w:t>
            </w:r>
            <w:proofErr w:type="spellStart"/>
            <w:r w:rsidRPr="003923A5">
              <w:rPr>
                <w:rFonts w:ascii="Arial" w:eastAsia="Times New Roman" w:hAnsi="Arial" w:cs="Arial"/>
                <w:sz w:val="24"/>
                <w:szCs w:val="24"/>
              </w:rPr>
              <w:t>state</w:t>
            </w:r>
            <w:proofErr w:type="spellEnd"/>
            <w:r w:rsidRPr="003923A5">
              <w:rPr>
                <w:rFonts w:ascii="Arial" w:eastAsia="Times New Roman" w:hAnsi="Arial" w:cs="Arial"/>
                <w:sz w:val="24"/>
                <w:szCs w:val="24"/>
              </w:rPr>
              <w:t xml:space="preserve"> NEW -j ACCEPT </w:t>
            </w:r>
            <w:proofErr w:type="spellStart"/>
            <w:r w:rsidRPr="003923A5">
              <w:rPr>
                <w:rFonts w:ascii="Arial" w:eastAsia="Times New Roman" w:hAnsi="Arial" w:cs="Arial"/>
                <w:sz w:val="24"/>
                <w:szCs w:val="24"/>
              </w:rPr>
              <w:t>iptables</w:t>
            </w:r>
            <w:proofErr w:type="spellEnd"/>
            <w:r w:rsidRPr="003923A5">
              <w:rPr>
                <w:rFonts w:ascii="Arial" w:eastAsia="Times New Roman" w:hAnsi="Arial" w:cs="Arial"/>
                <w:sz w:val="24"/>
                <w:szCs w:val="24"/>
              </w:rPr>
              <w:t xml:space="preserve"> -A INPUT -m state --state ESTABLISHED -j ACCEPT</w:t>
            </w:r>
          </w:p>
        </w:tc>
      </w:tr>
    </w:tbl>
    <w:p w:rsidR="009C1832" w:rsidRDefault="009C1832">
      <w:bookmarkStart w:id="28" w:name="_GoBack"/>
      <w:bookmarkEnd w:id="28"/>
    </w:p>
    <w:sectPr w:rsidR="009C18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1067FAD"/>
    <w:multiLevelType w:val="multilevel"/>
    <w:tmpl w:val="D39CB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3078"/>
    <w:rsid w:val="003923A5"/>
    <w:rsid w:val="009C1832"/>
    <w:rsid w:val="00E23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6984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02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pic2.unix.nl/ch13.html" TargetMode="External"/><Relationship Id="rId13" Type="http://schemas.openxmlformats.org/officeDocument/2006/relationships/hyperlink" Target="http://lpic2.unix.nl/ch13s04.html" TargetMode="External"/><Relationship Id="rId18" Type="http://schemas.openxmlformats.org/officeDocument/2006/relationships/hyperlink" Target="http://lpic2.unix.nl/ch13s03.html" TargetMode="External"/><Relationship Id="rId3" Type="http://schemas.microsoft.com/office/2007/relationships/stylesWithEffects" Target="stylesWithEffects.xml"/><Relationship Id="rId21" Type="http://schemas.openxmlformats.org/officeDocument/2006/relationships/theme" Target="theme/theme1.xml"/><Relationship Id="rId7" Type="http://schemas.openxmlformats.org/officeDocument/2006/relationships/hyperlink" Target="http://lpic2.unix.nl/ch13.html" TargetMode="External"/><Relationship Id="rId12" Type="http://schemas.openxmlformats.org/officeDocument/2006/relationships/hyperlink" Target="http://lpic2.unix.nl/ch13s04.html" TargetMode="External"/><Relationship Id="rId17" Type="http://schemas.openxmlformats.org/officeDocument/2006/relationships/hyperlink" Target="http://lpic2.unix.nl/ch13s03.html" TargetMode="External"/><Relationship Id="rId2" Type="http://schemas.openxmlformats.org/officeDocument/2006/relationships/styles" Target="styles.xml"/><Relationship Id="rId16" Type="http://schemas.openxmlformats.org/officeDocument/2006/relationships/hyperlink" Target="http://lpic2.unix.nl/ch13s03.html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://lpic2.unix.nl/ch13.html" TargetMode="External"/><Relationship Id="rId11" Type="http://schemas.openxmlformats.org/officeDocument/2006/relationships/hyperlink" Target="http://lpic2.unix.nl/ch13s04.html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lpic2.unix.nl/ch10s02.html" TargetMode="External"/><Relationship Id="rId10" Type="http://schemas.openxmlformats.org/officeDocument/2006/relationships/hyperlink" Target="http://lpic2.unix.nl/ch13.html" TargetMode="External"/><Relationship Id="rId19" Type="http://schemas.openxmlformats.org/officeDocument/2006/relationships/hyperlink" Target="http://lpic2.unix.nl/ch13s02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lpic2.unix.nl/ch13.html" TargetMode="External"/><Relationship Id="rId14" Type="http://schemas.openxmlformats.org/officeDocument/2006/relationships/hyperlink" Target="http://lpic2.unix.nl/ch13s04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687</Words>
  <Characters>3922</Characters>
  <Application>Microsoft Office Word</Application>
  <DocSecurity>0</DocSecurity>
  <Lines>32</Lines>
  <Paragraphs>9</Paragraphs>
  <ScaleCrop>false</ScaleCrop>
  <Company/>
  <LinksUpToDate>false</LinksUpToDate>
  <CharactersWithSpaces>4600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cdacstaff</dc:creator>
  <cp:keywords/>
  <dc:description/>
  <cp:lastModifiedBy>cdacstaff</cp:lastModifiedBy>
  <cp:revision>2</cp:revision>
  <dcterms:created xsi:type="dcterms:W3CDTF">2020-01-03T07:01:00Z</dcterms:created>
  <dcterms:modified xsi:type="dcterms:W3CDTF">2020-01-03T07:11:00Z</dcterms:modified>
</cp:coreProperties>
</file>