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demo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public: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i,rev,t;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void cal(int n)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while(n&gt;0)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t=n%10;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rev=rev*10+t;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n=n/10;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disp()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  <w:t xml:space="preserve">Return rev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}x;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n,a;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clrscr();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cout&lt;&lt;"Enter N :";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cin&gt;&gt;n;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x.cal(n);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a=x.disp()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cout&lt;&lt;”\nrev = ”&lt;&lt;a;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getch();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