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354C0" w14:textId="7340BCB5" w:rsidR="004016DE" w:rsidRPr="0083447C" w:rsidRDefault="0083447C" w:rsidP="00BD00A2">
      <w:pPr>
        <w:jc w:val="center"/>
        <w:rPr>
          <w:color w:val="7030A0"/>
          <w:sz w:val="320"/>
          <w:szCs w:val="280"/>
          <w:lang w:val="ru-RU"/>
        </w:rPr>
      </w:pPr>
      <w:r w:rsidRPr="0083447C">
        <w:rPr>
          <w:color w:val="7030A0"/>
          <w:sz w:val="300"/>
          <w:szCs w:val="260"/>
          <w:lang w:val="ru-RU"/>
        </w:rPr>
        <w:t>ЖОПА</w:t>
      </w:r>
      <w:r w:rsidR="00BD00A2" w:rsidRPr="00BD00A2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20"/>
          <w:szCs w:val="280"/>
          <w:lang w:val="ru-RU"/>
        </w:rPr>
        <mc:AlternateContent>
          <mc:Choice Requires="w16se">
            <w16se:symEx w16se:font="Segoe UI Emoji" w16se:char="1F60E"/>
          </mc:Choice>
          <mc:Fallback>
            <w:t>😎</w:t>
          </mc:Fallback>
        </mc:AlternateContent>
      </w:r>
    </w:p>
    <w:sectPr w:rsidR="004016DE" w:rsidRPr="0083447C" w:rsidSect="00D156BB">
      <w:pgSz w:w="11906" w:h="16838"/>
      <w:pgMar w:top="851" w:right="567" w:bottom="851" w:left="1418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032"/>
    <w:rsid w:val="001F3487"/>
    <w:rsid w:val="004016DE"/>
    <w:rsid w:val="00477346"/>
    <w:rsid w:val="00570032"/>
    <w:rsid w:val="005E38E5"/>
    <w:rsid w:val="00674ECA"/>
    <w:rsid w:val="00830BF2"/>
    <w:rsid w:val="0083447C"/>
    <w:rsid w:val="00B974B3"/>
    <w:rsid w:val="00BD00A2"/>
    <w:rsid w:val="00BD4083"/>
    <w:rsid w:val="00C5603C"/>
    <w:rsid w:val="00C618DC"/>
    <w:rsid w:val="00C87EE1"/>
    <w:rsid w:val="00D156BB"/>
    <w:rsid w:val="00FA3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3C46B"/>
  <w15:chartTrackingRefBased/>
  <w15:docId w15:val="{C7CE009B-AAAD-4B5A-A218-74399FA70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8DC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дания"/>
    <w:basedOn w:val="a"/>
    <w:next w:val="a"/>
    <w:link w:val="10"/>
    <w:autoRedefine/>
    <w:uiPriority w:val="9"/>
    <w:qFormat/>
    <w:rsid w:val="00674ECA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0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00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00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00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003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003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003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003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дания Знак"/>
    <w:basedOn w:val="a0"/>
    <w:link w:val="1"/>
    <w:uiPriority w:val="9"/>
    <w:rsid w:val="00674ECA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customStyle="1" w:styleId="a3">
    <w:name w:val="код"/>
    <w:basedOn w:val="a"/>
    <w:next w:val="a"/>
    <w:link w:val="a4"/>
    <w:qFormat/>
    <w:rsid w:val="00C5603C"/>
    <w:pPr>
      <w:ind w:firstLine="851"/>
      <w:jc w:val="left"/>
    </w:pPr>
    <w:rPr>
      <w:rFonts w:ascii="Courier New" w:hAnsi="Courier New"/>
      <w:sz w:val="20"/>
    </w:rPr>
  </w:style>
  <w:style w:type="character" w:customStyle="1" w:styleId="a4">
    <w:name w:val="код Знак"/>
    <w:basedOn w:val="a0"/>
    <w:link w:val="a3"/>
    <w:rsid w:val="00C5603C"/>
    <w:rPr>
      <w:rFonts w:ascii="Courier New" w:hAnsi="Courier New"/>
      <w:sz w:val="20"/>
      <w:lang w:val="ru-BY"/>
    </w:rPr>
  </w:style>
  <w:style w:type="character" w:customStyle="1" w:styleId="20">
    <w:name w:val="Заголовок 2 Знак"/>
    <w:basedOn w:val="a0"/>
    <w:link w:val="2"/>
    <w:uiPriority w:val="9"/>
    <w:semiHidden/>
    <w:rsid w:val="00570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00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003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70032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7003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7003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7003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70032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"/>
    <w:next w:val="a"/>
    <w:link w:val="a6"/>
    <w:uiPriority w:val="10"/>
    <w:qFormat/>
    <w:rsid w:val="005700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70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7003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70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00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0032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5700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003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0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70032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d">
    <w:name w:val="Intense Reference"/>
    <w:basedOn w:val="a0"/>
    <w:uiPriority w:val="32"/>
    <w:qFormat/>
    <w:rsid w:val="005700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Бурак</dc:creator>
  <cp:keywords/>
  <dc:description/>
  <cp:lastModifiedBy>Дарья Бурак</cp:lastModifiedBy>
  <cp:revision>3</cp:revision>
  <dcterms:created xsi:type="dcterms:W3CDTF">2026-10-13T11:12:00Z</dcterms:created>
  <dcterms:modified xsi:type="dcterms:W3CDTF">2026-10-13T12:04:00Z</dcterms:modified>
</cp:coreProperties>
</file>