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FA" w:rsidRPr="007E0AFA" w:rsidRDefault="007E0AFA" w:rsidP="007E0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0AFA">
        <w:rPr>
          <w:rFonts w:ascii="Courier New" w:eastAsia="Times New Roman" w:hAnsi="Courier New" w:cs="Courier New"/>
          <w:color w:val="000000"/>
          <w:sz w:val="20"/>
          <w:szCs w:val="20"/>
        </w:rPr>
        <w:t>67.225.180.24</w:t>
      </w:r>
    </w:p>
    <w:p w:rsidR="007E0AFA" w:rsidRDefault="007E0AFA">
      <w:r>
        <w:t xml:space="preserve">That is the unity server. It might be that the server is down, or that the connection is not rigged up correctly. </w:t>
      </w:r>
    </w:p>
    <w:sectPr w:rsidR="007E0AFA" w:rsidSect="00836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0AFA"/>
    <w:rsid w:val="007E0AFA"/>
    <w:rsid w:val="00836BC3"/>
    <w:rsid w:val="00921113"/>
    <w:rsid w:val="00F55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A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1</cp:revision>
  <dcterms:created xsi:type="dcterms:W3CDTF">2013-03-22T02:28:00Z</dcterms:created>
  <dcterms:modified xsi:type="dcterms:W3CDTF">2013-03-22T02:33:00Z</dcterms:modified>
</cp:coreProperties>
</file>