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6D" w:rsidRDefault="00AB1AC8">
      <w:r>
        <w:t>Actor : những tác nhân bên ngoài có tương tác với hệ thống</w:t>
      </w:r>
    </w:p>
    <w:p w:rsidR="00AB1AC8" w:rsidRDefault="00AB1AC8">
      <w:r>
        <w:t>Actor  được phép sử dụng 1 hoặc nhiều chức năng</w:t>
      </w:r>
    </w:p>
    <w:p w:rsidR="00AB1AC8" w:rsidRDefault="00AB1AC8"/>
    <w:p w:rsidR="00AB1AC8" w:rsidRDefault="00AB1AC8">
      <w:r>
        <w:t>User case :  một chuỗi các hành động mà hệ thống thực hiện mang lại kết quả quan sát được với actor , nói cách khác usecase là một chức năng của hệ thống và có ý nghĩa cụ thể với người dùng</w:t>
      </w:r>
    </w:p>
    <w:p w:rsidR="0098509A" w:rsidRDefault="0098509A"/>
    <w:p w:rsidR="00AB1AC8" w:rsidRDefault="0098509A">
      <w:r>
        <w:t>Giả sử ta có 2 use case A và B</w:t>
      </w:r>
    </w:p>
    <w:p w:rsidR="0098509A" w:rsidRDefault="00AB1AC8">
      <w:r>
        <w:t xml:space="preserve">Include : </w:t>
      </w:r>
      <w:r w:rsidR="0098509A">
        <w:t xml:space="preserve">A muốn sài phải thực hiện B </w:t>
      </w:r>
    </w:p>
    <w:p w:rsidR="0098509A" w:rsidRDefault="0098509A">
      <w:r>
        <w:t xml:space="preserve">Extend : </w:t>
      </w:r>
      <w:r>
        <w:t xml:space="preserve">: A muốn sài </w:t>
      </w:r>
      <w:r>
        <w:t xml:space="preserve">không nhất thiết phải </w:t>
      </w:r>
      <w:r>
        <w:t xml:space="preserve"> thực hiện B</w:t>
      </w:r>
    </w:p>
    <w:p w:rsidR="0098509A" w:rsidRDefault="0098509A" w:rsidP="0098509A">
      <w:r>
        <w:t xml:space="preserve">VD : </w:t>
      </w:r>
    </w:p>
    <w:p w:rsidR="0098509A" w:rsidRDefault="0098509A" w:rsidP="0098509A">
      <w:r>
        <w:rPr>
          <w:noProof/>
        </w:rPr>
        <w:drawing>
          <wp:inline distT="0" distB="0" distL="0" distR="0" wp14:anchorId="449331F0" wp14:editId="5DEFA5BE">
            <wp:extent cx="30765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9A" w:rsidRDefault="0098509A" w:rsidP="0098509A"/>
    <w:p w:rsidR="0098509A" w:rsidRDefault="0098509A" w:rsidP="0098509A">
      <w:r>
        <w:t xml:space="preserve">ĐẶC TẢ USE CASE : </w:t>
      </w:r>
    </w:p>
    <w:p w:rsidR="0098509A" w:rsidRDefault="0098509A" w:rsidP="0098509A">
      <w:r>
        <w:rPr>
          <w:noProof/>
        </w:rPr>
        <w:lastRenderedPageBreak/>
        <w:drawing>
          <wp:inline distT="0" distB="0" distL="0" distR="0" wp14:anchorId="509FCA6B" wp14:editId="562AE00F">
            <wp:extent cx="5943600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9A" w:rsidRDefault="0098509A" w:rsidP="0098509A"/>
    <w:p w:rsidR="0098509A" w:rsidRDefault="0098509A" w:rsidP="0098509A"/>
    <w:p w:rsidR="0098509A" w:rsidRDefault="0098509A" w:rsidP="0098509A">
      <w:r>
        <w:t xml:space="preserve">VD : </w:t>
      </w:r>
    </w:p>
    <w:p w:rsidR="0098509A" w:rsidRDefault="0098509A" w:rsidP="0098509A">
      <w:r>
        <w:rPr>
          <w:noProof/>
        </w:rPr>
        <w:drawing>
          <wp:inline distT="0" distB="0" distL="0" distR="0" wp14:anchorId="69FA370A" wp14:editId="2BCCC074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0E" w:rsidRDefault="00FF3B0E" w:rsidP="0098509A">
      <w:r>
        <w:rPr>
          <w:noProof/>
        </w:rPr>
        <w:lastRenderedPageBreak/>
        <w:drawing>
          <wp:inline distT="0" distB="0" distL="0" distR="0" wp14:anchorId="5AE515C1" wp14:editId="361D3F9F">
            <wp:extent cx="5943600" cy="3579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B0E" w:rsidRDefault="00FF3B0E" w:rsidP="0098509A"/>
    <w:sectPr w:rsidR="00FF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C8"/>
    <w:rsid w:val="007B716D"/>
    <w:rsid w:val="0098509A"/>
    <w:rsid w:val="00AB1AC8"/>
    <w:rsid w:val="00E03A96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E2B2"/>
  <w15:chartTrackingRefBased/>
  <w15:docId w15:val="{FCC62B26-9B0F-4668-94E3-01D2F49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QuangChat</dc:creator>
  <cp:keywords/>
  <dc:description/>
  <cp:lastModifiedBy>MR QuangChat</cp:lastModifiedBy>
  <cp:revision>1</cp:revision>
  <dcterms:created xsi:type="dcterms:W3CDTF">2018-05-29T06:21:00Z</dcterms:created>
  <dcterms:modified xsi:type="dcterms:W3CDTF">2018-05-29T06:57:00Z</dcterms:modified>
</cp:coreProperties>
</file>