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0F" w:rsidRDefault="00A0000F" w:rsidP="00A0000F">
      <w:r>
        <w:t>Trang bài viết</w:t>
      </w:r>
    </w:p>
    <w:p w:rsidR="00A0000F" w:rsidRDefault="00A0000F" w:rsidP="00A0000F">
      <w:pPr>
        <w:jc w:val="center"/>
      </w:pPr>
      <w:r>
        <w:rPr>
          <w:noProof/>
        </w:rPr>
        <w:drawing>
          <wp:inline distT="0" distB="0" distL="0" distR="0">
            <wp:extent cx="4505325" cy="7629525"/>
            <wp:effectExtent l="0" t="0" r="9525" b="9525"/>
            <wp:docPr id="2" name="Picture 2" descr="Trang BaiV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BaiVi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0F" w:rsidRDefault="00A0000F" w:rsidP="00A0000F">
      <w:r>
        <w:lastRenderedPageBreak/>
        <w:t>Trang chi tiết bài viết</w:t>
      </w:r>
    </w:p>
    <w:p w:rsidR="00A0000F" w:rsidRDefault="00A0000F" w:rsidP="00A0000F">
      <w:pPr>
        <w:jc w:val="center"/>
      </w:pPr>
      <w:r>
        <w:rPr>
          <w:noProof/>
        </w:rPr>
        <w:drawing>
          <wp:inline distT="0" distB="0" distL="0" distR="0">
            <wp:extent cx="4581525" cy="7381875"/>
            <wp:effectExtent l="0" t="0" r="9525" b="9525"/>
            <wp:docPr id="1" name="Picture 1" descr="Trang ChiTietBaiVi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g ChiTietBaiVi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A4A" w:rsidRDefault="00C10A4A">
      <w:bookmarkStart w:id="0" w:name="_GoBack"/>
      <w:bookmarkEnd w:id="0"/>
    </w:p>
    <w:sectPr w:rsidR="00C10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C3"/>
    <w:rsid w:val="002F74C3"/>
    <w:rsid w:val="00A0000F"/>
    <w:rsid w:val="00C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E71F8-0EF3-4028-9AF7-AC57599F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</dc:creator>
  <cp:keywords/>
  <dc:description/>
  <cp:lastModifiedBy>TuTo</cp:lastModifiedBy>
  <cp:revision>2</cp:revision>
  <dcterms:created xsi:type="dcterms:W3CDTF">2017-10-12T06:57:00Z</dcterms:created>
  <dcterms:modified xsi:type="dcterms:W3CDTF">2017-10-12T06:57:00Z</dcterms:modified>
</cp:coreProperties>
</file>