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347D8B44" w14:textId="066BC6B2" w:rsidR="00AC2C8C" w:rsidRDefault="00AC2C8C" w:rsidP="00B90997">
      <w:pPr>
        <w:pStyle w:val="Heading1"/>
      </w:pPr>
      <w:r>
        <w:t xml:space="preserve">Running </w:t>
      </w:r>
      <w:r w:rsidR="00564729">
        <w:t>B</w:t>
      </w:r>
      <w:r>
        <w:t xml:space="preserve">ehind </w:t>
      </w:r>
      <w:r w:rsidR="00564729">
        <w:t>N</w:t>
      </w:r>
      <w:r>
        <w:t xml:space="preserve">ginx </w:t>
      </w:r>
      <w:r w:rsidR="00564729">
        <w:t>C</w:t>
      </w:r>
      <w:r>
        <w:t>onfiguration</w:t>
      </w:r>
    </w:p>
    <w:p w14:paraId="09B7E6D3" w14:textId="5271C623" w:rsidR="006C7BCB" w:rsidRDefault="00564729" w:rsidP="00564729">
      <w:pPr>
        <w:pStyle w:val="ListParagraph"/>
        <w:numPr>
          <w:ilvl w:val="0"/>
          <w:numId w:val="5"/>
        </w:numPr>
      </w:pPr>
      <w:r w:rsidRPr="00564729">
        <w:t>The current deployment has been tested and worked successfully with nginx. If your host machine is running nginx, please use the following configuration for deployment. If nginx is not being used, please contact us:</w:t>
      </w:r>
    </w:p>
    <w:p w14:paraId="690AF71E" w14:textId="77777777" w:rsidR="00564729" w:rsidRDefault="00564729" w:rsidP="00564729">
      <w:pPr>
        <w:pStyle w:val="ListParagraph"/>
      </w:pPr>
    </w:p>
    <w:p w14:paraId="1A700790" w14:textId="5A4614B6" w:rsidR="006C7BCB" w:rsidRDefault="006C7BCB" w:rsidP="00564729">
      <w:pPr>
        <w:pStyle w:val="ListParagraph"/>
        <w:numPr>
          <w:ilvl w:val="1"/>
          <w:numId w:val="5"/>
        </w:numPr>
      </w:pPr>
      <w:r>
        <w:t>location /dt4h/tofhir/</w:t>
      </w:r>
      <w:proofErr w:type="spellStart"/>
      <w:r>
        <w:t>api</w:t>
      </w:r>
      <w:proofErr w:type="spellEnd"/>
      <w:r>
        <w:t xml:space="preserve"> {</w:t>
      </w:r>
    </w:p>
    <w:p w14:paraId="56DED9FB" w14:textId="78E60BA1" w:rsidR="006C7BCB" w:rsidRDefault="006C7BCB" w:rsidP="006C7BCB">
      <w:pPr>
        <w:pStyle w:val="ListParagraph"/>
      </w:pPr>
      <w:r>
        <w:t xml:space="preserve">    </w:t>
      </w:r>
      <w:r w:rsidR="00564729">
        <w:tab/>
      </w:r>
      <w:r w:rsidR="00564729">
        <w:tab/>
      </w:r>
      <w:proofErr w:type="spellStart"/>
      <w:r>
        <w:t>proxy_pass</w:t>
      </w:r>
      <w:proofErr w:type="spellEnd"/>
      <w:r>
        <w:t xml:space="preserve"> </w:t>
      </w:r>
      <w:proofErr w:type="gramStart"/>
      <w:r>
        <w:t>http://127.0.0.1:6085/tofhir;</w:t>
      </w:r>
      <w:proofErr w:type="gramEnd"/>
    </w:p>
    <w:p w14:paraId="3E5D54A4" w14:textId="571780C7" w:rsidR="006C7BCB" w:rsidRDefault="00564729" w:rsidP="006C7BCB">
      <w:pPr>
        <w:pStyle w:val="ListParagraph"/>
      </w:pPr>
      <w:r>
        <w:t xml:space="preserve">  </w:t>
      </w:r>
      <w:r>
        <w:tab/>
      </w:r>
      <w:r>
        <w:tab/>
      </w:r>
      <w:proofErr w:type="spellStart"/>
      <w:r w:rsidR="006C7BCB">
        <w:t>proxy_set_header</w:t>
      </w:r>
      <w:proofErr w:type="spellEnd"/>
      <w:r w:rsidR="006C7BCB">
        <w:t xml:space="preserve"> Host $</w:t>
      </w:r>
      <w:proofErr w:type="gramStart"/>
      <w:r w:rsidR="006C7BCB">
        <w:t>host;</w:t>
      </w:r>
      <w:proofErr w:type="gramEnd"/>
    </w:p>
    <w:p w14:paraId="0E513D04" w14:textId="00EDE263" w:rsidR="006C7BCB" w:rsidRDefault="006C7BCB" w:rsidP="00564729">
      <w:pPr>
        <w:pStyle w:val="ListParagraph"/>
        <w:ind w:left="1440"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16733574" w14:textId="25FE7927" w:rsidR="006C7BCB" w:rsidRDefault="006C7BCB" w:rsidP="00564729">
      <w:pPr>
        <w:ind w:left="720" w:firstLine="720"/>
      </w:pPr>
      <w:r>
        <w:t>}</w:t>
      </w:r>
    </w:p>
    <w:p w14:paraId="22168908" w14:textId="304C4195" w:rsidR="006C7BCB" w:rsidRDefault="006C7BCB" w:rsidP="00564729">
      <w:pPr>
        <w:pStyle w:val="ListParagraph"/>
        <w:ind w:firstLine="720"/>
      </w:pPr>
      <w:r>
        <w:t>location /dt4h/tofhir {</w:t>
      </w:r>
    </w:p>
    <w:p w14:paraId="5593CCCD" w14:textId="2A98F6A9" w:rsidR="006C7BCB" w:rsidRDefault="006C7BCB" w:rsidP="006C7BCB">
      <w:pPr>
        <w:pStyle w:val="ListParagraph"/>
      </w:pPr>
      <w:r>
        <w:t xml:space="preserve">  </w:t>
      </w:r>
      <w:r w:rsidR="00564729">
        <w:tab/>
      </w:r>
      <w:r w:rsidR="00564729">
        <w:tab/>
      </w:r>
      <w:proofErr w:type="spellStart"/>
      <w:r>
        <w:t>proxy_pass</w:t>
      </w:r>
      <w:proofErr w:type="spellEnd"/>
      <w:r>
        <w:t xml:space="preserve"> </w:t>
      </w:r>
      <w:proofErr w:type="gramStart"/>
      <w:r>
        <w:t>http://127.0.0.1:6082/;</w:t>
      </w:r>
      <w:proofErr w:type="gramEnd"/>
    </w:p>
    <w:p w14:paraId="2224A699" w14:textId="5652164B" w:rsidR="006C7BCB" w:rsidRDefault="006C7BCB" w:rsidP="006C7BCB">
      <w:pPr>
        <w:pStyle w:val="ListParagraph"/>
      </w:pPr>
      <w:r>
        <w:t xml:space="preserve">  </w:t>
      </w:r>
      <w:r w:rsidR="00564729">
        <w:tab/>
      </w:r>
      <w:r w:rsidR="00564729">
        <w:tab/>
      </w:r>
      <w:proofErr w:type="spellStart"/>
      <w:r>
        <w:t>proxy_set_header</w:t>
      </w:r>
      <w:proofErr w:type="spellEnd"/>
      <w:r>
        <w:t xml:space="preserve"> Host $</w:t>
      </w:r>
      <w:proofErr w:type="gramStart"/>
      <w:r>
        <w:t>host;</w:t>
      </w:r>
      <w:proofErr w:type="gramEnd"/>
    </w:p>
    <w:p w14:paraId="7317F20D" w14:textId="2F5C1780" w:rsidR="006C7BCB" w:rsidRDefault="006C7BCB" w:rsidP="006C7BCB">
      <w:pPr>
        <w:pStyle w:val="ListParagraph"/>
      </w:pPr>
      <w:r>
        <w:t xml:space="preserve">  </w:t>
      </w:r>
      <w:r w:rsidR="00564729">
        <w:tab/>
      </w:r>
      <w:r w:rsidR="00564729">
        <w:tab/>
      </w:r>
      <w:proofErr w:type="spellStart"/>
      <w:r>
        <w:t>proxy_set_header</w:t>
      </w:r>
      <w:proofErr w:type="spellEnd"/>
      <w:r>
        <w:t xml:space="preserve"> X-Real-IP $</w:t>
      </w:r>
      <w:proofErr w:type="spellStart"/>
      <w:r>
        <w:t>remote_</w:t>
      </w:r>
      <w:proofErr w:type="gramStart"/>
      <w:r>
        <w:t>addr</w:t>
      </w:r>
      <w:proofErr w:type="spellEnd"/>
      <w:r>
        <w:t>;</w:t>
      </w:r>
      <w:proofErr w:type="gramEnd"/>
    </w:p>
    <w:p w14:paraId="4CC05986" w14:textId="0FAA91A8" w:rsidR="006C7BCB" w:rsidRDefault="006C7BCB" w:rsidP="006C7BCB">
      <w:pPr>
        <w:pStyle w:val="ListParagraph"/>
      </w:pPr>
      <w:r>
        <w:t xml:space="preserve">  </w:t>
      </w:r>
      <w:r w:rsidR="00564729">
        <w:tab/>
      </w:r>
      <w:r>
        <w:t>}</w:t>
      </w:r>
    </w:p>
    <w:p w14:paraId="0781BBD5" w14:textId="77777777" w:rsidR="006C7BCB" w:rsidRDefault="006C7BCB" w:rsidP="006C7BCB">
      <w:pPr>
        <w:pStyle w:val="ListParagraph"/>
      </w:pPr>
    </w:p>
    <w:p w14:paraId="6E82E66E" w14:textId="77777777" w:rsidR="006C7BCB" w:rsidRDefault="006C7BCB" w:rsidP="006C7BCB">
      <w:pPr>
        <w:pStyle w:val="ListParagraph"/>
        <w:numPr>
          <w:ilvl w:val="0"/>
          <w:numId w:val="5"/>
        </w:numPr>
      </w:pPr>
      <w:r>
        <w:t>After adding the configuration, nginx needs to be restarted:</w:t>
      </w:r>
    </w:p>
    <w:p w14:paraId="360BAFF5" w14:textId="462DBA30" w:rsidR="00AC2C8C" w:rsidRPr="0002108A" w:rsidRDefault="006C7BCB" w:rsidP="0002108A">
      <w:pPr>
        <w:pStyle w:val="NormalWeb"/>
        <w:numPr>
          <w:ilvl w:val="1"/>
          <w:numId w:val="5"/>
        </w:numPr>
        <w:spacing w:before="0" w:beforeAutospacing="0" w:after="0" w:afterAutospacing="0"/>
        <w:rPr>
          <w:rFonts w:ascii="-apple-system" w:hAnsi="-apple-system" w:cs="Calibri"/>
          <w:sz w:val="21"/>
          <w:szCs w:val="21"/>
          <w:lang w:val="en-150"/>
        </w:rPr>
      </w:pPr>
      <w:proofErr w:type="spellStart"/>
      <w:r>
        <w:rPr>
          <w:rFonts w:ascii="-apple-system" w:hAnsi="-apple-system" w:cs="Calibri"/>
          <w:sz w:val="21"/>
          <w:szCs w:val="21"/>
          <w:lang w:val="en-150"/>
        </w:rPr>
        <w:t>sudo</w:t>
      </w:r>
      <w:proofErr w:type="spellEnd"/>
      <w:r>
        <w:rPr>
          <w:rFonts w:ascii="-apple-system" w:hAnsi="-apple-system" w:cs="Calibri"/>
          <w:sz w:val="21"/>
          <w:szCs w:val="21"/>
          <w:lang w:val="en-150"/>
        </w:rPr>
        <w:t xml:space="preserve"> service nginx </w:t>
      </w:r>
      <w:proofErr w:type="gramStart"/>
      <w:r>
        <w:rPr>
          <w:rFonts w:ascii="-apple-system" w:hAnsi="-apple-system" w:cs="Calibri"/>
          <w:sz w:val="21"/>
          <w:szCs w:val="21"/>
          <w:lang w:val="en-150"/>
        </w:rPr>
        <w:t>reload</w:t>
      </w:r>
      <w:proofErr w:type="gramEnd"/>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t>
      </w:r>
      <w:proofErr w:type="spellStart"/>
      <w:r>
        <w:t>workspaceDir</w:t>
      </w:r>
      <w:proofErr w:type="spellEnd"/>
      <w:r>
        <w:t>&gt;</w:t>
      </w:r>
    </w:p>
    <w:p w14:paraId="13825BB1" w14:textId="77777777" w:rsidR="00AE48B1" w:rsidRDefault="00077F23" w:rsidP="00077F23">
      <w:pPr>
        <w:pStyle w:val="ListParagraph"/>
        <w:numPr>
          <w:ilvl w:val="0"/>
          <w:numId w:val="1"/>
        </w:numPr>
      </w:pPr>
      <w:r>
        <w:t xml:space="preserve">git clone </w:t>
      </w:r>
      <w:hyperlink r:id="rId8" w:history="1">
        <w:r w:rsidR="00AE48B1" w:rsidRPr="00B956EA">
          <w:rPr>
            <w:rStyle w:val="Hyperlink"/>
          </w:rPr>
          <w:t>https://github.com/DataTools4Heart/data-ingestion-suite.git</w:t>
        </w:r>
      </w:hyperlink>
      <w:r w:rsidR="00AE48B1">
        <w:t xml:space="preserve"> </w:t>
      </w:r>
    </w:p>
    <w:p w14:paraId="5152CE31" w14:textId="74F65156" w:rsidR="00077F23" w:rsidRDefault="00077F23" w:rsidP="00077F23">
      <w:pPr>
        <w:pStyle w:val="ListParagraph"/>
        <w:numPr>
          <w:ilvl w:val="0"/>
          <w:numId w:val="1"/>
        </w:numPr>
      </w:pPr>
      <w:r>
        <w:t xml:space="preserve">git clone </w:t>
      </w:r>
      <w:hyperlink r:id="rId9" w:history="1">
        <w:r w:rsidR="00AE48B1" w:rsidRPr="00B956EA">
          <w:rPr>
            <w:rStyle w:val="Hyperlink"/>
          </w:rPr>
          <w:t>https://github.com/DataTools4Heart/common-data-model.git</w:t>
        </w:r>
      </w:hyperlink>
      <w:r w:rsidR="00AE48B1">
        <w:t xml:space="preserve"> </w:t>
      </w:r>
    </w:p>
    <w:p w14:paraId="261212E3" w14:textId="67532D4D" w:rsidR="00B90997" w:rsidRDefault="00B90997" w:rsidP="00B90997">
      <w:pPr>
        <w:pStyle w:val="Heading1"/>
      </w:pPr>
      <w:proofErr w:type="spellStart"/>
      <w:r>
        <w:t>onF</w:t>
      </w:r>
      <w:r w:rsidR="00AB5DF3">
        <w:t>HIR</w:t>
      </w:r>
      <w:proofErr w:type="spellEnd"/>
      <w:r>
        <w:t xml:space="preserve"> Deployment</w:t>
      </w:r>
    </w:p>
    <w:p w14:paraId="000120DF" w14:textId="77777777" w:rsidR="00BF7D44" w:rsidRDefault="007E5173" w:rsidP="007E5173">
      <w:pPr>
        <w:pStyle w:val="ListParagraph"/>
        <w:numPr>
          <w:ilvl w:val="0"/>
          <w:numId w:val="1"/>
        </w:numPr>
      </w:pPr>
      <w:r>
        <w:t>Run</w:t>
      </w:r>
      <w:r w:rsidR="00192FD3">
        <w:t xml:space="preserve"> inside the working directory</w:t>
      </w:r>
      <w:r>
        <w:t xml:space="preserve">: </w:t>
      </w:r>
    </w:p>
    <w:p w14:paraId="0CCA3CC5" w14:textId="2CFFEC13" w:rsidR="007E5173" w:rsidRDefault="001A3ED2" w:rsidP="00BF7D44">
      <w:pPr>
        <w:pStyle w:val="ListParagraph"/>
        <w:numPr>
          <w:ilvl w:val="1"/>
          <w:numId w:val="1"/>
        </w:numPr>
      </w:pPr>
      <w:r w:rsidRPr="001A3ED2">
        <w:t>./common-data-model/docker/run.sh</w:t>
      </w:r>
    </w:p>
    <w:p w14:paraId="26A73725" w14:textId="5C8E9952" w:rsidR="00514302" w:rsidRDefault="00B90997" w:rsidP="00B90997">
      <w:pPr>
        <w:pStyle w:val="Heading1"/>
      </w:pPr>
      <w:r>
        <w:t>t</w:t>
      </w:r>
      <w:r w:rsidRPr="00B90997">
        <w:t>oF</w:t>
      </w:r>
      <w:r w:rsidR="00AB5DF3">
        <w:t>HIR</w:t>
      </w:r>
      <w:r w:rsidRPr="00B90997">
        <w:t xml:space="preserve"> Deployment</w:t>
      </w:r>
    </w:p>
    <w:p w14:paraId="45F48B4E" w14:textId="3EAAD251" w:rsidR="00051207" w:rsidRDefault="00051207" w:rsidP="007E5173">
      <w:pPr>
        <w:pStyle w:val="ListParagraph"/>
        <w:numPr>
          <w:ilvl w:val="0"/>
          <w:numId w:val="1"/>
        </w:numPr>
      </w:pPr>
      <w:r>
        <w:t xml:space="preserve">Download the </w:t>
      </w:r>
      <w:r w:rsidR="00ED32F7">
        <w:t xml:space="preserve">password file for SRDC’s private Docker repository from: </w:t>
      </w:r>
      <w:hyperlink r:id="rId10" w:history="1">
        <w:r w:rsidR="00E21F51" w:rsidRPr="00BC2008">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Copy the file into &lt;</w:t>
      </w:r>
      <w:proofErr w:type="spellStart"/>
      <w:r>
        <w:t>workspaceDir</w:t>
      </w:r>
      <w:proofErr w:type="spellEnd"/>
      <w:r>
        <w:t>&gt;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t>
      </w:r>
      <w:proofErr w:type="spellStart"/>
      <w:r>
        <w:t>workspaceDir</w:t>
      </w:r>
      <w:proofErr w:type="spellEnd"/>
      <w:r>
        <w:t>&gt;</w:t>
      </w:r>
      <w:r w:rsidR="002E4370">
        <w:t>:</w:t>
      </w:r>
      <w:r w:rsidR="007E5173">
        <w:t xml:space="preserve"> </w:t>
      </w:r>
    </w:p>
    <w:p w14:paraId="25E05D69" w14:textId="7414176B" w:rsidR="007E5173" w:rsidRDefault="00912ADB" w:rsidP="007E6603">
      <w:pPr>
        <w:pStyle w:val="ListParagraph"/>
        <w:numPr>
          <w:ilvl w:val="1"/>
          <w:numId w:val="1"/>
        </w:numPr>
      </w:pPr>
      <w:r w:rsidRPr="001A3ED2">
        <w:lastRenderedPageBreak/>
        <w:t>./</w:t>
      </w:r>
      <w:r>
        <w:t>data-ingestion-suite</w:t>
      </w:r>
      <w:r w:rsidRPr="001A3ED2">
        <w:t>/docker</w:t>
      </w:r>
      <w:r w:rsidR="00AE48B1">
        <w:t>/</w:t>
      </w:r>
      <w:r w:rsidR="00AE48B1" w:rsidRPr="00AE48B1">
        <w:t>nginx-deployment</w:t>
      </w:r>
      <w:r w:rsidRPr="001A3ED2">
        <w:t>/</w:t>
      </w:r>
      <w:r>
        <w:t>pull</w:t>
      </w:r>
      <w:r w:rsidRPr="001A3ED2">
        <w:t>.sh</w:t>
      </w:r>
    </w:p>
    <w:p w14:paraId="53C68239" w14:textId="122C020D" w:rsidR="00912ADB" w:rsidRDefault="00912ADB" w:rsidP="007E6603">
      <w:pPr>
        <w:pStyle w:val="ListParagraph"/>
        <w:numPr>
          <w:ilvl w:val="1"/>
          <w:numId w:val="1"/>
        </w:numPr>
      </w:pPr>
      <w:r w:rsidRPr="001A3ED2">
        <w:t>./</w:t>
      </w:r>
      <w:r>
        <w:t>data-ingestion-suite</w:t>
      </w:r>
      <w:r w:rsidRPr="001A3ED2">
        <w:t>/docker/</w:t>
      </w:r>
      <w:r w:rsidR="00AE48B1" w:rsidRPr="00AE48B1">
        <w:t>nginx-deployment</w:t>
      </w:r>
      <w:r w:rsidR="00AE48B1">
        <w:t>/</w:t>
      </w:r>
      <w:r>
        <w:t>run</w:t>
      </w:r>
      <w:r w:rsidRPr="001A3ED2">
        <w:t>.sh</w:t>
      </w:r>
    </w:p>
    <w:p w14:paraId="4FACD81F" w14:textId="2A582BC1" w:rsidR="00B90997" w:rsidRDefault="007E5173" w:rsidP="00B90997">
      <w:pPr>
        <w:pStyle w:val="Heading1"/>
      </w:pPr>
      <w:r>
        <w:t>Execution of Mappings with Dummy Data</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w:t>
      </w:r>
      <w:proofErr w:type="gramStart"/>
      <w:r w:rsidR="00AE48B1">
        <w:rPr>
          <w:rStyle w:val="Hyperlink"/>
          <w:rFonts w:asciiTheme="minorHAnsi" w:eastAsiaTheme="minorHAnsi" w:hAnsiTheme="minorHAnsi" w:cstheme="minorBidi"/>
          <w:sz w:val="22"/>
          <w:szCs w:val="22"/>
        </w:rPr>
        <w:t>tofhir</w:t>
      </w:r>
      <w:proofErr w:type="gramEnd"/>
    </w:p>
    <w:p w14:paraId="19C7AAB5" w14:textId="6635E7F7" w:rsidR="007E5173" w:rsidRDefault="0021377A" w:rsidP="007E5173">
      <w:pPr>
        <w:pStyle w:val="ListParagraph"/>
        <w:numPr>
          <w:ilvl w:val="0"/>
          <w:numId w:val="2"/>
        </w:numPr>
      </w:pPr>
      <w:r>
        <w:t xml:space="preserve">Click on </w:t>
      </w:r>
      <w:proofErr w:type="gramStart"/>
      <w:r>
        <w:t xml:space="preserve">the </w:t>
      </w:r>
      <w:r w:rsidR="00B056CE">
        <w:t>your</w:t>
      </w:r>
      <w:proofErr w:type="gramEnd"/>
      <w:r w:rsidR="00B056CE">
        <w:t xml:space="preserve"> </w:t>
      </w:r>
      <w:r>
        <w:t>project and click on Open</w:t>
      </w:r>
    </w:p>
    <w:p w14:paraId="1147A954" w14:textId="23387195" w:rsidR="0021377A" w:rsidRDefault="0021377A" w:rsidP="007E5173">
      <w:pPr>
        <w:pStyle w:val="ListParagraph"/>
        <w:numPr>
          <w:ilvl w:val="0"/>
          <w:numId w:val="2"/>
        </w:numPr>
      </w:pPr>
      <w:r>
        <w:t>Click on Executions</w:t>
      </w:r>
    </w:p>
    <w:p w14:paraId="4DFB3515" w14:textId="4808306C" w:rsidR="0021377A" w:rsidRDefault="0021377A" w:rsidP="007E5173">
      <w:pPr>
        <w:pStyle w:val="ListParagraph"/>
        <w:numPr>
          <w:ilvl w:val="0"/>
          <w:numId w:val="2"/>
        </w:numPr>
      </w:pPr>
      <w:r>
        <w:t xml:space="preserve">Click on green arrow next to the </w:t>
      </w:r>
      <w:r w:rsidR="006C060C">
        <w:t>“</w:t>
      </w:r>
      <w:r w:rsidR="00B056CE">
        <w:t>x</w:t>
      </w:r>
      <w:r w:rsidR="006C060C">
        <w:t>-deploy”</w:t>
      </w:r>
      <w:r w:rsidR="00A90637">
        <w:t xml:space="preserve"> </w:t>
      </w:r>
      <w:proofErr w:type="gramStart"/>
      <w:r>
        <w:t>entry</w:t>
      </w:r>
      <w:proofErr w:type="gramEnd"/>
    </w:p>
    <w:p w14:paraId="3AEFF666" w14:textId="329C57D8" w:rsidR="0021377A" w:rsidRDefault="0021377A" w:rsidP="007E5173">
      <w:pPr>
        <w:pStyle w:val="ListParagraph"/>
        <w:numPr>
          <w:ilvl w:val="0"/>
          <w:numId w:val="2"/>
        </w:numPr>
      </w:pPr>
      <w:r>
        <w:t xml:space="preserve">Click on the right-double-arrow icon to select all the mappings for </w:t>
      </w:r>
      <w:proofErr w:type="gramStart"/>
      <w:r>
        <w:t>execution</w:t>
      </w:r>
      <w:proofErr w:type="gramEnd"/>
    </w:p>
    <w:p w14:paraId="7F5C95D7" w14:textId="443F35CC" w:rsidR="0021377A" w:rsidRDefault="0021377A" w:rsidP="007E5173">
      <w:pPr>
        <w:pStyle w:val="ListParagraph"/>
        <w:numPr>
          <w:ilvl w:val="0"/>
          <w:numId w:val="2"/>
        </w:numPr>
      </w:pPr>
      <w:r>
        <w:t xml:space="preserve">Click Run </w:t>
      </w:r>
      <w:proofErr w:type="gramStart"/>
      <w:r>
        <w:t>button</w:t>
      </w:r>
      <w:proofErr w:type="gramEnd"/>
    </w:p>
    <w:p w14:paraId="7B03596C" w14:textId="2BF554EA" w:rsidR="00A4400E" w:rsidRDefault="00A4400E" w:rsidP="007E5173">
      <w:pPr>
        <w:pStyle w:val="ListParagraph"/>
        <w:numPr>
          <w:ilvl w:val="0"/>
          <w:numId w:val="2"/>
        </w:numPr>
      </w:pPr>
      <w:r>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B056CE">
        <w:t>x</w:t>
      </w:r>
      <w:r w:rsidR="007E56FB">
        <w:t>-deploy</w:t>
      </w:r>
      <w:r w:rsidR="006C060C">
        <w:t>”</w:t>
      </w:r>
      <w:r w:rsidR="00E85E12">
        <w:t xml:space="preserve"> job.</w:t>
      </w:r>
    </w:p>
    <w:p w14:paraId="32530399" w14:textId="2C7DFAA5" w:rsidR="00250604" w:rsidRDefault="00250604" w:rsidP="00250604"/>
    <w:p w14:paraId="21A115A1" w14:textId="7DB7AFE1" w:rsidR="00250604" w:rsidRPr="007E5173" w:rsidRDefault="00250604" w:rsidP="00250604">
      <w:r>
        <w:t xml:space="preserve">For more information about </w:t>
      </w:r>
      <w:r w:rsidR="006C060C">
        <w:t>t</w:t>
      </w:r>
      <w:r w:rsidR="00E85E12">
        <w:t>oFHIR</w:t>
      </w:r>
      <w:r>
        <w:t xml:space="preserve">, you can visit </w:t>
      </w:r>
      <w:hyperlink r:id="rId11" w:history="1">
        <w:r w:rsidR="00DB327E">
          <w:rPr>
            <w:rStyle w:val="Hyperlink"/>
          </w:rPr>
          <w:t>toFHIR.io (onfhir.io)</w:t>
        </w:r>
      </w:hyperlink>
      <w:r w:rsidR="00DB327E">
        <w:t>.</w:t>
      </w:r>
    </w:p>
    <w:sectPr w:rsidR="00250604" w:rsidRPr="007E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108A"/>
    <w:rsid w:val="00051207"/>
    <w:rsid w:val="00077F23"/>
    <w:rsid w:val="000D7281"/>
    <w:rsid w:val="001202EA"/>
    <w:rsid w:val="00140F1D"/>
    <w:rsid w:val="00183E3B"/>
    <w:rsid w:val="00192FD3"/>
    <w:rsid w:val="001A3ED2"/>
    <w:rsid w:val="001D02BD"/>
    <w:rsid w:val="00206762"/>
    <w:rsid w:val="0021377A"/>
    <w:rsid w:val="00250604"/>
    <w:rsid w:val="002B10E5"/>
    <w:rsid w:val="002E4370"/>
    <w:rsid w:val="003A5F02"/>
    <w:rsid w:val="003C0EE0"/>
    <w:rsid w:val="004C3704"/>
    <w:rsid w:val="00514302"/>
    <w:rsid w:val="00564729"/>
    <w:rsid w:val="00596FDE"/>
    <w:rsid w:val="005B387A"/>
    <w:rsid w:val="005B43B8"/>
    <w:rsid w:val="005F5691"/>
    <w:rsid w:val="00657979"/>
    <w:rsid w:val="006C060C"/>
    <w:rsid w:val="006C19CE"/>
    <w:rsid w:val="006C7BCB"/>
    <w:rsid w:val="007200B8"/>
    <w:rsid w:val="00736E52"/>
    <w:rsid w:val="007416B9"/>
    <w:rsid w:val="007823BE"/>
    <w:rsid w:val="007934A6"/>
    <w:rsid w:val="007E5173"/>
    <w:rsid w:val="007E56FB"/>
    <w:rsid w:val="007E6603"/>
    <w:rsid w:val="0082147E"/>
    <w:rsid w:val="008B60AC"/>
    <w:rsid w:val="008D1A01"/>
    <w:rsid w:val="00912ADB"/>
    <w:rsid w:val="00944799"/>
    <w:rsid w:val="00974A0D"/>
    <w:rsid w:val="00A2437C"/>
    <w:rsid w:val="00A4400E"/>
    <w:rsid w:val="00A90637"/>
    <w:rsid w:val="00AA6079"/>
    <w:rsid w:val="00AB25F6"/>
    <w:rsid w:val="00AB5DF3"/>
    <w:rsid w:val="00AC2C8C"/>
    <w:rsid w:val="00AE48B1"/>
    <w:rsid w:val="00B056CE"/>
    <w:rsid w:val="00B07A5F"/>
    <w:rsid w:val="00B17BE9"/>
    <w:rsid w:val="00B248EB"/>
    <w:rsid w:val="00B90997"/>
    <w:rsid w:val="00BA14B8"/>
    <w:rsid w:val="00BC73C7"/>
    <w:rsid w:val="00BF78F8"/>
    <w:rsid w:val="00BF7D44"/>
    <w:rsid w:val="00CF4734"/>
    <w:rsid w:val="00D56422"/>
    <w:rsid w:val="00D5768E"/>
    <w:rsid w:val="00DB327E"/>
    <w:rsid w:val="00DF784A"/>
    <w:rsid w:val="00E21F51"/>
    <w:rsid w:val="00E470F7"/>
    <w:rsid w:val="00E70444"/>
    <w:rsid w:val="00E779D3"/>
    <w:rsid w:val="00E85E12"/>
    <w:rsid w:val="00E87AAC"/>
    <w:rsid w:val="00EB2D3D"/>
    <w:rsid w:val="00ED32F7"/>
    <w:rsid w:val="00ED4F00"/>
    <w:rsid w:val="00EE0B93"/>
    <w:rsid w:val="00EF7B79"/>
    <w:rsid w:val="00F050C9"/>
    <w:rsid w:val="00F2702B"/>
    <w:rsid w:val="00F43463"/>
    <w:rsid w:val="00FD2779"/>
    <w:rsid w:val="00FD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data-ingestion-suite.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common-data-mod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7056</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68</cp:revision>
  <dcterms:created xsi:type="dcterms:W3CDTF">2023-11-28T21:50:00Z</dcterms:created>
  <dcterms:modified xsi:type="dcterms:W3CDTF">2024-02-29T10:23:00Z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