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2"/>
          <w:u w:val="single"/>
        </w:rPr>
      </w:pPr>
      <w:r>
        <w:rPr>
          <w:b/>
          <w:bCs/>
          <w:sz w:val="36"/>
          <w:szCs w:val="32"/>
          <w:u w:val="single"/>
        </w:rPr>
        <w:t>City Bus Transport System</w:t>
      </w:r>
    </w:p>
    <w:p>
      <w:pPr>
        <w:pStyle w:val="Normal"/>
        <w:jc w:val="center"/>
        <w:rPr>
          <w:b/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Minimal set of Functional Dependencies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28"/>
          <w:szCs w:val="24"/>
          <w:u w:val="single"/>
        </w:rPr>
        <w:t>Employee:-</w:t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  <w:t>E_ID -&gt; E_Name</w:t>
      </w:r>
    </w:p>
    <w:p>
      <w:pPr>
        <w:pStyle w:val="Normal"/>
        <w:rPr>
          <w:sz w:val="28"/>
          <w:szCs w:val="24"/>
        </w:rPr>
      </w:pPr>
      <w:bookmarkStart w:id="0" w:name="_GoBack"/>
      <w:bookmarkEnd w:id="0"/>
      <w:r>
        <w:rPr>
          <w:sz w:val="28"/>
          <w:szCs w:val="24"/>
        </w:rPr>
        <w:t>E_ID -&gt; Add_Line1</w:t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  <w:t>E_ID -&gt; Add_Line2</w:t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  <w:t>E_ID -&gt; Pincode</w:t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  <w:t>E_ID -&gt; E_Type</w:t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  <w:t>E_Type_No -&gt; E_Type_Name</w:t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  <w:t>E_Type_No -&gt; D_No</w:t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  <w:t>E_Type_Name -&gt; E_Type_No</w:t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  <w:t>E_Type_Name -&gt; D_No</w:t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  <w:t>D_No -&gt; D_Name</w:t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  <w:t>D_No -&gt; Manager_ID</w:t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  <w:t>D_Name -&gt; D_No</w:t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  <w:t>D_Name -&gt; Manager_ID</w:t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  <w:t>Manager_ID -&gt; D_No</w:t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  <w:t>Manager_ID -&gt; D_Name</w:t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  <w:t>Bus_No -&gt; Bus_Number_Plate</w:t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  <w:t>Bus_No -&gt; Bus_Type</w:t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  <w:t>Bus_No -&gt; Daily_Collection</w:t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  <w:t>Bus_Number_Plate -&gt; Bus_No</w:t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  <w:t>Bus_Number_Plate -&gt; Bus_Type</w:t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  <w:t>Bus_Number_Plate -&gt; Daily_Collection</w:t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  <w:t>Bus_Type_Name -&gt; Base_Fare</w:t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  <w:t>Bus_Type_Name -&gt; Seats</w:t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  <w:t>Bus_Type_Name -&gt; Rate_Per_Kilometer</w:t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  <w:t>Bus_Stop_Code -&gt; Bus_Stop_Name</w:t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  <w:t>Bus_Stop_Name -&gt; Bus_Stop_Code</w:t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  <w:t>Bus_Stand_Stop_Code -&gt; Has_Garage</w:t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  <w:t>Bus_Stand_Stop_Code -&gt; Number_Of_Platforms</w:t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  <w:t>{ Route_No, Stop_No, Stop_Code } -&gt; Distance_From_Start</w:t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  <w:t>{ Route_No, Stop_No, Stop_Code } -&gt; Estimated_Time_From_Start</w:t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  <w:t>{ Bus_Type, Pass_Type, Route_No } -&gt; Pass_Cost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sz w:val="28"/>
          <w:szCs w:val="24"/>
        </w:rPr>
        <w:t>{ Bus_Type, Pass_Type, Route_No } -&gt; Passes_Sold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IN" w:eastAsia="en-US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sz w:val="22"/>
      <w:szCs w:val="20"/>
      <w:lang w:val="en-IN" w:eastAsia="en-US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LibreOffice/5.1.6.2$Linux_X86_64 LibreOffice_project/10m0$Build-2</Application>
  <Pages>2</Pages>
  <Words>122</Words>
  <Characters>839</Characters>
  <CharactersWithSpaces>926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2017-03-25T04:21:00Z</dcterms:created>
  <dc:creator>Akash Agrawal</dc:creator>
  <dc:description/>
  <dc:language>en-US</dc:language>
  <cp:lastModifiedBy/>
  <dcterms:modified xsi:type="dcterms:W3CDTF">2017-04-15T17:55:30Z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