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274AF442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9C3EF1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5E5FA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5E5FA5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0B2786E2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5E5FA5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4B7B677E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5E5FA5">
        <w:rPr>
          <w:rFonts w:ascii="TH SarabunIT๙" w:hAnsi="TH SarabunIT๙" w:cs="TH SarabunIT๙" w:hint="cs"/>
          <w:sz w:val="32"/>
          <w:szCs w:val="32"/>
          <w:cs/>
        </w:rPr>
        <w:t>.</w:t>
      </w:r>
      <w:r w:rsidR="005E5FA5" w:rsidRPr="005E5FA5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5E5FA5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4618387C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5E5FA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5E5FA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51E34" w:rsidRPr="00851E34">
        <w:rPr>
          <w:rFonts w:ascii="TH SarabunIT๙" w:hAnsi="TH SarabunIT๙" w:cs="TH SarabunIT๙"/>
          <w:sz w:val="32"/>
          <w:szCs w:val="32"/>
          <w:cs/>
        </w:rPr>
        <w:t>69</w:t>
      </w:r>
      <w:r w:rsidR="00851E34" w:rsidRPr="00851E34">
        <w:rPr>
          <w:rFonts w:ascii="TH SarabunIT๙" w:hAnsi="TH SarabunIT๙" w:cs="TH SarabunIT๙"/>
          <w:sz w:val="32"/>
          <w:szCs w:val="32"/>
        </w:rPr>
        <w:t>,</w:t>
      </w:r>
      <w:r w:rsidR="00851E34" w:rsidRPr="00851E34">
        <w:rPr>
          <w:rFonts w:ascii="TH SarabunIT๙" w:hAnsi="TH SarabunIT๙" w:cs="TH SarabunIT๙"/>
          <w:sz w:val="32"/>
          <w:szCs w:val="32"/>
          <w:cs/>
        </w:rPr>
        <w:t>390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851E34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7E08F9">
        <w:rPr>
          <w:rFonts w:ascii="TH SarabunIT๙" w:hAnsi="TH SarabunIT๙" w:cs="TH SarabunIT๙" w:hint="cs"/>
          <w:sz w:val="32"/>
          <w:szCs w:val="32"/>
          <w:cs/>
        </w:rPr>
        <w:t>เก้าพัน</w:t>
      </w:r>
      <w:r w:rsidR="00851E34">
        <w:rPr>
          <w:rFonts w:ascii="TH SarabunIT๙" w:hAnsi="TH SarabunIT๙" w:cs="TH SarabunIT๙" w:hint="cs"/>
          <w:sz w:val="32"/>
          <w:szCs w:val="32"/>
          <w:cs/>
        </w:rPr>
        <w:t>สาม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7E08F9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สิบบาท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E82A90" w:rsidRPr="00E82A90">
        <w:rPr>
          <w:rFonts w:ascii="TH SarabunIT๙" w:hAnsi="TH SarabunIT๙" w:cs="TH SarabunIT๙"/>
          <w:sz w:val="32"/>
          <w:szCs w:val="32"/>
          <w:cs/>
        </w:rPr>
        <w:t>แผนกวิชาช่างอิเล็กทรอนิกส์</w:t>
      </w:r>
      <w:r w:rsidR="00D75C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0F441156" w14:textId="2795457A" w:rsidR="003F4523" w:rsidRDefault="00550113" w:rsidP="00FC69F3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851E3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5E5FA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51E34" w:rsidRPr="00851E34">
        <w:rPr>
          <w:rFonts w:ascii="TH SarabunIT๙" w:hAnsi="TH SarabunIT๙" w:cs="TH SarabunIT๙"/>
          <w:sz w:val="32"/>
          <w:szCs w:val="32"/>
          <w:cs/>
        </w:rPr>
        <w:t>69</w:t>
      </w:r>
      <w:r w:rsidR="00851E34" w:rsidRPr="00851E34">
        <w:rPr>
          <w:rFonts w:ascii="TH SarabunIT๙" w:hAnsi="TH SarabunIT๙" w:cs="TH SarabunIT๙"/>
          <w:sz w:val="32"/>
          <w:szCs w:val="32"/>
        </w:rPr>
        <w:t>,</w:t>
      </w:r>
      <w:r w:rsidR="00851E34" w:rsidRPr="00851E34">
        <w:rPr>
          <w:rFonts w:ascii="TH SarabunIT๙" w:hAnsi="TH SarabunIT๙" w:cs="TH SarabunIT๙"/>
          <w:sz w:val="32"/>
          <w:szCs w:val="32"/>
          <w:cs/>
        </w:rPr>
        <w:t>390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9D679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ED5CDFB" w14:textId="1847A2FA" w:rsidR="009153DE" w:rsidRDefault="008378F5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1DF526B6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851E34" w:rsidRPr="00851E3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6EF805E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851E3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851E34" w:rsidRPr="00851E3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นางศริญญา  ผาแก้ว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7604A12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0A57D7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374819" w:rsidRPr="00374819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นางสาวสุขุมาภรณ์ สิทธิธรรม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68015" w14:textId="77777777" w:rsidR="004C7204" w:rsidRDefault="004C7204" w:rsidP="00851E34">
      <w:pPr>
        <w:spacing w:after="0" w:line="240" w:lineRule="auto"/>
      </w:pPr>
      <w:r>
        <w:separator/>
      </w:r>
    </w:p>
  </w:endnote>
  <w:endnote w:type="continuationSeparator" w:id="0">
    <w:p w14:paraId="40D0EE32" w14:textId="77777777" w:rsidR="004C7204" w:rsidRDefault="004C7204" w:rsidP="0085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34F7A" w14:textId="77777777" w:rsidR="00851E34" w:rsidRDefault="00851E34" w:rsidP="00851E34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24485404" w14:textId="77777777" w:rsidR="00851E34" w:rsidRDefault="00851E3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74321" w14:textId="77777777" w:rsidR="004C7204" w:rsidRDefault="004C7204" w:rsidP="00851E34">
      <w:pPr>
        <w:spacing w:after="0" w:line="240" w:lineRule="auto"/>
      </w:pPr>
      <w:r>
        <w:separator/>
      </w:r>
    </w:p>
  </w:footnote>
  <w:footnote w:type="continuationSeparator" w:id="0">
    <w:p w14:paraId="69F24E07" w14:textId="77777777" w:rsidR="004C7204" w:rsidRDefault="004C7204" w:rsidP="00851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A57D7"/>
    <w:rsid w:val="000B79FC"/>
    <w:rsid w:val="000D31C7"/>
    <w:rsid w:val="0015455E"/>
    <w:rsid w:val="00154F1B"/>
    <w:rsid w:val="00160084"/>
    <w:rsid w:val="00165C12"/>
    <w:rsid w:val="00166F4D"/>
    <w:rsid w:val="001A11F2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B46DA"/>
    <w:rsid w:val="002B493E"/>
    <w:rsid w:val="002C0EDC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3F4523"/>
    <w:rsid w:val="00413279"/>
    <w:rsid w:val="00420C35"/>
    <w:rsid w:val="004239AE"/>
    <w:rsid w:val="00461C3A"/>
    <w:rsid w:val="004A1766"/>
    <w:rsid w:val="004C7204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E5FA5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5076"/>
    <w:rsid w:val="00712424"/>
    <w:rsid w:val="007720D1"/>
    <w:rsid w:val="0077244B"/>
    <w:rsid w:val="007905D1"/>
    <w:rsid w:val="007B64B5"/>
    <w:rsid w:val="007D5CBB"/>
    <w:rsid w:val="007E08F9"/>
    <w:rsid w:val="007E63E2"/>
    <w:rsid w:val="008378F5"/>
    <w:rsid w:val="00851E34"/>
    <w:rsid w:val="00881522"/>
    <w:rsid w:val="008832DD"/>
    <w:rsid w:val="008A43DF"/>
    <w:rsid w:val="008B26FF"/>
    <w:rsid w:val="008C48ED"/>
    <w:rsid w:val="008C6656"/>
    <w:rsid w:val="008D49C9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C3EF1"/>
    <w:rsid w:val="009D0469"/>
    <w:rsid w:val="009D0D4C"/>
    <w:rsid w:val="009D6797"/>
    <w:rsid w:val="009E3FB2"/>
    <w:rsid w:val="009F0996"/>
    <w:rsid w:val="00A316D3"/>
    <w:rsid w:val="00A324FD"/>
    <w:rsid w:val="00A42155"/>
    <w:rsid w:val="00A4608B"/>
    <w:rsid w:val="00A712EC"/>
    <w:rsid w:val="00A763AA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0110B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2A9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C69F3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85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851E34"/>
  </w:style>
  <w:style w:type="paragraph" w:styleId="ac">
    <w:name w:val="footer"/>
    <w:basedOn w:val="a"/>
    <w:link w:val="ad"/>
    <w:uiPriority w:val="99"/>
    <w:unhideWhenUsed/>
    <w:rsid w:val="0085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851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109</cp:revision>
  <cp:lastPrinted>2023-10-12T09:25:00Z</cp:lastPrinted>
  <dcterms:created xsi:type="dcterms:W3CDTF">2023-10-20T04:23:00Z</dcterms:created>
  <dcterms:modified xsi:type="dcterms:W3CDTF">2025-05-23T08:25:00Z</dcterms:modified>
</cp:coreProperties>
</file>