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D8" w:rsidRPr="005E3162" w:rsidRDefault="005E3162" w:rsidP="00FE7C8D">
      <w:pPr>
        <w:jc w:val="center"/>
      </w:pPr>
      <w:r>
        <w:t>CHALLANGES</w:t>
      </w:r>
    </w:p>
    <w:p w:rsidR="005E3162" w:rsidRDefault="005E3162" w:rsidP="005E3162">
      <w:pPr>
        <w:pStyle w:val="ListParagraph"/>
        <w:numPr>
          <w:ilvl w:val="0"/>
          <w:numId w:val="4"/>
        </w:numPr>
      </w:pPr>
      <w:r>
        <w:t>The Difficulty in creating and linking models for the database was very difficult, I didn’t expect to struggle so much here</w:t>
      </w:r>
    </w:p>
    <w:p w:rsidR="003A3F6D" w:rsidRDefault="003A3F6D" w:rsidP="005E3162">
      <w:pPr>
        <w:pStyle w:val="ListParagraph"/>
        <w:numPr>
          <w:ilvl w:val="0"/>
          <w:numId w:val="4"/>
        </w:numPr>
      </w:pPr>
      <w:r>
        <w:t>Designing the front end template was also quite a task</w:t>
      </w:r>
    </w:p>
    <w:p w:rsidR="003A3F6D" w:rsidRDefault="003A3F6D" w:rsidP="003A3F6D">
      <w:r>
        <w:t>I had to change a few plans in other to adapt such as</w:t>
      </w:r>
    </w:p>
    <w:p w:rsidR="004429DF" w:rsidRDefault="003A3F6D" w:rsidP="003A3F6D">
      <w:pPr>
        <w:pStyle w:val="ListParagraph"/>
        <w:numPr>
          <w:ilvl w:val="0"/>
          <w:numId w:val="5"/>
        </w:numPr>
      </w:pPr>
      <w:r>
        <w:t>Changing my database relationship</w:t>
      </w:r>
    </w:p>
    <w:p w:rsidR="003A3F6D" w:rsidRDefault="003A3F6D" w:rsidP="003A3F6D">
      <w:pPr>
        <w:pStyle w:val="ListParagraph"/>
        <w:numPr>
          <w:ilvl w:val="0"/>
          <w:numId w:val="5"/>
        </w:numPr>
      </w:pPr>
      <w:r>
        <w:t>Implementing new features</w:t>
      </w:r>
    </w:p>
    <w:p w:rsidR="003A3F6D" w:rsidRDefault="003A3F6D" w:rsidP="003A3F6D">
      <w:r>
        <w:t>I have faced a few non-technical challenges such as Limited time, Civil unrest in a lot of places around me</w:t>
      </w:r>
      <w:r w:rsidR="00A245BA">
        <w:t>.</w:t>
      </w:r>
    </w:p>
    <w:p w:rsidR="004429DF" w:rsidRPr="003A3F6D" w:rsidRDefault="00A245BA" w:rsidP="003A3F6D">
      <w:pPr>
        <w:jc w:val="center"/>
      </w:pPr>
      <w:r w:rsidRPr="003A3F6D">
        <w:t>COLLABORATION/COMMUNICATION</w:t>
      </w:r>
    </w:p>
    <w:p w:rsidR="00A245BA" w:rsidRDefault="00A245BA" w:rsidP="004429DF">
      <w:r>
        <w:t xml:space="preserve">I am alone in my group </w:t>
      </w:r>
    </w:p>
    <w:p w:rsidR="004429DF" w:rsidRDefault="00A245BA" w:rsidP="004429DF">
      <w:r>
        <w:t>I helped a Peer set up his data-dog Account on one of their servers</w:t>
      </w:r>
    </w:p>
    <w:p w:rsidR="00A245BA" w:rsidRDefault="00A245BA" w:rsidP="004429DF">
      <w:bookmarkStart w:id="0" w:name="_GoBack"/>
      <w:bookmarkEnd w:id="0"/>
    </w:p>
    <w:p w:rsidR="004429DF" w:rsidRDefault="00A245BA" w:rsidP="004429DF">
      <w:pPr>
        <w:jc w:val="center"/>
      </w:pPr>
      <w:r w:rsidRPr="00A245BA">
        <w:t>PROJECT UPDATES</w:t>
      </w:r>
    </w:p>
    <w:p w:rsidR="008B2D94" w:rsidRDefault="00A245BA" w:rsidP="008B2D94">
      <w:r>
        <w:t>Additional features were added to the initial deliverables such as:</w:t>
      </w:r>
    </w:p>
    <w:p w:rsidR="00A245BA" w:rsidRDefault="00A245BA" w:rsidP="00A245BA">
      <w:pPr>
        <w:pStyle w:val="ListParagraph"/>
        <w:numPr>
          <w:ilvl w:val="0"/>
          <w:numId w:val="6"/>
        </w:numPr>
      </w:pPr>
      <w:r>
        <w:t>The addition of File storage features. For uploading, viewing, buying and downloading of books either from the site or a third party site.</w:t>
      </w:r>
    </w:p>
    <w:p w:rsidR="00A245BA" w:rsidRDefault="00A245BA" w:rsidP="00A245BA">
      <w:r>
        <w:t xml:space="preserve"> </w:t>
      </w:r>
    </w:p>
    <w:p w:rsidR="00A3392B" w:rsidRDefault="00A245BA" w:rsidP="00A245BA">
      <w:pPr>
        <w:jc w:val="center"/>
      </w:pPr>
      <w:r w:rsidRPr="00A245BA">
        <w:t>PROGRESS</w:t>
      </w:r>
    </w:p>
    <w:p w:rsidR="00A245BA" w:rsidRDefault="00A245BA" w:rsidP="00A245BA">
      <w:pPr>
        <w:pStyle w:val="ListParagraph"/>
        <w:numPr>
          <w:ilvl w:val="0"/>
          <w:numId w:val="7"/>
        </w:numPr>
      </w:pPr>
      <w:r>
        <w:t>On a scale of 1-10 I have made a progress of 6.5 this week.</w:t>
      </w:r>
    </w:p>
    <w:p w:rsidR="00940DEB" w:rsidRDefault="00A245BA" w:rsidP="00940DEB">
      <w:pPr>
        <w:pStyle w:val="ListParagraph"/>
        <w:numPr>
          <w:ilvl w:val="0"/>
          <w:numId w:val="7"/>
        </w:numPr>
      </w:pPr>
      <w:r>
        <w:t>I</w:t>
      </w:r>
      <w:r w:rsidR="00940DEB">
        <w:t xml:space="preserve"> am measuring my progress by tracking the goals I have set, the objective, the tasks, milestones and documenting it using Trello.</w:t>
      </w:r>
    </w:p>
    <w:p w:rsidR="00A245BA" w:rsidRDefault="00940DEB" w:rsidP="00940DEB">
      <w:pPr>
        <w:pStyle w:val="ListParagraph"/>
        <w:numPr>
          <w:ilvl w:val="0"/>
          <w:numId w:val="7"/>
        </w:numPr>
      </w:pPr>
      <w:r>
        <w:t>I have given myself this rating because I am 95% done with the backend. And I am making major progress with the frontend so I believe it is a fair rating considering what’s left to be done</w:t>
      </w:r>
    </w:p>
    <w:p w:rsidR="00940DEB" w:rsidRDefault="00940DEB" w:rsidP="00940DEB">
      <w:r>
        <w:t>Considering all I have covered, what’s left to do and the difficulty of the aforementioned I believe this project would be completed on time as specified in my</w:t>
      </w:r>
      <w:r w:rsidRPr="00940DEB">
        <w:t xml:space="preserve"> Project Proposal and MVP definition.</w:t>
      </w:r>
    </w:p>
    <w:p w:rsidR="00940DEB" w:rsidRDefault="00940DEB" w:rsidP="00940DEB">
      <w:pPr>
        <w:pStyle w:val="ListParagraph"/>
      </w:pPr>
    </w:p>
    <w:sectPr w:rsidR="0094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6ECB"/>
    <w:multiLevelType w:val="hybridMultilevel"/>
    <w:tmpl w:val="3394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780F"/>
    <w:multiLevelType w:val="hybridMultilevel"/>
    <w:tmpl w:val="77EA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C708C"/>
    <w:multiLevelType w:val="hybridMultilevel"/>
    <w:tmpl w:val="1208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604"/>
    <w:multiLevelType w:val="hybridMultilevel"/>
    <w:tmpl w:val="8AEE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569BF"/>
    <w:multiLevelType w:val="hybridMultilevel"/>
    <w:tmpl w:val="3746E2E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 w15:restartNumberingAfterBreak="0">
    <w:nsid w:val="406B78C2"/>
    <w:multiLevelType w:val="hybridMultilevel"/>
    <w:tmpl w:val="0972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33426"/>
    <w:multiLevelType w:val="hybridMultilevel"/>
    <w:tmpl w:val="87E87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8D"/>
    <w:rsid w:val="00057998"/>
    <w:rsid w:val="00064F0D"/>
    <w:rsid w:val="00177D65"/>
    <w:rsid w:val="00200DDA"/>
    <w:rsid w:val="00201F0A"/>
    <w:rsid w:val="00264390"/>
    <w:rsid w:val="002807A0"/>
    <w:rsid w:val="003A3F6D"/>
    <w:rsid w:val="00433427"/>
    <w:rsid w:val="004429DF"/>
    <w:rsid w:val="00555770"/>
    <w:rsid w:val="005E3162"/>
    <w:rsid w:val="008B2D94"/>
    <w:rsid w:val="008D3A6F"/>
    <w:rsid w:val="00940DEB"/>
    <w:rsid w:val="00A245BA"/>
    <w:rsid w:val="00A3392B"/>
    <w:rsid w:val="00AE7C2B"/>
    <w:rsid w:val="00D22CD8"/>
    <w:rsid w:val="00D24C2B"/>
    <w:rsid w:val="00DC7CEF"/>
    <w:rsid w:val="00E15283"/>
    <w:rsid w:val="00EA5D6C"/>
    <w:rsid w:val="00ED7469"/>
    <w:rsid w:val="00F85B4B"/>
    <w:rsid w:val="00FB5CDC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17F5"/>
  <w15:chartTrackingRefBased/>
  <w15:docId w15:val="{B320C78B-F809-4FA5-9A9D-D370FFFA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2023-02-16T23:50:00Z</dcterms:created>
  <dcterms:modified xsi:type="dcterms:W3CDTF">2023-02-16T23:50:00Z</dcterms:modified>
</cp:coreProperties>
</file>