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jc w:val="center"/>
        <w:rPr>
          <w:rFonts w:hint="default" w:ascii="Consolas" w:hAnsi="Consolas" w:cs="Consolas"/>
          <w:b/>
          <w:bCs/>
          <w:color w:val="0000FF"/>
          <w:sz w:val="32"/>
          <w:szCs w:val="32"/>
          <w:lang w:val="en-US"/>
        </w:rPr>
      </w:pPr>
      <w:r>
        <w:rPr>
          <w:rFonts w:hint="default" w:ascii="Consolas" w:hAnsi="Consolas" w:cs="Consolas"/>
          <w:b/>
          <w:bCs/>
          <w:color w:val="0000FF"/>
          <w:sz w:val="32"/>
          <w:szCs w:val="32"/>
          <w:lang w:val="en-US"/>
        </w:rPr>
        <w:t>STELLA IBOR</w:t>
      </w:r>
    </w:p>
    <w:p>
      <w:pPr>
        <w:pStyle w:val="5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jc w:val="center"/>
        <w:rPr>
          <w:rFonts w:hint="default" w:ascii="Consolas" w:hAnsi="Consolas" w:cs="Consolas"/>
          <w:b/>
          <w:bCs/>
          <w:color w:val="0000FF"/>
          <w:sz w:val="32"/>
          <w:szCs w:val="32"/>
          <w:lang w:val="en-US"/>
        </w:rPr>
      </w:pPr>
      <w:r>
        <w:rPr>
          <w:rFonts w:hint="default" w:ascii="Consolas" w:hAnsi="Consolas" w:cs="Consolas"/>
          <w:b/>
          <w:bCs/>
          <w:color w:val="0000FF"/>
          <w:sz w:val="32"/>
          <w:szCs w:val="32"/>
          <w:lang w:val="en-US"/>
        </w:rPr>
        <w:t>APRIL COHORT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34" w:beforeAutospacing="0" w:after="0" w:afterAutospacing="0" w:line="15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>Analysis of Census Data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Question 1 -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Which state has the most countries in it? future questions too...)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Answer: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# Group the data by state and count the number of unique counties in each state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state_counties = Census.groupby('STNAME')['CTYNAME'].nunique()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# Find the state with the maximum number of counties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state_with_most_counties = state_counties.idxmax()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print(state_with_most_counties)</w:t>
      </w:r>
    </w:p>
    <w:p>
      <w:pPr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Texas, Georgia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,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Virginia came top of the chat while District of Columbia, Delware were the least counties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.</w:t>
      </w:r>
    </w:p>
    <w:p>
      <w:pPr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Question 2 -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Only looking at the three most populous countries for each state, what are the three most populous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states (in order of highest population to lowest population)? Use CENSUS2010POP </w:t>
      </w:r>
    </w:p>
    <w:p>
      <w:pPr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Answer:</w:t>
      </w:r>
    </w:p>
    <w:p>
      <w:pPr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# Group the data by state and county and sum the population for each countycounty_populations = Census.groupby(['STNAME', 'CTYNAME'])['CENSUS2010POP'].sum()</w:t>
      </w:r>
    </w:p>
    <w:p>
      <w:pPr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# Group the data by state and sort the counties by population in descending orderstate_populations = county_populations.groupby('STNAME').apply(lambda x: x.sort_values(ascending=False)[:3])</w:t>
      </w:r>
    </w:p>
    <w:p>
      <w:pPr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# Calculate the total population for each state and sort in descending order</w:t>
      </w:r>
    </w:p>
    <w:p>
      <w:pPr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state_total_populations = state_populations.groupby('STNAME').sum().sort_values(ascending=False)</w:t>
      </w:r>
    </w:p>
    <w:p>
      <w:pPr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# Get the top three most populous states</w:t>
      </w:r>
    </w:p>
    <w:p>
      <w:pPr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top_3_states = state_total_populations.head(3)</w:t>
      </w:r>
    </w:p>
    <w:p>
      <w:pPr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# Display the three most populous states</w:t>
      </w:r>
    </w:p>
    <w:p>
      <w:pPr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print(top_3_states)</w:t>
      </w:r>
    </w:p>
    <w:p>
      <w:pPr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We have California, Texas and New York as the three most populus countries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.</w:t>
      </w:r>
    </w:p>
    <w:p>
      <w:pPr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Question 3 -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Which city has the most countries in it? </w:t>
      </w:r>
    </w:p>
    <w:p>
      <w:pPr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Answer:</w:t>
      </w:r>
    </w:p>
    <w:p>
      <w:pPr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# Group the data by city and county and count the number of counties in each city</w:t>
      </w:r>
    </w:p>
    <w:p>
      <w:pPr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city_counties = Census.groupby(['CTYNAME', 'STNAME'])['COUNTY'].count()</w:t>
      </w:r>
    </w:p>
    <w:p>
      <w:pPr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# Reset the index of the grouped data</w:t>
      </w:r>
    </w:p>
    <w:p>
      <w:pPr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city_counties = city_counties.reset_index()</w:t>
      </w:r>
    </w:p>
    <w:p>
      <w:pPr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# Find the city with the maximum number of counties</w:t>
      </w:r>
    </w:p>
    <w:p>
      <w:pPr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city_with_most_counties = city_counties.loc[city_counties['COUNTY'].idxmax()]</w:t>
      </w:r>
    </w:p>
    <w:p>
      <w:pPr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# Display the city with the most counties</w:t>
      </w:r>
    </w:p>
    <w:p>
      <w:pPr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print("City with the most counties:", city_with_most_counties['CTYNAME'])</w:t>
      </w:r>
    </w:p>
    <w:p>
      <w:pPr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print("State:", city_with_most_counties['STNAME'])</w:t>
      </w:r>
    </w:p>
    <w:p>
      <w:pPr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print("Number of counties:", city_with_most_counties['COUNTY'])</w:t>
      </w:r>
    </w:p>
    <w:p>
      <w:pPr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City and State with the most counties is District of Columbia having 2 counties.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Question 4 -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Which region has the most division in it? </w:t>
      </w:r>
    </w:p>
    <w:p>
      <w:pPr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Answer:</w:t>
      </w:r>
    </w:p>
    <w:p>
      <w:pPr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# Group the data by region and division and count the number of divisions in each region</w:t>
      </w:r>
    </w:p>
    <w:p>
      <w:pPr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region_divisions = Census.groupby(['REGION', 'DIVISION'])['DIVISION'].count()</w:t>
      </w:r>
    </w:p>
    <w:p>
      <w:pPr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# Reset the index of the grouped data and rename the count column</w:t>
      </w:r>
    </w:p>
    <w:p>
      <w:pPr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region_divisions = region_divisions.reset_index(name='DIVISION_COUNT')</w:t>
      </w:r>
    </w:p>
    <w:p>
      <w:pPr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# Find the region with the most divisions</w:t>
      </w:r>
    </w:p>
    <w:p>
      <w:pPr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top_region = region_divisions.sort_values('DIVISION_COUNT', </w:t>
      </w:r>
      <w:bookmarkStart w:id="0" w:name="_GoBack"/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ascending=False).iloc[0]</w:t>
      </w:r>
    </w:p>
    <w:bookmarkEnd w:id="0"/>
    <w:p>
      <w:pPr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# Print the result</w:t>
      </w:r>
    </w:p>
    <w:p>
      <w:pPr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print(f"The region with the most divisions is Region {top_region['REGION']} (Division {top_region['DIVISION']}) with {top_region['DIVISION_COUNT']} divisions.")</w:t>
      </w:r>
    </w:p>
    <w:p>
      <w:pPr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Region 2 (Division 4) has the highest number of divisions</w:t>
      </w:r>
    </w:p>
    <w:p>
      <w:pPr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6601D"/>
    <w:rsid w:val="07F6601D"/>
    <w:rsid w:val="30135B63"/>
    <w:rsid w:val="46E9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2023-09-20T16:02:00Z</dcterms:created>
  <dc:creator>USER</dc:creator>
  <cp:lastModifiedBy>Ibor Aboghene</cp:lastModifiedBy>
  <dcterms:modified xsi:type="dcterms:W3CDTF">2023-09-20T21:12:12Z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30658FD2F3EE46B489B952589113BF2D_11</vt:lpwstr>
  </property>
</Properties>
</file>