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4D658F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658F">
                              <w:rPr>
                                <w:b/>
                                <w:sz w:val="20"/>
                                <w:szCs w:val="20"/>
                              </w:rPr>
                              <w:t>meat_count_shell_height_breakdown_figure</w:t>
                            </w:r>
                            <w:r w:rsidR="00772AB1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B82AF1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function does not call any additional functions or files.</w:t>
                            </w:r>
                          </w:p>
                          <w:p w:rsidR="00804518" w:rsidRPr="00211163" w:rsidRDefault="00B82AF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proofErr w:type="spellStart"/>
                            <w:r w:rsidRPr="00B82AF1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B82AF1">
                              <w:rPr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B82AF1">
                              <w:rPr>
                                <w:sz w:val="20"/>
                                <w:szCs w:val="20"/>
                              </w:rPr>
                              <w:t>Survey_and_OSAC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\</w:t>
                            </w:r>
                          </w:p>
                          <w:p w:rsidR="00000000" w:rsidRDefault="00B82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4D658F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D658F">
                        <w:rPr>
                          <w:b/>
                          <w:sz w:val="20"/>
                          <w:szCs w:val="20"/>
                        </w:rPr>
                        <w:t>meat_count_shell_height_breakdown_figure</w:t>
                      </w:r>
                      <w:r w:rsidR="00772AB1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B82AF1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function does not call any additional functions or files.</w:t>
                      </w:r>
                    </w:p>
                    <w:p w:rsidR="00804518" w:rsidRPr="00211163" w:rsidRDefault="00B82AF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proofErr w:type="spellStart"/>
                      <w:r w:rsidRPr="00B82AF1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B82AF1">
                        <w:rPr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B82AF1">
                        <w:rPr>
                          <w:sz w:val="20"/>
                          <w:szCs w:val="20"/>
                        </w:rPr>
                        <w:t>Survey_and_OSAC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\</w:t>
                      </w:r>
                    </w:p>
                    <w:p w:rsidR="00000000" w:rsidRDefault="00B82AF1"/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F0252"/>
    <w:rsid w:val="00201D17"/>
    <w:rsid w:val="00211163"/>
    <w:rsid w:val="002C506B"/>
    <w:rsid w:val="003B55DC"/>
    <w:rsid w:val="00432FF0"/>
    <w:rsid w:val="00481B64"/>
    <w:rsid w:val="004D658F"/>
    <w:rsid w:val="004F1D57"/>
    <w:rsid w:val="0053171D"/>
    <w:rsid w:val="005901F2"/>
    <w:rsid w:val="0059633E"/>
    <w:rsid w:val="005B3903"/>
    <w:rsid w:val="006A5FF1"/>
    <w:rsid w:val="00703A07"/>
    <w:rsid w:val="007157FA"/>
    <w:rsid w:val="00772AB1"/>
    <w:rsid w:val="00804518"/>
    <w:rsid w:val="00901E35"/>
    <w:rsid w:val="009939F1"/>
    <w:rsid w:val="009D6D59"/>
    <w:rsid w:val="00A445D4"/>
    <w:rsid w:val="00B82AF1"/>
    <w:rsid w:val="00C0253C"/>
    <w:rsid w:val="00C3257D"/>
    <w:rsid w:val="00C33675"/>
    <w:rsid w:val="00C46280"/>
    <w:rsid w:val="00CA34B0"/>
    <w:rsid w:val="00DC3FCB"/>
    <w:rsid w:val="00E1597D"/>
    <w:rsid w:val="00E33F57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2015-07-27T17:15:00Z</dcterms:created>
  <dcterms:modified xsi:type="dcterms:W3CDTF">2016-08-30T15:16:00Z</dcterms:modified>
</cp:coreProperties>
</file>