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0DC6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bookmarkStart w:id="0" w:name="_Hlk231401041"/>
      <w:bookmarkStart w:id="1" w:name="_Hlk221626837"/>
      <w:bookmarkEnd w:id="0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МИНИСТЕРСТВО ЛЕСНОГО ХОЗЯЙСТВА</w:t>
      </w:r>
    </w:p>
    <w:p w14:paraId="2ABA22A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И ОХРАНЫ ОБЪЕКТОВ ЖИВОТНОГО МИРА НИЖЕГОРОДСКОЙ ОБЛАСТИ</w:t>
      </w:r>
    </w:p>
    <w:p w14:paraId="41D0EDB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Государственное бюджетное профессиональное</w:t>
      </w:r>
    </w:p>
    <w:p w14:paraId="073D298E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образовательное учреждение Нижегородской области</w:t>
      </w:r>
    </w:p>
    <w:p w14:paraId="506FE169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«КРАСНОБАКОВСКИЙ ЛЕСНОЙ КОЛЛЕДЖ»</w:t>
      </w:r>
    </w:p>
    <w:p w14:paraId="6F27552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32"/>
          <w:szCs w:val="28"/>
          <w14:ligatures w14:val="standardContextual"/>
        </w:rPr>
      </w:pPr>
    </w:p>
    <w:p w14:paraId="52FABB7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7F6BFA2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022B046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DD1422C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FE47C8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B8A527C" w14:textId="2773E231" w:rsidR="00172E25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</w:pPr>
      <w:proofErr w:type="gramStart"/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Прак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тика(</w:t>
      </w:r>
      <w:proofErr w:type="gramEnd"/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 xml:space="preserve">день </w:t>
      </w:r>
      <w:r w:rsidR="006E4526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1</w:t>
      </w:r>
      <w:r w:rsidR="005F092F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6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)</w:t>
      </w:r>
    </w:p>
    <w:p w14:paraId="6C15C335" w14:textId="77777777" w:rsidR="00366A84" w:rsidRPr="00366A84" w:rsidRDefault="00366A84" w:rsidP="00366A84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36"/>
          <w:szCs w:val="32"/>
          <w14:ligatures w14:val="standardContextual"/>
        </w:rPr>
      </w:pPr>
      <w:r w:rsidRPr="00366A84">
        <w:rPr>
          <w:rFonts w:ascii="Times New Roman" w:eastAsia="Aptos" w:hAnsi="Times New Roman" w:cs="Times New Roman"/>
          <w:b/>
          <w:bCs/>
          <w:iCs/>
          <w:color w:val="000000"/>
          <w:kern w:val="2"/>
          <w:sz w:val="36"/>
          <w:szCs w:val="32"/>
          <w14:ligatures w14:val="standardContextual"/>
        </w:rPr>
        <w:t xml:space="preserve">«Разработка интеграционных и контрактных тестов для </w:t>
      </w:r>
      <w:proofErr w:type="spellStart"/>
      <w:r w:rsidRPr="00366A84">
        <w:rPr>
          <w:rFonts w:ascii="Times New Roman" w:eastAsia="Aptos" w:hAnsi="Times New Roman" w:cs="Times New Roman"/>
          <w:b/>
          <w:bCs/>
          <w:iCs/>
          <w:color w:val="000000"/>
          <w:kern w:val="2"/>
          <w:sz w:val="36"/>
          <w:szCs w:val="32"/>
          <w14:ligatures w14:val="standardContextual"/>
        </w:rPr>
        <w:t>микросервиса</w:t>
      </w:r>
      <w:proofErr w:type="spellEnd"/>
      <w:r w:rsidRPr="00366A84">
        <w:rPr>
          <w:rFonts w:ascii="Times New Roman" w:eastAsia="Aptos" w:hAnsi="Times New Roman" w:cs="Times New Roman"/>
          <w:b/>
          <w:bCs/>
          <w:iCs/>
          <w:color w:val="000000"/>
          <w:kern w:val="2"/>
          <w:sz w:val="36"/>
          <w:szCs w:val="32"/>
          <w14:ligatures w14:val="standardContextual"/>
        </w:rPr>
        <w:t xml:space="preserve"> управления заказами»</w:t>
      </w:r>
    </w:p>
    <w:p w14:paraId="2C430BF1" w14:textId="77777777" w:rsidR="00172E25" w:rsidRPr="0031538D" w:rsidRDefault="00172E25" w:rsidP="00172E25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32DD63F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081037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Выполнила: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Давеян Э.Г</w:t>
      </w:r>
    </w:p>
    <w:p w14:paraId="606F624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Группа: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24-ИС</w:t>
      </w:r>
    </w:p>
    <w:p w14:paraId="2C1AC491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Руководитель: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Торопов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proofErr w:type="gramStart"/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А.В</w:t>
      </w:r>
      <w:proofErr w:type="gramEnd"/>
    </w:p>
    <w:p w14:paraId="19F3C90B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3AF55BF" w14:textId="77777777" w:rsidR="00172E25" w:rsidRDefault="00172E25" w:rsidP="001F0B7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879779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6EE020C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3D15B8E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1B21E3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93E16B3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DF9880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8E44B75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92FBC51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proofErr w:type="spellStart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р.п</w:t>
      </w:r>
      <w:proofErr w:type="spellEnd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 Красные Баки</w:t>
      </w:r>
    </w:p>
    <w:p w14:paraId="71D54C29" w14:textId="410D5D1E" w:rsidR="00172E25" w:rsidRDefault="00172E25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2026 г.</w:t>
      </w:r>
      <w:bookmarkEnd w:id="1"/>
    </w:p>
    <w:p w14:paraId="11F0A056" w14:textId="77777777" w:rsidR="006E4526" w:rsidRDefault="006E4526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6BE8C11" w14:textId="50C1103D" w:rsidR="001F0B79" w:rsidRDefault="001F0B79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1F0B7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Ход работы</w:t>
      </w:r>
    </w:p>
    <w:p w14:paraId="08ABF506" w14:textId="77777777" w:rsidR="00405BF9" w:rsidRPr="001F0B79" w:rsidRDefault="00405BF9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40A879A0" w14:textId="14FD95FC" w:rsidR="00EA1868" w:rsidRDefault="00DA5401" w:rsidP="00505B0F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Что я сделала за День </w:t>
      </w:r>
      <w:r w:rsidR="007F7A04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1</w:t>
      </w:r>
      <w:r w:rsidR="00366A84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6</w:t>
      </w:r>
    </w:p>
    <w:p w14:paraId="354FBCD1" w14:textId="768C3D25" w:rsidR="000E3F31" w:rsidRPr="000E3F31" w:rsidRDefault="000E3F31" w:rsidP="000E3F31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- </w:t>
      </w:r>
      <w:r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Проанализировала требования практического задания и предметную область системы управления заказами.</w:t>
      </w:r>
    </w:p>
    <w:p w14:paraId="4F0B6ED9" w14:textId="62706D68" w:rsidR="000E3F31" w:rsidRPr="000E3F31" w:rsidRDefault="001B77BF" w:rsidP="000E3F31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Разработала модели </w:t>
      </w:r>
      <w:proofErr w:type="spellStart"/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Order</w:t>
      </w:r>
      <w:proofErr w:type="spellEnd"/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и </w:t>
      </w:r>
      <w:proofErr w:type="spellStart"/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OrderItem</w:t>
      </w:r>
      <w:proofErr w:type="spellEnd"/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с использованием </w:t>
      </w:r>
      <w:proofErr w:type="spellStart"/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SQLAlchemy</w:t>
      </w:r>
      <w:proofErr w:type="spellEnd"/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и настроила связь «один ко многим».</w:t>
      </w:r>
    </w:p>
    <w:p w14:paraId="04A85B45" w14:textId="4FC7B2D9" w:rsidR="000E3F31" w:rsidRPr="000E3F31" w:rsidRDefault="001B77BF" w:rsidP="000E3F31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Реализовала репозиторий </w:t>
      </w:r>
      <w:proofErr w:type="spellStart"/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OrderRepository</w:t>
      </w:r>
      <w:proofErr w:type="spellEnd"/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для выполнения CRUD-операций и работы с заказами.</w:t>
      </w:r>
    </w:p>
    <w:p w14:paraId="49C210C6" w14:textId="18AA8A90" w:rsidR="000E3F31" w:rsidRPr="000E3F31" w:rsidRDefault="001B77BF" w:rsidP="000E3F31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Создала пользовательские исключения для обработки ошибок.</w:t>
      </w:r>
    </w:p>
    <w:p w14:paraId="350A6A4D" w14:textId="493918D2" w:rsidR="000E3F31" w:rsidRPr="000E3F31" w:rsidRDefault="001B77BF" w:rsidP="000E3F31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Реализовала метод расчёта стоимости доставки через внешний API.</w:t>
      </w:r>
    </w:p>
    <w:p w14:paraId="6B9CD4CD" w14:textId="1CA0F19E" w:rsidR="000E3F31" w:rsidRPr="000E3F31" w:rsidRDefault="001B77BF" w:rsidP="000E3F31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Настроила тестовое окружение на базе </w:t>
      </w:r>
      <w:proofErr w:type="spellStart"/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SQLite</w:t>
      </w:r>
      <w:proofErr w:type="spellEnd"/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proofErr w:type="spellStart"/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in-memory</w:t>
      </w:r>
      <w:proofErr w:type="spellEnd"/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и </w:t>
      </w:r>
      <w:proofErr w:type="spellStart"/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pytest</w:t>
      </w:r>
      <w:proofErr w:type="spellEnd"/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</w:p>
    <w:p w14:paraId="7A9CAB97" w14:textId="7AE0C5AC" w:rsidR="000E3F31" w:rsidRPr="000E3F31" w:rsidRDefault="001B77BF" w:rsidP="000E3F31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Написала интеграционные тесты для всех методов репозитория.</w:t>
      </w:r>
    </w:p>
    <w:p w14:paraId="676FA814" w14:textId="1D201435" w:rsidR="000E3F31" w:rsidRPr="000E3F31" w:rsidRDefault="001B77BF" w:rsidP="000E3F31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Использовала параметризацию тестов с помощью @</w:t>
      </w:r>
      <w:proofErr w:type="gramStart"/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pytest.mark</w:t>
      </w:r>
      <w:proofErr w:type="gramEnd"/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.parametrize.</w:t>
      </w:r>
    </w:p>
    <w:p w14:paraId="418FFA95" w14:textId="7B9DB7F9" w:rsidR="000E3F31" w:rsidRPr="000E3F31" w:rsidRDefault="001B77BF" w:rsidP="000E3F31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Реализовала контрактные тесты для внешнего API с использованием </w:t>
      </w:r>
      <w:proofErr w:type="spellStart"/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pytest-httpx</w:t>
      </w:r>
      <w:proofErr w:type="spellEnd"/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</w:p>
    <w:p w14:paraId="4B8CEE82" w14:textId="7A3D3B28" w:rsidR="000E3F31" w:rsidRPr="000E3F31" w:rsidRDefault="001B77BF" w:rsidP="000E3F31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Проверила </w:t>
      </w:r>
      <w:proofErr w:type="spellStart"/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транзакционность</w:t>
      </w:r>
      <w:proofErr w:type="spellEnd"/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и корректность отката изменений при ошибках.</w:t>
      </w:r>
    </w:p>
    <w:p w14:paraId="78A6DCE5" w14:textId="6CA94472" w:rsidR="000E3F31" w:rsidRPr="000E3F31" w:rsidRDefault="001B77BF" w:rsidP="000E3F31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Выполнила запуск тестов и убедилась в их успешном прохождении (22 </w:t>
      </w:r>
      <w:proofErr w:type="spellStart"/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passed</w:t>
      </w:r>
      <w:proofErr w:type="spellEnd"/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)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</w:p>
    <w:p w14:paraId="50CEC904" w14:textId="3A1C59AE" w:rsidR="00E10DEC" w:rsidRDefault="001B77BF" w:rsidP="000E3F31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0E3F31" w:rsidRPr="000E3F3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Подготовила проект к анализу покрытия кода и сдаче работы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</w:p>
    <w:p w14:paraId="6A361FB4" w14:textId="675818F0" w:rsidR="00612B2A" w:rsidRDefault="00EB5C41" w:rsidP="000E3F31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EB5C4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39C19A69" wp14:editId="739A2C04">
            <wp:extent cx="5940425" cy="2325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E22F" w14:textId="77777777" w:rsidR="00367537" w:rsidRPr="00367537" w:rsidRDefault="00367537" w:rsidP="003675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lastRenderedPageBreak/>
        <w:t xml:space="preserve">В ходе выполнения практической работы была разработана система управления заказами с использованием языка программирования Python, ORM </w:t>
      </w:r>
      <w:proofErr w:type="spellStart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SQLAlchemy</w:t>
      </w:r>
      <w:proofErr w:type="spellEnd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и инструментов тестирования </w:t>
      </w:r>
      <w:proofErr w:type="spellStart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pytest</w:t>
      </w:r>
      <w:proofErr w:type="spellEnd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. Целью работы являлось создание слоя доступа к данным для работы с заказами и их позициями, а также разработка интеграционных и контрактных тестов для проверки корректности работы приложения. В процессе выполнения работы были созданы модели данных </w:t>
      </w:r>
      <w:proofErr w:type="spellStart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Order</w:t>
      </w:r>
      <w:proofErr w:type="spellEnd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и </w:t>
      </w:r>
      <w:proofErr w:type="spellStart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OrderItem</w:t>
      </w:r>
      <w:proofErr w:type="spellEnd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, настроена связь типа «один ко многим» между заказом и его позициями, а также реализован репозиторий </w:t>
      </w:r>
      <w:proofErr w:type="spellStart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OrderRepository</w:t>
      </w:r>
      <w:proofErr w:type="spellEnd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для выполнения основных операций с базой данных. В репозитории были реализованы методы создания заказа, поиска заказа по идентификатору, поиска заказов по статусу, обновления статуса заказа, удаления заказа, поиска заказов по диапазону дат, вычисления общей суммы заказа и расчета стоимости доставки через внешний API. Для обработки ошибок были созданы пользовательские исключения </w:t>
      </w:r>
      <w:proofErr w:type="spellStart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EntityNotFoundException</w:t>
      </w:r>
      <w:proofErr w:type="spellEnd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и </w:t>
      </w:r>
      <w:proofErr w:type="spellStart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DeliveryCalculationException</w:t>
      </w:r>
      <w:proofErr w:type="spellEnd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</w:p>
    <w:p w14:paraId="77C616D0" w14:textId="77777777" w:rsidR="00367537" w:rsidRPr="00367537" w:rsidRDefault="00367537" w:rsidP="003675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5661F6E" w14:textId="77777777" w:rsidR="00367537" w:rsidRPr="00367537" w:rsidRDefault="00367537" w:rsidP="003675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Для тестирования приложения было настроено тестовое окружение на базе </w:t>
      </w:r>
      <w:proofErr w:type="spellStart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SQLite</w:t>
      </w:r>
      <w:proofErr w:type="spellEnd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In-Memory, что позволило выполнять тесты без использования отдельной базы данных. С помощью </w:t>
      </w:r>
      <w:proofErr w:type="spellStart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pytest</w:t>
      </w:r>
      <w:proofErr w:type="spellEnd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были разработаны интеграционные тесты для всех методов репозитория. В ходе тестирования была проверена корректность создания заказов и связанных с ними позиций, поиск существующих и несуществующих заказов, выборка заказов по различным статусам с использованием параметризации тестов, изменение статуса заказа, удаление заказов и каскадное удаление связанных записей, поиск заказов по заданному диапазону дат и вычисление общей стоимости заказа. Дополнительно была выполнена проверка </w:t>
      </w:r>
      <w:proofErr w:type="spellStart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транзакционности</w:t>
      </w:r>
      <w:proofErr w:type="spellEnd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системы путем создания заказа с некорректными данными и контроля отката транзакции при возникновении ошибки.</w:t>
      </w:r>
    </w:p>
    <w:p w14:paraId="39D067CC" w14:textId="77777777" w:rsidR="00367537" w:rsidRPr="00367537" w:rsidRDefault="00367537" w:rsidP="003675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E831DB5" w14:textId="0B2AD6BA" w:rsidR="00EB5C41" w:rsidRDefault="00367537" w:rsidP="003675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lastRenderedPageBreak/>
        <w:t xml:space="preserve">Для проверки взаимодействия с внешним сервисом расчета доставки были разработаны контрактные тесты с использованием библиотеки </w:t>
      </w:r>
      <w:proofErr w:type="spellStart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pytest-httpx</w:t>
      </w:r>
      <w:proofErr w:type="spellEnd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. В рамках тестирования были проверены успешное получение стоимости доставки и корректная обработка ошибок сервера с генерацией соответствующего исключения. После завершения разработки был выполнен запуск полного набора тестов, в результате чего все тесты были успешно пройдены, что подтвердило корректность работы реализованного функционала. В ходе выполнения работы были закреплены практические навыки проектирования моделей данных, использования </w:t>
      </w:r>
      <w:proofErr w:type="spellStart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SQLAlchemy</w:t>
      </w:r>
      <w:proofErr w:type="spellEnd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, реализации паттерна </w:t>
      </w:r>
      <w:proofErr w:type="spellStart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Repository</w:t>
      </w:r>
      <w:proofErr w:type="spellEnd"/>
      <w:r w:rsidRPr="003675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, написания интеграционных и контрактных тестов, работы с HTTP-запросами и анализа качества программного кода.</w:t>
      </w:r>
    </w:p>
    <w:p w14:paraId="25025DF1" w14:textId="77777777" w:rsidR="005B5272" w:rsidRDefault="005B5272" w:rsidP="003675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52422CB" w14:textId="31150777" w:rsidR="003E16D9" w:rsidRDefault="003E16D9" w:rsidP="003675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E16D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0ECC2039" wp14:editId="47FCE2D4">
            <wp:extent cx="5210902" cy="3724795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2CC1" w14:textId="77777777" w:rsidR="00425F4C" w:rsidRDefault="00425F4C" w:rsidP="003675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08657FF" w14:textId="5869A901" w:rsidR="003E16D9" w:rsidRPr="00E83837" w:rsidRDefault="00425F4C" w:rsidP="003675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425F4C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Вывод</w:t>
      </w:r>
      <w:proofErr w:type="gramStart"/>
      <w:r w:rsidRPr="00425F4C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:</w:t>
      </w:r>
      <w:r w:rsidRPr="00425F4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В ходе</w:t>
      </w:r>
      <w:proofErr w:type="gramEnd"/>
      <w:r w:rsidRPr="00425F4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выполнения практической работы была разработана система управления заказами с использованием </w:t>
      </w:r>
      <w:proofErr w:type="spellStart"/>
      <w:r w:rsidRPr="00425F4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SQLAlchemy</w:t>
      </w:r>
      <w:proofErr w:type="spellEnd"/>
      <w:r w:rsidRPr="00425F4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и паттерна </w:t>
      </w:r>
      <w:proofErr w:type="spellStart"/>
      <w:r w:rsidRPr="00425F4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Repository</w:t>
      </w:r>
      <w:proofErr w:type="spellEnd"/>
      <w:r w:rsidRPr="00425F4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. Реализованы модели данных, методы работы с базой данных и взаимодействие с внешним API. Для проверки работоспособности системы </w:t>
      </w:r>
      <w:r w:rsidRPr="00425F4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lastRenderedPageBreak/>
        <w:t>были написаны интеграционные и контрактные тесты. Все тесты успешно пройдены, что подтверждает корректность работы реализованного функционала и достижение поставленной цели работы.</w:t>
      </w:r>
    </w:p>
    <w:sectPr w:rsidR="003E16D9" w:rsidRPr="00E838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137FC" w14:textId="77777777" w:rsidR="00D53D90" w:rsidRDefault="00D53D90" w:rsidP="00B12505">
      <w:pPr>
        <w:spacing w:after="0" w:line="240" w:lineRule="auto"/>
      </w:pPr>
      <w:r>
        <w:separator/>
      </w:r>
    </w:p>
  </w:endnote>
  <w:endnote w:type="continuationSeparator" w:id="0">
    <w:p w14:paraId="14C8C59B" w14:textId="77777777" w:rsidR="00D53D90" w:rsidRDefault="00D53D90" w:rsidP="00B12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58095" w14:textId="77777777" w:rsidR="00D53D90" w:rsidRDefault="00D53D90" w:rsidP="00B12505">
      <w:pPr>
        <w:spacing w:after="0" w:line="240" w:lineRule="auto"/>
      </w:pPr>
      <w:r>
        <w:separator/>
      </w:r>
    </w:p>
  </w:footnote>
  <w:footnote w:type="continuationSeparator" w:id="0">
    <w:p w14:paraId="4F1763F4" w14:textId="77777777" w:rsidR="00D53D90" w:rsidRDefault="00D53D90" w:rsidP="00B125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26" style="width:0;height:.75pt" o:hralign="center" o:bullet="t" o:hrstd="t" o:hr="t" fillcolor="#a0a0a0" stroked="f"/>
    </w:pict>
  </w:numPicBullet>
  <w:abstractNum w:abstractNumId="0" w15:restartNumberingAfterBreak="0">
    <w:nsid w:val="00531E12"/>
    <w:multiLevelType w:val="multilevel"/>
    <w:tmpl w:val="ABEE7CE6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E6AB3"/>
    <w:multiLevelType w:val="multilevel"/>
    <w:tmpl w:val="2FEC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1019D"/>
    <w:multiLevelType w:val="multilevel"/>
    <w:tmpl w:val="00B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B18E4"/>
    <w:multiLevelType w:val="multilevel"/>
    <w:tmpl w:val="0E02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2140A"/>
    <w:multiLevelType w:val="multilevel"/>
    <w:tmpl w:val="E868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C209A"/>
    <w:multiLevelType w:val="multilevel"/>
    <w:tmpl w:val="CFBE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60667"/>
    <w:multiLevelType w:val="multilevel"/>
    <w:tmpl w:val="B098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780F02"/>
    <w:multiLevelType w:val="multilevel"/>
    <w:tmpl w:val="ED6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760C8"/>
    <w:multiLevelType w:val="multilevel"/>
    <w:tmpl w:val="4D44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CF5A70"/>
    <w:multiLevelType w:val="multilevel"/>
    <w:tmpl w:val="9FA6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564D3"/>
    <w:multiLevelType w:val="multilevel"/>
    <w:tmpl w:val="5A8A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74E65"/>
    <w:multiLevelType w:val="multilevel"/>
    <w:tmpl w:val="7D7C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16555"/>
    <w:multiLevelType w:val="multilevel"/>
    <w:tmpl w:val="9456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E309F"/>
    <w:multiLevelType w:val="multilevel"/>
    <w:tmpl w:val="20FC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B71683"/>
    <w:multiLevelType w:val="multilevel"/>
    <w:tmpl w:val="8FF4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812B95"/>
    <w:multiLevelType w:val="multilevel"/>
    <w:tmpl w:val="3974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C4328F"/>
    <w:multiLevelType w:val="multilevel"/>
    <w:tmpl w:val="8DEA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21732"/>
    <w:multiLevelType w:val="multilevel"/>
    <w:tmpl w:val="0DC0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5101A"/>
    <w:multiLevelType w:val="multilevel"/>
    <w:tmpl w:val="C17E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013EB"/>
    <w:multiLevelType w:val="multilevel"/>
    <w:tmpl w:val="9CE8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7270B3"/>
    <w:multiLevelType w:val="multilevel"/>
    <w:tmpl w:val="B402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5"/>
  </w:num>
  <w:num w:numId="3">
    <w:abstractNumId w:val="0"/>
  </w:num>
  <w:num w:numId="4">
    <w:abstractNumId w:val="3"/>
  </w:num>
  <w:num w:numId="5">
    <w:abstractNumId w:val="18"/>
  </w:num>
  <w:num w:numId="6">
    <w:abstractNumId w:val="9"/>
  </w:num>
  <w:num w:numId="7">
    <w:abstractNumId w:val="7"/>
  </w:num>
  <w:num w:numId="8">
    <w:abstractNumId w:val="8"/>
  </w:num>
  <w:num w:numId="9">
    <w:abstractNumId w:val="20"/>
  </w:num>
  <w:num w:numId="10">
    <w:abstractNumId w:val="1"/>
  </w:num>
  <w:num w:numId="11">
    <w:abstractNumId w:val="11"/>
  </w:num>
  <w:num w:numId="12">
    <w:abstractNumId w:val="4"/>
  </w:num>
  <w:num w:numId="13">
    <w:abstractNumId w:val="16"/>
  </w:num>
  <w:num w:numId="14">
    <w:abstractNumId w:val="6"/>
  </w:num>
  <w:num w:numId="15">
    <w:abstractNumId w:val="10"/>
  </w:num>
  <w:num w:numId="16">
    <w:abstractNumId w:val="19"/>
  </w:num>
  <w:num w:numId="17">
    <w:abstractNumId w:val="14"/>
  </w:num>
  <w:num w:numId="18">
    <w:abstractNumId w:val="2"/>
  </w:num>
  <w:num w:numId="19">
    <w:abstractNumId w:val="17"/>
  </w:num>
  <w:num w:numId="20">
    <w:abstractNumId w:val="13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CD"/>
    <w:rsid w:val="00002A21"/>
    <w:rsid w:val="00074F7F"/>
    <w:rsid w:val="000B5618"/>
    <w:rsid w:val="000E3F31"/>
    <w:rsid w:val="00102879"/>
    <w:rsid w:val="00103197"/>
    <w:rsid w:val="00172E25"/>
    <w:rsid w:val="00181B1F"/>
    <w:rsid w:val="00181DC9"/>
    <w:rsid w:val="00197F68"/>
    <w:rsid w:val="001A1207"/>
    <w:rsid w:val="001B77BF"/>
    <w:rsid w:val="001E0492"/>
    <w:rsid w:val="001F0B79"/>
    <w:rsid w:val="00296B3E"/>
    <w:rsid w:val="00297805"/>
    <w:rsid w:val="003173EC"/>
    <w:rsid w:val="00344F29"/>
    <w:rsid w:val="00351163"/>
    <w:rsid w:val="00366A84"/>
    <w:rsid w:val="00367537"/>
    <w:rsid w:val="003E16D9"/>
    <w:rsid w:val="00405BF9"/>
    <w:rsid w:val="00425F4C"/>
    <w:rsid w:val="00427BBC"/>
    <w:rsid w:val="004371C7"/>
    <w:rsid w:val="00456BCD"/>
    <w:rsid w:val="00471CD2"/>
    <w:rsid w:val="00505B0F"/>
    <w:rsid w:val="005525B1"/>
    <w:rsid w:val="005B5272"/>
    <w:rsid w:val="005F092F"/>
    <w:rsid w:val="00612B2A"/>
    <w:rsid w:val="00613407"/>
    <w:rsid w:val="00614CBB"/>
    <w:rsid w:val="006170BF"/>
    <w:rsid w:val="00630A41"/>
    <w:rsid w:val="00672A0B"/>
    <w:rsid w:val="006E4526"/>
    <w:rsid w:val="00700619"/>
    <w:rsid w:val="007253C3"/>
    <w:rsid w:val="00727844"/>
    <w:rsid w:val="007449CE"/>
    <w:rsid w:val="00745CB5"/>
    <w:rsid w:val="007F7A04"/>
    <w:rsid w:val="00804FA4"/>
    <w:rsid w:val="00823F48"/>
    <w:rsid w:val="008514AD"/>
    <w:rsid w:val="008F352B"/>
    <w:rsid w:val="00933833"/>
    <w:rsid w:val="00A153DE"/>
    <w:rsid w:val="00B00C7B"/>
    <w:rsid w:val="00B12505"/>
    <w:rsid w:val="00B24576"/>
    <w:rsid w:val="00B475E9"/>
    <w:rsid w:val="00B770A7"/>
    <w:rsid w:val="00B800AA"/>
    <w:rsid w:val="00BC0B6D"/>
    <w:rsid w:val="00BC26E3"/>
    <w:rsid w:val="00BD7F9D"/>
    <w:rsid w:val="00CA4431"/>
    <w:rsid w:val="00CE0C16"/>
    <w:rsid w:val="00D14B15"/>
    <w:rsid w:val="00D35E03"/>
    <w:rsid w:val="00D51615"/>
    <w:rsid w:val="00D53D90"/>
    <w:rsid w:val="00D56725"/>
    <w:rsid w:val="00DA5401"/>
    <w:rsid w:val="00DB104B"/>
    <w:rsid w:val="00E10DEC"/>
    <w:rsid w:val="00E1183D"/>
    <w:rsid w:val="00E83837"/>
    <w:rsid w:val="00EA1868"/>
    <w:rsid w:val="00EB44E1"/>
    <w:rsid w:val="00EB5C41"/>
    <w:rsid w:val="00F612CB"/>
    <w:rsid w:val="00FF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A5C25A5"/>
  <w15:chartTrackingRefBased/>
  <w15:docId w15:val="{845BDD6B-3D0D-446B-9425-B38C20F1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E25"/>
  </w:style>
  <w:style w:type="paragraph" w:styleId="2">
    <w:name w:val="heading 2"/>
    <w:basedOn w:val="a"/>
    <w:link w:val="20"/>
    <w:uiPriority w:val="9"/>
    <w:qFormat/>
    <w:rsid w:val="001A1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A12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2505"/>
  </w:style>
  <w:style w:type="paragraph" w:styleId="a5">
    <w:name w:val="footer"/>
    <w:basedOn w:val="a"/>
    <w:link w:val="a6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12505"/>
  </w:style>
  <w:style w:type="character" w:customStyle="1" w:styleId="20">
    <w:name w:val="Заголовок 2 Знак"/>
    <w:basedOn w:val="a0"/>
    <w:link w:val="2"/>
    <w:uiPriority w:val="9"/>
    <w:rsid w:val="001A120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A120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1A1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semiHidden/>
    <w:unhideWhenUsed/>
    <w:rsid w:val="001A1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5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7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0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7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7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2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3F630-4911-4BA6-BA3C-D266721AD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5</Pages>
  <Words>650</Words>
  <Characters>3709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72</cp:revision>
  <dcterms:created xsi:type="dcterms:W3CDTF">2026-06-04T08:30:00Z</dcterms:created>
  <dcterms:modified xsi:type="dcterms:W3CDTF">2026-06-24T10:04:00Z</dcterms:modified>
</cp:coreProperties>
</file>