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Plano de Teste</w:t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Escopo: Lobby, Partida, Loja e Roleta</w:t>
      </w:r>
    </w:p>
    <w:p w:rsidR="00000000" w:rsidDel="00000000" w:rsidP="00000000" w:rsidRDefault="00000000" w:rsidRPr="00000000" w14:paraId="00000004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Objetivos: Responsivo, Sem travar, Comandos simples e indicativos simples</w:t>
        <w:br w:type="textWrapping"/>
        <w:t xml:space="preserve">Critérios: 90% de todos os casos tem que estar OK e sem bugs que afetem o jogo inteiro</w:t>
        <w:br w:type="textWrapping"/>
        <w:t xml:space="preserve">Métricas: Quantidade de Bugs, Está OK ou não está e print de tudo que estiver com erro</w:t>
      </w:r>
    </w:p>
    <w:p w:rsidR="00000000" w:rsidDel="00000000" w:rsidP="00000000" w:rsidRDefault="00000000" w:rsidRPr="00000000" w14:paraId="00000005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Caso de Uso</w:t>
      </w:r>
    </w:p>
    <w:p w:rsidR="00000000" w:rsidDel="00000000" w:rsidP="00000000" w:rsidRDefault="00000000" w:rsidRPr="00000000" w14:paraId="00000007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Lobby -&gt; Passos -&gt; Entrar no jogo -&gt; Esperado -&gt; Entrar no jogo e aparecer no Lobby automaticamente -&gt; Resultado + evidência</w:t>
        <w:br w:type="textWrapping"/>
        <w:br w:type="textWrapping"/>
        <w:t xml:space="preserve">Partida -&gt; Passos -&gt; Esperar no Lobby até a partida começar e depois ser o unico vivo na arena -&gt; Esperado -&gt; Ser teleportado para a arena e conseguir usar os botões de aumento ou redução de força para sobreviver e ser o unico na arena -&gt; Resultado + evidência</w:t>
        <w:br w:type="textWrapping"/>
        <w:br w:type="textWrapping"/>
        <w:t xml:space="preserve">Roleta -&gt; Passos -&gt; Ir até a roleta e apertar E -&gt; Esperado -&gt; Abrir a roleta e apertar para girar -&gt; Resultado + evidência</w:t>
      </w:r>
    </w:p>
    <w:p w:rsidR="00000000" w:rsidDel="00000000" w:rsidP="00000000" w:rsidRDefault="00000000" w:rsidRPr="00000000" w14:paraId="00000009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Loja -&gt; Passos -&gt; Ir até a loja e segurar E -&gt; Esperado -&gt; Abrir a loja e comprar algum ovo se tiver interesse -&gt; Resultado + evidência</w:t>
      </w:r>
    </w:p>
    <w:p w:rsidR="00000000" w:rsidDel="00000000" w:rsidP="00000000" w:rsidRDefault="00000000" w:rsidRPr="00000000" w14:paraId="0000000B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Bug Report</w:t>
      </w:r>
    </w:p>
    <w:p w:rsidR="00000000" w:rsidDel="00000000" w:rsidP="00000000" w:rsidRDefault="00000000" w:rsidRPr="00000000" w14:paraId="0000000E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Sem Btn para girar a roleta, ao clicar na roleta era para ser possível interagir com ela, mas não havia como gira-lá para obter recompensas, com isso não teria sentido em ter uma roleta se não fosse possível interagir com tal</w:t>
      </w:r>
    </w:p>
    <w:p w:rsidR="00000000" w:rsidDel="00000000" w:rsidP="00000000" w:rsidRDefault="00000000" w:rsidRPr="00000000" w14:paraId="00000010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Testado por Guilherme de Marco.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