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6B867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ACTIVIDAD INDIVIDUAL: CONSUMO Y DOCUMENTACIÓN DE UNA API CON REACT</w:t>
      </w:r>
    </w:p>
    <w:p w14:paraId="6B0D266D" w14:textId="77777777" w:rsidR="001D5018" w:rsidRPr="001D5018" w:rsidRDefault="001D5018" w:rsidP="001D5018">
      <w:r w:rsidRPr="001D5018">
        <w:rPr>
          <w:b/>
          <w:bCs/>
        </w:rPr>
        <w:t>Componentes • Consumo de API • Fetch • Métodos HTTP • Manejo de respuestas • Pruebas • Git</w:t>
      </w:r>
    </w:p>
    <w:p w14:paraId="728809B9" w14:textId="3FB534C6" w:rsidR="001D5018" w:rsidRPr="001D5018" w:rsidRDefault="001D5018" w:rsidP="001D5018">
      <w:r w:rsidRPr="001D5018">
        <w:rPr>
          <w:b/>
          <w:bCs/>
        </w:rPr>
        <w:t>Aprendiz:</w:t>
      </w:r>
      <w:r w:rsidRPr="001D5018">
        <w:t xml:space="preserve"> </w:t>
      </w:r>
      <w:r w:rsidR="002829C9">
        <w:t>Cristian David Yalanda</w:t>
      </w:r>
    </w:p>
    <w:p w14:paraId="67E9EE39" w14:textId="6BB2C974" w:rsidR="001D5018" w:rsidRPr="001D5018" w:rsidRDefault="001D5018" w:rsidP="001D5018">
      <w:r w:rsidRPr="001D5018">
        <w:rPr>
          <w:b/>
          <w:bCs/>
        </w:rPr>
        <w:t>Programa / ficha:</w:t>
      </w:r>
      <w:r w:rsidRPr="001D5018">
        <w:t xml:space="preserve"> </w:t>
      </w:r>
      <w:r w:rsidR="002829C9">
        <w:t>ADSO 3312932</w:t>
      </w:r>
    </w:p>
    <w:p w14:paraId="1464EFD4" w14:textId="2AB9B9A9" w:rsidR="001D5018" w:rsidRPr="001D5018" w:rsidRDefault="001D5018" w:rsidP="001D5018">
      <w:r w:rsidRPr="001D5018">
        <w:rPr>
          <w:b/>
          <w:bCs/>
        </w:rPr>
        <w:t>Instructor(a):</w:t>
      </w:r>
      <w:r w:rsidRPr="001D5018">
        <w:t xml:space="preserve"> </w:t>
      </w:r>
      <w:r w:rsidR="002829C9">
        <w:t>Yoly Alexandra</w:t>
      </w:r>
    </w:p>
    <w:p w14:paraId="7F5159CD" w14:textId="01562DB6" w:rsidR="001D5018" w:rsidRPr="001D5018" w:rsidRDefault="001D5018" w:rsidP="001D5018">
      <w:r w:rsidRPr="001D5018">
        <w:rPr>
          <w:b/>
          <w:bCs/>
        </w:rPr>
        <w:t>Fecha de entrega:</w:t>
      </w:r>
      <w:r w:rsidRPr="001D5018">
        <w:t xml:space="preserve"> </w:t>
      </w:r>
      <w:r w:rsidR="002829C9">
        <w:t>21 / 10 / 2026</w:t>
      </w:r>
    </w:p>
    <w:p w14:paraId="6EEEF9BE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1. Contexto del reto</w:t>
      </w:r>
    </w:p>
    <w:p w14:paraId="60EFD9FE" w14:textId="77777777" w:rsidR="001D5018" w:rsidRPr="001D5018" w:rsidRDefault="001D5018" w:rsidP="001D5018">
      <w:r w:rsidRPr="001D5018">
        <w:t>En la actividad anterior construiste una API utilizando Node.js y Express, con rutas HTTP, middleware, validaciones y respuestas en formato JSON.</w:t>
      </w:r>
    </w:p>
    <w:p w14:paraId="6C8ADBBC" w14:textId="77777777" w:rsidR="001D5018" w:rsidRPr="001D5018" w:rsidRDefault="001D5018" w:rsidP="001D5018">
      <w:r w:rsidRPr="001D5018">
        <w:t xml:space="preserve">Ahora debes desarrollar una interfaz web utilizando </w:t>
      </w:r>
      <w:proofErr w:type="spellStart"/>
      <w:r w:rsidRPr="001D5018">
        <w:t>React</w:t>
      </w:r>
      <w:proofErr w:type="spellEnd"/>
      <w:r w:rsidRPr="001D5018">
        <w:t xml:space="preserve"> que permita consumir los servicios de esa API. La interfaz deberá consultar información del servidor, enviar datos mediante formularios y mostrar al usuario las respuestas recibidas.</w:t>
      </w:r>
    </w:p>
    <w:p w14:paraId="261C9BCE" w14:textId="77777777" w:rsidR="001D5018" w:rsidRPr="001D5018" w:rsidRDefault="001D5018" w:rsidP="001D5018">
      <w:r w:rsidRPr="001D5018">
        <w:t>Este trabajo es individual. Debes investigar, diseñar, programar, probar y documentar tu solución. No se entrega código resuelto para copiar. Debes comprender y explicar las decisiones tomadas durante el desarrollo.</w:t>
      </w:r>
    </w:p>
    <w:p w14:paraId="329205E1" w14:textId="77777777" w:rsidR="001D5018" w:rsidRPr="001D5018" w:rsidRDefault="001D5018" w:rsidP="001D5018">
      <w:r w:rsidRPr="001D5018">
        <w:t xml:space="preserve">El </w:t>
      </w:r>
      <w:proofErr w:type="spellStart"/>
      <w:r w:rsidRPr="001D5018">
        <w:t>frontend</w:t>
      </w:r>
      <w:proofErr w:type="spellEnd"/>
      <w:r w:rsidRPr="001D5018">
        <w:t xml:space="preserve"> debe consumir la API desarrollada previamente, sin reemplazarla por datos simulados ni crear otro </w:t>
      </w:r>
      <w:proofErr w:type="spellStart"/>
      <w:r w:rsidRPr="001D5018">
        <w:t>backend</w:t>
      </w:r>
      <w:proofErr w:type="spellEnd"/>
      <w:r w:rsidRPr="001D5018">
        <w:t>.</w:t>
      </w:r>
    </w:p>
    <w:p w14:paraId="26F84CA0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2. Objetivo de aprendizaje</w:t>
      </w:r>
    </w:p>
    <w:p w14:paraId="1EA05F55" w14:textId="77777777" w:rsidR="001D5018" w:rsidRPr="001D5018" w:rsidRDefault="001D5018" w:rsidP="001D5018">
      <w:r w:rsidRPr="001D5018">
        <w:t xml:space="preserve">Desarrollar una interfaz web con </w:t>
      </w:r>
      <w:proofErr w:type="spellStart"/>
      <w:r w:rsidRPr="001D5018">
        <w:t>React</w:t>
      </w:r>
      <w:proofErr w:type="spellEnd"/>
      <w:r w:rsidRPr="001D5018">
        <w:t xml:space="preserve"> que consuma una API creada con Express, utilizando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), funciones asíncronas, eventos, componentes, estados y manejo de errores.</w:t>
      </w:r>
    </w:p>
    <w:p w14:paraId="0976051E" w14:textId="77777777" w:rsidR="001D5018" w:rsidRPr="001D5018" w:rsidRDefault="001D5018" w:rsidP="001D5018">
      <w:r w:rsidRPr="001D5018">
        <w:t xml:space="preserve">Además, debes documentar el proceso de construcción y explicar mediante un video el funcionamiento de la aplicación y la comunicación entre </w:t>
      </w:r>
      <w:proofErr w:type="spellStart"/>
      <w:r w:rsidRPr="001D5018">
        <w:t>frontend</w:t>
      </w:r>
      <w:proofErr w:type="spellEnd"/>
      <w:r w:rsidRPr="001D5018">
        <w:t xml:space="preserve"> y </w:t>
      </w:r>
      <w:proofErr w:type="spellStart"/>
      <w:r w:rsidRPr="001D5018">
        <w:t>backend</w:t>
      </w:r>
      <w:proofErr w:type="spellEnd"/>
      <w:r w:rsidRPr="001D5018">
        <w:t>.</w:t>
      </w:r>
    </w:p>
    <w:p w14:paraId="0FAEFD15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3. Requisitos funcionales</w:t>
      </w:r>
    </w:p>
    <w:p w14:paraId="472FD669" w14:textId="77777777" w:rsidR="001D5018" w:rsidRPr="001D5018" w:rsidRDefault="001D5018" w:rsidP="001D5018">
      <w:r w:rsidRPr="001D5018">
        <w:t xml:space="preserve">Debes construir una aplicación </w:t>
      </w:r>
      <w:proofErr w:type="spellStart"/>
      <w:r w:rsidRPr="001D5018">
        <w:t>React</w:t>
      </w:r>
      <w:proofErr w:type="spellEnd"/>
      <w:r w:rsidRPr="001D5018">
        <w:t xml:space="preserve"> que cumpla los siguientes requisitos:</w:t>
      </w:r>
    </w:p>
    <w:p w14:paraId="11415470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3.1. Creación del proyecto</w:t>
      </w:r>
    </w:p>
    <w:p w14:paraId="1250FB72" w14:textId="62244DCC" w:rsidR="001D5018" w:rsidRDefault="001D5018" w:rsidP="001D5018">
      <w:pPr>
        <w:numPr>
          <w:ilvl w:val="0"/>
          <w:numId w:val="1"/>
        </w:numPr>
      </w:pPr>
      <w:r w:rsidRPr="001D5018">
        <w:t xml:space="preserve">Crear un proyecto </w:t>
      </w:r>
      <w:proofErr w:type="spellStart"/>
      <w:r w:rsidRPr="001D5018">
        <w:t>React</w:t>
      </w:r>
      <w:proofErr w:type="spellEnd"/>
      <w:r w:rsidRPr="001D5018">
        <w:t xml:space="preserve"> utilizando Vite.</w:t>
      </w:r>
    </w:p>
    <w:p w14:paraId="25C96B2C" w14:textId="77777777" w:rsidR="002829C9" w:rsidRPr="001D5018" w:rsidRDefault="002829C9" w:rsidP="002829C9"/>
    <w:p w14:paraId="47CB0514" w14:textId="77777777" w:rsidR="001D5018" w:rsidRPr="001D5018" w:rsidRDefault="001D5018" w:rsidP="001D5018">
      <w:pPr>
        <w:numPr>
          <w:ilvl w:val="0"/>
          <w:numId w:val="1"/>
        </w:numPr>
      </w:pPr>
      <w:r w:rsidRPr="001D5018">
        <w:lastRenderedPageBreak/>
        <w:t>Organizar los archivos y componentes de manera clara.</w:t>
      </w:r>
    </w:p>
    <w:p w14:paraId="528EA0BD" w14:textId="77777777" w:rsidR="001D5018" w:rsidRPr="001D5018" w:rsidRDefault="001D5018" w:rsidP="001D5018">
      <w:pPr>
        <w:numPr>
          <w:ilvl w:val="0"/>
          <w:numId w:val="1"/>
        </w:numPr>
      </w:pPr>
      <w:r w:rsidRPr="001D5018">
        <w:t>Identificar el archivo principal de la aplicación y el punto de entrada.</w:t>
      </w:r>
    </w:p>
    <w:p w14:paraId="44B94FA5" w14:textId="77777777" w:rsidR="001D5018" w:rsidRPr="001D5018" w:rsidRDefault="001D5018" w:rsidP="001D5018">
      <w:pPr>
        <w:numPr>
          <w:ilvl w:val="0"/>
          <w:numId w:val="1"/>
        </w:numPr>
      </w:pPr>
      <w:r w:rsidRPr="001D5018">
        <w:t xml:space="preserve">Ejecutar el </w:t>
      </w:r>
      <w:proofErr w:type="spellStart"/>
      <w:r w:rsidRPr="001D5018">
        <w:t>frontend</w:t>
      </w:r>
      <w:proofErr w:type="spellEnd"/>
      <w:r w:rsidRPr="001D5018">
        <w:t xml:space="preserve"> en el entorno local.</w:t>
      </w:r>
    </w:p>
    <w:p w14:paraId="143156BE" w14:textId="77777777" w:rsidR="001D5018" w:rsidRPr="001D5018" w:rsidRDefault="001D5018" w:rsidP="001D5018">
      <w:pPr>
        <w:numPr>
          <w:ilvl w:val="0"/>
          <w:numId w:val="1"/>
        </w:numPr>
      </w:pPr>
      <w:r w:rsidRPr="001D5018">
        <w:t>Verificar que la API de Express esté funcionando antes de realizar las pruebas.</w:t>
      </w:r>
    </w:p>
    <w:p w14:paraId="43D97CC8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 xml:space="preserve">3.2. Componente para consultar el </w:t>
      </w:r>
      <w:proofErr w:type="spellStart"/>
      <w:r w:rsidRPr="001D5018">
        <w:rPr>
          <w:b/>
          <w:bCs/>
        </w:rPr>
        <w:t>endpoint</w:t>
      </w:r>
      <w:proofErr w:type="spellEnd"/>
      <w:r w:rsidRPr="001D5018">
        <w:rPr>
          <w:b/>
          <w:bCs/>
        </w:rPr>
        <w:t xml:space="preserve"> GET /inicio</w:t>
      </w:r>
    </w:p>
    <w:p w14:paraId="0994E29F" w14:textId="77777777" w:rsidR="001D5018" w:rsidRPr="001D5018" w:rsidRDefault="001D5018" w:rsidP="001D5018">
      <w:r w:rsidRPr="001D5018">
        <w:t>Crear un componente que permita:</w:t>
      </w:r>
    </w:p>
    <w:p w14:paraId="2FC698B2" w14:textId="77777777" w:rsidR="001D5018" w:rsidRPr="001D5018" w:rsidRDefault="001D5018" w:rsidP="001D5018">
      <w:pPr>
        <w:numPr>
          <w:ilvl w:val="0"/>
          <w:numId w:val="2"/>
        </w:numPr>
      </w:pPr>
      <w:r w:rsidRPr="001D5018">
        <w:t xml:space="preserve">Consultar el </w:t>
      </w:r>
      <w:proofErr w:type="spellStart"/>
      <w:r w:rsidRPr="001D5018">
        <w:t>endpoint</w:t>
      </w:r>
      <w:proofErr w:type="spellEnd"/>
      <w:r w:rsidRPr="001D5018">
        <w:t xml:space="preserve"> GET /inicio mediante un botón.</w:t>
      </w:r>
    </w:p>
    <w:p w14:paraId="70DCC193" w14:textId="77777777" w:rsidR="001D5018" w:rsidRPr="001D5018" w:rsidRDefault="001D5018" w:rsidP="001D5018">
      <w:pPr>
        <w:numPr>
          <w:ilvl w:val="0"/>
          <w:numId w:val="2"/>
        </w:numPr>
      </w:pPr>
      <w:r w:rsidRPr="001D5018">
        <w:t>Mostrar en pantalla el mensaje recibido desde Express.</w:t>
      </w:r>
    </w:p>
    <w:p w14:paraId="5FFB073B" w14:textId="77777777" w:rsidR="001D5018" w:rsidRPr="001D5018" w:rsidRDefault="001D5018" w:rsidP="001D5018">
      <w:pPr>
        <w:numPr>
          <w:ilvl w:val="0"/>
          <w:numId w:val="2"/>
        </w:numPr>
      </w:pPr>
      <w:r w:rsidRPr="001D5018">
        <w:t>Explicar cómo se realiza la petición HTTP.</w:t>
      </w:r>
    </w:p>
    <w:p w14:paraId="3C5152C0" w14:textId="77777777" w:rsidR="001D5018" w:rsidRPr="001D5018" w:rsidRDefault="001D5018" w:rsidP="001D5018">
      <w:pPr>
        <w:numPr>
          <w:ilvl w:val="0"/>
          <w:numId w:val="2"/>
        </w:numPr>
      </w:pPr>
      <w:r w:rsidRPr="001D5018">
        <w:t>Explicar cómo se convierte la respuesta a JSON.</w:t>
      </w:r>
    </w:p>
    <w:p w14:paraId="16E0744E" w14:textId="77777777" w:rsidR="001D5018" w:rsidRPr="001D5018" w:rsidRDefault="001D5018" w:rsidP="001D5018">
      <w:pPr>
        <w:numPr>
          <w:ilvl w:val="0"/>
          <w:numId w:val="2"/>
        </w:numPr>
      </w:pPr>
      <w:r w:rsidRPr="001D5018">
        <w:t>Mostrar un mensaje comprensible si ocurre un error.</w:t>
      </w:r>
    </w:p>
    <w:p w14:paraId="3BDAA509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 xml:space="preserve">3.3. Componente para consultar el </w:t>
      </w:r>
      <w:proofErr w:type="spellStart"/>
      <w:r w:rsidRPr="001D5018">
        <w:rPr>
          <w:b/>
          <w:bCs/>
        </w:rPr>
        <w:t>endpoint</w:t>
      </w:r>
      <w:proofErr w:type="spellEnd"/>
      <w:r w:rsidRPr="001D5018">
        <w:rPr>
          <w:b/>
          <w:bCs/>
        </w:rPr>
        <w:t xml:space="preserve"> GET /</w:t>
      </w:r>
      <w:proofErr w:type="spellStart"/>
      <w:r w:rsidRPr="001D5018">
        <w:rPr>
          <w:b/>
          <w:bCs/>
        </w:rPr>
        <w:t>informacion</w:t>
      </w:r>
      <w:proofErr w:type="spellEnd"/>
    </w:p>
    <w:p w14:paraId="4DFA15CC" w14:textId="77777777" w:rsidR="001D5018" w:rsidRPr="001D5018" w:rsidRDefault="001D5018" w:rsidP="001D5018">
      <w:r w:rsidRPr="001D5018">
        <w:t>Crear un componente independiente que permita:</w:t>
      </w:r>
    </w:p>
    <w:p w14:paraId="0E23108C" w14:textId="77777777" w:rsidR="001D5018" w:rsidRPr="001D5018" w:rsidRDefault="001D5018" w:rsidP="001D5018">
      <w:pPr>
        <w:numPr>
          <w:ilvl w:val="0"/>
          <w:numId w:val="3"/>
        </w:numPr>
      </w:pPr>
      <w:r w:rsidRPr="001D5018">
        <w:t xml:space="preserve">Consultar el </w:t>
      </w:r>
      <w:proofErr w:type="spellStart"/>
      <w:r w:rsidRPr="001D5018">
        <w:t>endpoint</w:t>
      </w:r>
      <w:proofErr w:type="spellEnd"/>
      <w:r w:rsidRPr="001D5018">
        <w:t xml:space="preserve"> GET /</w:t>
      </w:r>
      <w:proofErr w:type="spellStart"/>
      <w:r w:rsidRPr="001D5018">
        <w:t>informacion</w:t>
      </w:r>
      <w:proofErr w:type="spellEnd"/>
      <w:r w:rsidRPr="001D5018">
        <w:t xml:space="preserve"> mediante un botón.</w:t>
      </w:r>
    </w:p>
    <w:p w14:paraId="723E91BD" w14:textId="77777777" w:rsidR="001D5018" w:rsidRPr="001D5018" w:rsidRDefault="001D5018" w:rsidP="001D5018">
      <w:pPr>
        <w:numPr>
          <w:ilvl w:val="0"/>
          <w:numId w:val="3"/>
        </w:numPr>
      </w:pPr>
      <w:r w:rsidRPr="001D5018">
        <w:t>Mostrar la información que devuelve la API.</w:t>
      </w:r>
    </w:p>
    <w:p w14:paraId="6569F96B" w14:textId="77777777" w:rsidR="001D5018" w:rsidRPr="001D5018" w:rsidRDefault="001D5018" w:rsidP="001D5018">
      <w:pPr>
        <w:numPr>
          <w:ilvl w:val="0"/>
          <w:numId w:val="3"/>
        </w:numPr>
      </w:pPr>
      <w:r w:rsidRPr="001D5018">
        <w:t>Identificar las propiedades del objeto JSON recibido.</w:t>
      </w:r>
    </w:p>
    <w:p w14:paraId="2D925E28" w14:textId="77777777" w:rsidR="001D5018" w:rsidRPr="001D5018" w:rsidRDefault="001D5018" w:rsidP="001D5018">
      <w:pPr>
        <w:numPr>
          <w:ilvl w:val="0"/>
          <w:numId w:val="3"/>
        </w:numPr>
      </w:pPr>
      <w:r w:rsidRPr="001D5018">
        <w:t xml:space="preserve">Explicar cómo </w:t>
      </w:r>
      <w:proofErr w:type="spellStart"/>
      <w:r w:rsidRPr="001D5018">
        <w:t>React</w:t>
      </w:r>
      <w:proofErr w:type="spellEnd"/>
      <w:r w:rsidRPr="001D5018">
        <w:t xml:space="preserve"> utiliza los datos de la respuesta para actualizar la interfaz.</w:t>
      </w:r>
    </w:p>
    <w:p w14:paraId="6332E7AA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3.4. Componente para enviar solicitudes mediante POST /solicitudes</w:t>
      </w:r>
    </w:p>
    <w:p w14:paraId="32EE5B5F" w14:textId="77777777" w:rsidR="001D5018" w:rsidRPr="001D5018" w:rsidRDefault="001D5018" w:rsidP="001D5018">
      <w:r w:rsidRPr="001D5018">
        <w:t>Crear un formulario que permita ingresar:</w:t>
      </w:r>
    </w:p>
    <w:p w14:paraId="7D341397" w14:textId="77777777" w:rsidR="001D5018" w:rsidRPr="001D5018" w:rsidRDefault="001D5018" w:rsidP="001D5018">
      <w:pPr>
        <w:numPr>
          <w:ilvl w:val="0"/>
          <w:numId w:val="4"/>
        </w:numPr>
      </w:pPr>
      <w:r w:rsidRPr="001D5018">
        <w:t>Nombre.</w:t>
      </w:r>
    </w:p>
    <w:p w14:paraId="51E07E04" w14:textId="77777777" w:rsidR="001D5018" w:rsidRPr="001D5018" w:rsidRDefault="001D5018" w:rsidP="001D5018">
      <w:pPr>
        <w:numPr>
          <w:ilvl w:val="0"/>
          <w:numId w:val="4"/>
        </w:numPr>
      </w:pPr>
      <w:r w:rsidRPr="001D5018">
        <w:t>Apellido.</w:t>
      </w:r>
    </w:p>
    <w:p w14:paraId="2C4F4A87" w14:textId="77777777" w:rsidR="001D5018" w:rsidRPr="001D5018" w:rsidRDefault="001D5018" w:rsidP="001D5018">
      <w:pPr>
        <w:numPr>
          <w:ilvl w:val="0"/>
          <w:numId w:val="4"/>
        </w:numPr>
      </w:pPr>
      <w:r w:rsidRPr="001D5018">
        <w:t>Correo electrónico.</w:t>
      </w:r>
    </w:p>
    <w:p w14:paraId="78EAE62B" w14:textId="77777777" w:rsidR="001D5018" w:rsidRPr="001D5018" w:rsidRDefault="001D5018" w:rsidP="001D5018">
      <w:r w:rsidRPr="001D5018">
        <w:t>El formulario debe:</w:t>
      </w:r>
    </w:p>
    <w:p w14:paraId="668D0A9C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>Capturar los valores ingresados por el usuario.</w:t>
      </w:r>
    </w:p>
    <w:p w14:paraId="4BDD00C7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>Evitar que la página se recargue al enviar la información.</w:t>
      </w:r>
    </w:p>
    <w:p w14:paraId="7873A0AA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 xml:space="preserve">Enviar los datos al </w:t>
      </w:r>
      <w:proofErr w:type="spellStart"/>
      <w:r w:rsidRPr="001D5018">
        <w:t>endpoint</w:t>
      </w:r>
      <w:proofErr w:type="spellEnd"/>
      <w:r w:rsidRPr="001D5018">
        <w:t xml:space="preserve"> POST /solicitudes.</w:t>
      </w:r>
    </w:p>
    <w:p w14:paraId="06E799D0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lastRenderedPageBreak/>
        <w:t>Configurar correctamente el método HTTP y la cabecera Content-</w:t>
      </w:r>
      <w:proofErr w:type="spellStart"/>
      <w:r w:rsidRPr="001D5018">
        <w:t>Type</w:t>
      </w:r>
      <w:proofErr w:type="spellEnd"/>
      <w:r w:rsidRPr="001D5018">
        <w:t>.</w:t>
      </w:r>
    </w:p>
    <w:p w14:paraId="7E04845F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>Enviar el cuerpo de la petición en formato JSON.</w:t>
      </w:r>
    </w:p>
    <w:p w14:paraId="0E57191D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>Mostrar la respuesta devuelta por Express.</w:t>
      </w:r>
    </w:p>
    <w:p w14:paraId="3E6B36E4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>Informar si la API rechaza los datos por validación.</w:t>
      </w:r>
    </w:p>
    <w:p w14:paraId="32259C00" w14:textId="77777777" w:rsidR="001D5018" w:rsidRPr="001D5018" w:rsidRDefault="001D5018" w:rsidP="001D5018">
      <w:pPr>
        <w:numPr>
          <w:ilvl w:val="0"/>
          <w:numId w:val="5"/>
        </w:numPr>
      </w:pPr>
      <w:r w:rsidRPr="001D5018">
        <w:t>Mostrar un mensaje cuando no sea posible establecer comunicación con el servidor.</w:t>
      </w:r>
    </w:p>
    <w:p w14:paraId="67DE774D" w14:textId="77777777" w:rsidR="001D5018" w:rsidRPr="001D5018" w:rsidRDefault="001D5018" w:rsidP="001D5018">
      <w:r w:rsidRPr="001D5018">
        <w:t xml:space="preserve">No debes asumir que la solicitud fue exitosa únicamente porque se ejecutó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). Debes comprobar el estado de la respuesta HTTP y presentar el resultado correspondiente.</w:t>
      </w:r>
    </w:p>
    <w:p w14:paraId="5C93B3DD" w14:textId="77777777" w:rsidR="001D5018" w:rsidRPr="001D5018" w:rsidRDefault="001D5018" w:rsidP="001D5018">
      <w:r w:rsidRPr="001D5018">
        <w:rPr>
          <w:b/>
          <w:bCs/>
        </w:rPr>
        <w:t>Importante:</w:t>
      </w:r>
      <w:r w:rsidRPr="001D5018">
        <w:t xml:space="preserve"> utiliza exactamente los </w:t>
      </w:r>
      <w:proofErr w:type="spellStart"/>
      <w:r w:rsidRPr="001D5018">
        <w:t>endpoints</w:t>
      </w:r>
      <w:proofErr w:type="spellEnd"/>
      <w:r w:rsidRPr="001D5018">
        <w:t xml:space="preserve"> y los nombres de los campos definidos en tu </w:t>
      </w:r>
      <w:proofErr w:type="spellStart"/>
      <w:r w:rsidRPr="001D5018">
        <w:t>backend</w:t>
      </w:r>
      <w:proofErr w:type="spellEnd"/>
      <w:r w:rsidRPr="001D5018">
        <w:t xml:space="preserve">. Si la respuesta de Express utiliza otros nombres de propiedades, adapta el </w:t>
      </w:r>
      <w:proofErr w:type="spellStart"/>
      <w:r w:rsidRPr="001D5018">
        <w:t>frontend</w:t>
      </w:r>
      <w:proofErr w:type="spellEnd"/>
      <w:r w:rsidRPr="001D5018">
        <w:t xml:space="preserve"> a ese contrato.</w:t>
      </w:r>
    </w:p>
    <w:p w14:paraId="29681EE5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 xml:space="preserve">4. Requisitos técnicos del </w:t>
      </w:r>
      <w:proofErr w:type="spellStart"/>
      <w:r w:rsidRPr="001D5018">
        <w:rPr>
          <w:b/>
          <w:bCs/>
        </w:rPr>
        <w:t>frontend</w:t>
      </w:r>
      <w:proofErr w:type="spellEnd"/>
    </w:p>
    <w:p w14:paraId="1A760977" w14:textId="77777777" w:rsidR="001D5018" w:rsidRPr="001D5018" w:rsidRDefault="001D5018" w:rsidP="001D5018">
      <w:r w:rsidRPr="001D5018">
        <w:t>La aplicación debe cumplir con las siguientes condiciones:</w:t>
      </w:r>
    </w:p>
    <w:p w14:paraId="3D55DEA4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Utilizar </w:t>
      </w:r>
      <w:proofErr w:type="spellStart"/>
      <w:r w:rsidRPr="001D5018">
        <w:t>React</w:t>
      </w:r>
      <w:proofErr w:type="spellEnd"/>
      <w:r w:rsidRPr="001D5018">
        <w:t xml:space="preserve"> y JavaScript.</w:t>
      </w:r>
    </w:p>
    <w:p w14:paraId="224B0D33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>Crear componentes independientes para las consultas y el formulario.</w:t>
      </w:r>
    </w:p>
    <w:p w14:paraId="34462C47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Utilizar </w:t>
      </w:r>
      <w:proofErr w:type="spellStart"/>
      <w:r w:rsidRPr="001D5018">
        <w:t>useState</w:t>
      </w:r>
      <w:proofErr w:type="spellEnd"/>
      <w:r w:rsidRPr="001D5018">
        <w:t xml:space="preserve"> para gestionar los datos ingresados y las respuestas que deban mostrarse.</w:t>
      </w:r>
    </w:p>
    <w:p w14:paraId="031D75F7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>Utilizar funciones ejecutadas mediante botones o el envío del formulario.</w:t>
      </w:r>
    </w:p>
    <w:p w14:paraId="1C4333DD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Utilizar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 para consumir la API.</w:t>
      </w:r>
    </w:p>
    <w:p w14:paraId="5929626E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Utilizar </w:t>
      </w:r>
      <w:proofErr w:type="spellStart"/>
      <w:r w:rsidRPr="001D5018">
        <w:t>async</w:t>
      </w:r>
      <w:proofErr w:type="spellEnd"/>
      <w:r w:rsidRPr="001D5018">
        <w:t>/</w:t>
      </w:r>
      <w:proofErr w:type="spellStart"/>
      <w:r w:rsidRPr="001D5018">
        <w:t>await</w:t>
      </w:r>
      <w:proofErr w:type="spellEnd"/>
      <w:r w:rsidRPr="001D5018">
        <w:t xml:space="preserve"> para gestionar las operaciones asíncronas.</w:t>
      </w:r>
    </w:p>
    <w:p w14:paraId="23B1E8D5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Convertir las respuestas JSON utilizando </w:t>
      </w:r>
      <w:proofErr w:type="spellStart"/>
      <w:proofErr w:type="gramStart"/>
      <w:r w:rsidRPr="001D5018">
        <w:t>response.json</w:t>
      </w:r>
      <w:proofErr w:type="spellEnd"/>
      <w:proofErr w:type="gramEnd"/>
      <w:r w:rsidRPr="001D5018">
        <w:t>().</w:t>
      </w:r>
    </w:p>
    <w:p w14:paraId="7B3E092B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>Presentar mensajes de carga, éxito y error cuando corresponda.</w:t>
      </w:r>
    </w:p>
    <w:p w14:paraId="15F2B601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No utilizar </w:t>
      </w:r>
      <w:proofErr w:type="spellStart"/>
      <w:r w:rsidRPr="001D5018">
        <w:t>useEffect</w:t>
      </w:r>
      <w:proofErr w:type="spellEnd"/>
      <w:r w:rsidRPr="001D5018">
        <w:t xml:space="preserve"> para realizar las consultas de esta actividad: las peticiones deben ejecutarse por interacción del usuario.</w:t>
      </w:r>
    </w:p>
    <w:p w14:paraId="1B3CEFC0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No instalar ni utilizar Axios; el propósito es practicar el consumo de API mediante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).</w:t>
      </w:r>
    </w:p>
    <w:p w14:paraId="0BC652BF" w14:textId="77777777" w:rsidR="001D5018" w:rsidRPr="001D5018" w:rsidRDefault="001D5018" w:rsidP="001D5018">
      <w:pPr>
        <w:numPr>
          <w:ilvl w:val="0"/>
          <w:numId w:val="6"/>
        </w:numPr>
      </w:pPr>
      <w:r w:rsidRPr="001D5018">
        <w:t xml:space="preserve">No modificar el </w:t>
      </w:r>
      <w:proofErr w:type="spellStart"/>
      <w:r w:rsidRPr="001D5018">
        <w:t>backend</w:t>
      </w:r>
      <w:proofErr w:type="spellEnd"/>
      <w:r w:rsidRPr="001D5018">
        <w:t xml:space="preserve"> para solucionar problemas que deban resolverse desde el </w:t>
      </w:r>
      <w:proofErr w:type="spellStart"/>
      <w:r w:rsidRPr="001D5018">
        <w:t>frontend</w:t>
      </w:r>
      <w:proofErr w:type="spellEnd"/>
      <w:r w:rsidRPr="001D5018">
        <w:t>, salvo que se identifique una incompatibilidad real entre ambos proyectos y se documente.</w:t>
      </w:r>
    </w:p>
    <w:p w14:paraId="5261337D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lastRenderedPageBreak/>
        <w:t>5. Investigación obligatoria sobre consumo de API</w:t>
      </w:r>
    </w:p>
    <w:p w14:paraId="760134E6" w14:textId="77777777" w:rsidR="001D5018" w:rsidRPr="001D5018" w:rsidRDefault="001D5018" w:rsidP="001D5018">
      <w:r w:rsidRPr="001D5018">
        <w:t>Investiga y responde con tus propias palabras las siguientes preguntas. Incluye las fuentes consultadas.</w:t>
      </w:r>
    </w:p>
    <w:p w14:paraId="27574A60" w14:textId="50E49D10" w:rsidR="001D5018" w:rsidRDefault="001D5018" w:rsidP="001D5018">
      <w:pPr>
        <w:numPr>
          <w:ilvl w:val="0"/>
          <w:numId w:val="7"/>
        </w:numPr>
      </w:pPr>
      <w:r w:rsidRPr="001D5018">
        <w:t>¿Qué es una API y para qué sirve en una aplicación web?</w:t>
      </w:r>
    </w:p>
    <w:p w14:paraId="4E0C31F6" w14:textId="77777777" w:rsidR="0087316D" w:rsidRDefault="0087316D" w:rsidP="0087316D">
      <w:r>
        <w:t xml:space="preserve">Una API es una forma de comunicación entre diferentes programas o partes de una aplicación. En una aplicación web permite que el </w:t>
      </w:r>
      <w:proofErr w:type="spellStart"/>
      <w:r>
        <w:t>frontend</w:t>
      </w:r>
      <w:proofErr w:type="spellEnd"/>
      <w:r>
        <w:t xml:space="preserve"> pueda comunicarse con el </w:t>
      </w:r>
      <w:proofErr w:type="spellStart"/>
      <w:r>
        <w:t>backend</w:t>
      </w:r>
      <w:proofErr w:type="spellEnd"/>
      <w:r>
        <w:t xml:space="preserve"> para solicitar o enviar información.</w:t>
      </w:r>
    </w:p>
    <w:p w14:paraId="6D6A4D85" w14:textId="1B5C7015" w:rsidR="0087316D" w:rsidRPr="001D5018" w:rsidRDefault="0087316D" w:rsidP="0087316D">
      <w:r>
        <w:t xml:space="preserve">Por ejemplo, </w:t>
      </w:r>
      <w:proofErr w:type="spellStart"/>
      <w:r>
        <w:t>React</w:t>
      </w:r>
      <w:proofErr w:type="spellEnd"/>
      <w:r>
        <w:t xml:space="preserve"> puede hacer una petición a una API creada con Express para obtener información de usuarios o enviar los datos de un formulario</w:t>
      </w:r>
    </w:p>
    <w:p w14:paraId="5ACD113A" w14:textId="5EAC4A68" w:rsidR="001D5018" w:rsidRDefault="001D5018" w:rsidP="001D5018">
      <w:pPr>
        <w:numPr>
          <w:ilvl w:val="0"/>
          <w:numId w:val="7"/>
        </w:numPr>
      </w:pPr>
      <w:r w:rsidRPr="001D5018">
        <w:t xml:space="preserve">¿Qué diferencia existe entre </w:t>
      </w:r>
      <w:proofErr w:type="spellStart"/>
      <w:r w:rsidRPr="001D5018">
        <w:t>frontend</w:t>
      </w:r>
      <w:proofErr w:type="spellEnd"/>
      <w:r w:rsidRPr="001D5018">
        <w:t xml:space="preserve"> y </w:t>
      </w:r>
      <w:proofErr w:type="spellStart"/>
      <w:r w:rsidRPr="001D5018">
        <w:t>backend</w:t>
      </w:r>
      <w:proofErr w:type="spellEnd"/>
      <w:r w:rsidRPr="001D5018">
        <w:t>?</w:t>
      </w:r>
    </w:p>
    <w:p w14:paraId="53633CED" w14:textId="1803B549" w:rsidR="0087316D" w:rsidRDefault="0087316D" w:rsidP="0087316D">
      <w:r>
        <w:t xml:space="preserve">El </w:t>
      </w:r>
      <w:proofErr w:type="spellStart"/>
      <w:r>
        <w:t>frontend</w:t>
      </w:r>
      <w:proofErr w:type="spellEnd"/>
      <w:r>
        <w:t xml:space="preserve"> es la parte de la aplicación que el usuario puede ver y utilizar, como botones, formularios, tablas y páginas. </w:t>
      </w:r>
      <w:proofErr w:type="spellStart"/>
      <w:r>
        <w:t>React</w:t>
      </w:r>
      <w:proofErr w:type="spellEnd"/>
      <w:r>
        <w:t xml:space="preserve"> se utiliza principalmente para desarrollar esta parte</w:t>
      </w:r>
      <w:r>
        <w:t>.</w:t>
      </w:r>
    </w:p>
    <w:p w14:paraId="12AF525F" w14:textId="614E7E9E" w:rsidR="0087316D" w:rsidRPr="001D5018" w:rsidRDefault="0087316D" w:rsidP="0087316D">
      <w:r>
        <w:t xml:space="preserve">El </w:t>
      </w:r>
      <w:proofErr w:type="spellStart"/>
      <w:r>
        <w:t>backend</w:t>
      </w:r>
      <w:proofErr w:type="spellEnd"/>
      <w:r>
        <w:t xml:space="preserve"> funciona detrás de la aplicación. Se encarga de procesar solicitudes, validar información, comunicarse con bases de datos y enviar respuestas. Express con Node.js puede utilizarse para crear el </w:t>
      </w:r>
      <w:proofErr w:type="spellStart"/>
      <w:r>
        <w:t>backend</w:t>
      </w:r>
      <w:proofErr w:type="spellEnd"/>
    </w:p>
    <w:p w14:paraId="081ABB6F" w14:textId="444492B2" w:rsidR="001D5018" w:rsidRDefault="001D5018" w:rsidP="001D5018">
      <w:pPr>
        <w:numPr>
          <w:ilvl w:val="0"/>
          <w:numId w:val="7"/>
        </w:numPr>
      </w:pPr>
      <w:r w:rsidRPr="001D5018">
        <w:t>¿Qué significa consumir una API?</w:t>
      </w:r>
    </w:p>
    <w:p w14:paraId="632B8B4D" w14:textId="5FB947DD" w:rsidR="0087316D" w:rsidRDefault="0087316D" w:rsidP="0087316D">
      <w:r>
        <w:t xml:space="preserve">Consumir una API significa utilizarla para obtener o enviar información. Por ejemplo, cuando desde </w:t>
      </w:r>
      <w:proofErr w:type="spellStart"/>
      <w:r>
        <w:t>React</w:t>
      </w:r>
      <w:proofErr w:type="spellEnd"/>
      <w:r>
        <w:t xml:space="preserve"> usamos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 para solicitar información a una dirección como /inicio, estamos consumiendo una API</w:t>
      </w:r>
      <w:r>
        <w:t>.</w:t>
      </w:r>
    </w:p>
    <w:p w14:paraId="15BC91EE" w14:textId="6206DE79" w:rsidR="0087316D" w:rsidRPr="001D5018" w:rsidRDefault="0087316D" w:rsidP="0087316D">
      <w:r>
        <w:t xml:space="preserve">En este proceso, el </w:t>
      </w:r>
      <w:proofErr w:type="spellStart"/>
      <w:r>
        <w:t>frontend</w:t>
      </w:r>
      <w:proofErr w:type="spellEnd"/>
      <w:r>
        <w:t xml:space="preserve"> realiza una petición y el </w:t>
      </w:r>
      <w:proofErr w:type="spellStart"/>
      <w:r>
        <w:t>backend</w:t>
      </w:r>
      <w:proofErr w:type="spellEnd"/>
      <w:r>
        <w:t xml:space="preserve"> devuelve una respuesta</w:t>
      </w:r>
    </w:p>
    <w:p w14:paraId="0495513E" w14:textId="3C91A518" w:rsidR="001D5018" w:rsidRDefault="001D5018" w:rsidP="001D5018">
      <w:pPr>
        <w:numPr>
          <w:ilvl w:val="0"/>
          <w:numId w:val="7"/>
        </w:numPr>
      </w:pPr>
      <w:r w:rsidRPr="001D5018">
        <w:t xml:space="preserve">¿Qué función cumple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)?</w:t>
      </w:r>
    </w:p>
    <w:p w14:paraId="3A775B17" w14:textId="38CA6D46" w:rsidR="0087316D" w:rsidRPr="001D5018" w:rsidRDefault="0087316D" w:rsidP="0087316D">
      <w:r>
        <w:t>S</w:t>
      </w:r>
      <w:r w:rsidRPr="0087316D">
        <w:t>irve para realizar peticiones HTTP desde JavaScript. Permite comunicarse con un servidor y obtener o enviar información.</w:t>
      </w:r>
    </w:p>
    <w:p w14:paraId="6F5A68AD" w14:textId="48CEDCF0" w:rsidR="001D5018" w:rsidRDefault="001D5018" w:rsidP="001D5018">
      <w:pPr>
        <w:numPr>
          <w:ilvl w:val="0"/>
          <w:numId w:val="7"/>
        </w:numPr>
      </w:pPr>
      <w:r w:rsidRPr="001D5018">
        <w:t xml:space="preserve">¿Por qué se utilizan </w:t>
      </w:r>
      <w:proofErr w:type="spellStart"/>
      <w:r w:rsidRPr="001D5018">
        <w:t>async</w:t>
      </w:r>
      <w:proofErr w:type="spellEnd"/>
      <w:r w:rsidRPr="001D5018">
        <w:t xml:space="preserve"> y </w:t>
      </w:r>
      <w:proofErr w:type="spellStart"/>
      <w:r w:rsidRPr="001D5018">
        <w:t>await</w:t>
      </w:r>
      <w:proofErr w:type="spellEnd"/>
      <w:r w:rsidRPr="001D5018">
        <w:t xml:space="preserve"> en una petición HTTP?</w:t>
      </w:r>
    </w:p>
    <w:p w14:paraId="2EB23168" w14:textId="77777777" w:rsidR="0087316D" w:rsidRDefault="0087316D" w:rsidP="0087316D">
      <w:r>
        <w:t>Se utilizan porque las peticiones HTTP pueden tardar un tiempo en recibir una respuesta.</w:t>
      </w:r>
    </w:p>
    <w:p w14:paraId="051E2E3D" w14:textId="77777777" w:rsidR="0087316D" w:rsidRDefault="0087316D" w:rsidP="0087316D"/>
    <w:p w14:paraId="42FEBA1B" w14:textId="12A22C05" w:rsidR="0087316D" w:rsidRPr="001D5018" w:rsidRDefault="0087316D" w:rsidP="0087316D">
      <w:proofErr w:type="spellStart"/>
      <w:r>
        <w:t>async</w:t>
      </w:r>
      <w:proofErr w:type="spellEnd"/>
      <w:r>
        <w:t xml:space="preserve"> indica que una función trabaja con operaciones asíncronas, mientras que </w:t>
      </w:r>
      <w:proofErr w:type="spellStart"/>
      <w:r>
        <w:t>await</w:t>
      </w:r>
      <w:proofErr w:type="spellEnd"/>
      <w:r>
        <w:t xml:space="preserve"> permite esperar el resultado de una promesa antes de continuar con la siguiente instrucción</w:t>
      </w:r>
    </w:p>
    <w:p w14:paraId="7A6E94AD" w14:textId="727F6C11" w:rsidR="001D5018" w:rsidRDefault="001D5018" w:rsidP="001D5018">
      <w:pPr>
        <w:numPr>
          <w:ilvl w:val="0"/>
          <w:numId w:val="7"/>
        </w:numPr>
      </w:pPr>
      <w:r w:rsidRPr="001D5018">
        <w:t>¿Qué es una promesa en JavaScript?</w:t>
      </w:r>
    </w:p>
    <w:p w14:paraId="5EB47743" w14:textId="77777777" w:rsidR="0087316D" w:rsidRDefault="0087316D" w:rsidP="0087316D">
      <w:r>
        <w:lastRenderedPageBreak/>
        <w:t>Una promesa es un objeto que representa el resultado de una operación que todavía no ha terminado. Puede terminar correctamente o producir un error.</w:t>
      </w:r>
    </w:p>
    <w:p w14:paraId="1D61C77B" w14:textId="7176CC6C" w:rsidR="0087316D" w:rsidRPr="001D5018" w:rsidRDefault="0087316D" w:rsidP="0087316D">
      <w:r>
        <w:t xml:space="preserve">Por ejemplo,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 xml:space="preserve">) devuelve una promesa. Por eso podemos utilizar </w:t>
      </w:r>
      <w:proofErr w:type="spellStart"/>
      <w:r>
        <w:t>await</w:t>
      </w:r>
      <w:proofErr w:type="spellEnd"/>
      <w:r>
        <w:t xml:space="preserve"> para esperar su resultado</w:t>
      </w:r>
    </w:p>
    <w:p w14:paraId="7F4ABD56" w14:textId="758D4E48" w:rsidR="001D5018" w:rsidRDefault="001D5018" w:rsidP="001D5018">
      <w:pPr>
        <w:numPr>
          <w:ilvl w:val="0"/>
          <w:numId w:val="7"/>
        </w:numPr>
      </w:pPr>
      <w:r w:rsidRPr="001D5018">
        <w:t xml:space="preserve">¿Para qué sirve </w:t>
      </w:r>
      <w:proofErr w:type="spellStart"/>
      <w:proofErr w:type="gramStart"/>
      <w:r w:rsidRPr="001D5018">
        <w:t>response.json</w:t>
      </w:r>
      <w:proofErr w:type="spellEnd"/>
      <w:proofErr w:type="gramEnd"/>
      <w:r w:rsidRPr="001D5018">
        <w:t>()?</w:t>
      </w:r>
    </w:p>
    <w:p w14:paraId="49011485" w14:textId="0884C5E4" w:rsidR="0087316D" w:rsidRPr="001D5018" w:rsidRDefault="0087316D" w:rsidP="0087316D">
      <w:r>
        <w:t>S</w:t>
      </w:r>
      <w:r w:rsidRPr="0087316D">
        <w:t>irve para leer el cuerpo de una respuesta HTTP y convertir los datos que vienen en formato JSON en un objeto de JavaScript</w:t>
      </w:r>
    </w:p>
    <w:p w14:paraId="714E7C42" w14:textId="68A88149" w:rsidR="001D5018" w:rsidRDefault="001D5018" w:rsidP="001D5018">
      <w:pPr>
        <w:numPr>
          <w:ilvl w:val="0"/>
          <w:numId w:val="7"/>
        </w:numPr>
      </w:pPr>
      <w:r w:rsidRPr="001D5018">
        <w:t>¿Qué diferencia existe entre una petición GET y una petición POST?</w:t>
      </w:r>
    </w:p>
    <w:p w14:paraId="5736B45F" w14:textId="77777777" w:rsidR="0087316D" w:rsidRDefault="0087316D" w:rsidP="0087316D">
      <w:r>
        <w:t>Una petición GET normalmente se utiliza para solicitar o consultar información del servidor.</w:t>
      </w:r>
    </w:p>
    <w:p w14:paraId="2374B5F9" w14:textId="6D392FD0" w:rsidR="0087316D" w:rsidRPr="001D5018" w:rsidRDefault="0087316D" w:rsidP="0087316D">
      <w:r>
        <w:t>Una petición POST se utiliza principalmente para enviar información al servidor, por ejemplo, los datos de un formulario</w:t>
      </w:r>
    </w:p>
    <w:p w14:paraId="6B01DF18" w14:textId="45EC37F3" w:rsidR="001D5018" w:rsidRDefault="001D5018" w:rsidP="001D5018">
      <w:pPr>
        <w:numPr>
          <w:ilvl w:val="0"/>
          <w:numId w:val="7"/>
        </w:numPr>
      </w:pPr>
      <w:r w:rsidRPr="001D5018">
        <w:t>¿Qué función cumplen las cabeceras HTTP y por qué se utiliza Content-</w:t>
      </w:r>
      <w:proofErr w:type="spellStart"/>
      <w:r w:rsidRPr="001D5018">
        <w:t>Type</w:t>
      </w:r>
      <w:proofErr w:type="spellEnd"/>
      <w:r w:rsidRPr="001D5018">
        <w:t xml:space="preserve">: </w:t>
      </w:r>
      <w:proofErr w:type="spellStart"/>
      <w:r w:rsidRPr="001D5018">
        <w:t>application</w:t>
      </w:r>
      <w:proofErr w:type="spellEnd"/>
      <w:r w:rsidRPr="001D5018">
        <w:t>/</w:t>
      </w:r>
      <w:proofErr w:type="spellStart"/>
      <w:r w:rsidRPr="001D5018">
        <w:t>json</w:t>
      </w:r>
      <w:proofErr w:type="spellEnd"/>
      <w:r w:rsidRPr="001D5018">
        <w:t>?</w:t>
      </w:r>
    </w:p>
    <w:p w14:paraId="1143D579" w14:textId="77777777" w:rsidR="0087316D" w:rsidRDefault="0087316D" w:rsidP="0087316D">
      <w:r>
        <w:t>Las cabeceras HTTP permiten enviar información adicional sobre una petición o una respuesta.</w:t>
      </w:r>
    </w:p>
    <w:p w14:paraId="122B39BA" w14:textId="65045943" w:rsidR="0087316D" w:rsidRPr="001D5018" w:rsidRDefault="0087316D" w:rsidP="0087316D">
      <w:r>
        <w:t>La cabecera Content-</w:t>
      </w:r>
      <w:proofErr w:type="spellStart"/>
      <w:r>
        <w:t>Type</w:t>
      </w:r>
      <w:proofErr w:type="spellEnd"/>
      <w:r>
        <w:t xml:space="preserve"> indica qué tipo de información se está enviando en el cuerpo de la petición</w:t>
      </w:r>
    </w:p>
    <w:p w14:paraId="41D883F2" w14:textId="72E152A7" w:rsidR="001D5018" w:rsidRDefault="001D5018" w:rsidP="001D5018">
      <w:pPr>
        <w:numPr>
          <w:ilvl w:val="0"/>
          <w:numId w:val="7"/>
        </w:numPr>
      </w:pPr>
      <w:proofErr w:type="gramStart"/>
      <w:r w:rsidRPr="001D5018">
        <w:t xml:space="preserve">¿Por qué se utiliza </w:t>
      </w:r>
      <w:proofErr w:type="spellStart"/>
      <w:r w:rsidRPr="001D5018">
        <w:t>JSON.</w:t>
      </w:r>
      <w:proofErr w:type="gramEnd"/>
      <w:r w:rsidRPr="001D5018">
        <w:t>stringify</w:t>
      </w:r>
      <w:proofErr w:type="spellEnd"/>
      <w:r w:rsidRPr="001D5018">
        <w:t>() al enviar datos en una petición POST?</w:t>
      </w:r>
    </w:p>
    <w:p w14:paraId="492CBF69" w14:textId="5FE44D8E" w:rsidR="0087316D" w:rsidRPr="001D5018" w:rsidRDefault="001F5788" w:rsidP="0087316D">
      <w:r>
        <w:t xml:space="preserve">Porque </w:t>
      </w:r>
      <w:r w:rsidRPr="001F5788">
        <w:t>convierte un objeto de JavaScript en una cadena de texto con formato JSON</w:t>
      </w:r>
    </w:p>
    <w:p w14:paraId="2A4AA7DE" w14:textId="54801B9F" w:rsidR="001D5018" w:rsidRDefault="001D5018" w:rsidP="001D5018">
      <w:pPr>
        <w:numPr>
          <w:ilvl w:val="0"/>
          <w:numId w:val="7"/>
        </w:numPr>
      </w:pPr>
      <w:r w:rsidRPr="001D5018">
        <w:t>¿Qué diferencia existe entre un error de conexión y una respuesta HTTP con código 400?</w:t>
      </w:r>
    </w:p>
    <w:p w14:paraId="1977C8ED" w14:textId="57C2DE97" w:rsidR="001F5788" w:rsidRDefault="001F5788" w:rsidP="001F5788">
      <w:r>
        <w:t>Un error de conexión ocurre cuando la petición no consigue comunicarse correctamente con el servidor. Por ejemplo, si el servidor de Express está apagado o la dirección utilizada no existe</w:t>
      </w:r>
      <w:r>
        <w:t>.</w:t>
      </w:r>
    </w:p>
    <w:p w14:paraId="51B09733" w14:textId="69E223B0" w:rsidR="001F5788" w:rsidRPr="001D5018" w:rsidRDefault="001F5788" w:rsidP="001F5788">
      <w:r>
        <w:t>En cambio, un código HTTP 400 significa que el servidor recibió la petición, pero considera que existe un problema con los datos enviados</w:t>
      </w:r>
    </w:p>
    <w:p w14:paraId="0D16B808" w14:textId="2380192A" w:rsidR="001D5018" w:rsidRDefault="001D5018" w:rsidP="001D5018">
      <w:pPr>
        <w:numPr>
          <w:ilvl w:val="0"/>
          <w:numId w:val="7"/>
        </w:numPr>
      </w:pPr>
      <w:r w:rsidRPr="001D5018">
        <w:t xml:space="preserve">¿Qué función cumplen </w:t>
      </w:r>
      <w:proofErr w:type="spellStart"/>
      <w:r w:rsidRPr="001D5018">
        <w:t>useState</w:t>
      </w:r>
      <w:proofErr w:type="spellEnd"/>
      <w:r w:rsidRPr="001D5018">
        <w:t xml:space="preserve"> y los eventos </w:t>
      </w:r>
      <w:proofErr w:type="spellStart"/>
      <w:r w:rsidRPr="001D5018">
        <w:t>onClick</w:t>
      </w:r>
      <w:proofErr w:type="spellEnd"/>
      <w:r w:rsidRPr="001D5018">
        <w:t xml:space="preserve"> y </w:t>
      </w:r>
      <w:proofErr w:type="spellStart"/>
      <w:r w:rsidRPr="001D5018">
        <w:t>onSubmit</w:t>
      </w:r>
      <w:proofErr w:type="spellEnd"/>
      <w:r w:rsidRPr="001D5018">
        <w:t>?</w:t>
      </w:r>
    </w:p>
    <w:p w14:paraId="0E24DC68" w14:textId="77777777" w:rsidR="001F5788" w:rsidRDefault="001F5788" w:rsidP="001F5788">
      <w:proofErr w:type="spellStart"/>
      <w:r w:rsidRPr="001F5788">
        <w:t>useState</w:t>
      </w:r>
      <w:proofErr w:type="spellEnd"/>
      <w:r w:rsidRPr="001F5788">
        <w:t xml:space="preserve"> permite guardar y modificar información dentro de un componente de </w:t>
      </w:r>
      <w:proofErr w:type="spellStart"/>
      <w:r w:rsidRPr="001F5788">
        <w:t>React</w:t>
      </w:r>
      <w:proofErr w:type="spellEnd"/>
    </w:p>
    <w:p w14:paraId="5F195F7B" w14:textId="1D4DAE1E" w:rsidR="001F5788" w:rsidRDefault="001F5788" w:rsidP="001F5788">
      <w:proofErr w:type="spellStart"/>
      <w:r w:rsidRPr="001F5788">
        <w:lastRenderedPageBreak/>
        <w:t>onClick</w:t>
      </w:r>
      <w:proofErr w:type="spellEnd"/>
      <w:r w:rsidRPr="001F5788">
        <w:t xml:space="preserve"> permite ejecutar una función cuando el usuario hace clic en un elemento, como un botón</w:t>
      </w:r>
    </w:p>
    <w:p w14:paraId="481D647A" w14:textId="4D5147C1" w:rsidR="001F5788" w:rsidRPr="001D5018" w:rsidRDefault="001F5788" w:rsidP="001F5788">
      <w:proofErr w:type="spellStart"/>
      <w:r w:rsidRPr="001F5788">
        <w:t>onSubmit</w:t>
      </w:r>
      <w:proofErr w:type="spellEnd"/>
      <w:r w:rsidRPr="001F5788">
        <w:t xml:space="preserve"> permite ejecutar una función cuando se envía un formulario. Se utiliza normalmente para procesar los datos ingresados por el usuario y realizar una petición al </w:t>
      </w:r>
      <w:proofErr w:type="spellStart"/>
      <w:r w:rsidRPr="001F5788">
        <w:t>backend</w:t>
      </w:r>
      <w:proofErr w:type="spellEnd"/>
      <w:r w:rsidRPr="001F5788">
        <w:t>.</w:t>
      </w:r>
    </w:p>
    <w:p w14:paraId="3B9ED037" w14:textId="70E815E5" w:rsidR="001D5018" w:rsidRDefault="001D5018" w:rsidP="001D5018">
      <w:pPr>
        <w:numPr>
          <w:ilvl w:val="0"/>
          <w:numId w:val="7"/>
        </w:numPr>
      </w:pPr>
      <w:r w:rsidRPr="001D5018">
        <w:t xml:space="preserve">¿Qué es CORS y por qué puede afectar la comunicación entre </w:t>
      </w:r>
      <w:proofErr w:type="spellStart"/>
      <w:r w:rsidRPr="001D5018">
        <w:t>React</w:t>
      </w:r>
      <w:proofErr w:type="spellEnd"/>
      <w:r w:rsidRPr="001D5018">
        <w:t xml:space="preserve"> y Express?</w:t>
      </w:r>
    </w:p>
    <w:p w14:paraId="20B80292" w14:textId="77777777" w:rsidR="001F5788" w:rsidRDefault="001F5788" w:rsidP="001F5788">
      <w:r>
        <w:t>Es un mecanismo que permite controlar qué orígenes pueden acceder a las respuestas de un servidor desde un navegador.</w:t>
      </w:r>
    </w:p>
    <w:p w14:paraId="256FF804" w14:textId="77777777" w:rsidR="001F5788" w:rsidRDefault="001F5788" w:rsidP="001F5788">
      <w:r>
        <w:t xml:space="preserve">Puede aparecer cuando </w:t>
      </w:r>
      <w:proofErr w:type="spellStart"/>
      <w:r>
        <w:t>React</w:t>
      </w:r>
      <w:proofErr w:type="spellEnd"/>
      <w:r>
        <w:t xml:space="preserve"> y Express están ejecutándose en diferentes orígenes. Por ejemplo, </w:t>
      </w:r>
      <w:proofErr w:type="spellStart"/>
      <w:r>
        <w:t>React</w:t>
      </w:r>
      <w:proofErr w:type="spellEnd"/>
      <w:r>
        <w:t xml:space="preserve"> puede estar ejecutándose en un puerto y Express en otro.</w:t>
      </w:r>
    </w:p>
    <w:p w14:paraId="129CDC5E" w14:textId="16261EAC" w:rsidR="001F5788" w:rsidRPr="001D5018" w:rsidRDefault="001F5788" w:rsidP="001F5788">
      <w:r>
        <w:t xml:space="preserve">El navegador comprueba las reglas de CORS y, si el servidor no permite el origen correspondiente, JavaScript puede tener problemas para leer la respuesta. Express puede utilizar el middleware </w:t>
      </w:r>
      <w:proofErr w:type="spellStart"/>
      <w:r>
        <w:t>cors</w:t>
      </w:r>
      <w:proofErr w:type="spellEnd"/>
      <w:r>
        <w:t xml:space="preserve"> para configurar estas reglas</w:t>
      </w:r>
    </w:p>
    <w:p w14:paraId="56A6A87E" w14:textId="4F735FBC" w:rsidR="001D5018" w:rsidRDefault="001D5018" w:rsidP="001D5018">
      <w:pPr>
        <w:numPr>
          <w:ilvl w:val="0"/>
          <w:numId w:val="7"/>
        </w:numPr>
      </w:pPr>
      <w:r w:rsidRPr="001D5018">
        <w:t xml:space="preserve">¿Qué ocurre si el </w:t>
      </w:r>
      <w:proofErr w:type="spellStart"/>
      <w:r w:rsidRPr="001D5018">
        <w:t>frontend</w:t>
      </w:r>
      <w:proofErr w:type="spellEnd"/>
      <w:r w:rsidRPr="001D5018">
        <w:t xml:space="preserve"> envía propiedades diferentes a las que espera el </w:t>
      </w:r>
      <w:proofErr w:type="spellStart"/>
      <w:r w:rsidRPr="001D5018">
        <w:t>backend</w:t>
      </w:r>
      <w:proofErr w:type="spellEnd"/>
      <w:r w:rsidRPr="001D5018">
        <w:t>?</w:t>
      </w:r>
    </w:p>
    <w:p w14:paraId="182C926E" w14:textId="617E9B6E" w:rsidR="001F5788" w:rsidRPr="001D5018" w:rsidRDefault="001F5788" w:rsidP="001F5788">
      <w:r w:rsidRPr="001F5788">
        <w:t xml:space="preserve">Si el </w:t>
      </w:r>
      <w:proofErr w:type="spellStart"/>
      <w:r w:rsidRPr="001F5788">
        <w:t>frontend</w:t>
      </w:r>
      <w:proofErr w:type="spellEnd"/>
      <w:r w:rsidRPr="001F5788">
        <w:t xml:space="preserve"> envía nombres de propiedades diferentes a los que espera el </w:t>
      </w:r>
      <w:proofErr w:type="spellStart"/>
      <w:r w:rsidRPr="001F5788">
        <w:t>backend</w:t>
      </w:r>
      <w:proofErr w:type="spellEnd"/>
      <w:r w:rsidRPr="001F5788">
        <w:t xml:space="preserve">, el servidor puede recibir valores </w:t>
      </w:r>
      <w:proofErr w:type="spellStart"/>
      <w:r w:rsidRPr="001F5788">
        <w:t>undefined</w:t>
      </w:r>
      <w:proofErr w:type="spellEnd"/>
      <w:r w:rsidRPr="001F5788">
        <w:t xml:space="preserve"> o considerar que faltan datos</w:t>
      </w:r>
    </w:p>
    <w:p w14:paraId="1C435ACD" w14:textId="531E4B05" w:rsidR="001F5788" w:rsidRDefault="001D5018" w:rsidP="001F5788">
      <w:pPr>
        <w:numPr>
          <w:ilvl w:val="0"/>
          <w:numId w:val="7"/>
        </w:numPr>
      </w:pPr>
      <w:r w:rsidRPr="001D5018">
        <w:t xml:space="preserve">¿Por qué no se debe considerar exitosa toda petición solamente porque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 devolvió una respuesta?</w:t>
      </w:r>
    </w:p>
    <w:p w14:paraId="4C30E8FD" w14:textId="41C31027" w:rsidR="001F5788" w:rsidRPr="001D5018" w:rsidRDefault="001F5788" w:rsidP="001F5788">
      <w:r w:rsidRPr="001F5788">
        <w:t xml:space="preserve">Porque </w:t>
      </w:r>
      <w:proofErr w:type="spellStart"/>
      <w:r w:rsidRPr="001F5788">
        <w:t>fetch</w:t>
      </w:r>
      <w:proofErr w:type="spellEnd"/>
      <w:r w:rsidRPr="001F5788">
        <w:t>() puede recibir una respuesta del servidor aunque esta tenga un código de error HTTP, como 400, 404 o 500</w:t>
      </w:r>
    </w:p>
    <w:p w14:paraId="18BC13C6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6. Pruebas obligatorias</w:t>
      </w:r>
    </w:p>
    <w:p w14:paraId="024F6488" w14:textId="77777777" w:rsidR="001D5018" w:rsidRPr="001D5018" w:rsidRDefault="001D5018" w:rsidP="001D5018">
      <w:r w:rsidRPr="001D5018">
        <w:t>Realiza las siguientes pruebas y adjunta capturas de pantalla propias.</w:t>
      </w:r>
    </w:p>
    <w:tbl>
      <w:tblPr>
        <w:tblW w:w="0" w:type="auto"/>
        <w:tblCellSpacing w:w="15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9"/>
        <w:gridCol w:w="4959"/>
      </w:tblGrid>
      <w:tr w:rsidR="001D5018" w:rsidRPr="001D5018" w14:paraId="6648E425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AD06177" w14:textId="77777777" w:rsidR="001D5018" w:rsidRPr="001D5018" w:rsidRDefault="001D5018" w:rsidP="001D5018">
            <w:pPr>
              <w:rPr>
                <w:b/>
                <w:bCs/>
              </w:rPr>
            </w:pPr>
            <w:r w:rsidRPr="001D5018">
              <w:rPr>
                <w:b/>
                <w:bCs/>
              </w:rPr>
              <w:t>Prueba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737E494" w14:textId="77777777" w:rsidR="001D5018" w:rsidRPr="001D5018" w:rsidRDefault="001D5018" w:rsidP="001D5018">
            <w:pPr>
              <w:rPr>
                <w:b/>
                <w:bCs/>
              </w:rPr>
            </w:pPr>
            <w:r w:rsidRPr="001D5018">
              <w:rPr>
                <w:b/>
                <w:bCs/>
              </w:rPr>
              <w:t>Resultado esperado</w:t>
            </w:r>
          </w:p>
        </w:tc>
      </w:tr>
      <w:tr w:rsidR="001D5018" w:rsidRPr="001D5018" w14:paraId="7DE754BD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15654C3D" w14:textId="77777777" w:rsidR="001D5018" w:rsidRPr="001D5018" w:rsidRDefault="001D5018" w:rsidP="001D5018">
            <w:r w:rsidRPr="001D5018">
              <w:t>Consultar /inicio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A2A901B" w14:textId="77777777" w:rsidR="001D5018" w:rsidRPr="001D5018" w:rsidRDefault="001D5018" w:rsidP="001D5018">
            <w:r w:rsidRPr="001D5018">
              <w:t>Mostrar el mensaje recibido de Express.</w:t>
            </w:r>
          </w:p>
        </w:tc>
      </w:tr>
      <w:tr w:rsidR="001D5018" w:rsidRPr="001D5018" w14:paraId="4625DBDC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EAADD4F" w14:textId="77777777" w:rsidR="001D5018" w:rsidRPr="001D5018" w:rsidRDefault="001D5018" w:rsidP="001D5018">
            <w:r w:rsidRPr="001D5018">
              <w:t>Consultar /</w:t>
            </w:r>
            <w:proofErr w:type="spellStart"/>
            <w:r w:rsidRPr="001D5018">
              <w:t>informacion</w:t>
            </w:r>
            <w:proofErr w:type="spellEnd"/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BF8E2E8" w14:textId="77777777" w:rsidR="001D5018" w:rsidRPr="001D5018" w:rsidRDefault="001D5018" w:rsidP="001D5018">
            <w:r w:rsidRPr="001D5018">
              <w:t>Mostrar la información devuelta por la API.</w:t>
            </w:r>
          </w:p>
        </w:tc>
      </w:tr>
      <w:tr w:rsidR="001D5018" w:rsidRPr="001D5018" w14:paraId="07807CEE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570713F" w14:textId="77777777" w:rsidR="001D5018" w:rsidRPr="001D5018" w:rsidRDefault="001D5018" w:rsidP="001D5018">
            <w:r w:rsidRPr="001D5018">
              <w:t>Enviar un formulario completo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5B54E10" w14:textId="77777777" w:rsidR="001D5018" w:rsidRPr="001D5018" w:rsidRDefault="001D5018" w:rsidP="001D5018">
            <w:r w:rsidRPr="001D5018">
              <w:t>Mostrar la respuesta de la API.</w:t>
            </w:r>
          </w:p>
        </w:tc>
      </w:tr>
      <w:tr w:rsidR="001D5018" w:rsidRPr="001D5018" w14:paraId="5CE03CF3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7456404" w14:textId="77777777" w:rsidR="001D5018" w:rsidRPr="001D5018" w:rsidRDefault="001D5018" w:rsidP="001D5018">
            <w:r w:rsidRPr="001D5018">
              <w:t>Enviar campos vacíos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C1AD813" w14:textId="77777777" w:rsidR="001D5018" w:rsidRPr="001D5018" w:rsidRDefault="001D5018" w:rsidP="001D5018">
            <w:r w:rsidRPr="001D5018">
              <w:t>Mostrar las validaciones que correspondan.</w:t>
            </w:r>
          </w:p>
        </w:tc>
      </w:tr>
      <w:tr w:rsidR="001D5018" w:rsidRPr="001D5018" w14:paraId="6889765D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18F0D6C" w14:textId="77777777" w:rsidR="001D5018" w:rsidRPr="001D5018" w:rsidRDefault="001D5018" w:rsidP="001D5018">
            <w:r w:rsidRPr="001D5018">
              <w:lastRenderedPageBreak/>
              <w:t>Enviar un correo inválido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802A53B" w14:textId="77777777" w:rsidR="001D5018" w:rsidRPr="001D5018" w:rsidRDefault="001D5018" w:rsidP="001D5018">
            <w:r w:rsidRPr="001D5018">
              <w:t xml:space="preserve">Mostrar el rechazo de la API o la validación implementada en el </w:t>
            </w:r>
            <w:proofErr w:type="spellStart"/>
            <w:r w:rsidRPr="001D5018">
              <w:t>frontend</w:t>
            </w:r>
            <w:proofErr w:type="spellEnd"/>
            <w:r w:rsidRPr="001D5018">
              <w:t>.</w:t>
            </w:r>
          </w:p>
        </w:tc>
      </w:tr>
      <w:tr w:rsidR="001D5018" w:rsidRPr="001D5018" w14:paraId="62A68038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C8EB4E2" w14:textId="77777777" w:rsidR="001D5018" w:rsidRPr="001D5018" w:rsidRDefault="001D5018" w:rsidP="001D5018">
            <w:r w:rsidRPr="001D5018">
              <w:t>Apagar temporalmente Express y realizar una consulta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9BE3FE9" w14:textId="77777777" w:rsidR="001D5018" w:rsidRPr="001D5018" w:rsidRDefault="001D5018" w:rsidP="001D5018">
            <w:r w:rsidRPr="001D5018">
              <w:t>Mostrar un mensaje de error de conexión.</w:t>
            </w:r>
          </w:p>
        </w:tc>
      </w:tr>
      <w:tr w:rsidR="001D5018" w:rsidRPr="001D5018" w14:paraId="114736C7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891D57D" w14:textId="77777777" w:rsidR="001D5018" w:rsidRPr="001D5018" w:rsidRDefault="001D5018" w:rsidP="001D5018">
            <w:r w:rsidRPr="001D5018">
              <w:t>Enviar una solicitud con datos inválidos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DB7DA86" w14:textId="77777777" w:rsidR="001D5018" w:rsidRPr="001D5018" w:rsidRDefault="001D5018" w:rsidP="001D5018">
            <w:r w:rsidRPr="001D5018">
              <w:t xml:space="preserve">Mostrar el mensaje de error devuelto por el </w:t>
            </w:r>
            <w:proofErr w:type="spellStart"/>
            <w:r w:rsidRPr="001D5018">
              <w:t>backend</w:t>
            </w:r>
            <w:proofErr w:type="spellEnd"/>
            <w:r w:rsidRPr="001D5018">
              <w:t>.</w:t>
            </w:r>
          </w:p>
        </w:tc>
      </w:tr>
    </w:tbl>
    <w:p w14:paraId="740D1993" w14:textId="77777777" w:rsidR="001D5018" w:rsidRPr="001D5018" w:rsidRDefault="001D5018" w:rsidP="001D5018">
      <w:r w:rsidRPr="001D5018">
        <w:t>En las evidencias debes demostrar el comportamiento de la interfaz y, cuando corresponda, mostrar en las herramientas de desarrollador del navegador la petición realizada, el método HTTP, el código de estado y la respuesta recibida.</w:t>
      </w:r>
    </w:p>
    <w:p w14:paraId="359B1FD4" w14:textId="77777777" w:rsidR="001D5018" w:rsidRPr="001D5018" w:rsidRDefault="001D5018" w:rsidP="001D5018">
      <w:r w:rsidRPr="001D5018">
        <w:t>No debes inventar resultados ni presentar capturas de otra persona.</w:t>
      </w:r>
    </w:p>
    <w:p w14:paraId="1B20D292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7. Documento técnico obligatorio</w:t>
      </w:r>
    </w:p>
    <w:p w14:paraId="553AFA9D" w14:textId="77777777" w:rsidR="001D5018" w:rsidRPr="001D5018" w:rsidRDefault="001D5018" w:rsidP="001D5018">
      <w:r w:rsidRPr="001D5018">
        <w:t xml:space="preserve">Elabora un documento de entre 4 y 7 páginas, sin contar la portada ni los anexos, en el que expliques el proceso completo de desarrollo del </w:t>
      </w:r>
      <w:proofErr w:type="spellStart"/>
      <w:r w:rsidRPr="001D5018">
        <w:t>frontend</w:t>
      </w:r>
      <w:proofErr w:type="spellEnd"/>
      <w:r w:rsidRPr="001D5018">
        <w:t>.</w:t>
      </w:r>
    </w:p>
    <w:p w14:paraId="52AD2F20" w14:textId="77777777" w:rsidR="001D5018" w:rsidRPr="001D5018" w:rsidRDefault="001D5018" w:rsidP="001D5018">
      <w:r w:rsidRPr="001D5018">
        <w:t>El documento debe incluir:</w:t>
      </w:r>
    </w:p>
    <w:p w14:paraId="58F5D383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 Portada</w:t>
      </w:r>
    </w:p>
    <w:p w14:paraId="69C03037" w14:textId="77777777" w:rsidR="001D5018" w:rsidRPr="001D5018" w:rsidRDefault="001D5018" w:rsidP="001D5018">
      <w:pPr>
        <w:numPr>
          <w:ilvl w:val="0"/>
          <w:numId w:val="8"/>
        </w:numPr>
      </w:pPr>
      <w:r w:rsidRPr="001D5018">
        <w:t>Nombre de la actividad.</w:t>
      </w:r>
    </w:p>
    <w:p w14:paraId="0D068FD7" w14:textId="77777777" w:rsidR="001D5018" w:rsidRPr="001D5018" w:rsidRDefault="001D5018" w:rsidP="001D5018">
      <w:pPr>
        <w:numPr>
          <w:ilvl w:val="0"/>
          <w:numId w:val="8"/>
        </w:numPr>
      </w:pPr>
      <w:r w:rsidRPr="001D5018">
        <w:t>Nombre del aprendiz.</w:t>
      </w:r>
    </w:p>
    <w:p w14:paraId="4FC8E71F" w14:textId="77777777" w:rsidR="001D5018" w:rsidRPr="001D5018" w:rsidRDefault="001D5018" w:rsidP="001D5018">
      <w:pPr>
        <w:numPr>
          <w:ilvl w:val="0"/>
          <w:numId w:val="8"/>
        </w:numPr>
      </w:pPr>
      <w:r w:rsidRPr="001D5018">
        <w:t>Programa y ficha.</w:t>
      </w:r>
    </w:p>
    <w:p w14:paraId="69577D0E" w14:textId="77777777" w:rsidR="001D5018" w:rsidRPr="001D5018" w:rsidRDefault="001D5018" w:rsidP="001D5018">
      <w:pPr>
        <w:numPr>
          <w:ilvl w:val="0"/>
          <w:numId w:val="8"/>
        </w:numPr>
      </w:pPr>
      <w:r w:rsidRPr="001D5018">
        <w:t>Nombre del instructor.</w:t>
      </w:r>
    </w:p>
    <w:p w14:paraId="5C657865" w14:textId="77777777" w:rsidR="001D5018" w:rsidRPr="001D5018" w:rsidRDefault="001D5018" w:rsidP="001D5018">
      <w:pPr>
        <w:numPr>
          <w:ilvl w:val="0"/>
          <w:numId w:val="8"/>
        </w:numPr>
      </w:pPr>
      <w:r w:rsidRPr="001D5018">
        <w:t>Fecha de entrega.</w:t>
      </w:r>
    </w:p>
    <w:p w14:paraId="3BC8B3A0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 Introducción y objetivo</w:t>
      </w:r>
    </w:p>
    <w:p w14:paraId="1D9FE169" w14:textId="77777777" w:rsidR="001D5018" w:rsidRPr="001D5018" w:rsidRDefault="001D5018" w:rsidP="001D5018">
      <w:r w:rsidRPr="001D5018">
        <w:t xml:space="preserve">Explica qué desarrollaste, qué necesidad resuelve y cuál es la relación entre </w:t>
      </w:r>
      <w:proofErr w:type="spellStart"/>
      <w:r w:rsidRPr="001D5018">
        <w:t>React</w:t>
      </w:r>
      <w:proofErr w:type="spellEnd"/>
      <w:r w:rsidRPr="001D5018">
        <w:t xml:space="preserve"> y Express.</w:t>
      </w:r>
    </w:p>
    <w:p w14:paraId="19973C48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 Instalación y configuración</w:t>
      </w:r>
    </w:p>
    <w:p w14:paraId="59F06667" w14:textId="77777777" w:rsidR="001D5018" w:rsidRPr="001D5018" w:rsidRDefault="001D5018" w:rsidP="001D5018">
      <w:r w:rsidRPr="001D5018">
        <w:t>Explica:</w:t>
      </w:r>
    </w:p>
    <w:p w14:paraId="76C4703F" w14:textId="667FA2C2" w:rsidR="0063430E" w:rsidRDefault="001D5018" w:rsidP="0063430E">
      <w:pPr>
        <w:numPr>
          <w:ilvl w:val="0"/>
          <w:numId w:val="9"/>
        </w:numPr>
      </w:pPr>
      <w:r w:rsidRPr="001D5018">
        <w:t xml:space="preserve">Para qué sirven Node.js y </w:t>
      </w:r>
      <w:proofErr w:type="spellStart"/>
      <w:r w:rsidRPr="001D5018">
        <w:t>npm</w:t>
      </w:r>
      <w:proofErr w:type="spellEnd"/>
      <w:r w:rsidRPr="001D5018">
        <w:t>.</w:t>
      </w:r>
    </w:p>
    <w:p w14:paraId="594BF273" w14:textId="079F70D6" w:rsidR="0063430E" w:rsidRDefault="0063430E" w:rsidP="0063430E">
      <w:r>
        <w:t>Node.js permite ejecutar JavaScript fuera del navegador, por ejemplo, para crear un servidor con Express</w:t>
      </w:r>
    </w:p>
    <w:p w14:paraId="4993DC6B" w14:textId="0AB867BC" w:rsidR="0063430E" w:rsidRPr="001D5018" w:rsidRDefault="0063430E" w:rsidP="0063430E">
      <w:proofErr w:type="spellStart"/>
      <w:r>
        <w:lastRenderedPageBreak/>
        <w:t>npm</w:t>
      </w:r>
      <w:proofErr w:type="spellEnd"/>
      <w:r>
        <w:t xml:space="preserve"> es el administrador de paquetes que permite instalar las herramientas y librerías necesarias para el proyecto, como </w:t>
      </w:r>
      <w:proofErr w:type="spellStart"/>
      <w:r>
        <w:t>React</w:t>
      </w:r>
      <w:proofErr w:type="spellEnd"/>
      <w:r>
        <w:t>, Vite y Express</w:t>
      </w:r>
    </w:p>
    <w:p w14:paraId="5D57CD15" w14:textId="5F704E4B" w:rsidR="001D5018" w:rsidRDefault="001D5018" w:rsidP="001D5018">
      <w:pPr>
        <w:numPr>
          <w:ilvl w:val="0"/>
          <w:numId w:val="9"/>
        </w:numPr>
      </w:pPr>
      <w:r w:rsidRPr="001D5018">
        <w:t>Cómo creaste el proyecto con Vite.</w:t>
      </w:r>
    </w:p>
    <w:p w14:paraId="011C5B3A" w14:textId="77777777" w:rsidR="0063430E" w:rsidRDefault="0063430E" w:rsidP="0063430E">
      <w:r>
        <w:t xml:space="preserve">Abrí la terminal de VS </w:t>
      </w:r>
      <w:proofErr w:type="spellStart"/>
      <w:r>
        <w:t>Code</w:t>
      </w:r>
      <w:proofErr w:type="spellEnd"/>
      <w:r>
        <w:t xml:space="preserve"> y ejecuté los siguientes comandos:</w:t>
      </w:r>
    </w:p>
    <w:p w14:paraId="37E467EF" w14:textId="77777777" w:rsidR="0063430E" w:rsidRDefault="0063430E" w:rsidP="0063430E">
      <w:proofErr w:type="spellStart"/>
      <w:r>
        <w:t>npm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vite@latest</w:t>
      </w:r>
      <w:proofErr w:type="spellEnd"/>
    </w:p>
    <w:p w14:paraId="50740794" w14:textId="77777777" w:rsidR="0063430E" w:rsidRDefault="0063430E" w:rsidP="0063430E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6886DB12" w14:textId="50A8664F" w:rsidR="0063430E" w:rsidRDefault="0063430E" w:rsidP="0063430E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72787985" w14:textId="6769D1B8" w:rsidR="0063430E" w:rsidRPr="001D5018" w:rsidRDefault="0063430E" w:rsidP="0063430E">
      <w:r>
        <w:t xml:space="preserve">Después seleccioné </w:t>
      </w:r>
      <w:proofErr w:type="spellStart"/>
      <w:r>
        <w:t>React</w:t>
      </w:r>
      <w:proofErr w:type="spellEnd"/>
      <w:r>
        <w:t xml:space="preserve"> como </w:t>
      </w:r>
      <w:proofErr w:type="spellStart"/>
      <w:r>
        <w:t>framework</w:t>
      </w:r>
      <w:proofErr w:type="spellEnd"/>
      <w:r>
        <w:t xml:space="preserve"> y JavaScript como lenguaje. Finalmente, ejecuté el proyecto para visualizarlo en el navegador</w:t>
      </w:r>
    </w:p>
    <w:p w14:paraId="0C6389B4" w14:textId="619F64B2" w:rsidR="001D5018" w:rsidRDefault="001D5018" w:rsidP="001D5018">
      <w:pPr>
        <w:numPr>
          <w:ilvl w:val="0"/>
          <w:numId w:val="9"/>
        </w:numPr>
      </w:pPr>
      <w:r w:rsidRPr="001D5018">
        <w:t>Qué función cumple cada archivo importante.</w:t>
      </w:r>
    </w:p>
    <w:p w14:paraId="1D7C6E31" w14:textId="2514379A" w:rsidR="0063430E" w:rsidRDefault="0063430E" w:rsidP="0063430E">
      <w:proofErr w:type="spellStart"/>
      <w:proofErr w:type="gramStart"/>
      <w:r>
        <w:t>package.json</w:t>
      </w:r>
      <w:proofErr w:type="spellEnd"/>
      <w:proofErr w:type="gramEnd"/>
      <w:r>
        <w:t>: Contiene información del proyecto, sus dependencias y los comandos para ejecutarlo</w:t>
      </w:r>
    </w:p>
    <w:p w14:paraId="05E66908" w14:textId="7E83E5CF" w:rsidR="0063430E" w:rsidRDefault="0063430E" w:rsidP="0063430E">
      <w:proofErr w:type="spellStart"/>
      <w:r>
        <w:t>package-</w:t>
      </w:r>
      <w:proofErr w:type="gramStart"/>
      <w:r>
        <w:t>lock.json</w:t>
      </w:r>
      <w:proofErr w:type="spellEnd"/>
      <w:proofErr w:type="gramEnd"/>
      <w:r>
        <w:t>: Registra las versiones exactas de las dependencias instaladas</w:t>
      </w:r>
    </w:p>
    <w:p w14:paraId="10DBA722" w14:textId="62980EFD" w:rsidR="0063430E" w:rsidRDefault="0063430E" w:rsidP="0063430E">
      <w:r>
        <w:t>index.html: Es el archivo HTML principal donde se carga la aplicación</w:t>
      </w:r>
    </w:p>
    <w:p w14:paraId="5E010F08" w14:textId="43BDC76A" w:rsidR="0063430E" w:rsidRDefault="0063430E" w:rsidP="0063430E"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 xml:space="preserve">: Es el punto de entrada que permite iniciar </w:t>
      </w:r>
      <w:proofErr w:type="spellStart"/>
      <w:r>
        <w:t>React</w:t>
      </w:r>
      <w:proofErr w:type="spellEnd"/>
    </w:p>
    <w:p w14:paraId="560FDA09" w14:textId="3C3A8CE7" w:rsidR="0063430E" w:rsidRDefault="0063430E" w:rsidP="0063430E"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: Contiene los componentes principales de la aplicación</w:t>
      </w:r>
    </w:p>
    <w:p w14:paraId="3D2C443A" w14:textId="49798F92" w:rsidR="0063430E" w:rsidRDefault="0063430E" w:rsidP="0063430E">
      <w:proofErr w:type="spellStart"/>
      <w:r>
        <w:t>src</w:t>
      </w:r>
      <w:proofErr w:type="spellEnd"/>
      <w:r>
        <w:t>/App.css: Borramos los estilos que tenga dentro</w:t>
      </w:r>
    </w:p>
    <w:p w14:paraId="00F0F063" w14:textId="516E5525" w:rsidR="0063430E" w:rsidRDefault="0063430E" w:rsidP="0063430E">
      <w:proofErr w:type="spellStart"/>
      <w:r>
        <w:t>node_modules</w:t>
      </w:r>
      <w:proofErr w:type="spellEnd"/>
      <w:r>
        <w:t>: Carpeta donde se guardan las dependencias instaladas</w:t>
      </w:r>
    </w:p>
    <w:p w14:paraId="3AE6ED3C" w14:textId="57859E11" w:rsidR="0063430E" w:rsidRPr="001D5018" w:rsidRDefault="0063430E" w:rsidP="0063430E">
      <w:r>
        <w:t xml:space="preserve">Archivo del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app.jsx</w:t>
      </w:r>
      <w:proofErr w:type="spellEnd"/>
      <w:r>
        <w:t>): Contiene el servidor de Express y las rutas de la API</w:t>
      </w:r>
    </w:p>
    <w:p w14:paraId="61A68785" w14:textId="52256170" w:rsidR="001D5018" w:rsidRDefault="001D5018" w:rsidP="001D5018">
      <w:pPr>
        <w:numPr>
          <w:ilvl w:val="0"/>
          <w:numId w:val="9"/>
        </w:numPr>
      </w:pPr>
      <w:r w:rsidRPr="001D5018">
        <w:t xml:space="preserve">Cómo ejecutas el </w:t>
      </w:r>
      <w:proofErr w:type="spellStart"/>
      <w:r w:rsidRPr="001D5018">
        <w:t>frontend</w:t>
      </w:r>
      <w:proofErr w:type="spellEnd"/>
      <w:r w:rsidR="0063430E">
        <w:t>.</w:t>
      </w:r>
    </w:p>
    <w:p w14:paraId="3F5E6BEC" w14:textId="77777777" w:rsidR="0063430E" w:rsidRDefault="0063430E" w:rsidP="0063430E">
      <w:r>
        <w:t>Abro la terminal en la carpeta del proyecto y ejecuto:</w:t>
      </w:r>
    </w:p>
    <w:p w14:paraId="1763CF95" w14:textId="51940C24" w:rsidR="0063430E" w:rsidRDefault="0063430E" w:rsidP="0063430E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1DB44A2C" w14:textId="37A2A436" w:rsidR="0063430E" w:rsidRPr="001D5018" w:rsidRDefault="0063430E" w:rsidP="0063430E">
      <w:r>
        <w:t>Vite muestra una dirección local, normalmente http://localhost:5173, que abro en el navegador para visualizar la aplicación</w:t>
      </w:r>
    </w:p>
    <w:p w14:paraId="4CA9DDF2" w14:textId="74A8F48D" w:rsidR="001D5018" w:rsidRDefault="001D5018" w:rsidP="001D5018">
      <w:pPr>
        <w:numPr>
          <w:ilvl w:val="0"/>
          <w:numId w:val="9"/>
        </w:numPr>
      </w:pPr>
      <w:r w:rsidRPr="001D5018">
        <w:t xml:space="preserve">Cómo verificaste que el </w:t>
      </w:r>
      <w:proofErr w:type="spellStart"/>
      <w:r w:rsidRPr="001D5018">
        <w:t>backend</w:t>
      </w:r>
      <w:proofErr w:type="spellEnd"/>
      <w:r w:rsidRPr="001D5018">
        <w:t xml:space="preserve"> estuviera funcionando.</w:t>
      </w:r>
    </w:p>
    <w:p w14:paraId="40C31969" w14:textId="77777777" w:rsidR="0063430E" w:rsidRDefault="0063430E" w:rsidP="0063430E">
      <w:r>
        <w:t>Ejecuté el servidor de Node.js con el comando correspondiente, por ejemplo:</w:t>
      </w:r>
    </w:p>
    <w:p w14:paraId="20684F73" w14:textId="61632C36" w:rsidR="0063430E" w:rsidRDefault="0063430E" w:rsidP="0063430E">
      <w:proofErr w:type="spellStart"/>
      <w:r>
        <w:t>node</w:t>
      </w:r>
      <w:proofErr w:type="spellEnd"/>
      <w:r>
        <w:t xml:space="preserve"> app.js</w:t>
      </w:r>
    </w:p>
    <w:p w14:paraId="10BAA941" w14:textId="208CB757" w:rsidR="0063430E" w:rsidRPr="001D5018" w:rsidRDefault="0063430E" w:rsidP="0063430E">
      <w:r>
        <w:lastRenderedPageBreak/>
        <w:t xml:space="preserve">Después abrí en el navegador la ruta http://127.0.0.1:1500/inicio para comprobar que la API respondiera con el mensaje "Bienvenido de vuelta". También utilicé </w:t>
      </w:r>
      <w:proofErr w:type="spellStart"/>
      <w:r>
        <w:t>Thunder</w:t>
      </w:r>
      <w:proofErr w:type="spellEnd"/>
      <w:r>
        <w:t xml:space="preserve"> Client para probar las rutas GET y POST y verificar sus respuestas</w:t>
      </w:r>
    </w:p>
    <w:p w14:paraId="2BB46495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Desarrollo de los componentes</w:t>
      </w:r>
    </w:p>
    <w:p w14:paraId="42836F89" w14:textId="77777777" w:rsidR="001D5018" w:rsidRPr="001D5018" w:rsidRDefault="001D5018" w:rsidP="001D5018">
      <w:r w:rsidRPr="001D5018">
        <w:t xml:space="preserve">Explica individualmente los componentes Inicio, </w:t>
      </w:r>
      <w:proofErr w:type="spellStart"/>
      <w:r w:rsidRPr="001D5018">
        <w:t>Informacion</w:t>
      </w:r>
      <w:proofErr w:type="spellEnd"/>
      <w:r w:rsidRPr="001D5018">
        <w:t xml:space="preserve"> y Solicitudes.</w:t>
      </w:r>
    </w:p>
    <w:p w14:paraId="475AB894" w14:textId="77777777" w:rsidR="001D5018" w:rsidRPr="001D5018" w:rsidRDefault="001D5018" w:rsidP="001D5018">
      <w:r w:rsidRPr="001D5018">
        <w:t>Para cada uno debes indicar:</w:t>
      </w:r>
    </w:p>
    <w:p w14:paraId="7E67EF7C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>Qué responsabilidad cumple.</w:t>
      </w:r>
    </w:p>
    <w:p w14:paraId="745B738F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 xml:space="preserve">Qué </w:t>
      </w:r>
      <w:proofErr w:type="spellStart"/>
      <w:r w:rsidRPr="001D5018">
        <w:t>endpoint</w:t>
      </w:r>
      <w:proofErr w:type="spellEnd"/>
      <w:r w:rsidRPr="001D5018">
        <w:t xml:space="preserve"> consume.</w:t>
      </w:r>
    </w:p>
    <w:p w14:paraId="736D3D8A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>Qué método HTTP utiliza.</w:t>
      </w:r>
    </w:p>
    <w:p w14:paraId="40DEDC6E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>Cómo se ejecuta la petición.</w:t>
      </w:r>
    </w:p>
    <w:p w14:paraId="40BB4732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>Cómo recibe y procesa la respuesta.</w:t>
      </w:r>
    </w:p>
    <w:p w14:paraId="6BA71DD5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>Cómo muestra la información.</w:t>
      </w:r>
    </w:p>
    <w:p w14:paraId="053057F6" w14:textId="77777777" w:rsidR="001D5018" w:rsidRPr="001D5018" w:rsidRDefault="001D5018" w:rsidP="001D5018">
      <w:pPr>
        <w:numPr>
          <w:ilvl w:val="0"/>
          <w:numId w:val="10"/>
        </w:numPr>
      </w:pPr>
      <w:r w:rsidRPr="001D5018">
        <w:t>Qué errores pueden presentarse y cómo los manejaste.</w:t>
      </w:r>
    </w:p>
    <w:p w14:paraId="2AAB3B48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 Explicación del código</w:t>
      </w:r>
    </w:p>
    <w:p w14:paraId="060DF481" w14:textId="77777777" w:rsidR="001D5018" w:rsidRPr="001D5018" w:rsidRDefault="001D5018" w:rsidP="001D5018">
      <w:r w:rsidRPr="001D5018">
        <w:t>Incluye fragmentos de tu propio código y explica qué hace cada parte relevante. No es suficiente pegar el código sin justificar su funcionamiento.</w:t>
      </w:r>
    </w:p>
    <w:p w14:paraId="6069A6F1" w14:textId="77777777" w:rsidR="001D5018" w:rsidRPr="001D5018" w:rsidRDefault="001D5018" w:rsidP="001D5018">
      <w:r w:rsidRPr="001D5018">
        <w:t xml:space="preserve">Debes explicar especialmente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 xml:space="preserve">), </w:t>
      </w:r>
      <w:proofErr w:type="spellStart"/>
      <w:r w:rsidRPr="001D5018">
        <w:t>async</w:t>
      </w:r>
      <w:proofErr w:type="spellEnd"/>
      <w:r w:rsidRPr="001D5018">
        <w:t>/</w:t>
      </w:r>
      <w:proofErr w:type="spellStart"/>
      <w:r w:rsidRPr="001D5018">
        <w:t>await</w:t>
      </w:r>
      <w:proofErr w:type="spellEnd"/>
      <w:r w:rsidRPr="001D5018">
        <w:t xml:space="preserve">, </w:t>
      </w:r>
      <w:proofErr w:type="spellStart"/>
      <w:r w:rsidRPr="001D5018">
        <w:t>response.json</w:t>
      </w:r>
      <w:proofErr w:type="spellEnd"/>
      <w:r w:rsidRPr="001D5018">
        <w:t xml:space="preserve">(), </w:t>
      </w:r>
      <w:proofErr w:type="spellStart"/>
      <w:r w:rsidRPr="001D5018">
        <w:t>JSON.stringify</w:t>
      </w:r>
      <w:proofErr w:type="spellEnd"/>
      <w:r w:rsidRPr="001D5018">
        <w:t xml:space="preserve">(), </w:t>
      </w:r>
      <w:proofErr w:type="spellStart"/>
      <w:r w:rsidRPr="001D5018">
        <w:t>useState</w:t>
      </w:r>
      <w:proofErr w:type="spellEnd"/>
      <w:r w:rsidRPr="001D5018">
        <w:t>, los eventos y el manejo de errores.</w:t>
      </w:r>
    </w:p>
    <w:p w14:paraId="50366097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8.6. Pruebas y resultados</w:t>
      </w:r>
    </w:p>
    <w:p w14:paraId="5124500E" w14:textId="77777777" w:rsidR="001D5018" w:rsidRPr="001D5018" w:rsidRDefault="001D5018" w:rsidP="001D5018">
      <w:r w:rsidRPr="001D5018">
        <w:t>Incluye las capturas de las pruebas realizadas y describe el resultado obtenido en cada caso.</w:t>
      </w:r>
    </w:p>
    <w:p w14:paraId="792002B2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8.7. Dificultades y soluciones</w:t>
      </w:r>
    </w:p>
    <w:p w14:paraId="5C147028" w14:textId="77777777" w:rsidR="001D5018" w:rsidRPr="001D5018" w:rsidRDefault="001D5018" w:rsidP="001D5018">
      <w:r w:rsidRPr="001D5018">
        <w:t>Describe al menos dos dificultades reales que hayas encontrado durante el desarrollo. Explica cuál era el problema, cómo lo identificaste, qué solución aplicaste y cómo verificaste que funcionara.</w:t>
      </w:r>
    </w:p>
    <w:p w14:paraId="171F945D" w14:textId="77777777" w:rsidR="001D5018" w:rsidRPr="001D5018" w:rsidRDefault="001D5018" w:rsidP="001D5018">
      <w:r w:rsidRPr="001D5018">
        <w:t>Si no encontraste dos errores, puedes realizar pruebas controladas para estudiar problemas como una URL incorrecta, el servidor apagado o una respuesta HTTP de error.</w:t>
      </w:r>
    </w:p>
    <w:p w14:paraId="318B617E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8.8. Conclusiones y referencias</w:t>
      </w:r>
    </w:p>
    <w:p w14:paraId="4B27F0F8" w14:textId="77777777" w:rsidR="001D5018" w:rsidRPr="001D5018" w:rsidRDefault="001D5018" w:rsidP="001D5018">
      <w:r w:rsidRPr="001D5018">
        <w:lastRenderedPageBreak/>
        <w:t>Redacta conclusiones personales sobre lo aprendido y agrega las referencias consultadas con sus enlaces.</w:t>
      </w:r>
    </w:p>
    <w:p w14:paraId="56543DE6" w14:textId="77777777" w:rsidR="001D5018" w:rsidRPr="001D5018" w:rsidRDefault="001D5018" w:rsidP="001D5018">
      <w:pPr>
        <w:rPr>
          <w:b/>
          <w:bCs/>
        </w:rPr>
      </w:pPr>
      <w:r w:rsidRPr="001D5018">
        <w:rPr>
          <w:b/>
          <w:bCs/>
        </w:rPr>
        <w:t>9. Video de sustentación individual</w:t>
      </w:r>
    </w:p>
    <w:p w14:paraId="78D7784B" w14:textId="77777777" w:rsidR="001D5018" w:rsidRPr="001D5018" w:rsidRDefault="001D5018" w:rsidP="001D5018">
      <w:r w:rsidRPr="001D5018">
        <w:t>Graba un video en el que expliques y demuestres el funcionamiento de tu aplicación.</w:t>
      </w:r>
    </w:p>
    <w:p w14:paraId="7D2EC9FB" w14:textId="77777777" w:rsidR="001D5018" w:rsidRPr="001D5018" w:rsidRDefault="001D5018" w:rsidP="001D5018">
      <w:r w:rsidRPr="001D5018">
        <w:rPr>
          <w:b/>
          <w:bCs/>
        </w:rPr>
        <w:t>Duración sugerida: entre 5 y 8 minutos.</w:t>
      </w:r>
    </w:p>
    <w:p w14:paraId="0707A264" w14:textId="77777777" w:rsidR="001D5018" w:rsidRPr="001D5018" w:rsidRDefault="001D5018" w:rsidP="001D5018">
      <w:r w:rsidRPr="001D5018">
        <w:t>El video debe incluir:</w:t>
      </w:r>
    </w:p>
    <w:p w14:paraId="4AED81B6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Presentación:</w:t>
      </w:r>
      <w:r w:rsidRPr="001D5018">
        <w:t xml:space="preserve"> identifica la actividad y explica brevemente su objetivo.</w:t>
      </w:r>
    </w:p>
    <w:p w14:paraId="1496037A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Estructura:</w:t>
      </w:r>
      <w:r w:rsidRPr="001D5018">
        <w:t xml:space="preserve"> muestra los archivos y componentes que desarrollaste.</w:t>
      </w:r>
    </w:p>
    <w:p w14:paraId="5A10296C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Consulta de información:</w:t>
      </w:r>
      <w:r w:rsidRPr="001D5018">
        <w:t xml:space="preserve"> ejecuta los botones de /inicio y /</w:t>
      </w:r>
      <w:proofErr w:type="spellStart"/>
      <w:r w:rsidRPr="001D5018">
        <w:t>informacion</w:t>
      </w:r>
      <w:proofErr w:type="spellEnd"/>
      <w:r w:rsidRPr="001D5018">
        <w:t>.</w:t>
      </w:r>
    </w:p>
    <w:p w14:paraId="391206BA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Envío de datos:</w:t>
      </w:r>
      <w:r w:rsidRPr="001D5018">
        <w:t xml:space="preserve"> diligencia el formulario y demuestra cómo </w:t>
      </w:r>
      <w:proofErr w:type="spellStart"/>
      <w:r w:rsidRPr="001D5018">
        <w:t>React</w:t>
      </w:r>
      <w:proofErr w:type="spellEnd"/>
      <w:r w:rsidRPr="001D5018">
        <w:t xml:space="preserve"> envía la petición POST.</w:t>
      </w:r>
    </w:p>
    <w:p w14:paraId="0398D608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 xml:space="preserve">Respuesta del </w:t>
      </w:r>
      <w:proofErr w:type="spellStart"/>
      <w:r w:rsidRPr="001D5018">
        <w:rPr>
          <w:b/>
          <w:bCs/>
        </w:rPr>
        <w:t>backend</w:t>
      </w:r>
      <w:proofErr w:type="spellEnd"/>
      <w:r w:rsidRPr="001D5018">
        <w:rPr>
          <w:b/>
          <w:bCs/>
        </w:rPr>
        <w:t>:</w:t>
      </w:r>
      <w:r w:rsidRPr="001D5018">
        <w:t xml:space="preserve"> muestra los datos recibidos y explica cómo se presentan en pantalla.</w:t>
      </w:r>
    </w:p>
    <w:p w14:paraId="195796D3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Manejo de errores:</w:t>
      </w:r>
      <w:r w:rsidRPr="001D5018">
        <w:t xml:space="preserve"> demuestra al menos una prueba fallida y explica el mensaje que presenta la aplicación.</w:t>
      </w:r>
    </w:p>
    <w:p w14:paraId="5041CCAE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Herramientas del navegador:</w:t>
      </w:r>
      <w:r w:rsidRPr="001D5018">
        <w:t xml:space="preserve"> muestra una petición en la pestaña Network e identifica el método, el estado HTTP y la respuesta.</w:t>
      </w:r>
    </w:p>
    <w:p w14:paraId="0756199D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Explicación técnica:</w:t>
      </w:r>
      <w:r w:rsidRPr="001D5018">
        <w:t xml:space="preserve"> describe cómo se relacionan </w:t>
      </w:r>
      <w:proofErr w:type="spellStart"/>
      <w:r w:rsidRPr="001D5018">
        <w:t>React</w:t>
      </w:r>
      <w:proofErr w:type="spellEnd"/>
      <w:r w:rsidRPr="001D5018">
        <w:t xml:space="preserve">, </w:t>
      </w:r>
      <w:proofErr w:type="spellStart"/>
      <w:proofErr w:type="gramStart"/>
      <w:r w:rsidRPr="001D5018">
        <w:t>fetch</w:t>
      </w:r>
      <w:proofErr w:type="spellEnd"/>
      <w:r w:rsidRPr="001D5018">
        <w:t>(</w:t>
      </w:r>
      <w:proofErr w:type="gramEnd"/>
      <w:r w:rsidRPr="001D5018">
        <w:t>) y Express.</w:t>
      </w:r>
    </w:p>
    <w:p w14:paraId="0D214CD1" w14:textId="77777777" w:rsidR="001D5018" w:rsidRPr="001D5018" w:rsidRDefault="001D5018" w:rsidP="001D5018">
      <w:pPr>
        <w:numPr>
          <w:ilvl w:val="0"/>
          <w:numId w:val="11"/>
        </w:numPr>
      </w:pPr>
      <w:r w:rsidRPr="001D5018">
        <w:rPr>
          <w:b/>
          <w:bCs/>
        </w:rPr>
        <w:t>Conclusión:</w:t>
      </w:r>
      <w:r w:rsidRPr="001D5018">
        <w:t xml:space="preserve"> explica qué aprendiste y qué mejorarías en una próxima versión.</w:t>
      </w:r>
    </w:p>
    <w:p w14:paraId="518CAAEB" w14:textId="77777777" w:rsidR="001D5018" w:rsidRPr="001D5018" w:rsidRDefault="001D5018" w:rsidP="001D5018">
      <w:r w:rsidRPr="001D5018">
        <w:t>El video debe permitir observar la aplicación y escuchar tu explicación. No basta con leer el documento o mostrar una presentación. Debes demostrar que comprendes el código que desarrollaste.</w:t>
      </w:r>
    </w:p>
    <w:p w14:paraId="71D9E761" w14:textId="77777777" w:rsidR="009376CD" w:rsidRDefault="009376CD"/>
    <w:sectPr w:rsidR="009376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165D0"/>
    <w:multiLevelType w:val="multilevel"/>
    <w:tmpl w:val="37B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32520"/>
    <w:multiLevelType w:val="multilevel"/>
    <w:tmpl w:val="0A1E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768BE"/>
    <w:multiLevelType w:val="multilevel"/>
    <w:tmpl w:val="2A46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D2CC8"/>
    <w:multiLevelType w:val="multilevel"/>
    <w:tmpl w:val="56CA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E6BF6"/>
    <w:multiLevelType w:val="multilevel"/>
    <w:tmpl w:val="27CC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053BB"/>
    <w:multiLevelType w:val="multilevel"/>
    <w:tmpl w:val="CC0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D4D23"/>
    <w:multiLevelType w:val="multilevel"/>
    <w:tmpl w:val="D63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C12A3"/>
    <w:multiLevelType w:val="multilevel"/>
    <w:tmpl w:val="3C46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A18A4"/>
    <w:multiLevelType w:val="multilevel"/>
    <w:tmpl w:val="F8D6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3F5640"/>
    <w:multiLevelType w:val="multilevel"/>
    <w:tmpl w:val="2082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446A6"/>
    <w:multiLevelType w:val="multilevel"/>
    <w:tmpl w:val="3900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5"/>
  </w:num>
  <w:num w:numId="5">
    <w:abstractNumId w:val="3"/>
  </w:num>
  <w:num w:numId="6">
    <w:abstractNumId w:val="10"/>
  </w:num>
  <w:num w:numId="7">
    <w:abstractNumId w:val="8"/>
  </w:num>
  <w:num w:numId="8">
    <w:abstractNumId w:val="2"/>
  </w:num>
  <w:num w:numId="9">
    <w:abstractNumId w:val="4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18"/>
    <w:rsid w:val="000E0E63"/>
    <w:rsid w:val="00157FFE"/>
    <w:rsid w:val="001D5018"/>
    <w:rsid w:val="001F5788"/>
    <w:rsid w:val="002829C9"/>
    <w:rsid w:val="002908B5"/>
    <w:rsid w:val="00402C93"/>
    <w:rsid w:val="00416117"/>
    <w:rsid w:val="0063430E"/>
    <w:rsid w:val="0087316D"/>
    <w:rsid w:val="009376CD"/>
    <w:rsid w:val="00B1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A8499"/>
  <w15:chartTrackingRefBased/>
  <w15:docId w15:val="{50660D48-545A-43D4-891F-43205C03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5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0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0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0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0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0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0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0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0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0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0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1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0a1fb3-448b-437a-a8cf-66dae321ac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0E714E2B8B154686D6983FFA3028DE" ma:contentTypeVersion="4" ma:contentTypeDescription="Crear nuevo documento." ma:contentTypeScope="" ma:versionID="5bd608f9bd3a44d0bf95844b401e1457">
  <xsd:schema xmlns:xsd="http://www.w3.org/2001/XMLSchema" xmlns:xs="http://www.w3.org/2001/XMLSchema" xmlns:p="http://schemas.microsoft.com/office/2006/metadata/properties" xmlns:ns2="af0a1fb3-448b-437a-a8cf-66dae321ac4e" targetNamespace="http://schemas.microsoft.com/office/2006/metadata/properties" ma:root="true" ma:fieldsID="bd1a77d3e367f73796f855352640617c" ns2:_="">
    <xsd:import namespace="af0a1fb3-448b-437a-a8cf-66dae321ac4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a1fb3-448b-437a-a8cf-66dae321ac4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99FD5B-E8BD-45E6-B8CA-A22067715A20}">
  <ds:schemaRefs>
    <ds:schemaRef ds:uri="http://schemas.microsoft.com/office/2006/metadata/properties"/>
    <ds:schemaRef ds:uri="http://schemas.microsoft.com/office/infopath/2007/PartnerControls"/>
    <ds:schemaRef ds:uri="af0a1fb3-448b-437a-a8cf-66dae321ac4e"/>
  </ds:schemaRefs>
</ds:datastoreItem>
</file>

<file path=customXml/itemProps2.xml><?xml version="1.0" encoding="utf-8"?>
<ds:datastoreItem xmlns:ds="http://schemas.openxmlformats.org/officeDocument/2006/customXml" ds:itemID="{A7DE8230-959B-437C-B56C-FDA5653426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3BD140-603F-4385-B0A6-F72C3EDADD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0a1fb3-448b-437a-a8cf-66dae321ac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10</Pages>
  <Words>2307</Words>
  <Characters>12694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Yoly Alexandra Guevara Muñoz</dc:creator>
  <cp:keywords/>
  <dc:description/>
  <cp:lastModifiedBy>David Yalanda</cp:lastModifiedBy>
  <cp:revision>4</cp:revision>
  <dcterms:created xsi:type="dcterms:W3CDTF">2026-10-21T16:33:00Z</dcterms:created>
  <dcterms:modified xsi:type="dcterms:W3CDTF">2026-10-24T21:01:00Z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2026-10-21T16:34:22Z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db740991-f31b-44f5-b233-a48ee1f2ce87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0x010100F80E714E2B8B154686D6983FFA3028DE</vt:lpwstr>
  </property>
</Properties>
</file>