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t2jtfdae9s4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1 — RESUMO EXECUTIVO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Diagnóstico geral do negócio: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Existe um abismo colossal entre a sua autoridade declarada no Instagram e a sua execução em e-commerce. Você afirma ter "Mais de 6 Mil Laços entregues" no Instagram, mas sua loja na Shopee é um deserto fantasma com apenas 6 produtos, 14 seguidores e 1 única avaliação. O negócio hoje sobrevive de tração manual via WhatsApp, o que é um gargalo de escala terrível. Você tem um bom produto visualmente, mas não tem um funil de vendas digital estruturado.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Nível de maturidade digital (3/10):</w:t>
      </w:r>
      <w:r w:rsidDel="00000000" w:rsidR="00000000" w:rsidRPr="00000000">
        <w:rPr>
          <w:color w:val="1f1f1f"/>
          <w:rtl w:val="0"/>
        </w:rPr>
        <w:t xml:space="preserve"> Você usa as redes sociais como vitrine estática e WhatsApp como balcão. Não há integração automatizada de vendas. A Shopee está praticamente abandonada.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Potencial de crescimento (8/10):</w:t>
      </w:r>
      <w:r w:rsidDel="00000000" w:rsidR="00000000" w:rsidRPr="00000000">
        <w:rPr>
          <w:color w:val="1f1f1f"/>
          <w:rtl w:val="0"/>
        </w:rPr>
        <w:t xml:space="preserve"> Alto. O nicho de maternidade/acessórios infantis é movido a compras por impulso e emoção. Se o funil for destravado, a escala é rápida.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Potencial de vendas (7/10):</w:t>
      </w:r>
      <w:r w:rsidDel="00000000" w:rsidR="00000000" w:rsidRPr="00000000">
        <w:rPr>
          <w:color w:val="1f1f1f"/>
          <w:rtl w:val="0"/>
        </w:rPr>
        <w:t xml:space="preserve"> O ticket médio (R$17,90 a R$67,80) é excelente para compras não planejadas. Falta tráfego qualificado e remoção de atrito na compra.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Potencial de posicionamento (6/10):</w:t>
      </w:r>
      <w:r w:rsidDel="00000000" w:rsidR="00000000" w:rsidRPr="00000000">
        <w:rPr>
          <w:color w:val="1f1f1f"/>
          <w:rtl w:val="0"/>
        </w:rPr>
        <w:t xml:space="preserve"> Atualmente posicionada como "artesã". Para cobrar mais caro e gerar desejo, precisa fazer a transição para "Boutique de Acessórios Infantis".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gmwl2kqhh9w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2 — AUDITORIA COMPLETA DO INSTAGRAM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mvfmciemj1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Perfil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Nome:</w:t>
      </w:r>
      <w:r w:rsidDel="00000000" w:rsidR="00000000" w:rsidRPr="00000000">
        <w:rPr>
          <w:color w:val="1f1f1f"/>
          <w:rtl w:val="0"/>
        </w:rPr>
        <w:t xml:space="preserve"> "Jennifer Franciele - Acessórios de Cabelo". É bom porque inclui SEO ("Acessórios de Cabelo"), mas o foco no seu nome próprio antes da marca pode confundir quem busca a "Laços Encantos de Menina".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@usuário: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@lacosencantosdemenina</w:t>
      </w:r>
      <w:r w:rsidDel="00000000" w:rsidR="00000000" w:rsidRPr="00000000">
        <w:rPr>
          <w:color w:val="1f1f1f"/>
          <w:rtl w:val="0"/>
        </w:rPr>
        <w:t xml:space="preserve"> é longo, mas funcional e memorizável.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Foto de perfil:</w:t>
      </w:r>
      <w:r w:rsidDel="00000000" w:rsidR="00000000" w:rsidRPr="00000000">
        <w:rPr>
          <w:color w:val="1f1f1f"/>
          <w:rtl w:val="0"/>
        </w:rPr>
        <w:t xml:space="preserve"> Uma selfie sua segurando um laço rosa. Falta profissionalismo. Parece uma conta pessoal, não uma empresa.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Clareza da proposta:</w:t>
      </w:r>
      <w:r w:rsidDel="00000000" w:rsidR="00000000" w:rsidRPr="00000000">
        <w:rPr>
          <w:color w:val="1f1f1f"/>
          <w:rtl w:val="0"/>
        </w:rPr>
        <w:t xml:space="preserve"> Média.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Autoridade percebida:</w:t>
      </w:r>
      <w:r w:rsidDel="00000000" w:rsidR="00000000" w:rsidRPr="00000000">
        <w:rPr>
          <w:color w:val="1f1f1f"/>
          <w:rtl w:val="0"/>
        </w:rPr>
        <w:t xml:space="preserve"> Fraca no visual, embora tente compensar com posts segurando placas de premiação.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geral do Perfil:</w:t>
      </w:r>
      <w:r w:rsidDel="00000000" w:rsidR="00000000" w:rsidRPr="00000000">
        <w:rPr>
          <w:color w:val="1f1f1f"/>
          <w:rtl w:val="0"/>
        </w:rPr>
        <w:t xml:space="preserve"> 5/10.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xzjuq981fe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Bio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Avaliação Atual:</w:t>
      </w:r>
      <w:r w:rsidDel="00000000" w:rsidR="00000000" w:rsidRPr="00000000">
        <w:rPr>
          <w:color w:val="1f1f1f"/>
          <w:rtl w:val="0"/>
        </w:rPr>
        <w:t xml:space="preserve"> A frase "Fazer sua Princesa Sorrir através dos Laços é minha missão" é clichê e não foca no benefício real para quem compra (a mãe). A prova social ("Mais de 6 Mil Laços entregues") é o único ponto forte. O CTA "Fale comigo, Dúvida e Orçamento" e o link direto pro WhatsApp geram fricção. Quem quer comprar um laço de R$17,90 de madrugada não quer "pedir orçamento", quer clicar e comprar.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Versão Melhorada (Foco em Conversão):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Boutique de Acessórios Infantis 🎀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✨ Transformando o visual da sua menina com conforto e exclusividade.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📦 +6.000 laços entregues em todo o Brasil 🇧🇷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👇 Compre agora sem sair de casa (Shopee &amp; Catálogo):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[Linktree com WhatsApp + Link direto pra Shopee]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2ivlao9qu06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Conteúdo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está funcionando:</w:t>
      </w:r>
      <w:r w:rsidDel="00000000" w:rsidR="00000000" w:rsidRPr="00000000">
        <w:rPr>
          <w:color w:val="1f1f1f"/>
          <w:rtl w:val="0"/>
        </w:rPr>
        <w:t xml:space="preserve"> Identidade visual razoavelmente consistente (foco em tons pastéis e rosa). As embalagens e os "kits" parecem bem montados nas fotos. O post de lançamento da coleção "Rosa Encantada" mostra esforço de campanhas estruturadas.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está fraco:</w:t>
      </w:r>
      <w:r w:rsidDel="00000000" w:rsidR="00000000" w:rsidRPr="00000000">
        <w:rPr>
          <w:color w:val="1f1f1f"/>
          <w:rtl w:val="0"/>
        </w:rPr>
        <w:t xml:space="preserve"> Excesso de "produtos flutuando" sem contexto de uso. Faltam ROSTOS. Laço não se vende na mesa, se vende na cabeça da criança.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está faltando:</w:t>
      </w:r>
      <w:r w:rsidDel="00000000" w:rsidR="00000000" w:rsidRPr="00000000">
        <w:rPr>
          <w:color w:val="1f1f1f"/>
          <w:rtl w:val="0"/>
        </w:rPr>
        <w:t xml:space="preserve"> Prova social em vídeo, tutoriais de uso (como colocar sem machucar o bebê), Reels dinâmicos mostrando o processo de produção com storytelling emocional.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1wma1t44ou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Reels (Projeção baseada na grade visual)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Seus vídeos parecem focar apenas em mostrar os detalhes do produto.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Recomendação:</w:t>
      </w:r>
      <w:r w:rsidDel="00000000" w:rsidR="00000000" w:rsidRPr="00000000">
        <w:rPr>
          <w:color w:val="1f1f1f"/>
          <w:rtl w:val="0"/>
        </w:rPr>
        <w:t xml:space="preserve"> Pare de fazer vitrine giratória. Comece a fazer Reels com: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Ganchos focados nas dores das mães:</w:t>
      </w:r>
      <w:r w:rsidDel="00000000" w:rsidR="00000000" w:rsidRPr="00000000">
        <w:rPr>
          <w:color w:val="1f1f1f"/>
          <w:rtl w:val="0"/>
        </w:rPr>
        <w:t xml:space="preserve"> "Cansada de laços que escorregam no cabelo fino da sua bebê?"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ASMR de embalagem:</w:t>
      </w:r>
      <w:r w:rsidDel="00000000" w:rsidR="00000000" w:rsidRPr="00000000">
        <w:rPr>
          <w:color w:val="1f1f1f"/>
          <w:rtl w:val="0"/>
        </w:rPr>
        <w:t xml:space="preserve"> Mostre os pedidos de clientes reais sendo embalados.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User Generated Content (UGC):</w:t>
      </w:r>
      <w:r w:rsidDel="00000000" w:rsidR="00000000" w:rsidRPr="00000000">
        <w:rPr>
          <w:color w:val="1f1f1f"/>
          <w:rtl w:val="0"/>
        </w:rPr>
        <w:t xml:space="preserve"> Peça vídeos curtos das clientes e faça montagens.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h2h1sl5veoi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Destaques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Avaliação:</w:t>
      </w:r>
      <w:r w:rsidDel="00000000" w:rsidR="00000000" w:rsidRPr="00000000">
        <w:rPr>
          <w:color w:val="1f1f1f"/>
          <w:rtl w:val="0"/>
        </w:rPr>
        <w:t xml:space="preserve"> Possui "Bastidores, Penteados, feedback, Elas usam, Linha Luxo, COPA 2026, Ateliê". Estão visualmente poluídos (fotos aleatórias nas capas). "COPA 2026" é inútil manter em destaque a menos que seja uma coleção perene.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Estrutura Ideal Sugerida: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Comece Aqui</w:t>
      </w:r>
      <w:r w:rsidDel="00000000" w:rsidR="00000000" w:rsidRPr="00000000">
        <w:rPr>
          <w:color w:val="1f1f1f"/>
          <w:rtl w:val="0"/>
        </w:rPr>
        <w:t xml:space="preserve"> (Quem somos, qualidade do material)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Clientes/Feedbacks</w:t>
      </w:r>
      <w:r w:rsidDel="00000000" w:rsidR="00000000" w:rsidRPr="00000000">
        <w:rPr>
          <w:color w:val="1f1f1f"/>
          <w:rtl w:val="0"/>
        </w:rPr>
        <w:t xml:space="preserve"> (Prova social pura)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Como Comprar</w:t>
      </w:r>
      <w:r w:rsidDel="00000000" w:rsidR="00000000" w:rsidRPr="00000000">
        <w:rPr>
          <w:color w:val="1f1f1f"/>
          <w:rtl w:val="0"/>
        </w:rPr>
        <w:t xml:space="preserve"> (Tutorial ensinando a comprar na Shopee/Whats)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Kits Promo</w:t>
      </w:r>
      <w:r w:rsidDel="00000000" w:rsidR="00000000" w:rsidRPr="00000000">
        <w:rPr>
          <w:color w:val="1f1f1f"/>
          <w:rtl w:val="0"/>
        </w:rPr>
        <w:t xml:space="preserve"> (Produtos com maior margem/giro)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Bebês / Meninas</w:t>
      </w:r>
      <w:r w:rsidDel="00000000" w:rsidR="00000000" w:rsidRPr="00000000">
        <w:rPr>
          <w:color w:val="1f1f1f"/>
          <w:rtl w:val="0"/>
        </w:rPr>
        <w:t xml:space="preserve"> (Categorizados por idade)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6qzhcegn6yp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Funil de Vendas Atual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Topo:</w:t>
      </w:r>
      <w:r w:rsidDel="00000000" w:rsidR="00000000" w:rsidRPr="00000000">
        <w:rPr>
          <w:color w:val="1f1f1f"/>
          <w:rtl w:val="0"/>
        </w:rPr>
        <w:t xml:space="preserve"> Baixo alcance orgânico. Falta viralidade nos Reels.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Meio:</w:t>
      </w:r>
      <w:r w:rsidDel="00000000" w:rsidR="00000000" w:rsidRPr="00000000">
        <w:rPr>
          <w:color w:val="1f1f1f"/>
          <w:rtl w:val="0"/>
        </w:rPr>
        <w:t xml:space="preserve"> Retenção razoável pelas fotos bonitas, mas perde engajamento por falta de storytelling humano.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Fundo:</w:t>
      </w:r>
      <w:r w:rsidDel="00000000" w:rsidR="00000000" w:rsidRPr="00000000">
        <w:rPr>
          <w:color w:val="1f1f1f"/>
          <w:rtl w:val="0"/>
        </w:rPr>
        <w:t xml:space="preserve"> Desastroso. O cliente precisa ir pro WhatsApp implorar por um orçamento, quando poderia resolver tudo em 3 cliques na Shopee.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jzfn0f0js26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3 — AUDITORIA COMPLETA DA SHOPEE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Isso é um alarme vermelho.</w:t>
      </w:r>
      <w:r w:rsidDel="00000000" w:rsidR="00000000" w:rsidRPr="00000000">
        <w:rPr>
          <w:color w:val="1f1f1f"/>
          <w:rtl w:val="0"/>
        </w:rPr>
        <w:t xml:space="preserve"> Sua Shopee não é uma loja, é uma vitrine esquecida.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5jvfnit5sx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Loja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Dados Frios:</w:t>
      </w:r>
      <w:r w:rsidDel="00000000" w:rsidR="00000000" w:rsidRPr="00000000">
        <w:rPr>
          <w:color w:val="1f1f1f"/>
          <w:rtl w:val="0"/>
        </w:rPr>
        <w:t xml:space="preserve"> 6 produtos, 14 seguidores, avaliação geral 5.0 baseada em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apenas 1 nota</w:t>
      </w:r>
      <w:r w:rsidDel="00000000" w:rsidR="00000000" w:rsidRPr="00000000">
        <w:rPr>
          <w:color w:val="1f1f1f"/>
          <w:rtl w:val="0"/>
        </w:rPr>
        <w:t xml:space="preserve">, e Taxa de Resposta do Chat com "Dados Insuficientes".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Credibilidade e Conversão:</w:t>
      </w:r>
      <w:r w:rsidDel="00000000" w:rsidR="00000000" w:rsidRPr="00000000">
        <w:rPr>
          <w:color w:val="1f1f1f"/>
          <w:rtl w:val="0"/>
        </w:rPr>
        <w:t xml:space="preserve"> Zero. Um cliente que entra na loja orgânica não compra porque a loja parece abandonada ou inexperiente. Ninguém quer ser o "primeiro a testar" se o lojista entrega.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gzptr1jlhe4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Produtos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Imagens:</w:t>
      </w:r>
      <w:r w:rsidDel="00000000" w:rsidR="00000000" w:rsidRPr="00000000">
        <w:rPr>
          <w:color w:val="1f1f1f"/>
          <w:rtl w:val="0"/>
        </w:rPr>
        <w:t xml:space="preserve"> Boas. Mostram clareza nos kits ("Kit 5 Laços... R$17,90", "Kit Laços Mãe e Filha... R$67,80").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Títulos:</w:t>
      </w:r>
      <w:r w:rsidDel="00000000" w:rsidR="00000000" w:rsidRPr="00000000">
        <w:rPr>
          <w:color w:val="1f1f1f"/>
          <w:rtl w:val="0"/>
        </w:rPr>
        <w:t xml:space="preserve"> Razoáveis, mas faltam termos de cauda longa (ex: "Laço para Bebê Recém Nascida", "Presilha de Cabelo Infantil Menina").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7dwf1wayzv6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Precificação e Conversão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 faixa de R$17,90 a R$67,80 é excelente para o marketplace.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Barreira Crítica:</w:t>
      </w:r>
      <w:r w:rsidDel="00000000" w:rsidR="00000000" w:rsidRPr="00000000">
        <w:rPr>
          <w:color w:val="1f1f1f"/>
          <w:rtl w:val="0"/>
        </w:rPr>
        <w:t xml:space="preserve"> Falta de histórico. Na Shopee, "número de itens vendidos" e "avaliações com foto" são a moeda mais valiosa. Seus anúncios dizem "1 Vendido(s)". Isso assusta o algoritmo e o cliente.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8h7woqe13u9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4 — ANÁLISE DOS CONCORRENTES (@artesemimoslacos)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concorrente possui 8.899 seguidores contra seus 4.885.</w:t>
      </w:r>
    </w:p>
    <w:tbl>
      <w:tblPr>
        <w:tblStyle w:val="Table1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710"/>
        <w:gridCol w:w="2880"/>
        <w:tblGridChange w:id="0">
          <w:tblGrid>
            <w:gridCol w:w="2250"/>
            <w:gridCol w:w="1710"/>
            <w:gridCol w:w="28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Laços Encantos de Menina (Você)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Artes e Mimos (@artesemimoslacos)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Produtos arrumados, mas estáticos. Faltam pessoas.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Extremamente humanizada. Repleta de bebês/crianças usando os laços.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 &amp;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Foco romântico e atendimento demorado (orçamento no Whats).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Clareza: "Mãe de 3", "Especialista em Laços", "Envio rápido".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4.8k seguidores, post com placa "20mil".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8.8k seguidores, placa "5 mil", mescla de rosto da dona com produtos.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Dinamismo (Reels/Vídeo)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Muitas fotos, aparência de vitrine plana.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Muito conteúdo dinâmico (Reels), mostrando bastidores reais e crianças.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Onde você está pior:</w:t>
      </w:r>
      <w:r w:rsidDel="00000000" w:rsidR="00000000" w:rsidRPr="00000000">
        <w:rPr>
          <w:color w:val="1f1f1f"/>
          <w:rtl w:val="0"/>
        </w:rPr>
        <w:t xml:space="preserve"> Humanização da marca. O concorrente vende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resultado</w:t>
      </w:r>
      <w:r w:rsidDel="00000000" w:rsidR="00000000" w:rsidRPr="00000000">
        <w:rPr>
          <w:color w:val="1f1f1f"/>
          <w:rtl w:val="0"/>
        </w:rPr>
        <w:t xml:space="preserve"> (crianças lindas e arrumadas). Você está vendendo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produto</w:t>
      </w:r>
      <w:r w:rsidDel="00000000" w:rsidR="00000000" w:rsidRPr="00000000">
        <w:rPr>
          <w:color w:val="1f1f1f"/>
          <w:rtl w:val="0"/>
        </w:rPr>
        <w:t xml:space="preserve"> (o laço na mesa).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d1lyqq41ad7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5 — SWOT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Forças (Strengths):</w:t>
      </w:r>
      <w:r w:rsidDel="00000000" w:rsidR="00000000" w:rsidRPr="00000000">
        <w:rPr>
          <w:color w:val="1f1f1f"/>
          <w:rtl w:val="0"/>
        </w:rPr>
        <w:t xml:space="preserve"> Produtos visualmente bonitos; fotografia de produto limpa e clara; kits bem montados e precificados corretamente; base de clientes reais (alega 6 mil laços entregues).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Fraquezas (Weaknesses):</w:t>
      </w:r>
      <w:r w:rsidDel="00000000" w:rsidR="00000000" w:rsidRPr="00000000">
        <w:rPr>
          <w:color w:val="1f1f1f"/>
          <w:rtl w:val="0"/>
        </w:rPr>
        <w:t xml:space="preserve"> Zero integração entre Instagram e E-commerce; Shopee inativa e sem avaliações; funil dependente do gargalo do WhatsApp; ausência de modelos reais (crianças) no feed.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Oportunidades (Opportunities):</w:t>
      </w:r>
      <w:r w:rsidDel="00000000" w:rsidR="00000000" w:rsidRPr="00000000">
        <w:rPr>
          <w:color w:val="1f1f1f"/>
          <w:rtl w:val="0"/>
        </w:rPr>
        <w:t xml:space="preserve"> Desviar o tráfego do IG para a Shopee para gerar as primeiras 50 vendas/avaliações; criar campanhas de indicação; focar em Reels para atrair tráfego orgânico barato.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Ameaças (Threats):</w:t>
      </w:r>
      <w:r w:rsidDel="00000000" w:rsidR="00000000" w:rsidRPr="00000000">
        <w:rPr>
          <w:color w:val="1f1f1f"/>
          <w:rtl w:val="0"/>
        </w:rPr>
        <w:t xml:space="preserve"> Concorrentes com funis de conversão automáticos roubando vendas por impulso; algoritmos da Shopee ocultando a loja por inatividade.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y1iv2vymnb9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6 — OPORTUNIDADES DE ALTO IMPACTO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Quick Wins (10 Vitórias Rápidas - Execução em 48h):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Trocar o link do perfil (WhatsApp direto) por uma página/Linktree com destaque gigante para "Compre na Shopee (Frete Barato)" e "Atendimento VIP Whats".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Trocar a foto de perfil por uma logotipo profissional ou uma foto de altíssima qualidade sua trabalhando/com um produto excepcional.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Atualizar a Bio aplicando o template de copywriting sugerido.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Fazer uma promoção no WhatsApp para clientes antigos: "Compre pela Shopee hoje com X% OFF" apenas para gerar as primeiras avaliações reais na plataforma.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Melhorar o SEO dos 6 anúncios da Shopee (adicionar variações de palavras-chave no título).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Cadastrar os produtos na central de promoções da Shopee (Leve Mais, Pague Menos).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Criar capas padrão minimalistas para os Destaques do Instagram.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Arquivar/Limpar destaques inúteis (como "COPA 2026").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Fazer 1 post no Stories explicando como comprar na Shopee e salvar no destaque "Como Comprar".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Responder a mensagem de chat (mesmo vazia) na Shopee se houver, para subir a taxa de resposta.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Oportunidades Estratégicas (Médio Prazo - Próximos 90 dias):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Migrar 100% das vendas de baixo ticket para a Shopee para automatizar. O WhatsApp fica apenas para atacado ou encomendas personalizadas luxuosas.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Iniciar campanhas de Shopee Ads (Busca e Descoberta) com baixo orçamento após ter pelo menos 5 avaliações em cada produto.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Cadastrar o catálogo completo na Shopee (6 produtos é muito pouco para gerar vendas cruzadas).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Parceria de permuta com micro-influenciadoras locais (mães com 2k a 5k seguidores) em troca de vídeos e fotos das filhas usando os laços para alimentar o feed.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Criar pilar de conteúdo educativo: "Qual laço não machuca a cabeça de recém-nascido?".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Estruturar campanhas de tráfego pago no Instagram (Meta Ads) direcionando para a loja da Shopee.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Criar embalagens "instagramáveis" que incentivem o cliente a postar e marcar a loja nos Stories.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Implementar um programa de fidelidade básico (cartão fidelidade na caixa da Shopee).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Desenvolver uma coleção sazonal ou temática mensalmente ("Coleção de Inverno", "Volta às Aulas") para manter a urgência de compra.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Profissionalizar a identidade visual (Branding) deixando de lado o visual amador e adotando paletas de uma "Boutique de Luxo".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4hfd53gp9x7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7 — PLANO DE AÇÃO DE 30 DIAS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1: Arrumando a Casa (Operação Resgate)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Objetivos:</w:t>
      </w:r>
      <w:r w:rsidDel="00000000" w:rsidR="00000000" w:rsidRPr="00000000">
        <w:rPr>
          <w:color w:val="1f1f1f"/>
          <w:rtl w:val="0"/>
        </w:rPr>
        <w:t xml:space="preserve"> Integrar ecossistema IG -&gt; Shopee e corrigir apresentação básica.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Ações:</w:t>
      </w:r>
      <w:r w:rsidDel="00000000" w:rsidR="00000000" w:rsidRPr="00000000">
        <w:rPr>
          <w:color w:val="1f1f1f"/>
          <w:rtl w:val="0"/>
        </w:rPr>
        <w:t xml:space="preserve"> Executar os Quick Wins 1 a 10. Atualizar a bio, arrumar o link, padronizar destaques e otimizar os 6 anúncios atuais da Shopee com títulos focados em busca.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Prioridades:</w:t>
      </w:r>
      <w:r w:rsidDel="00000000" w:rsidR="00000000" w:rsidRPr="00000000">
        <w:rPr>
          <w:color w:val="1f1f1f"/>
          <w:rtl w:val="0"/>
        </w:rPr>
        <w:t xml:space="preserve"> O link na Bio não pode ser apenas WhatsApp. É crucial abrir a torneira da Shopee.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2: Oxigenação e Prova Social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Objetivos:</w:t>
      </w:r>
      <w:r w:rsidDel="00000000" w:rsidR="00000000" w:rsidRPr="00000000">
        <w:rPr>
          <w:color w:val="1f1f1f"/>
          <w:rtl w:val="0"/>
        </w:rPr>
        <w:t xml:space="preserve"> Quebrar a barreira do zero na Shopee e humanizar o feed.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Ações:</w:t>
      </w:r>
      <w:r w:rsidDel="00000000" w:rsidR="00000000" w:rsidRPr="00000000">
        <w:rPr>
          <w:color w:val="1f1f1f"/>
          <w:rtl w:val="0"/>
        </w:rPr>
        <w:t xml:space="preserve"> Pegue seus 10 melhores clientes do WhatsApp e ofereça um voucher de desconto agressivo ou frete grátis para eles recomprarem exatamente os kits que já amam,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exclusivamente via Shopee</w:t>
      </w:r>
      <w:r w:rsidDel="00000000" w:rsidR="00000000" w:rsidRPr="00000000">
        <w:rPr>
          <w:color w:val="1f1f1f"/>
          <w:rtl w:val="0"/>
        </w:rPr>
        <w:t xml:space="preserve">. O objetivo não é lucro nesta ação, é forçar as 10 primeiras avaliações 5 estrelas com fotos. No Instagram, poste pelo menos 3 fotos de bebês reais (com autorização das mães) usando os laços.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Prioridades:</w:t>
      </w:r>
      <w:r w:rsidDel="00000000" w:rsidR="00000000" w:rsidRPr="00000000">
        <w:rPr>
          <w:color w:val="1f1f1f"/>
          <w:rtl w:val="0"/>
        </w:rPr>
        <w:t xml:space="preserve"> Conseguir as primeiras provas sociais na Shopee.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3: Ampliação de Vitrine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Objetivos:</w:t>
      </w:r>
      <w:r w:rsidDel="00000000" w:rsidR="00000000" w:rsidRPr="00000000">
        <w:rPr>
          <w:color w:val="1f1f1f"/>
          <w:rtl w:val="0"/>
        </w:rPr>
        <w:t xml:space="preserve"> Aumentar portfólio disponível para compra autônoma.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Ações:</w:t>
      </w:r>
      <w:r w:rsidDel="00000000" w:rsidR="00000000" w:rsidRPr="00000000">
        <w:rPr>
          <w:color w:val="1f1f1f"/>
          <w:rtl w:val="0"/>
        </w:rPr>
        <w:t xml:space="preserve"> Cadastrar no mínimo mais 10 a 15 SKUs (produtos diferentes) na Shopee. Criar "combos" (Compre 3 pague 2). No Instagram, fazer Stories diários mostrando o processo de criação e empacotamento dos pedidos da Shopee ("Olha o pedido da Maria saindo aqui pela Shopee!").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Prioridades:</w:t>
      </w:r>
      <w:r w:rsidDel="00000000" w:rsidR="00000000" w:rsidRPr="00000000">
        <w:rPr>
          <w:color w:val="1f1f1f"/>
          <w:rtl w:val="0"/>
        </w:rPr>
        <w:t xml:space="preserve"> Volume de produtos na plataforma e prova social via Stories.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Semana 4: Escala e Tráfego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Objetivos:</w:t>
      </w:r>
      <w:r w:rsidDel="00000000" w:rsidR="00000000" w:rsidRPr="00000000">
        <w:rPr>
          <w:color w:val="1f1f1f"/>
          <w:rtl w:val="0"/>
        </w:rPr>
        <w:t xml:space="preserve"> Trazer dinheiro novo.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Ações:</w:t>
      </w:r>
      <w:r w:rsidDel="00000000" w:rsidR="00000000" w:rsidRPr="00000000">
        <w:rPr>
          <w:color w:val="1f1f1f"/>
          <w:rtl w:val="0"/>
        </w:rPr>
        <w:t xml:space="preserve"> Com a Shopee com avaliações e mais produtos, ative Shopee Ads (Palavras-chave como "laço infantil", "kit presilha menina") com orçamento mínimo diário para testar. No Instagram, faça Reels de tutorial ou de dor/solução com CTA direcionando para o link da bio.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Prioridades:</w:t>
      </w:r>
      <w:r w:rsidDel="00000000" w:rsidR="00000000" w:rsidRPr="00000000">
        <w:rPr>
          <w:color w:val="1f1f1f"/>
          <w:rtl w:val="0"/>
        </w:rPr>
        <w:t xml:space="preserve"> Monitorar as métricas de conversão na Shopee e ajustar anúncios.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ynie1ovvgls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ETAPA 8 — PRIORIZAÇÃO FINAL</w:t>
      </w:r>
    </w:p>
    <w:tbl>
      <w:tblPr>
        <w:tblStyle w:val="Table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305"/>
        <w:gridCol w:w="1290"/>
        <w:gridCol w:w="1575"/>
        <w:gridCol w:w="1965"/>
        <w:tblGridChange w:id="0">
          <w:tblGrid>
            <w:gridCol w:w="2535"/>
            <w:gridCol w:w="1305"/>
            <w:gridCol w:w="1290"/>
            <w:gridCol w:w="1575"/>
            <w:gridCol w:w="19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Classificação 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Ajustar Bio e Linktree c/ Shopee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imediatamente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Campanha de migração de clientes p/ Shopee (Avaliações)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Muito 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nos próximos 30 dias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Otimização de Títulos SEO na Shopee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imediatamente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Cadastrar novo portfólio na Shopee (+15 produtos)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nos próximos 30 dias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Conseguir fotos reais (UGC) de bebês usando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nos próximos 30 dias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Ativar Shopee Ads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nos próximos 90 dias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Profissionalizar Identidade/Branding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nos próximos 90 dias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Parceria com Micro-influenciadoras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Fazer nos próximos 90 dias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