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4E5B" w14:textId="77777777" w:rsidR="00703DEE" w:rsidRDefault="007269E2">
      <w:pPr>
        <w:spacing w:after="636" w:line="259" w:lineRule="auto"/>
        <w:ind w:left="5" w:firstLine="0"/>
      </w:pPr>
      <w:r>
        <w:t xml:space="preserve"> </w:t>
      </w:r>
    </w:p>
    <w:p w14:paraId="40ECDB37" w14:textId="77777777" w:rsidR="00703DEE" w:rsidRDefault="007269E2">
      <w:pPr>
        <w:spacing w:after="19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20E85EE" wp14:editId="4234D1DA">
            <wp:extent cx="5943600" cy="635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2A4DF" w14:textId="3CD430E2" w:rsidR="00703DEE" w:rsidRDefault="007269E2">
      <w:pPr>
        <w:spacing w:after="4" w:line="259" w:lineRule="auto"/>
        <w:ind w:left="15"/>
      </w:pPr>
      <w:r>
        <w:rPr>
          <w:b/>
          <w:color w:val="00AB44"/>
          <w:sz w:val="28"/>
        </w:rPr>
        <w:t>2021/</w:t>
      </w:r>
      <w:r w:rsidR="008D1865">
        <w:rPr>
          <w:b/>
          <w:color w:val="00AB44"/>
          <w:sz w:val="28"/>
        </w:rPr>
        <w:t>1 Orientação</w:t>
      </w:r>
      <w:r>
        <w:rPr>
          <w:b/>
          <w:color w:val="00AB44"/>
          <w:sz w:val="28"/>
        </w:rPr>
        <w:t xml:space="preserve"> a Objetos - TP2 </w:t>
      </w:r>
    </w:p>
    <w:p w14:paraId="4F9BDB53" w14:textId="77777777" w:rsidR="00703DEE" w:rsidRDefault="007269E2">
      <w:pPr>
        <w:spacing w:after="0" w:line="259" w:lineRule="auto"/>
        <w:ind w:left="0"/>
      </w:pPr>
      <w:r>
        <w:rPr>
          <w:color w:val="666666"/>
          <w:sz w:val="20"/>
        </w:rPr>
        <w:t xml:space="preserve">Faculdade UnB Gama </w:t>
      </w:r>
    </w:p>
    <w:p w14:paraId="2939D09A" w14:textId="77777777" w:rsidR="00703DEE" w:rsidRDefault="007269E2">
      <w:pPr>
        <w:spacing w:after="242" w:line="259" w:lineRule="auto"/>
        <w:ind w:left="0"/>
      </w:pPr>
      <w:r>
        <w:rPr>
          <w:color w:val="666666"/>
          <w:sz w:val="20"/>
        </w:rPr>
        <w:t xml:space="preserve">Profa. Fabiana Freitas Mendes </w:t>
      </w:r>
    </w:p>
    <w:p w14:paraId="2A04686E" w14:textId="77777777" w:rsidR="00703DEE" w:rsidRDefault="007269E2">
      <w:pPr>
        <w:spacing w:after="777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7F638297" wp14:editId="2795D85D">
            <wp:extent cx="5943600" cy="635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</w:p>
    <w:p w14:paraId="06271E8E" w14:textId="3A53F178" w:rsidR="00703DEE" w:rsidRDefault="00B070D7">
      <w:pPr>
        <w:spacing w:after="0" w:line="238" w:lineRule="auto"/>
        <w:ind w:left="5" w:firstLine="0"/>
      </w:pPr>
      <w:r>
        <w:rPr>
          <w:sz w:val="72"/>
        </w:rPr>
        <w:t xml:space="preserve">Loja de Móveis Eletrodomésticos </w:t>
      </w:r>
    </w:p>
    <w:p w14:paraId="25CBD1DA" w14:textId="724443EE" w:rsidR="00703DEE" w:rsidRDefault="007269E2">
      <w:pPr>
        <w:spacing w:after="447" w:line="259" w:lineRule="auto"/>
        <w:ind w:left="5" w:firstLine="0"/>
      </w:pPr>
      <w:r>
        <w:rPr>
          <w:b/>
          <w:color w:val="666666"/>
          <w:sz w:val="28"/>
        </w:rPr>
        <w:t>Grupo T9.4</w:t>
      </w:r>
    </w:p>
    <w:p w14:paraId="173E6EBE" w14:textId="77777777" w:rsidR="00703DEE" w:rsidRDefault="007269E2">
      <w:pPr>
        <w:pStyle w:val="Ttulo1"/>
        <w:ind w:left="339" w:hanging="349"/>
      </w:pPr>
      <w:r>
        <w:t xml:space="preserve">LISTA DE OBJETOS, ATRIBUTOS E MÉTODOS </w:t>
      </w:r>
    </w:p>
    <w:p w14:paraId="5BFF4A30" w14:textId="212523C2" w:rsidR="00121CE4" w:rsidRDefault="007269E2" w:rsidP="0093192C">
      <w:pPr>
        <w:spacing w:after="475" w:line="259" w:lineRule="auto"/>
        <w:ind w:left="5" w:firstLine="0"/>
      </w:pPr>
      <w:r>
        <w:t xml:space="preserve"> </w:t>
      </w:r>
      <w:r w:rsidR="00121CE4">
        <w:t xml:space="preserve"> </w:t>
      </w:r>
    </w:p>
    <w:p w14:paraId="7DA987BF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Cliente: </w:t>
      </w:r>
    </w:p>
    <w:p w14:paraId="6BC9B4DA" w14:textId="3361D99B" w:rsidR="00703DEE" w:rsidRDefault="007269E2">
      <w:pPr>
        <w:spacing w:after="35"/>
      </w:pPr>
      <w:r>
        <w:rPr>
          <w:b/>
          <w:sz w:val="23"/>
        </w:rPr>
        <w:t>Atributos:</w:t>
      </w:r>
      <w:r>
        <w:t xml:space="preserve"> </w:t>
      </w:r>
      <w:r w:rsidR="00121CE4">
        <w:t>n</w:t>
      </w:r>
      <w:r>
        <w:t xml:space="preserve">ome, CPF, data de nascimento, endereço, telefone, cartão. </w:t>
      </w:r>
    </w:p>
    <w:p w14:paraId="342C02D0" w14:textId="77777777" w:rsidR="00703DEE" w:rsidRDefault="007269E2">
      <w:pPr>
        <w:spacing w:after="454"/>
      </w:pPr>
      <w:r>
        <w:rPr>
          <w:b/>
          <w:sz w:val="23"/>
        </w:rPr>
        <w:t>Métodos</w:t>
      </w:r>
      <w:r>
        <w:t xml:space="preserve">: cadastrar, editar, deletar, visualizar. </w:t>
      </w:r>
    </w:p>
    <w:p w14:paraId="1774A388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Endereço: </w:t>
      </w:r>
    </w:p>
    <w:p w14:paraId="70B25432" w14:textId="1C29890D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r w:rsidR="0093192C">
        <w:rPr>
          <w:sz w:val="23"/>
        </w:rPr>
        <w:t>e</w:t>
      </w:r>
      <w:r>
        <w:rPr>
          <w:sz w:val="23"/>
        </w:rPr>
        <w:t xml:space="preserve">stado, cidade, bairro, logradouro. </w:t>
      </w:r>
    </w:p>
    <w:p w14:paraId="0455006C" w14:textId="77777777" w:rsidR="00703DEE" w:rsidRDefault="007269E2">
      <w:pPr>
        <w:spacing w:after="454"/>
      </w:pPr>
      <w:r>
        <w:rPr>
          <w:b/>
          <w:sz w:val="23"/>
        </w:rPr>
        <w:t>Métodos:</w:t>
      </w:r>
      <w:r>
        <w:t xml:space="preserve"> cadastrar, editar, deletar, visualizar. </w:t>
      </w:r>
    </w:p>
    <w:p w14:paraId="4BFDE542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Telefone: </w:t>
      </w:r>
    </w:p>
    <w:p w14:paraId="6650ED64" w14:textId="77777777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r>
        <w:rPr>
          <w:sz w:val="23"/>
        </w:rPr>
        <w:t>DDD, número.</w:t>
      </w:r>
      <w:r>
        <w:rPr>
          <w:b/>
          <w:sz w:val="23"/>
        </w:rPr>
        <w:t xml:space="preserve"> </w:t>
      </w:r>
    </w:p>
    <w:p w14:paraId="7F65800C" w14:textId="0E319D67" w:rsidR="00703DEE" w:rsidRDefault="007269E2" w:rsidP="0093192C">
      <w:pPr>
        <w:spacing w:after="35"/>
      </w:pPr>
      <w:r>
        <w:rPr>
          <w:b/>
          <w:sz w:val="23"/>
        </w:rPr>
        <w:t xml:space="preserve">Métodos: </w:t>
      </w:r>
      <w:r>
        <w:t xml:space="preserve">cadastrar, editar, deletar, visualizar. </w:t>
      </w:r>
    </w:p>
    <w:p w14:paraId="207028E6" w14:textId="77777777" w:rsidR="0093192C" w:rsidRDefault="0093192C" w:rsidP="0093192C">
      <w:pPr>
        <w:spacing w:after="35"/>
      </w:pPr>
    </w:p>
    <w:p w14:paraId="73EE39D4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Cartão: </w:t>
      </w:r>
    </w:p>
    <w:p w14:paraId="5ACA7541" w14:textId="3D7814AF" w:rsidR="00121CE4" w:rsidRPr="0093192C" w:rsidRDefault="007269E2" w:rsidP="0093192C">
      <w:pPr>
        <w:spacing w:after="452" w:line="259" w:lineRule="auto"/>
        <w:ind w:left="1060" w:right="1009"/>
      </w:pPr>
      <w:r>
        <w:rPr>
          <w:b/>
          <w:sz w:val="23"/>
        </w:rPr>
        <w:t xml:space="preserve">Atributos: </w:t>
      </w:r>
      <w:r>
        <w:rPr>
          <w:sz w:val="23"/>
        </w:rPr>
        <w:t xml:space="preserve">Nome do cliente, </w:t>
      </w:r>
      <w:r w:rsidR="004B060C">
        <w:rPr>
          <w:sz w:val="23"/>
        </w:rPr>
        <w:t>número</w:t>
      </w:r>
      <w:r>
        <w:rPr>
          <w:sz w:val="23"/>
        </w:rPr>
        <w:t xml:space="preserve">, </w:t>
      </w:r>
      <w:proofErr w:type="spellStart"/>
      <w:r>
        <w:rPr>
          <w:sz w:val="23"/>
        </w:rPr>
        <w:t>cvv</w:t>
      </w:r>
      <w:proofErr w:type="spellEnd"/>
      <w:r>
        <w:rPr>
          <w:sz w:val="23"/>
        </w:rPr>
        <w:t xml:space="preserve">, data de vencimento </w:t>
      </w:r>
      <w:r>
        <w:rPr>
          <w:b/>
          <w:sz w:val="23"/>
        </w:rPr>
        <w:t xml:space="preserve">Métodos: </w:t>
      </w:r>
      <w:r>
        <w:t>cadastrar</w:t>
      </w:r>
      <w:r w:rsidR="00781EC1">
        <w:t xml:space="preserve">, </w:t>
      </w:r>
      <w:r>
        <w:t xml:space="preserve">deletar, visualizar. </w:t>
      </w:r>
    </w:p>
    <w:p w14:paraId="09247138" w14:textId="3FD31058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Produto: </w:t>
      </w:r>
    </w:p>
    <w:p w14:paraId="3E4BF99F" w14:textId="24231AED" w:rsidR="00505B64" w:rsidRDefault="007269E2">
      <w:pPr>
        <w:spacing w:after="26"/>
        <w:ind w:right="2355"/>
        <w:rPr>
          <w:sz w:val="23"/>
        </w:rPr>
      </w:pPr>
      <w:r>
        <w:rPr>
          <w:b/>
          <w:sz w:val="23"/>
        </w:rPr>
        <w:t xml:space="preserve">Atributos: </w:t>
      </w:r>
      <w:r w:rsidR="004B060C">
        <w:rPr>
          <w:sz w:val="23"/>
        </w:rPr>
        <w:t>id do produto, nome</w:t>
      </w:r>
      <w:r w:rsidR="00017A8A">
        <w:rPr>
          <w:sz w:val="23"/>
        </w:rPr>
        <w:t>,</w:t>
      </w:r>
      <w:r>
        <w:rPr>
          <w:sz w:val="23"/>
        </w:rPr>
        <w:t xml:space="preserve"> descriç</w:t>
      </w:r>
      <w:r w:rsidR="009204BA">
        <w:rPr>
          <w:sz w:val="23"/>
        </w:rPr>
        <w:t>ão</w:t>
      </w:r>
      <w:r>
        <w:rPr>
          <w:sz w:val="23"/>
        </w:rPr>
        <w:t>,</w:t>
      </w:r>
      <w:r w:rsidR="00505B64">
        <w:rPr>
          <w:sz w:val="23"/>
        </w:rPr>
        <w:t xml:space="preserve"> cor, preço, </w:t>
      </w:r>
      <w:r w:rsidR="00121CE4">
        <w:rPr>
          <w:sz w:val="23"/>
        </w:rPr>
        <w:t xml:space="preserve">tamanho, </w:t>
      </w:r>
      <w:r w:rsidR="00505B64">
        <w:rPr>
          <w:sz w:val="23"/>
        </w:rPr>
        <w:t>fabricante</w:t>
      </w:r>
      <w:r w:rsidR="00017A8A">
        <w:rPr>
          <w:sz w:val="23"/>
        </w:rPr>
        <w:t>.</w:t>
      </w:r>
    </w:p>
    <w:p w14:paraId="5618317B" w14:textId="3EA2BB68" w:rsidR="00703DEE" w:rsidRDefault="007269E2">
      <w:pPr>
        <w:spacing w:after="26"/>
        <w:ind w:right="2355"/>
      </w:pPr>
      <w:r>
        <w:rPr>
          <w:b/>
          <w:sz w:val="23"/>
        </w:rPr>
        <w:t>Métodos:</w:t>
      </w:r>
      <w:r>
        <w:t xml:space="preserve"> editar, deletar, visualizar. </w:t>
      </w:r>
    </w:p>
    <w:p w14:paraId="132B5A99" w14:textId="56C8E424" w:rsidR="00632D00" w:rsidRDefault="00632D00">
      <w:pPr>
        <w:spacing w:after="26"/>
        <w:ind w:right="2355"/>
      </w:pPr>
    </w:p>
    <w:p w14:paraId="73E50B7F" w14:textId="34F6FFD9" w:rsidR="004575DA" w:rsidRDefault="004575DA">
      <w:pPr>
        <w:spacing w:after="26"/>
        <w:ind w:right="2355"/>
      </w:pPr>
    </w:p>
    <w:p w14:paraId="02C1F34A" w14:textId="77777777" w:rsidR="004575DA" w:rsidRDefault="004575DA">
      <w:pPr>
        <w:spacing w:after="26"/>
        <w:ind w:right="2355"/>
      </w:pPr>
    </w:p>
    <w:p w14:paraId="29A1EAD4" w14:textId="3E421935" w:rsidR="004B060C" w:rsidRDefault="004B060C" w:rsidP="004B060C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>Móve</w:t>
      </w:r>
      <w:r w:rsidR="009204BA">
        <w:rPr>
          <w:b/>
          <w:color w:val="00AB44"/>
          <w:sz w:val="28"/>
        </w:rPr>
        <w:t>l</w:t>
      </w:r>
      <w:r>
        <w:rPr>
          <w:b/>
          <w:color w:val="00AB44"/>
          <w:sz w:val="28"/>
        </w:rPr>
        <w:t xml:space="preserve">: </w:t>
      </w:r>
    </w:p>
    <w:p w14:paraId="2DB928BE" w14:textId="6F719923" w:rsidR="004B060C" w:rsidRDefault="004B060C" w:rsidP="004B060C">
      <w:pPr>
        <w:spacing w:after="26"/>
        <w:ind w:right="2355"/>
        <w:rPr>
          <w:sz w:val="23"/>
        </w:rPr>
      </w:pPr>
      <w:r>
        <w:rPr>
          <w:b/>
          <w:sz w:val="23"/>
        </w:rPr>
        <w:t>Atributos:</w:t>
      </w:r>
      <w:r w:rsidR="00017A8A">
        <w:rPr>
          <w:sz w:val="23"/>
        </w:rPr>
        <w:t xml:space="preserve"> produto, </w:t>
      </w:r>
      <w:r w:rsidR="00632D00">
        <w:rPr>
          <w:sz w:val="23"/>
        </w:rPr>
        <w:t>ambiente, material</w:t>
      </w:r>
      <w:r w:rsidR="00121CE4">
        <w:rPr>
          <w:sz w:val="23"/>
        </w:rPr>
        <w:t>, montagem</w:t>
      </w:r>
      <w:r w:rsidR="007269E2">
        <w:rPr>
          <w:sz w:val="23"/>
        </w:rPr>
        <w:t>.</w:t>
      </w:r>
    </w:p>
    <w:p w14:paraId="43BA8817" w14:textId="63EA472B" w:rsidR="004B060C" w:rsidRDefault="004B060C" w:rsidP="004B060C">
      <w:pPr>
        <w:spacing w:after="26"/>
        <w:ind w:right="2355"/>
      </w:pPr>
      <w:r>
        <w:rPr>
          <w:b/>
          <w:sz w:val="23"/>
        </w:rPr>
        <w:t xml:space="preserve">Métodos: </w:t>
      </w:r>
      <w:r>
        <w:t xml:space="preserve">cadastrar, editar, deletar, visualizar. </w:t>
      </w:r>
    </w:p>
    <w:p w14:paraId="6603BDF8" w14:textId="77777777" w:rsidR="004B060C" w:rsidRDefault="004B060C" w:rsidP="004B060C">
      <w:pPr>
        <w:spacing w:after="56" w:line="259" w:lineRule="auto"/>
        <w:ind w:left="1081" w:firstLine="0"/>
      </w:pPr>
      <w:r>
        <w:t xml:space="preserve"> </w:t>
      </w:r>
    </w:p>
    <w:p w14:paraId="389BD2EC" w14:textId="0EC8884E" w:rsidR="004B060C" w:rsidRDefault="004B060C" w:rsidP="004B060C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Eletrodoméstico: </w:t>
      </w:r>
    </w:p>
    <w:p w14:paraId="6911C68D" w14:textId="5090B24C" w:rsidR="004B060C" w:rsidRPr="00505B64" w:rsidRDefault="004B060C" w:rsidP="004B060C">
      <w:pPr>
        <w:spacing w:after="26"/>
        <w:ind w:right="2355"/>
        <w:rPr>
          <w:bCs/>
          <w:sz w:val="23"/>
        </w:rPr>
      </w:pPr>
      <w:r>
        <w:rPr>
          <w:b/>
          <w:sz w:val="23"/>
        </w:rPr>
        <w:t xml:space="preserve">Atributos: </w:t>
      </w:r>
      <w:r w:rsidR="00017A8A" w:rsidRPr="00017A8A">
        <w:rPr>
          <w:bCs/>
          <w:sz w:val="23"/>
        </w:rPr>
        <w:t>produto,</w:t>
      </w:r>
      <w:r w:rsidR="00017A8A">
        <w:rPr>
          <w:b/>
          <w:sz w:val="23"/>
        </w:rPr>
        <w:t xml:space="preserve"> </w:t>
      </w:r>
      <w:r w:rsidR="00017A8A">
        <w:rPr>
          <w:bCs/>
          <w:sz w:val="23"/>
        </w:rPr>
        <w:t>capacidade, voltagem, pot</w:t>
      </w:r>
      <w:r w:rsidR="00121CE4">
        <w:rPr>
          <w:bCs/>
          <w:sz w:val="23"/>
        </w:rPr>
        <w:t>ê</w:t>
      </w:r>
      <w:r w:rsidR="00017A8A">
        <w:rPr>
          <w:bCs/>
          <w:sz w:val="23"/>
        </w:rPr>
        <w:t>ncia</w:t>
      </w:r>
      <w:r w:rsidR="00121CE4">
        <w:rPr>
          <w:bCs/>
          <w:sz w:val="23"/>
        </w:rPr>
        <w:t>.</w:t>
      </w:r>
    </w:p>
    <w:p w14:paraId="203BFAF0" w14:textId="70774000" w:rsidR="00632D00" w:rsidRDefault="004B060C" w:rsidP="00121CE4">
      <w:pPr>
        <w:spacing w:after="26"/>
        <w:ind w:right="2355"/>
      </w:pPr>
      <w:r>
        <w:rPr>
          <w:b/>
          <w:sz w:val="23"/>
        </w:rPr>
        <w:t xml:space="preserve">Métodos: </w:t>
      </w:r>
      <w:r>
        <w:t xml:space="preserve">cadastrar, editar, deletar, visualizar. </w:t>
      </w:r>
    </w:p>
    <w:p w14:paraId="6F23B53A" w14:textId="1DAFF368" w:rsidR="00703DEE" w:rsidRDefault="007269E2" w:rsidP="009204BA">
      <w:pPr>
        <w:spacing w:after="56" w:line="259" w:lineRule="auto"/>
        <w:ind w:left="0" w:firstLine="0"/>
      </w:pPr>
      <w:r>
        <w:t xml:space="preserve"> </w:t>
      </w:r>
    </w:p>
    <w:p w14:paraId="47EC616A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Carrinho: </w:t>
      </w:r>
    </w:p>
    <w:p w14:paraId="5261F659" w14:textId="1981865E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r>
        <w:rPr>
          <w:sz w:val="23"/>
        </w:rPr>
        <w:t xml:space="preserve">cliente, </w:t>
      </w:r>
      <w:r w:rsidR="00A76A49">
        <w:rPr>
          <w:sz w:val="23"/>
        </w:rPr>
        <w:t>estoque</w:t>
      </w:r>
      <w:r>
        <w:rPr>
          <w:sz w:val="23"/>
        </w:rPr>
        <w:t>,</w:t>
      </w:r>
      <w:r w:rsidR="00A76A49">
        <w:rPr>
          <w:sz w:val="23"/>
        </w:rPr>
        <w:t xml:space="preserve"> quantidade</w:t>
      </w:r>
      <w:r w:rsidR="00504072">
        <w:rPr>
          <w:sz w:val="23"/>
        </w:rPr>
        <w:t xml:space="preserve"> retirada do </w:t>
      </w:r>
      <w:r w:rsidR="00A76A49">
        <w:rPr>
          <w:sz w:val="23"/>
        </w:rPr>
        <w:t>estoque,</w:t>
      </w:r>
      <w:r>
        <w:rPr>
          <w:sz w:val="23"/>
        </w:rPr>
        <w:t xml:space="preserve"> quantidade de itens</w:t>
      </w:r>
      <w:r w:rsidR="00504072">
        <w:rPr>
          <w:sz w:val="23"/>
        </w:rPr>
        <w:t xml:space="preserve"> diferentes no carrinho</w:t>
      </w:r>
      <w:r>
        <w:rPr>
          <w:sz w:val="23"/>
        </w:rPr>
        <w:t xml:space="preserve">.  </w:t>
      </w:r>
      <w:r>
        <w:t xml:space="preserve"> </w:t>
      </w:r>
    </w:p>
    <w:p w14:paraId="1334A22E" w14:textId="79564EE0" w:rsidR="00703DEE" w:rsidRDefault="007269E2">
      <w:pPr>
        <w:spacing w:after="35"/>
      </w:pPr>
      <w:r>
        <w:rPr>
          <w:b/>
          <w:sz w:val="23"/>
        </w:rPr>
        <w:t xml:space="preserve">Métodos: </w:t>
      </w:r>
      <w:r w:rsidR="008D1865">
        <w:rPr>
          <w:sz w:val="23"/>
        </w:rPr>
        <w:t>cadastrar</w:t>
      </w:r>
      <w:r>
        <w:t xml:space="preserve">, editar, deletar, visualizar. </w:t>
      </w:r>
    </w:p>
    <w:p w14:paraId="29531A3B" w14:textId="73FF8499" w:rsidR="00703DEE" w:rsidRDefault="007269E2" w:rsidP="00121CE4">
      <w:pPr>
        <w:spacing w:after="56" w:line="259" w:lineRule="auto"/>
        <w:ind w:left="1081" w:firstLine="0"/>
      </w:pPr>
      <w:r>
        <w:t xml:space="preserve"> </w:t>
      </w:r>
    </w:p>
    <w:p w14:paraId="74220898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Venda: </w:t>
      </w:r>
    </w:p>
    <w:p w14:paraId="58B0B424" w14:textId="40546154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r w:rsidR="004B060C">
        <w:rPr>
          <w:sz w:val="23"/>
        </w:rPr>
        <w:t>código</w:t>
      </w:r>
      <w:r w:rsidR="0093192C">
        <w:rPr>
          <w:sz w:val="23"/>
        </w:rPr>
        <w:t xml:space="preserve"> de venda</w:t>
      </w:r>
      <w:r>
        <w:rPr>
          <w:sz w:val="23"/>
        </w:rPr>
        <w:t>,</w:t>
      </w:r>
      <w:r>
        <w:rPr>
          <w:b/>
          <w:sz w:val="23"/>
        </w:rPr>
        <w:t xml:space="preserve"> </w:t>
      </w:r>
      <w:r>
        <w:rPr>
          <w:sz w:val="23"/>
        </w:rPr>
        <w:t>carrinho, data d</w:t>
      </w:r>
      <w:r w:rsidR="0015708A">
        <w:rPr>
          <w:sz w:val="23"/>
        </w:rPr>
        <w:t>a</w:t>
      </w:r>
      <w:r>
        <w:rPr>
          <w:sz w:val="23"/>
        </w:rPr>
        <w:t xml:space="preserve"> </w:t>
      </w:r>
      <w:r w:rsidR="0015708A">
        <w:rPr>
          <w:sz w:val="23"/>
        </w:rPr>
        <w:t>venda</w:t>
      </w:r>
      <w:r>
        <w:rPr>
          <w:sz w:val="23"/>
        </w:rPr>
        <w:t>, pagamento</w:t>
      </w:r>
      <w:r w:rsidR="0093192C">
        <w:rPr>
          <w:sz w:val="23"/>
        </w:rPr>
        <w:t>, frete</w:t>
      </w:r>
      <w:r>
        <w:rPr>
          <w:sz w:val="23"/>
        </w:rPr>
        <w:t>.</w:t>
      </w:r>
      <w:r>
        <w:rPr>
          <w:b/>
          <w:sz w:val="23"/>
        </w:rPr>
        <w:t xml:space="preserve">  </w:t>
      </w:r>
      <w:r>
        <w:rPr>
          <w:sz w:val="23"/>
        </w:rPr>
        <w:t xml:space="preserve">  </w:t>
      </w:r>
      <w:r>
        <w:t xml:space="preserve"> </w:t>
      </w:r>
    </w:p>
    <w:p w14:paraId="51102761" w14:textId="6D0B89A6" w:rsidR="0093192C" w:rsidRDefault="007269E2">
      <w:pPr>
        <w:spacing w:after="35"/>
      </w:pPr>
      <w:r>
        <w:rPr>
          <w:b/>
          <w:sz w:val="23"/>
        </w:rPr>
        <w:t xml:space="preserve">Métodos: </w:t>
      </w:r>
      <w:r>
        <w:t>cadastrar, visualizar.</w:t>
      </w:r>
    </w:p>
    <w:p w14:paraId="17603395" w14:textId="77777777" w:rsidR="0093192C" w:rsidRDefault="0093192C">
      <w:pPr>
        <w:spacing w:after="35"/>
      </w:pPr>
    </w:p>
    <w:p w14:paraId="73C39A96" w14:textId="075E0035" w:rsidR="0093192C" w:rsidRDefault="0093192C" w:rsidP="0093192C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Frete: </w:t>
      </w:r>
    </w:p>
    <w:p w14:paraId="099790F7" w14:textId="60A7A59B" w:rsidR="0093192C" w:rsidRDefault="0093192C" w:rsidP="0093192C">
      <w:pPr>
        <w:spacing w:after="26"/>
        <w:ind w:right="2355"/>
        <w:rPr>
          <w:sz w:val="23"/>
        </w:rPr>
      </w:pPr>
      <w:r>
        <w:rPr>
          <w:b/>
          <w:sz w:val="23"/>
        </w:rPr>
        <w:t>Atributos</w:t>
      </w:r>
      <w:r w:rsidRPr="0093192C">
        <w:rPr>
          <w:bCs/>
          <w:sz w:val="23"/>
        </w:rPr>
        <w:t>: cliente</w:t>
      </w:r>
      <w:r>
        <w:rPr>
          <w:bCs/>
          <w:sz w:val="23"/>
        </w:rPr>
        <w:t xml:space="preserve">, loja, </w:t>
      </w:r>
      <w:r>
        <w:rPr>
          <w:sz w:val="23"/>
        </w:rPr>
        <w:t>valor.</w:t>
      </w:r>
    </w:p>
    <w:p w14:paraId="320E7157" w14:textId="462C28C8" w:rsidR="0093192C" w:rsidRDefault="0093192C" w:rsidP="0093192C">
      <w:pPr>
        <w:spacing w:after="26"/>
        <w:ind w:left="357" w:right="2355" w:firstLine="708"/>
      </w:pPr>
      <w:r>
        <w:rPr>
          <w:b/>
          <w:sz w:val="23"/>
        </w:rPr>
        <w:t xml:space="preserve">Métodos: </w:t>
      </w:r>
      <w:r>
        <w:t xml:space="preserve">calcular, visualizar, confirmar. </w:t>
      </w:r>
    </w:p>
    <w:p w14:paraId="6D059943" w14:textId="5E24B648" w:rsidR="00703DEE" w:rsidRDefault="007269E2" w:rsidP="0093192C">
      <w:pPr>
        <w:spacing w:after="56" w:line="259" w:lineRule="auto"/>
        <w:ind w:left="1081" w:firstLine="0"/>
      </w:pPr>
      <w:r>
        <w:t xml:space="preserve"> </w:t>
      </w:r>
    </w:p>
    <w:p w14:paraId="0AD59A87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Boleto: </w:t>
      </w:r>
    </w:p>
    <w:p w14:paraId="3F95D1D5" w14:textId="74BAA3F0" w:rsidR="00703DEE" w:rsidRDefault="007269E2">
      <w:pPr>
        <w:spacing w:after="40" w:line="259" w:lineRule="auto"/>
        <w:ind w:left="1060" w:right="1009"/>
      </w:pPr>
      <w:r>
        <w:rPr>
          <w:b/>
          <w:sz w:val="23"/>
        </w:rPr>
        <w:t xml:space="preserve">Atributos: </w:t>
      </w:r>
      <w:r w:rsidR="004B060C">
        <w:rPr>
          <w:sz w:val="23"/>
        </w:rPr>
        <w:t>venda, loja</w:t>
      </w:r>
      <w:r>
        <w:rPr>
          <w:sz w:val="23"/>
        </w:rPr>
        <w:t xml:space="preserve">, data de vencimento.  </w:t>
      </w:r>
      <w:r>
        <w:t xml:space="preserve"> </w:t>
      </w:r>
    </w:p>
    <w:p w14:paraId="719FB955" w14:textId="77777777" w:rsidR="00703DEE" w:rsidRDefault="007269E2">
      <w:pPr>
        <w:spacing w:after="35"/>
      </w:pPr>
      <w:r>
        <w:rPr>
          <w:b/>
          <w:sz w:val="23"/>
        </w:rPr>
        <w:t xml:space="preserve">Métodos: </w:t>
      </w:r>
      <w:r>
        <w:rPr>
          <w:sz w:val="23"/>
        </w:rPr>
        <w:t>gerar</w:t>
      </w:r>
      <w:r>
        <w:t xml:space="preserve">, visualizar. </w:t>
      </w:r>
    </w:p>
    <w:p w14:paraId="1795F3BC" w14:textId="77777777" w:rsidR="00703DEE" w:rsidRDefault="007269E2">
      <w:pPr>
        <w:spacing w:after="155" w:line="259" w:lineRule="auto"/>
        <w:ind w:left="1081" w:firstLine="0"/>
      </w:pPr>
      <w:r>
        <w:t xml:space="preserve"> </w:t>
      </w:r>
    </w:p>
    <w:p w14:paraId="6EB41E87" w14:textId="77777777" w:rsidR="00703DEE" w:rsidRDefault="007269E2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 xml:space="preserve">Loja: </w:t>
      </w:r>
    </w:p>
    <w:p w14:paraId="0F0419D5" w14:textId="48C69539" w:rsidR="00703DEE" w:rsidRDefault="007269E2">
      <w:pPr>
        <w:spacing w:after="35"/>
      </w:pPr>
      <w:r>
        <w:rPr>
          <w:b/>
          <w:sz w:val="23"/>
        </w:rPr>
        <w:t>Atributos:</w:t>
      </w:r>
      <w:r>
        <w:t xml:space="preserve"> </w:t>
      </w:r>
      <w:r w:rsidR="004B060C">
        <w:t>n</w:t>
      </w:r>
      <w:r>
        <w:t>ome, CNPJ, endereço, telefone</w:t>
      </w:r>
      <w:r w:rsidR="0015708A">
        <w:t>, estoque</w:t>
      </w:r>
      <w:r>
        <w:t xml:space="preserve">. </w:t>
      </w:r>
    </w:p>
    <w:p w14:paraId="2B5FAC5D" w14:textId="190C7142" w:rsidR="00703DEE" w:rsidRDefault="007269E2">
      <w:pPr>
        <w:spacing w:after="40"/>
      </w:pPr>
      <w:r>
        <w:rPr>
          <w:b/>
          <w:sz w:val="23"/>
        </w:rPr>
        <w:t>Métodos</w:t>
      </w:r>
      <w:r>
        <w:t xml:space="preserve">: </w:t>
      </w:r>
      <w:r w:rsidR="004B060C">
        <w:t>e</w:t>
      </w:r>
      <w:r>
        <w:t xml:space="preserve">ditar, visualizar. </w:t>
      </w:r>
    </w:p>
    <w:p w14:paraId="0D61B1CB" w14:textId="77777777" w:rsidR="00504072" w:rsidRDefault="00504072">
      <w:pPr>
        <w:spacing w:after="40"/>
      </w:pPr>
    </w:p>
    <w:p w14:paraId="5F6E3482" w14:textId="6DBAF8AC" w:rsidR="00A76A49" w:rsidRDefault="00A76A49" w:rsidP="00A76A49">
      <w:pPr>
        <w:numPr>
          <w:ilvl w:val="0"/>
          <w:numId w:val="1"/>
        </w:numPr>
        <w:spacing w:after="4" w:line="259" w:lineRule="auto"/>
        <w:ind w:hanging="360"/>
      </w:pPr>
      <w:r>
        <w:rPr>
          <w:b/>
          <w:color w:val="00AB44"/>
          <w:sz w:val="28"/>
        </w:rPr>
        <w:t>Estoque</w:t>
      </w:r>
      <w:r>
        <w:rPr>
          <w:b/>
          <w:color w:val="00AB44"/>
          <w:sz w:val="28"/>
        </w:rPr>
        <w:t xml:space="preserve">: </w:t>
      </w:r>
    </w:p>
    <w:p w14:paraId="21E15A30" w14:textId="53C5DB39" w:rsidR="00A76A49" w:rsidRDefault="00A76A49" w:rsidP="00A76A49">
      <w:pPr>
        <w:spacing w:after="35"/>
      </w:pPr>
      <w:r>
        <w:rPr>
          <w:b/>
          <w:sz w:val="23"/>
        </w:rPr>
        <w:t>Atributos:</w:t>
      </w:r>
      <w:r>
        <w:t xml:space="preserve"> </w:t>
      </w:r>
      <w:r>
        <w:t>móvel</w:t>
      </w:r>
      <w:r>
        <w:t>,</w:t>
      </w:r>
      <w:r>
        <w:t xml:space="preserve"> eletrodoméstico</w:t>
      </w:r>
      <w:r>
        <w:t xml:space="preserve">, </w:t>
      </w:r>
      <w:r>
        <w:t>quantidade de moveis</w:t>
      </w:r>
      <w:r>
        <w:t xml:space="preserve">, </w:t>
      </w:r>
      <w:r>
        <w:t>quantidade de eletrodomésticos</w:t>
      </w:r>
      <w:r>
        <w:t xml:space="preserve">. </w:t>
      </w:r>
    </w:p>
    <w:p w14:paraId="5D4D99AF" w14:textId="6252C4F3" w:rsidR="00A76A49" w:rsidRDefault="00A76A49" w:rsidP="00A76A49">
      <w:pPr>
        <w:spacing w:after="40"/>
      </w:pPr>
      <w:r>
        <w:rPr>
          <w:b/>
          <w:sz w:val="23"/>
        </w:rPr>
        <w:t>Métodos</w:t>
      </w:r>
      <w:r>
        <w:t xml:space="preserve">: </w:t>
      </w:r>
      <w:r>
        <w:t xml:space="preserve">cadastrar, deletar, </w:t>
      </w:r>
      <w:r>
        <w:t xml:space="preserve">editar, visualizar. </w:t>
      </w:r>
    </w:p>
    <w:p w14:paraId="64BCD50A" w14:textId="763690F8" w:rsidR="00A76A49" w:rsidRDefault="00A76A49" w:rsidP="00B070D7">
      <w:pPr>
        <w:spacing w:after="56" w:line="259" w:lineRule="auto"/>
        <w:ind w:left="0" w:firstLine="0"/>
      </w:pPr>
      <w:r>
        <w:t xml:space="preserve">     </w:t>
      </w:r>
    </w:p>
    <w:p w14:paraId="1064372B" w14:textId="7EBFE564" w:rsidR="00703DEE" w:rsidRDefault="0015708A" w:rsidP="0015708A">
      <w:pPr>
        <w:spacing w:after="56" w:line="259" w:lineRule="auto"/>
        <w:ind w:left="0" w:firstLine="0"/>
      </w:pPr>
      <w:r>
        <w:t xml:space="preserve">     </w:t>
      </w:r>
    </w:p>
    <w:p w14:paraId="3749954C" w14:textId="7239C1FD" w:rsidR="00703DEE" w:rsidRDefault="007269E2" w:rsidP="00B070D7">
      <w:pPr>
        <w:spacing w:after="56" w:line="259" w:lineRule="auto"/>
        <w:ind w:left="1081" w:firstLine="0"/>
      </w:pPr>
      <w:r>
        <w:t xml:space="preserve"> </w:t>
      </w:r>
    </w:p>
    <w:p w14:paraId="1CF15FA6" w14:textId="77777777" w:rsidR="00703DEE" w:rsidRDefault="007269E2">
      <w:pPr>
        <w:spacing w:after="101" w:line="259" w:lineRule="auto"/>
        <w:ind w:left="5" w:firstLine="0"/>
      </w:pPr>
      <w:r>
        <w:t xml:space="preserve"> </w:t>
      </w:r>
    </w:p>
    <w:p w14:paraId="72EF3161" w14:textId="2CD4022B" w:rsidR="00703DEE" w:rsidRDefault="007269E2">
      <w:pPr>
        <w:spacing w:after="11" w:line="259" w:lineRule="auto"/>
        <w:ind w:left="0" w:firstLine="0"/>
        <w:jc w:val="right"/>
      </w:pPr>
      <w:r>
        <w:t xml:space="preserve"> </w:t>
      </w:r>
    </w:p>
    <w:p w14:paraId="1853055D" w14:textId="0881EBD7" w:rsidR="00703DEE" w:rsidRDefault="007269E2" w:rsidP="00B070D7">
      <w:pPr>
        <w:spacing w:after="56" w:line="259" w:lineRule="auto"/>
        <w:ind w:left="1081" w:firstLine="0"/>
      </w:pPr>
      <w:r>
        <w:lastRenderedPageBreak/>
        <w:t xml:space="preserve">  </w:t>
      </w:r>
    </w:p>
    <w:p w14:paraId="440171DD" w14:textId="77777777" w:rsidR="00703DEE" w:rsidRDefault="007269E2">
      <w:pPr>
        <w:spacing w:after="116" w:line="259" w:lineRule="auto"/>
        <w:ind w:left="1081" w:firstLine="0"/>
      </w:pPr>
      <w:r>
        <w:t xml:space="preserve"> </w:t>
      </w:r>
    </w:p>
    <w:p w14:paraId="067A0427" w14:textId="7B413958" w:rsidR="00703DEE" w:rsidRDefault="007269E2">
      <w:pPr>
        <w:pStyle w:val="Ttulo1"/>
        <w:spacing w:after="272"/>
        <w:ind w:left="339" w:hanging="349"/>
      </w:pPr>
      <w:r>
        <w:t xml:space="preserve">LISTA DE FUNCIONALIDADES DO SOFTWARE </w:t>
      </w:r>
    </w:p>
    <w:p w14:paraId="1041E58D" w14:textId="77777777" w:rsidR="00B070D7" w:rsidRPr="00B070D7" w:rsidRDefault="00B070D7" w:rsidP="00B070D7"/>
    <w:p w14:paraId="11FE0FFB" w14:textId="30D64736" w:rsidR="00703DEE" w:rsidRDefault="007269E2">
      <w:pPr>
        <w:spacing w:after="43" w:line="259" w:lineRule="auto"/>
        <w:ind w:left="15"/>
        <w:rPr>
          <w:b/>
          <w:color w:val="00AB44"/>
          <w:sz w:val="28"/>
        </w:rPr>
      </w:pPr>
      <w:r>
        <w:rPr>
          <w:b/>
          <w:color w:val="00AB44"/>
          <w:sz w:val="28"/>
        </w:rPr>
        <w:t xml:space="preserve">2.1 Requisitos Funcionais </w:t>
      </w:r>
    </w:p>
    <w:p w14:paraId="2776A4DB" w14:textId="77777777" w:rsidR="004575DA" w:rsidRDefault="004575DA">
      <w:pPr>
        <w:spacing w:after="43" w:line="259" w:lineRule="auto"/>
        <w:ind w:left="15"/>
      </w:pPr>
    </w:p>
    <w:p w14:paraId="59104297" w14:textId="788A557A" w:rsidR="00703DEE" w:rsidRDefault="007269E2" w:rsidP="008D1865">
      <w:pPr>
        <w:tabs>
          <w:tab w:val="center" w:pos="414"/>
          <w:tab w:val="right" w:pos="9438"/>
        </w:tabs>
        <w:ind w:left="708" w:firstLine="0"/>
      </w:pPr>
      <w:r>
        <w:rPr>
          <w:b/>
        </w:rPr>
        <w:t>RF1:</w:t>
      </w:r>
      <w:r>
        <w:t xml:space="preserve"> Deve ser possível </w:t>
      </w:r>
      <w:r w:rsidR="004B060C">
        <w:t>realizar CRUD de</w:t>
      </w:r>
      <w:r>
        <w:t xml:space="preserve"> Cliente.</w:t>
      </w:r>
    </w:p>
    <w:p w14:paraId="409EC089" w14:textId="083415C0" w:rsidR="008D1865" w:rsidRDefault="008D1865" w:rsidP="008D1865">
      <w:pPr>
        <w:tabs>
          <w:tab w:val="center" w:pos="414"/>
          <w:tab w:val="right" w:pos="9438"/>
        </w:tabs>
        <w:ind w:left="708" w:firstLine="0"/>
      </w:pPr>
      <w:r>
        <w:rPr>
          <w:b/>
        </w:rPr>
        <w:t>RF</w:t>
      </w:r>
      <w:r w:rsidR="00781EC1">
        <w:rPr>
          <w:b/>
        </w:rPr>
        <w:t>2</w:t>
      </w:r>
      <w:r>
        <w:rPr>
          <w:b/>
        </w:rPr>
        <w:t>:</w:t>
      </w:r>
      <w:r>
        <w:t xml:space="preserve"> Deve ser possível realizar CRUD de Endereço.</w:t>
      </w:r>
    </w:p>
    <w:p w14:paraId="5FD76E06" w14:textId="1D582F92" w:rsidR="00703DEE" w:rsidRDefault="007269E2" w:rsidP="008D1865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RF3:</w:t>
      </w:r>
      <w:r>
        <w:t xml:space="preserve"> Deve ser possível realizar CRUD de </w:t>
      </w:r>
      <w:r w:rsidR="008D1865">
        <w:t>Telefone</w:t>
      </w:r>
      <w:r>
        <w:t>.</w:t>
      </w:r>
    </w:p>
    <w:p w14:paraId="4E5347BA" w14:textId="324B002E" w:rsidR="008D1865" w:rsidRDefault="008D1865" w:rsidP="008D1865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 w:rsidR="00781EC1">
        <w:rPr>
          <w:b/>
        </w:rPr>
        <w:t>4</w:t>
      </w:r>
      <w:r>
        <w:rPr>
          <w:b/>
        </w:rPr>
        <w:t>:</w:t>
      </w:r>
      <w:r>
        <w:t xml:space="preserve"> Deve ser possível realizar CRUD de Móvel.</w:t>
      </w:r>
    </w:p>
    <w:p w14:paraId="5B25A5B7" w14:textId="3ADDDEF9" w:rsidR="008D1865" w:rsidRDefault="008D1865" w:rsidP="008D1865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 w:rsidR="00781EC1">
        <w:rPr>
          <w:b/>
        </w:rPr>
        <w:t>5</w:t>
      </w:r>
      <w:r>
        <w:rPr>
          <w:b/>
        </w:rPr>
        <w:t>:</w:t>
      </w:r>
      <w:r>
        <w:t xml:space="preserve"> Deve ser possível realizar CRUD de Eletrodoméstico.</w:t>
      </w:r>
    </w:p>
    <w:p w14:paraId="6A9159A1" w14:textId="0F037167" w:rsidR="00781EC1" w:rsidRDefault="00781EC1" w:rsidP="00781EC1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RF6:</w:t>
      </w:r>
      <w:r>
        <w:t xml:space="preserve"> Deve ser possível realizar CRUD de Carrinho.</w:t>
      </w:r>
    </w:p>
    <w:p w14:paraId="12224135" w14:textId="70A4D71F" w:rsidR="00504072" w:rsidRDefault="00504072" w:rsidP="00781EC1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>
        <w:rPr>
          <w:b/>
        </w:rPr>
        <w:t>7</w:t>
      </w:r>
      <w:r>
        <w:rPr>
          <w:b/>
        </w:rPr>
        <w:t>:</w:t>
      </w:r>
      <w:r>
        <w:t xml:space="preserve"> </w:t>
      </w:r>
      <w:r>
        <w:t>Deve ser possível realizar CRUD de Estoque.</w:t>
      </w:r>
    </w:p>
    <w:p w14:paraId="66A4CDD8" w14:textId="1B0DF3EA" w:rsidR="00703DEE" w:rsidRDefault="007269E2" w:rsidP="008D1865">
      <w:pPr>
        <w:tabs>
          <w:tab w:val="center" w:pos="414"/>
          <w:tab w:val="center" w:pos="3082"/>
        </w:tabs>
        <w:ind w:left="708" w:firstLine="0"/>
      </w:pPr>
      <w:r>
        <w:rPr>
          <w:b/>
        </w:rPr>
        <w:t>RF</w:t>
      </w:r>
      <w:r w:rsidR="00504072">
        <w:rPr>
          <w:b/>
        </w:rPr>
        <w:t>8</w:t>
      </w:r>
      <w:r>
        <w:rPr>
          <w:b/>
        </w:rPr>
        <w:t>:</w:t>
      </w:r>
      <w:r>
        <w:t xml:space="preserve"> Deve ser possível </w:t>
      </w:r>
      <w:r w:rsidR="00A76A49">
        <w:t>cadastrar e visualizar</w:t>
      </w:r>
      <w:r>
        <w:t xml:space="preserve"> </w:t>
      </w:r>
      <w:r w:rsidR="00A76A49">
        <w:t xml:space="preserve">uma </w:t>
      </w:r>
      <w:r>
        <w:t>Venda.</w:t>
      </w:r>
    </w:p>
    <w:p w14:paraId="3D0172A9" w14:textId="696DEB68" w:rsidR="00781EC1" w:rsidRDefault="00781EC1" w:rsidP="00781EC1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 w:rsidR="00504072">
        <w:rPr>
          <w:b/>
        </w:rPr>
        <w:t>9</w:t>
      </w:r>
      <w:r>
        <w:rPr>
          <w:b/>
        </w:rPr>
        <w:t>:</w:t>
      </w:r>
      <w:r>
        <w:t xml:space="preserve"> Deve ser possível </w:t>
      </w:r>
      <w:r w:rsidR="00B110D4">
        <w:t xml:space="preserve">cadastrar, deletar e visualizar um </w:t>
      </w:r>
      <w:r>
        <w:t>Cartão.</w:t>
      </w:r>
    </w:p>
    <w:p w14:paraId="5EE0328B" w14:textId="3AF58216" w:rsidR="00781EC1" w:rsidRDefault="00781EC1" w:rsidP="00781EC1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 w:rsidR="00504072">
        <w:rPr>
          <w:b/>
        </w:rPr>
        <w:t>10</w:t>
      </w:r>
      <w:r w:rsidR="009053B9">
        <w:rPr>
          <w:b/>
        </w:rPr>
        <w:t>:</w:t>
      </w:r>
      <w:r>
        <w:t xml:space="preserve"> Deve ser possível editar, deletar e visualizar Produto.</w:t>
      </w:r>
    </w:p>
    <w:p w14:paraId="59FFE9CB" w14:textId="6C381AFD" w:rsidR="00781EC1" w:rsidRDefault="00781EC1" w:rsidP="00781EC1">
      <w:pPr>
        <w:tabs>
          <w:tab w:val="center" w:pos="414"/>
          <w:tab w:val="center" w:pos="3192"/>
        </w:tabs>
        <w:ind w:left="0" w:firstLine="0"/>
      </w:pPr>
      <w:r>
        <w:rPr>
          <w:b/>
        </w:rPr>
        <w:tab/>
        <w:t xml:space="preserve">           RF1</w:t>
      </w:r>
      <w:r w:rsidR="00504072">
        <w:rPr>
          <w:b/>
        </w:rPr>
        <w:t>1</w:t>
      </w:r>
      <w:r>
        <w:rPr>
          <w:b/>
        </w:rPr>
        <w:t>:</w:t>
      </w:r>
      <w:r>
        <w:t xml:space="preserve"> Deve ser possível gerar e visualizar Boleto. </w:t>
      </w:r>
    </w:p>
    <w:p w14:paraId="49B8EEC8" w14:textId="50C4C1BC" w:rsidR="00781EC1" w:rsidRDefault="00781EC1" w:rsidP="00781EC1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RF1</w:t>
      </w:r>
      <w:r w:rsidR="00504072">
        <w:rPr>
          <w:b/>
        </w:rPr>
        <w:t>2</w:t>
      </w:r>
      <w:r>
        <w:rPr>
          <w:b/>
        </w:rPr>
        <w:t>:</w:t>
      </w:r>
      <w:r>
        <w:t xml:space="preserve"> Deve ser possível editar e visualizar </w:t>
      </w:r>
      <w:r w:rsidR="004575DA">
        <w:t>Loja</w:t>
      </w:r>
      <w:r>
        <w:t xml:space="preserve">. </w:t>
      </w:r>
    </w:p>
    <w:p w14:paraId="5B79C65C" w14:textId="3D59D5EE" w:rsidR="00703DEE" w:rsidRDefault="00781EC1" w:rsidP="007017CD">
      <w:pPr>
        <w:tabs>
          <w:tab w:val="center" w:pos="414"/>
          <w:tab w:val="center" w:pos="3192"/>
        </w:tabs>
        <w:ind w:left="708" w:firstLine="0"/>
      </w:pPr>
      <w:r>
        <w:rPr>
          <w:b/>
        </w:rPr>
        <w:t>RF</w:t>
      </w:r>
      <w:r w:rsidR="004575DA">
        <w:rPr>
          <w:b/>
        </w:rPr>
        <w:t>1</w:t>
      </w:r>
      <w:r w:rsidR="00504072">
        <w:rPr>
          <w:b/>
        </w:rPr>
        <w:t>3</w:t>
      </w:r>
      <w:r>
        <w:rPr>
          <w:b/>
        </w:rPr>
        <w:t>:</w:t>
      </w:r>
      <w:r>
        <w:t xml:space="preserve"> Deve ser possível </w:t>
      </w:r>
      <w:r w:rsidR="004575DA">
        <w:t>calcular, visualizar e confirmar Frete</w:t>
      </w:r>
      <w:r>
        <w:t xml:space="preserve">. </w:t>
      </w:r>
    </w:p>
    <w:p w14:paraId="28F4731F" w14:textId="15258EA9" w:rsidR="00703DEE" w:rsidRDefault="007269E2" w:rsidP="00781EC1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</w:t>
      </w:r>
      <w:r w:rsidR="00781EC1">
        <w:rPr>
          <w:b/>
        </w:rPr>
        <w:t>1</w:t>
      </w:r>
      <w:r w:rsidR="00504072">
        <w:rPr>
          <w:b/>
        </w:rPr>
        <w:t>4</w:t>
      </w:r>
      <w:r>
        <w:rPr>
          <w:b/>
        </w:rPr>
        <w:t>:</w:t>
      </w:r>
      <w:r>
        <w:t xml:space="preserve"> Deve ser possível buscar por </w:t>
      </w:r>
      <w:r w:rsidR="004575DA">
        <w:t xml:space="preserve">nome </w:t>
      </w:r>
      <w:r>
        <w:t xml:space="preserve">lista de </w:t>
      </w:r>
      <w:r w:rsidR="004575DA">
        <w:t>clientes</w:t>
      </w:r>
      <w:r>
        <w:t xml:space="preserve"> cadastrados.</w:t>
      </w:r>
    </w:p>
    <w:p w14:paraId="3B851DA2" w14:textId="649678C6" w:rsidR="00650794" w:rsidRDefault="00650794" w:rsidP="00781EC1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RF1</w:t>
      </w:r>
      <w:r w:rsidR="00504072">
        <w:rPr>
          <w:b/>
        </w:rPr>
        <w:t>5</w:t>
      </w:r>
      <w:r>
        <w:rPr>
          <w:b/>
        </w:rPr>
        <w:t>:</w:t>
      </w:r>
      <w:r>
        <w:t xml:space="preserve"> Deve ser possível buscar por CPF na lista de clientes cadastrados.</w:t>
      </w:r>
    </w:p>
    <w:p w14:paraId="0D532B8F" w14:textId="668C0CE5" w:rsidR="00650794" w:rsidRDefault="00650794" w:rsidP="00781EC1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RF1</w:t>
      </w:r>
      <w:r w:rsidR="00504072">
        <w:rPr>
          <w:b/>
        </w:rPr>
        <w:t>6</w:t>
      </w:r>
      <w:r>
        <w:rPr>
          <w:b/>
        </w:rPr>
        <w:t>:</w:t>
      </w:r>
      <w:r>
        <w:t xml:space="preserve"> Deve ser possível buscar por nome na lista de móveis cadastrados.</w:t>
      </w:r>
    </w:p>
    <w:p w14:paraId="69AB41DF" w14:textId="5A5DF8D1" w:rsidR="00650794" w:rsidRDefault="00650794" w:rsidP="00781EC1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RF1</w:t>
      </w:r>
      <w:r w:rsidR="00504072">
        <w:rPr>
          <w:b/>
        </w:rPr>
        <w:t>7</w:t>
      </w:r>
      <w:r>
        <w:rPr>
          <w:b/>
        </w:rPr>
        <w:t>:</w:t>
      </w:r>
      <w:r>
        <w:t xml:space="preserve"> Deve ser possível buscar por preço na lista de móveis cadastrados.</w:t>
      </w:r>
    </w:p>
    <w:p w14:paraId="4DE73EC5" w14:textId="64F04271" w:rsidR="004575DA" w:rsidRDefault="004575DA" w:rsidP="004575DA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RF1</w:t>
      </w:r>
      <w:r w:rsidR="00504072">
        <w:rPr>
          <w:b/>
        </w:rPr>
        <w:t>8</w:t>
      </w:r>
      <w:r>
        <w:rPr>
          <w:b/>
        </w:rPr>
        <w:t>:</w:t>
      </w:r>
      <w:r>
        <w:t xml:space="preserve"> Deve ser possível buscar por nome </w:t>
      </w:r>
      <w:r w:rsidR="00650794">
        <w:t xml:space="preserve">na </w:t>
      </w:r>
      <w:r>
        <w:t>lista de</w:t>
      </w:r>
      <w:r w:rsidR="00650794">
        <w:t xml:space="preserve"> eletrodomésticos</w:t>
      </w:r>
      <w:r>
        <w:t xml:space="preserve"> cadastrados.</w:t>
      </w:r>
    </w:p>
    <w:p w14:paraId="736A76F1" w14:textId="42CBD6F2" w:rsidR="004575DA" w:rsidRDefault="004575DA" w:rsidP="004575DA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RF1</w:t>
      </w:r>
      <w:r w:rsidR="00504072">
        <w:rPr>
          <w:b/>
        </w:rPr>
        <w:t>9</w:t>
      </w:r>
      <w:r>
        <w:rPr>
          <w:b/>
        </w:rPr>
        <w:t>:</w:t>
      </w:r>
      <w:r>
        <w:t xml:space="preserve"> Deve ser possível buscar por</w:t>
      </w:r>
      <w:r w:rsidR="0015708A">
        <w:t xml:space="preserve"> </w:t>
      </w:r>
      <w:r>
        <w:t xml:space="preserve">preço na lista de </w:t>
      </w:r>
      <w:r w:rsidR="0015708A">
        <w:t>e</w:t>
      </w:r>
      <w:r>
        <w:t>letrodomésticos cadastrados.</w:t>
      </w:r>
    </w:p>
    <w:p w14:paraId="605592A2" w14:textId="7AE6DD28" w:rsidR="004575DA" w:rsidRDefault="004575DA" w:rsidP="007017CD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</w:t>
      </w:r>
      <w:r w:rsidR="00504072">
        <w:rPr>
          <w:b/>
        </w:rPr>
        <w:t>20</w:t>
      </w:r>
      <w:r>
        <w:rPr>
          <w:b/>
        </w:rPr>
        <w:t>:</w:t>
      </w:r>
      <w:r>
        <w:t xml:space="preserve"> Deve ser possível buscar por </w:t>
      </w:r>
      <w:r w:rsidR="0015708A">
        <w:t>código de venda</w:t>
      </w:r>
      <w:r>
        <w:t xml:space="preserve"> na lista de vendas cadastradas.</w:t>
      </w:r>
    </w:p>
    <w:p w14:paraId="089CE9B1" w14:textId="148C1BEE" w:rsidR="0015708A" w:rsidRDefault="0015708A" w:rsidP="0015708A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RF2</w:t>
      </w:r>
      <w:r w:rsidR="00504072">
        <w:rPr>
          <w:b/>
        </w:rPr>
        <w:t>1</w:t>
      </w:r>
      <w:r>
        <w:rPr>
          <w:b/>
        </w:rPr>
        <w:t>:</w:t>
      </w:r>
      <w:r>
        <w:t xml:space="preserve"> Deve ser possível filtrar cliente na lista de vendas cadastradas.</w:t>
      </w:r>
    </w:p>
    <w:p w14:paraId="6B9F998B" w14:textId="5FA92E8F" w:rsidR="004575DA" w:rsidRDefault="004575DA" w:rsidP="007017CD">
      <w:pPr>
        <w:tabs>
          <w:tab w:val="center" w:pos="414"/>
          <w:tab w:val="center" w:pos="4511"/>
        </w:tabs>
        <w:ind w:left="708" w:firstLine="0"/>
      </w:pPr>
      <w:r>
        <w:rPr>
          <w:b/>
        </w:rPr>
        <w:t>RF</w:t>
      </w:r>
      <w:r w:rsidR="0015708A">
        <w:rPr>
          <w:b/>
        </w:rPr>
        <w:t>2</w:t>
      </w:r>
      <w:r w:rsidR="00504072">
        <w:rPr>
          <w:b/>
        </w:rPr>
        <w:t>2</w:t>
      </w:r>
      <w:r>
        <w:rPr>
          <w:b/>
        </w:rPr>
        <w:t>:</w:t>
      </w:r>
      <w:r>
        <w:t xml:space="preserve"> </w:t>
      </w:r>
      <w:r w:rsidR="007017CD">
        <w:t>O software deve possuir os dados de Loja já pré-cadastrados.</w:t>
      </w:r>
      <w:r w:rsidR="007017CD">
        <w:tab/>
      </w:r>
    </w:p>
    <w:p w14:paraId="5EEFCE9D" w14:textId="003F923B" w:rsidR="004575DA" w:rsidRDefault="007269E2" w:rsidP="00B070D7">
      <w:pPr>
        <w:tabs>
          <w:tab w:val="center" w:pos="414"/>
          <w:tab w:val="center" w:pos="4158"/>
        </w:tabs>
        <w:spacing w:after="292"/>
        <w:ind w:left="708" w:firstLine="0"/>
      </w:pPr>
      <w:r>
        <w:rPr>
          <w:b/>
        </w:rPr>
        <w:t>RF</w:t>
      </w:r>
      <w:r w:rsidR="0015708A">
        <w:rPr>
          <w:b/>
        </w:rPr>
        <w:t>2</w:t>
      </w:r>
      <w:r w:rsidR="00504072">
        <w:rPr>
          <w:b/>
        </w:rPr>
        <w:t>3</w:t>
      </w:r>
      <w:r>
        <w:rPr>
          <w:b/>
        </w:rPr>
        <w:t>:</w:t>
      </w:r>
      <w:r>
        <w:t xml:space="preserve"> O software deve possuir um conjunto de dados pré-cadastrados.</w:t>
      </w:r>
    </w:p>
    <w:p w14:paraId="2960C3AD" w14:textId="77777777" w:rsidR="00B070D7" w:rsidRDefault="007269E2" w:rsidP="00845630">
      <w:pPr>
        <w:spacing w:after="43" w:line="259" w:lineRule="auto"/>
        <w:ind w:left="15"/>
        <w:rPr>
          <w:b/>
          <w:color w:val="00AB44"/>
          <w:sz w:val="28"/>
        </w:rPr>
      </w:pPr>
      <w:r>
        <w:rPr>
          <w:b/>
          <w:color w:val="00AB44"/>
          <w:sz w:val="28"/>
        </w:rPr>
        <w:t>2.2 Requisitos Não Funcionais</w:t>
      </w:r>
    </w:p>
    <w:p w14:paraId="2ED79A2E" w14:textId="030D1EBC" w:rsidR="004575DA" w:rsidRPr="00845630" w:rsidRDefault="007269E2" w:rsidP="00845630">
      <w:pPr>
        <w:spacing w:after="43" w:line="259" w:lineRule="auto"/>
        <w:ind w:left="15"/>
        <w:rPr>
          <w:b/>
          <w:color w:val="00AB44"/>
          <w:sz w:val="28"/>
        </w:rPr>
      </w:pPr>
      <w:r>
        <w:rPr>
          <w:b/>
          <w:color w:val="00AB44"/>
          <w:sz w:val="28"/>
        </w:rPr>
        <w:t xml:space="preserve"> </w:t>
      </w:r>
    </w:p>
    <w:p w14:paraId="2697745D" w14:textId="757C581F" w:rsidR="00703DEE" w:rsidRDefault="007269E2" w:rsidP="008D1865">
      <w:pPr>
        <w:tabs>
          <w:tab w:val="center" w:pos="414"/>
          <w:tab w:val="center" w:pos="3242"/>
        </w:tabs>
        <w:ind w:left="708" w:firstLine="0"/>
        <w:jc w:val="both"/>
      </w:pPr>
      <w:r>
        <w:rPr>
          <w:b/>
        </w:rPr>
        <w:t>RNF1:</w:t>
      </w:r>
      <w:r>
        <w:t xml:space="preserve">  O software deve ser desenvolvido em Java.</w:t>
      </w:r>
    </w:p>
    <w:p w14:paraId="1B57E96E" w14:textId="4376465A" w:rsidR="00703DEE" w:rsidRDefault="007269E2" w:rsidP="008D1865">
      <w:pPr>
        <w:tabs>
          <w:tab w:val="center" w:pos="414"/>
          <w:tab w:val="center" w:pos="4921"/>
        </w:tabs>
        <w:ind w:left="708" w:firstLine="0"/>
        <w:jc w:val="both"/>
      </w:pPr>
      <w:r>
        <w:rPr>
          <w:b/>
        </w:rPr>
        <w:t>RNF2:</w:t>
      </w:r>
      <w:r>
        <w:t xml:space="preserve">  O software deve ser desenvolvido utilizando o paradigma orientado a objetos.</w:t>
      </w:r>
    </w:p>
    <w:p w14:paraId="24CAEC12" w14:textId="2B75CFDA" w:rsidR="008D1865" w:rsidRDefault="007269E2" w:rsidP="008D1865">
      <w:pPr>
        <w:tabs>
          <w:tab w:val="center" w:pos="414"/>
          <w:tab w:val="center" w:pos="4660"/>
        </w:tabs>
        <w:ind w:left="708" w:firstLine="0"/>
        <w:jc w:val="both"/>
      </w:pPr>
      <w:r>
        <w:rPr>
          <w:b/>
        </w:rPr>
        <w:t>RNF3:</w:t>
      </w:r>
      <w:r>
        <w:t xml:space="preserve">  A interação com o usuário deverá ser feita por meio de interface gráfica.</w:t>
      </w:r>
    </w:p>
    <w:p w14:paraId="1584E0F1" w14:textId="46C38046" w:rsidR="00845630" w:rsidRDefault="008D1865" w:rsidP="00845630">
      <w:pPr>
        <w:tabs>
          <w:tab w:val="center" w:pos="414"/>
          <w:tab w:val="center" w:pos="4660"/>
        </w:tabs>
        <w:ind w:left="708" w:firstLine="0"/>
        <w:jc w:val="both"/>
        <w:rPr>
          <w:bCs/>
        </w:rPr>
      </w:pPr>
      <w:r>
        <w:rPr>
          <w:b/>
        </w:rPr>
        <w:t>RNF</w:t>
      </w:r>
      <w:r w:rsidR="007017CD">
        <w:rPr>
          <w:b/>
        </w:rPr>
        <w:t>4</w:t>
      </w:r>
      <w:r>
        <w:rPr>
          <w:b/>
        </w:rPr>
        <w:t xml:space="preserve">:  </w:t>
      </w:r>
      <w:r>
        <w:rPr>
          <w:bCs/>
        </w:rPr>
        <w:t>Só devem ser aceitas vendas em território nacional.</w:t>
      </w:r>
    </w:p>
    <w:p w14:paraId="551CE641" w14:textId="6F98BD64" w:rsidR="00845630" w:rsidRPr="008D1865" w:rsidRDefault="007269E2" w:rsidP="007269E2">
      <w:pPr>
        <w:tabs>
          <w:tab w:val="center" w:pos="414"/>
          <w:tab w:val="center" w:pos="4660"/>
        </w:tabs>
        <w:ind w:left="708" w:firstLine="0"/>
        <w:jc w:val="both"/>
        <w:rPr>
          <w:bCs/>
        </w:rPr>
      </w:pPr>
      <w:r>
        <w:rPr>
          <w:b/>
        </w:rPr>
        <w:t xml:space="preserve">RNF5:  </w:t>
      </w:r>
      <w:r>
        <w:rPr>
          <w:bCs/>
        </w:rPr>
        <w:t xml:space="preserve">A linguagem padrão da interface gráfica </w:t>
      </w:r>
      <w:r w:rsidR="008579F9">
        <w:rPr>
          <w:bCs/>
        </w:rPr>
        <w:t>deve ser</w:t>
      </w:r>
      <w:r>
        <w:rPr>
          <w:bCs/>
        </w:rPr>
        <w:t xml:space="preserve"> em português-brasileiro.</w:t>
      </w:r>
    </w:p>
    <w:p w14:paraId="07E02336" w14:textId="5D375000" w:rsidR="008D1865" w:rsidRDefault="007269E2" w:rsidP="007269E2">
      <w:pPr>
        <w:tabs>
          <w:tab w:val="center" w:pos="414"/>
          <w:tab w:val="center" w:pos="3748"/>
        </w:tabs>
        <w:spacing w:after="291"/>
        <w:ind w:left="708" w:firstLine="0"/>
        <w:jc w:val="both"/>
      </w:pPr>
      <w:r>
        <w:rPr>
          <w:b/>
        </w:rPr>
        <w:t>RNF6:</w:t>
      </w:r>
      <w:r>
        <w:t xml:space="preserve">  O software desenvolvido será para ambiente desktop.</w:t>
      </w:r>
    </w:p>
    <w:p w14:paraId="034615A0" w14:textId="52831972" w:rsidR="00703DEE" w:rsidRDefault="0093192C">
      <w:pPr>
        <w:tabs>
          <w:tab w:val="center" w:pos="414"/>
          <w:tab w:val="center" w:pos="3748"/>
        </w:tabs>
        <w:spacing w:after="291"/>
        <w:ind w:left="0" w:firstLine="0"/>
      </w:pPr>
      <w:r>
        <w:tab/>
      </w:r>
      <w:r w:rsidR="007269E2">
        <w:rPr>
          <w:b/>
        </w:rPr>
        <w:t xml:space="preserve"> </w:t>
      </w:r>
    </w:p>
    <w:p w14:paraId="3EF709E0" w14:textId="77777777" w:rsidR="00B070D7" w:rsidRDefault="00B070D7">
      <w:pPr>
        <w:spacing w:after="4" w:line="259" w:lineRule="auto"/>
        <w:ind w:left="15"/>
        <w:rPr>
          <w:b/>
          <w:color w:val="00AB44"/>
          <w:sz w:val="28"/>
        </w:rPr>
      </w:pPr>
    </w:p>
    <w:p w14:paraId="32B8545F" w14:textId="4B0FFA02" w:rsidR="00703DEE" w:rsidRDefault="007269E2">
      <w:pPr>
        <w:spacing w:after="4" w:line="259" w:lineRule="auto"/>
        <w:ind w:left="15"/>
      </w:pPr>
      <w:r>
        <w:rPr>
          <w:b/>
          <w:color w:val="00AB44"/>
          <w:sz w:val="28"/>
        </w:rPr>
        <w:t xml:space="preserve">2.3 Prioridade dos Requisitos </w:t>
      </w:r>
    </w:p>
    <w:p w14:paraId="648991A9" w14:textId="77777777" w:rsidR="00703DEE" w:rsidRDefault="007269E2">
      <w:pPr>
        <w:spacing w:after="0" w:line="259" w:lineRule="auto"/>
        <w:ind w:left="5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Style w:val="TableGrid"/>
        <w:tblW w:w="9907" w:type="dxa"/>
        <w:tblInd w:w="11" w:type="dxa"/>
        <w:tblCellMar>
          <w:top w:w="156" w:type="dxa"/>
          <w:left w:w="101" w:type="dxa"/>
          <w:right w:w="91" w:type="dxa"/>
        </w:tblCellMar>
        <w:tblLook w:val="04A0" w:firstRow="1" w:lastRow="0" w:firstColumn="1" w:lastColumn="0" w:noHBand="0" w:noVBand="1"/>
      </w:tblPr>
      <w:tblGrid>
        <w:gridCol w:w="1454"/>
        <w:gridCol w:w="8453"/>
      </w:tblGrid>
      <w:tr w:rsidR="00703DEE" w14:paraId="7D7E3444" w14:textId="77777777" w:rsidTr="007269E2">
        <w:trPr>
          <w:trHeight w:val="435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</w:tcPr>
          <w:p w14:paraId="0CA5E660" w14:textId="77777777" w:rsidR="00703DEE" w:rsidRDefault="007269E2">
            <w:pPr>
              <w:spacing w:after="0" w:line="259" w:lineRule="auto"/>
              <w:ind w:left="53" w:firstLine="0"/>
            </w:pPr>
            <w:r>
              <w:rPr>
                <w:b/>
                <w:color w:val="00AB44"/>
              </w:rPr>
              <w:t xml:space="preserve">Prioridade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shd w:val="clear" w:color="auto" w:fill="D9EAD3"/>
          </w:tcPr>
          <w:p w14:paraId="5383AC84" w14:textId="77777777" w:rsidR="00703DEE" w:rsidRDefault="007269E2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  <w:color w:val="00AB44"/>
              </w:rPr>
              <w:t xml:space="preserve">Requisito(s) </w:t>
            </w:r>
          </w:p>
        </w:tc>
      </w:tr>
      <w:tr w:rsidR="00703DEE" w14:paraId="40AF2536" w14:textId="77777777" w:rsidTr="007269E2">
        <w:trPr>
          <w:trHeight w:val="514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6DA81F9E" w14:textId="77777777" w:rsidR="00703DEE" w:rsidRDefault="007269E2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65D1E79B" w14:textId="286FD4B2" w:rsidR="0015708A" w:rsidRPr="007017CD" w:rsidRDefault="007269E2">
            <w:pPr>
              <w:spacing w:after="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RNF1, RNF2, RNF3, RNF4,</w:t>
            </w:r>
            <w:r w:rsidR="007017CD">
              <w:rPr>
                <w:color w:val="000000"/>
              </w:rPr>
              <w:t xml:space="preserve"> RNF5,</w:t>
            </w:r>
            <w:r>
              <w:rPr>
                <w:color w:val="000000"/>
              </w:rPr>
              <w:t xml:space="preserve"> RNF6</w:t>
            </w:r>
            <w:r w:rsidR="00B229B7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RF1,</w:t>
            </w:r>
            <w:r w:rsidR="007017CD">
              <w:rPr>
                <w:color w:val="000000"/>
              </w:rPr>
              <w:t xml:space="preserve"> RF2, RF4, RF5, RF6,</w:t>
            </w:r>
            <w:r w:rsidR="00504072">
              <w:rPr>
                <w:color w:val="000000"/>
              </w:rPr>
              <w:t xml:space="preserve"> RF7,</w:t>
            </w:r>
            <w:r w:rsidR="007017CD">
              <w:rPr>
                <w:color w:val="000000"/>
              </w:rPr>
              <w:t xml:space="preserve"> RF</w:t>
            </w:r>
            <w:r w:rsidR="00504072">
              <w:rPr>
                <w:color w:val="000000"/>
              </w:rPr>
              <w:t>8</w:t>
            </w:r>
            <w:r w:rsidR="007017CD">
              <w:rPr>
                <w:color w:val="000000"/>
              </w:rPr>
              <w:t>, RF</w:t>
            </w:r>
            <w:r w:rsidR="00504072">
              <w:rPr>
                <w:color w:val="000000"/>
              </w:rPr>
              <w:t>9</w:t>
            </w:r>
            <w:r w:rsidR="007017CD">
              <w:rPr>
                <w:color w:val="000000"/>
              </w:rPr>
              <w:t>, RF1</w:t>
            </w:r>
            <w:r w:rsidR="00504072">
              <w:rPr>
                <w:color w:val="000000"/>
              </w:rPr>
              <w:t>1</w:t>
            </w:r>
            <w:r w:rsidR="007017CD">
              <w:rPr>
                <w:color w:val="000000"/>
              </w:rPr>
              <w:t xml:space="preserve">, </w:t>
            </w:r>
            <w:r w:rsidR="00650794">
              <w:rPr>
                <w:color w:val="000000"/>
              </w:rPr>
              <w:t>RF1</w:t>
            </w:r>
            <w:r w:rsidR="0050407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, </w:t>
            </w:r>
            <w:r w:rsidR="0015708A">
              <w:rPr>
                <w:color w:val="000000"/>
              </w:rPr>
              <w:t>RF1</w:t>
            </w:r>
            <w:r w:rsidR="00504072">
              <w:rPr>
                <w:color w:val="000000"/>
              </w:rPr>
              <w:t>4</w:t>
            </w:r>
            <w:r w:rsidR="0015708A">
              <w:rPr>
                <w:color w:val="000000"/>
              </w:rPr>
              <w:t>, RF1</w:t>
            </w:r>
            <w:r w:rsidR="00504072">
              <w:rPr>
                <w:color w:val="000000"/>
              </w:rPr>
              <w:t>6</w:t>
            </w:r>
            <w:r w:rsidR="0015708A">
              <w:rPr>
                <w:color w:val="000000"/>
              </w:rPr>
              <w:t>, RF1</w:t>
            </w:r>
            <w:r w:rsidR="00504072">
              <w:rPr>
                <w:color w:val="000000"/>
              </w:rPr>
              <w:t>8</w:t>
            </w:r>
            <w:r w:rsidR="0015708A">
              <w:rPr>
                <w:color w:val="000000"/>
              </w:rPr>
              <w:t>, RF2</w:t>
            </w:r>
            <w:r w:rsidR="00504072">
              <w:rPr>
                <w:color w:val="000000"/>
              </w:rPr>
              <w:t>2</w:t>
            </w:r>
            <w:r w:rsidR="0015708A">
              <w:rPr>
                <w:color w:val="000000"/>
              </w:rPr>
              <w:t>, RF2</w:t>
            </w:r>
            <w:r w:rsidR="00504072">
              <w:rPr>
                <w:color w:val="000000"/>
              </w:rPr>
              <w:t>3</w:t>
            </w:r>
          </w:p>
        </w:tc>
      </w:tr>
      <w:tr w:rsidR="00703DEE" w14:paraId="70AF0E58" w14:textId="77777777" w:rsidTr="007269E2">
        <w:trPr>
          <w:trHeight w:val="475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1A3364C8" w14:textId="77777777" w:rsidR="00703DEE" w:rsidRDefault="007269E2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 xml:space="preserve">2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40AE102B" w14:textId="290F6A5B" w:rsidR="00703DEE" w:rsidRDefault="007017CD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RF</w:t>
            </w:r>
            <w:r w:rsidR="00504072">
              <w:rPr>
                <w:color w:val="000000"/>
              </w:rPr>
              <w:t>10</w:t>
            </w:r>
            <w:r w:rsidR="007269E2">
              <w:rPr>
                <w:color w:val="000000"/>
              </w:rPr>
              <w:t xml:space="preserve">, </w:t>
            </w:r>
            <w:r w:rsidR="0015708A">
              <w:rPr>
                <w:color w:val="000000"/>
              </w:rPr>
              <w:t>RF</w:t>
            </w:r>
            <w:r w:rsidR="00845630">
              <w:rPr>
                <w:color w:val="000000"/>
              </w:rPr>
              <w:t>1</w:t>
            </w:r>
            <w:r w:rsidR="00504072">
              <w:rPr>
                <w:color w:val="000000"/>
              </w:rPr>
              <w:t>5</w:t>
            </w:r>
            <w:r w:rsidR="00845630">
              <w:rPr>
                <w:color w:val="000000"/>
              </w:rPr>
              <w:t>, RF1</w:t>
            </w:r>
            <w:r w:rsidR="00504072">
              <w:rPr>
                <w:color w:val="000000"/>
              </w:rPr>
              <w:t>7</w:t>
            </w:r>
            <w:r w:rsidR="00845630">
              <w:rPr>
                <w:color w:val="000000"/>
              </w:rPr>
              <w:t>, RF1</w:t>
            </w:r>
            <w:r w:rsidR="00504072">
              <w:rPr>
                <w:color w:val="000000"/>
              </w:rPr>
              <w:t>9</w:t>
            </w:r>
          </w:p>
        </w:tc>
      </w:tr>
      <w:tr w:rsidR="00703DEE" w14:paraId="4027014B" w14:textId="77777777" w:rsidTr="007269E2">
        <w:trPr>
          <w:trHeight w:val="475"/>
        </w:trPr>
        <w:tc>
          <w:tcPr>
            <w:tcW w:w="1454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06C6462D" w14:textId="77777777" w:rsidR="00703DEE" w:rsidRDefault="007269E2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8453" w:type="dxa"/>
            <w:tcBorders>
              <w:top w:val="single" w:sz="4" w:space="0" w:color="353744"/>
              <w:left w:val="single" w:sz="4" w:space="0" w:color="353744"/>
              <w:bottom w:val="single" w:sz="4" w:space="0" w:color="353744"/>
              <w:right w:val="single" w:sz="4" w:space="0" w:color="353744"/>
            </w:tcBorders>
            <w:vAlign w:val="center"/>
          </w:tcPr>
          <w:p w14:paraId="7F7ED7BA" w14:textId="20A9B66E" w:rsidR="00703DEE" w:rsidRDefault="00650794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RF3, RF1</w:t>
            </w:r>
            <w:r w:rsidR="00504072">
              <w:rPr>
                <w:color w:val="000000"/>
              </w:rPr>
              <w:t>2</w:t>
            </w:r>
            <w:r>
              <w:rPr>
                <w:color w:val="000000"/>
              </w:rPr>
              <w:t>,</w:t>
            </w:r>
            <w:r w:rsidR="00845630">
              <w:rPr>
                <w:color w:val="000000"/>
              </w:rPr>
              <w:t xml:space="preserve"> RF</w:t>
            </w:r>
            <w:r w:rsidR="00504072">
              <w:rPr>
                <w:color w:val="000000"/>
              </w:rPr>
              <w:t>20</w:t>
            </w:r>
            <w:r w:rsidR="00845630">
              <w:rPr>
                <w:color w:val="000000"/>
              </w:rPr>
              <w:t>, RF2</w:t>
            </w:r>
            <w:r w:rsidR="0050407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="007269E2">
              <w:rPr>
                <w:color w:val="000000"/>
              </w:rPr>
              <w:t xml:space="preserve"> </w:t>
            </w:r>
          </w:p>
        </w:tc>
      </w:tr>
    </w:tbl>
    <w:p w14:paraId="33696480" w14:textId="77777777" w:rsidR="00703DEE" w:rsidRDefault="007269E2">
      <w:pPr>
        <w:spacing w:after="256" w:line="259" w:lineRule="auto"/>
        <w:ind w:left="5" w:firstLine="0"/>
      </w:pPr>
      <w:r>
        <w:t xml:space="preserve"> </w:t>
      </w:r>
    </w:p>
    <w:p w14:paraId="6D415C90" w14:textId="3FEEF47A" w:rsidR="00703DEE" w:rsidRDefault="007269E2">
      <w:pPr>
        <w:spacing w:after="1618" w:line="259" w:lineRule="auto"/>
        <w:ind w:left="5" w:firstLine="0"/>
        <w:rPr>
          <w:color w:val="000000"/>
        </w:rPr>
      </w:pPr>
      <w:r>
        <w:rPr>
          <w:b/>
          <w:color w:val="000000"/>
        </w:rPr>
        <w:t>CRUD: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read</w:t>
      </w:r>
      <w:proofErr w:type="spellEnd"/>
      <w:r>
        <w:rPr>
          <w:color w:val="000000"/>
        </w:rPr>
        <w:t xml:space="preserve">, update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delete </w:t>
      </w:r>
    </w:p>
    <w:p w14:paraId="4D25BF44" w14:textId="77777777" w:rsidR="00AB04C2" w:rsidRDefault="00AB04C2">
      <w:pPr>
        <w:spacing w:after="1618" w:line="259" w:lineRule="auto"/>
        <w:ind w:left="5" w:firstLine="0"/>
      </w:pPr>
    </w:p>
    <w:p w14:paraId="7F88E6E3" w14:textId="77777777" w:rsidR="00703DEE" w:rsidRDefault="007269E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703DEE">
      <w:pgSz w:w="12240" w:h="15840"/>
      <w:pgMar w:top="252" w:right="1367" w:bottom="118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4A09"/>
    <w:multiLevelType w:val="hybridMultilevel"/>
    <w:tmpl w:val="1A245AC4"/>
    <w:lvl w:ilvl="0" w:tplc="8F949A2E">
      <w:start w:val="1"/>
      <w:numFmt w:val="decimal"/>
      <w:pStyle w:val="Ttulo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D81DFE">
      <w:start w:val="1"/>
      <w:numFmt w:val="lowerLetter"/>
      <w:lvlText w:val="%2"/>
      <w:lvlJc w:val="left"/>
      <w:pPr>
        <w:ind w:left="108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69B6">
      <w:start w:val="1"/>
      <w:numFmt w:val="lowerRoman"/>
      <w:lvlText w:val="%3"/>
      <w:lvlJc w:val="left"/>
      <w:pPr>
        <w:ind w:left="180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4ADA18">
      <w:start w:val="1"/>
      <w:numFmt w:val="decimal"/>
      <w:lvlText w:val="%4"/>
      <w:lvlJc w:val="left"/>
      <w:pPr>
        <w:ind w:left="252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A8B9AE">
      <w:start w:val="1"/>
      <w:numFmt w:val="lowerLetter"/>
      <w:lvlText w:val="%5"/>
      <w:lvlJc w:val="left"/>
      <w:pPr>
        <w:ind w:left="324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4A16E">
      <w:start w:val="1"/>
      <w:numFmt w:val="lowerRoman"/>
      <w:lvlText w:val="%6"/>
      <w:lvlJc w:val="left"/>
      <w:pPr>
        <w:ind w:left="396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F2C9FC">
      <w:start w:val="1"/>
      <w:numFmt w:val="decimal"/>
      <w:lvlText w:val="%7"/>
      <w:lvlJc w:val="left"/>
      <w:pPr>
        <w:ind w:left="468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1CED48">
      <w:start w:val="1"/>
      <w:numFmt w:val="lowerLetter"/>
      <w:lvlText w:val="%8"/>
      <w:lvlJc w:val="left"/>
      <w:pPr>
        <w:ind w:left="540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F297A4">
      <w:start w:val="1"/>
      <w:numFmt w:val="lowerRoman"/>
      <w:lvlText w:val="%9"/>
      <w:lvlJc w:val="left"/>
      <w:pPr>
        <w:ind w:left="6123"/>
      </w:pPr>
      <w:rPr>
        <w:rFonts w:ascii="Tahoma" w:eastAsia="Tahoma" w:hAnsi="Tahoma" w:cs="Tahoma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A25887"/>
    <w:multiLevelType w:val="hybridMultilevel"/>
    <w:tmpl w:val="0E3EA462"/>
    <w:lvl w:ilvl="0" w:tplc="F62EF264">
      <w:start w:val="1"/>
      <w:numFmt w:val="bullet"/>
      <w:lvlText w:val="•"/>
      <w:lvlJc w:val="left"/>
      <w:pPr>
        <w:ind w:left="711"/>
      </w:pPr>
      <w:rPr>
        <w:rFonts w:ascii="Arial" w:eastAsia="Arial" w:hAnsi="Arial" w:cs="Aria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28C4F0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827206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A7F96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D8779A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04088A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7CEFF2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A4404C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923862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AB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DEE"/>
    <w:rsid w:val="00017A8A"/>
    <w:rsid w:val="00121CE4"/>
    <w:rsid w:val="0015708A"/>
    <w:rsid w:val="002B5CD7"/>
    <w:rsid w:val="004575DA"/>
    <w:rsid w:val="004B060C"/>
    <w:rsid w:val="00504072"/>
    <w:rsid w:val="00505B64"/>
    <w:rsid w:val="00632D00"/>
    <w:rsid w:val="00650794"/>
    <w:rsid w:val="007017CD"/>
    <w:rsid w:val="00703DEE"/>
    <w:rsid w:val="007269E2"/>
    <w:rsid w:val="00781EC1"/>
    <w:rsid w:val="00845630"/>
    <w:rsid w:val="008579F9"/>
    <w:rsid w:val="008D1865"/>
    <w:rsid w:val="009053B9"/>
    <w:rsid w:val="009204BA"/>
    <w:rsid w:val="0093192C"/>
    <w:rsid w:val="00A76A49"/>
    <w:rsid w:val="00AB04C2"/>
    <w:rsid w:val="00B070D7"/>
    <w:rsid w:val="00B110D4"/>
    <w:rsid w:val="00B2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DA0F"/>
  <w15:docId w15:val="{367A4FBE-0659-4F22-8192-AED56E91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5" w:lineRule="auto"/>
      <w:ind w:left="1075" w:hanging="10"/>
    </w:pPr>
    <w:rPr>
      <w:rFonts w:ascii="Tahoma" w:eastAsia="Tahoma" w:hAnsi="Tahoma" w:cs="Tahoma"/>
      <w:color w:val="35374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112"/>
      <w:ind w:left="15" w:hanging="10"/>
      <w:outlineLvl w:val="0"/>
    </w:pPr>
    <w:rPr>
      <w:rFonts w:ascii="Tahoma" w:eastAsia="Tahoma" w:hAnsi="Tahoma" w:cs="Tahoma"/>
      <w:b/>
      <w:color w:val="353744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35374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D18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D18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D1865"/>
    <w:rPr>
      <w:rFonts w:ascii="Tahoma" w:eastAsia="Tahoma" w:hAnsi="Tahoma" w:cs="Tahoma"/>
      <w:color w:val="353744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D18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D1865"/>
    <w:rPr>
      <w:rFonts w:ascii="Tahoma" w:eastAsia="Tahoma" w:hAnsi="Tahoma" w:cs="Tahoma"/>
      <w:b/>
      <w:bCs/>
      <w:color w:val="353744"/>
      <w:sz w:val="20"/>
      <w:szCs w:val="20"/>
    </w:rPr>
  </w:style>
  <w:style w:type="character" w:styleId="Forte">
    <w:name w:val="Strong"/>
    <w:basedOn w:val="Fontepargpadro"/>
    <w:uiPriority w:val="22"/>
    <w:qFormat/>
    <w:rsid w:val="00AB0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619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Lima</dc:creator>
  <cp:keywords/>
  <cp:lastModifiedBy>Davi Lima</cp:lastModifiedBy>
  <cp:revision>8</cp:revision>
  <dcterms:created xsi:type="dcterms:W3CDTF">2021-08-16T18:34:00Z</dcterms:created>
  <dcterms:modified xsi:type="dcterms:W3CDTF">2021-08-18T20:54:00Z</dcterms:modified>
</cp:coreProperties>
</file>