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6A5B" w14:textId="139B6456" w:rsidR="000D55E5" w:rsidRDefault="00AA1CA8" w:rsidP="00AA1CA8">
      <w:pPr>
        <w:jc w:val="center"/>
        <w:rPr>
          <w:b/>
          <w:bCs/>
          <w:sz w:val="40"/>
          <w:szCs w:val="40"/>
        </w:rPr>
      </w:pPr>
      <w:r w:rsidRPr="00AA1CA8">
        <w:rPr>
          <w:b/>
          <w:bCs/>
          <w:sz w:val="40"/>
          <w:szCs w:val="40"/>
        </w:rPr>
        <w:t>REFORMULATION DES BESOINS</w:t>
      </w:r>
    </w:p>
    <w:p w14:paraId="3EEA5429" w14:textId="3EAB6EF4" w:rsidR="00D65908" w:rsidRDefault="00D65908" w:rsidP="00D65908">
      <w:pPr>
        <w:rPr>
          <w:b/>
          <w:bCs/>
          <w:sz w:val="40"/>
          <w:szCs w:val="40"/>
        </w:rPr>
      </w:pPr>
    </w:p>
    <w:p w14:paraId="51CC5A1C" w14:textId="08D51C1A" w:rsidR="00D65908" w:rsidRPr="00D65908" w:rsidRDefault="00D65908" w:rsidP="00D6590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Présentation</w:t>
      </w:r>
    </w:p>
    <w:p w14:paraId="35EB13DA" w14:textId="0FB1FF3F" w:rsidR="00AA1CA8" w:rsidRDefault="00AA1CA8" w:rsidP="00AA1CA8">
      <w:pPr>
        <w:rPr>
          <w:sz w:val="24"/>
          <w:szCs w:val="24"/>
        </w:rPr>
      </w:pPr>
      <w:r>
        <w:rPr>
          <w:sz w:val="24"/>
          <w:szCs w:val="24"/>
        </w:rPr>
        <w:t>Le projet a pour objectifs de mettre en œuvre les compétences des stagiaires, afin de présenter une application professionnelle lors des entretiens pour appuyer nos savoirs.</w:t>
      </w:r>
    </w:p>
    <w:p w14:paraId="4811936E" w14:textId="360CFCEE" w:rsidR="00AA1CA8" w:rsidRDefault="00AA1CA8" w:rsidP="00AA1CA8">
      <w:pPr>
        <w:rPr>
          <w:sz w:val="24"/>
          <w:szCs w:val="24"/>
        </w:rPr>
      </w:pPr>
      <w:r>
        <w:rPr>
          <w:sz w:val="24"/>
          <w:szCs w:val="24"/>
        </w:rPr>
        <w:t>Il est réalisé en parallèle de la formation</w:t>
      </w:r>
      <w:r w:rsidR="00D65908">
        <w:rPr>
          <w:sz w:val="24"/>
          <w:szCs w:val="24"/>
        </w:rPr>
        <w:t xml:space="preserve"> et il fait fera l’objet d’évaluations à plusieurs reprises durant la formation. Il a pour optique de renforcer nos pratiques professionnelles et servira à mettre en avant notre portfolio.</w:t>
      </w:r>
    </w:p>
    <w:p w14:paraId="2052509C" w14:textId="1AE57C5C" w:rsidR="00D65908" w:rsidRDefault="00D65908" w:rsidP="00D65908">
      <w:pPr>
        <w:rPr>
          <w:sz w:val="24"/>
          <w:szCs w:val="24"/>
        </w:rPr>
      </w:pPr>
    </w:p>
    <w:p w14:paraId="70E08C31" w14:textId="0574E6BD" w:rsidR="00D65908" w:rsidRDefault="00D65908" w:rsidP="00D6590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5908">
        <w:rPr>
          <w:b/>
          <w:bCs/>
          <w:sz w:val="40"/>
          <w:szCs w:val="40"/>
        </w:rPr>
        <w:t>Contexte fonctionnel de l’application</w:t>
      </w:r>
    </w:p>
    <w:p w14:paraId="3EF44FAC" w14:textId="4BE4D4C7" w:rsidR="00D65908" w:rsidRDefault="00D65908" w:rsidP="00D65908">
      <w:pPr>
        <w:rPr>
          <w:sz w:val="24"/>
          <w:szCs w:val="24"/>
        </w:rPr>
      </w:pPr>
      <w:r>
        <w:rPr>
          <w:sz w:val="24"/>
          <w:szCs w:val="24"/>
        </w:rPr>
        <w:t>Le projet fil rouge doit être le plus professionnel possible.</w:t>
      </w:r>
      <w:r w:rsidR="009959CC">
        <w:rPr>
          <w:sz w:val="24"/>
          <w:szCs w:val="24"/>
        </w:rPr>
        <w:br/>
      </w:r>
    </w:p>
    <w:p w14:paraId="591E79F0" w14:textId="25A60FCD" w:rsidR="00D65908" w:rsidRDefault="00D65908" w:rsidP="00D65908">
      <w:pPr>
        <w:rPr>
          <w:sz w:val="24"/>
          <w:szCs w:val="24"/>
        </w:rPr>
      </w:pPr>
      <w:r>
        <w:rPr>
          <w:sz w:val="24"/>
          <w:szCs w:val="24"/>
        </w:rPr>
        <w:t>La première partie du site est composée de la présentation de la formation dans un environnement distanciel, sans vocation mercantile.</w:t>
      </w:r>
    </w:p>
    <w:p w14:paraId="482DC0D7" w14:textId="2FC5C5C7" w:rsidR="001C3D6F" w:rsidRDefault="00D65908" w:rsidP="00D65908">
      <w:pPr>
        <w:rPr>
          <w:sz w:val="24"/>
          <w:szCs w:val="24"/>
        </w:rPr>
      </w:pPr>
      <w:r>
        <w:rPr>
          <w:sz w:val="24"/>
          <w:szCs w:val="24"/>
        </w:rPr>
        <w:t xml:space="preserve">Il s’agira d’un site vitrine qui proposera un menu de navigation comprenant : page de présentation, CV de chaque stagiaire, </w:t>
      </w:r>
      <w:r w:rsidR="001C3D6F">
        <w:rPr>
          <w:sz w:val="24"/>
          <w:szCs w:val="24"/>
        </w:rPr>
        <w:t>pages profils/passions de chaque stagiaire.</w:t>
      </w:r>
      <w:r w:rsidR="009959CC">
        <w:rPr>
          <w:sz w:val="24"/>
          <w:szCs w:val="24"/>
        </w:rPr>
        <w:br/>
      </w:r>
    </w:p>
    <w:p w14:paraId="771876F2" w14:textId="57729105" w:rsidR="001C3D6F" w:rsidRDefault="001C3D6F" w:rsidP="00D65908">
      <w:pPr>
        <w:rPr>
          <w:sz w:val="24"/>
          <w:szCs w:val="24"/>
        </w:rPr>
      </w:pPr>
      <w:r>
        <w:rPr>
          <w:sz w:val="24"/>
          <w:szCs w:val="24"/>
        </w:rPr>
        <w:t xml:space="preserve">La deuxième partie proposera quant à elle un formulaire de contact permettant l’envoi de mails à un stagiaire, un formulaire d’inscription pour les administrateurs donnant accès </w:t>
      </w:r>
      <w:proofErr w:type="gramStart"/>
      <w:r>
        <w:rPr>
          <w:sz w:val="24"/>
          <w:szCs w:val="24"/>
        </w:rPr>
        <w:t xml:space="preserve">à </w:t>
      </w:r>
      <w:r w:rsidR="00A30738">
        <w:rPr>
          <w:sz w:val="24"/>
          <w:szCs w:val="24"/>
        </w:rPr>
        <w:t xml:space="preserve"> des</w:t>
      </w:r>
      <w:proofErr w:type="gramEnd"/>
      <w:r w:rsidR="00A30738">
        <w:rPr>
          <w:sz w:val="24"/>
          <w:szCs w:val="24"/>
        </w:rPr>
        <w:t xml:space="preserve"> </w:t>
      </w:r>
      <w:r>
        <w:rPr>
          <w:sz w:val="24"/>
          <w:szCs w:val="24"/>
        </w:rPr>
        <w:t>fonctionnalités supplémentaires, tel que rédiger un article.</w:t>
      </w:r>
      <w:r w:rsidR="009959CC">
        <w:rPr>
          <w:sz w:val="24"/>
          <w:szCs w:val="24"/>
        </w:rPr>
        <w:br/>
      </w:r>
    </w:p>
    <w:p w14:paraId="6467ECFD" w14:textId="424BCEEF" w:rsidR="001C3D6F" w:rsidRDefault="001C3D6F" w:rsidP="001C3D6F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1C3D6F">
        <w:rPr>
          <w:b/>
          <w:bCs/>
          <w:sz w:val="40"/>
          <w:szCs w:val="40"/>
        </w:rPr>
        <w:t>Identité visuelle</w:t>
      </w:r>
    </w:p>
    <w:p w14:paraId="714E8070" w14:textId="7E79DA67" w:rsidR="001C3D6F" w:rsidRDefault="001C3D6F" w:rsidP="001C3D6F">
      <w:pPr>
        <w:rPr>
          <w:sz w:val="24"/>
          <w:szCs w:val="24"/>
        </w:rPr>
      </w:pPr>
      <w:r>
        <w:rPr>
          <w:sz w:val="24"/>
          <w:szCs w:val="24"/>
        </w:rPr>
        <w:t>Le site aura comme couleur prédominante le violet sous différent</w:t>
      </w:r>
      <w:r w:rsidR="009959CC">
        <w:rPr>
          <w:sz w:val="24"/>
          <w:szCs w:val="24"/>
        </w:rPr>
        <w:t>es variantes plus ou moins foncées. Le logo sera quant à lui le même sur toutes les pages, dans la barre de navigation qui restera elle aussi inchangée.</w:t>
      </w:r>
    </w:p>
    <w:p w14:paraId="52ABD3B1" w14:textId="60E381B9" w:rsidR="009959CC" w:rsidRDefault="009959CC" w:rsidP="001C3D6F">
      <w:pPr>
        <w:rPr>
          <w:sz w:val="24"/>
          <w:szCs w:val="24"/>
        </w:rPr>
      </w:pPr>
      <w:r>
        <w:rPr>
          <w:sz w:val="24"/>
          <w:szCs w:val="24"/>
        </w:rPr>
        <w:t xml:space="preserve">Les formulaires ainsi que les boutons seront personnalisés et proposeront </w:t>
      </w:r>
      <w:r w:rsidR="00A30738">
        <w:rPr>
          <w:sz w:val="24"/>
          <w:szCs w:val="24"/>
        </w:rPr>
        <w:t>diverses animations</w:t>
      </w:r>
      <w:r>
        <w:rPr>
          <w:sz w:val="24"/>
          <w:szCs w:val="24"/>
        </w:rPr>
        <w:t xml:space="preserve"> au survol et au clic.</w:t>
      </w:r>
    </w:p>
    <w:p w14:paraId="15A67972" w14:textId="08ADD431" w:rsidR="009959CC" w:rsidRDefault="009959CC" w:rsidP="001C3D6F">
      <w:pPr>
        <w:rPr>
          <w:sz w:val="24"/>
          <w:szCs w:val="24"/>
        </w:rPr>
      </w:pPr>
      <w:r>
        <w:rPr>
          <w:sz w:val="24"/>
          <w:szCs w:val="24"/>
        </w:rPr>
        <w:t xml:space="preserve">La page des profils prendra inspiration des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proposés par </w:t>
      </w:r>
      <w:proofErr w:type="spellStart"/>
      <w:r>
        <w:rPr>
          <w:sz w:val="24"/>
          <w:szCs w:val="24"/>
        </w:rPr>
        <w:t>MDBootstrap</w:t>
      </w:r>
      <w:proofErr w:type="spellEnd"/>
      <w:r>
        <w:rPr>
          <w:sz w:val="24"/>
          <w:szCs w:val="24"/>
        </w:rPr>
        <w:t>. Elle sera composée de 9 cartes, chacune présentant brièvement chaque stagiaire, et seront cliquable pour accéder aux profils plus détaillés de ces derniers.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Plusieurs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, issus également de </w:t>
      </w:r>
      <w:proofErr w:type="spellStart"/>
      <w:r>
        <w:rPr>
          <w:sz w:val="24"/>
          <w:szCs w:val="24"/>
        </w:rPr>
        <w:t>MDBootstrap</w:t>
      </w:r>
      <w:proofErr w:type="spellEnd"/>
      <w:r>
        <w:rPr>
          <w:sz w:val="24"/>
          <w:szCs w:val="24"/>
        </w:rPr>
        <w:t>, sont également mis à disposition en tant qu’inspirations pour la création de la maquette.</w:t>
      </w:r>
    </w:p>
    <w:p w14:paraId="684B59F4" w14:textId="77777777" w:rsidR="009959CC" w:rsidRPr="009959CC" w:rsidRDefault="009959CC" w:rsidP="009959C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9959CC">
        <w:rPr>
          <w:b/>
          <w:bCs/>
          <w:sz w:val="40"/>
          <w:szCs w:val="40"/>
        </w:rPr>
        <w:lastRenderedPageBreak/>
        <w:t>L’existant</w:t>
      </w:r>
    </w:p>
    <w:p w14:paraId="2A123C33" w14:textId="77777777" w:rsidR="009959CC" w:rsidRDefault="009959CC" w:rsidP="009959CC">
      <w:pPr>
        <w:rPr>
          <w:sz w:val="24"/>
          <w:szCs w:val="24"/>
        </w:rPr>
      </w:pPr>
      <w:r w:rsidRPr="009959CC">
        <w:rPr>
          <w:sz w:val="24"/>
          <w:szCs w:val="24"/>
        </w:rPr>
        <w:t>Il n’y a aucune ancienne version au site, le nom de domaine ainsi que le serveur d’hébergement restent à définir</w:t>
      </w:r>
      <w:r>
        <w:rPr>
          <w:sz w:val="24"/>
          <w:szCs w:val="24"/>
        </w:rPr>
        <w:t xml:space="preserve"> avec MODE83. L’entreprise ayant déjà fournie une plaquette de présentation.</w:t>
      </w:r>
    </w:p>
    <w:p w14:paraId="3E091364" w14:textId="77777777" w:rsidR="009959CC" w:rsidRDefault="009959CC" w:rsidP="009959CC">
      <w:pPr>
        <w:rPr>
          <w:sz w:val="24"/>
          <w:szCs w:val="24"/>
        </w:rPr>
      </w:pPr>
    </w:p>
    <w:p w14:paraId="490ABB8E" w14:textId="656E34AB" w:rsidR="009959CC" w:rsidRDefault="009959CC" w:rsidP="009959CC">
      <w:pPr>
        <w:rPr>
          <w:sz w:val="24"/>
          <w:szCs w:val="24"/>
        </w:rPr>
      </w:pPr>
      <w:r>
        <w:rPr>
          <w:sz w:val="24"/>
          <w:szCs w:val="24"/>
        </w:rPr>
        <w:t>Nous disposons de diverses ressources libres de droit, pour les icônes (</w:t>
      </w:r>
      <w:proofErr w:type="spellStart"/>
      <w:r>
        <w:rPr>
          <w:sz w:val="24"/>
          <w:szCs w:val="24"/>
        </w:rPr>
        <w:t>FontAwesome</w:t>
      </w:r>
      <w:proofErr w:type="spellEnd"/>
      <w:r>
        <w:rPr>
          <w:sz w:val="24"/>
          <w:szCs w:val="24"/>
        </w:rPr>
        <w:t>, Icon8, …) et pour les images (</w:t>
      </w:r>
      <w:proofErr w:type="spellStart"/>
      <w:r>
        <w:rPr>
          <w:sz w:val="24"/>
          <w:szCs w:val="24"/>
        </w:rPr>
        <w:t>Pixabay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).</w:t>
      </w:r>
    </w:p>
    <w:p w14:paraId="7EE6402B" w14:textId="77777777" w:rsidR="009959CC" w:rsidRDefault="009959CC" w:rsidP="009959CC">
      <w:pPr>
        <w:rPr>
          <w:sz w:val="24"/>
          <w:szCs w:val="24"/>
        </w:rPr>
      </w:pPr>
      <w:r>
        <w:rPr>
          <w:sz w:val="24"/>
          <w:szCs w:val="24"/>
        </w:rPr>
        <w:t>Le logo est réalisé par un des stagiaires.</w:t>
      </w:r>
    </w:p>
    <w:p w14:paraId="4A704C54" w14:textId="77777777" w:rsidR="00B0319C" w:rsidRDefault="009959CC" w:rsidP="009959CC">
      <w:pPr>
        <w:rPr>
          <w:sz w:val="24"/>
          <w:szCs w:val="24"/>
        </w:rPr>
      </w:pPr>
      <w:r>
        <w:rPr>
          <w:sz w:val="24"/>
          <w:szCs w:val="24"/>
        </w:rPr>
        <w:t>Le chef de projet est le formateur et l’équipe se compose des neufs stagiaires.</w:t>
      </w:r>
    </w:p>
    <w:p w14:paraId="46CFE149" w14:textId="77777777" w:rsidR="00B0319C" w:rsidRDefault="00B0319C" w:rsidP="009959CC">
      <w:pPr>
        <w:rPr>
          <w:sz w:val="24"/>
          <w:szCs w:val="24"/>
        </w:rPr>
      </w:pPr>
    </w:p>
    <w:p w14:paraId="699F2BC8" w14:textId="77777777" w:rsidR="00B0319C" w:rsidRDefault="00B0319C" w:rsidP="009959CC">
      <w:pPr>
        <w:rPr>
          <w:sz w:val="24"/>
          <w:szCs w:val="24"/>
        </w:rPr>
      </w:pPr>
      <w:r>
        <w:rPr>
          <w:sz w:val="24"/>
          <w:szCs w:val="24"/>
        </w:rPr>
        <w:t>Le premier jalon concernera uniquement la mise en place de la partie frontend de l’application web, grâce à l’usage des langages HTML, CSS et Bootstrap que nous avons déjà pu étudier.</w:t>
      </w:r>
    </w:p>
    <w:p w14:paraId="60548476" w14:textId="77777777" w:rsidR="00B0319C" w:rsidRDefault="00B0319C" w:rsidP="009959CC">
      <w:pPr>
        <w:rPr>
          <w:sz w:val="24"/>
          <w:szCs w:val="24"/>
        </w:rPr>
      </w:pPr>
    </w:p>
    <w:p w14:paraId="7E9AEA25" w14:textId="4CD6ADB4" w:rsidR="00B0319C" w:rsidRPr="00B0319C" w:rsidRDefault="00B0319C" w:rsidP="00B0319C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B0319C">
        <w:rPr>
          <w:b/>
          <w:bCs/>
          <w:sz w:val="40"/>
          <w:szCs w:val="40"/>
        </w:rPr>
        <w:t>Travail à réaliser</w:t>
      </w:r>
      <w:r w:rsidR="009959CC" w:rsidRPr="00B0319C">
        <w:rPr>
          <w:b/>
          <w:bCs/>
          <w:sz w:val="40"/>
          <w:szCs w:val="40"/>
        </w:rPr>
        <w:tab/>
      </w:r>
    </w:p>
    <w:p w14:paraId="19952947" w14:textId="77777777" w:rsidR="00B0319C" w:rsidRDefault="00B0319C" w:rsidP="00B0319C">
      <w:pPr>
        <w:pStyle w:val="Paragraphedeliste"/>
        <w:ind w:left="1068"/>
        <w:rPr>
          <w:sz w:val="24"/>
          <w:szCs w:val="24"/>
        </w:rPr>
      </w:pPr>
    </w:p>
    <w:p w14:paraId="79FCD1D6" w14:textId="1C805A74" w:rsidR="00B0319C" w:rsidRDefault="00B0319C" w:rsidP="00B0319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0319C">
        <w:rPr>
          <w:sz w:val="24"/>
          <w:szCs w:val="24"/>
        </w:rPr>
        <w:t>Mise en place d’un benchmark</w:t>
      </w:r>
    </w:p>
    <w:p w14:paraId="249BE0FC" w14:textId="601A2BBF" w:rsidR="00B0319C" w:rsidRDefault="00B0319C" w:rsidP="00B0319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Création de l’identité visuelle</w:t>
      </w:r>
    </w:p>
    <w:p w14:paraId="670D221D" w14:textId="0E0EF38B" w:rsidR="00B0319C" w:rsidRDefault="00B0319C" w:rsidP="00B0319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Maquettage de l’application web (responsive)</w:t>
      </w:r>
    </w:p>
    <w:p w14:paraId="6EA1C42E" w14:textId="1BB1F70D" w:rsidR="00B0319C" w:rsidRDefault="00B0319C" w:rsidP="00B0319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Captures d’écran du site pendant la période de développement, utilisant HTML, CSS, Framework CSS et JS</w:t>
      </w:r>
    </w:p>
    <w:p w14:paraId="155F60FA" w14:textId="031ADB8D" w:rsidR="00B0319C" w:rsidRDefault="00B0319C" w:rsidP="00B0319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 et enchaînement des formulaires (captures d’écran)</w:t>
      </w:r>
    </w:p>
    <w:p w14:paraId="386567AC" w14:textId="02F767B7" w:rsidR="00B0319C" w:rsidRDefault="00454510" w:rsidP="00B0319C">
      <w:pPr>
        <w:rPr>
          <w:sz w:val="24"/>
          <w:szCs w:val="24"/>
        </w:rPr>
      </w:pPr>
      <w:r>
        <w:rPr>
          <w:sz w:val="24"/>
          <w:szCs w:val="24"/>
        </w:rPr>
        <w:t>L’utilisateur doit pouvoir naviguer sur tout le site en maximum 3 cli</w:t>
      </w:r>
      <w:r w:rsidR="00A30738">
        <w:rPr>
          <w:sz w:val="24"/>
          <w:szCs w:val="24"/>
        </w:rPr>
        <w:t>cs</w:t>
      </w:r>
      <w:r>
        <w:rPr>
          <w:sz w:val="24"/>
          <w:szCs w:val="24"/>
        </w:rPr>
        <w:t xml:space="preserve"> ainsi que remplir les formulaires.</w:t>
      </w:r>
    </w:p>
    <w:p w14:paraId="7F3B5D6D" w14:textId="237C109A" w:rsidR="00454510" w:rsidRDefault="00454510" w:rsidP="00B0319C">
      <w:pPr>
        <w:rPr>
          <w:sz w:val="24"/>
          <w:szCs w:val="24"/>
        </w:rPr>
      </w:pPr>
    </w:p>
    <w:p w14:paraId="6995A1C2" w14:textId="1954CB49" w:rsidR="00454510" w:rsidRPr="00454510" w:rsidRDefault="00454510" w:rsidP="00454510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454510">
        <w:rPr>
          <w:b/>
          <w:bCs/>
          <w:sz w:val="40"/>
          <w:szCs w:val="40"/>
        </w:rPr>
        <w:t>Livrable du jalon</w:t>
      </w:r>
    </w:p>
    <w:p w14:paraId="29433004" w14:textId="07D0F3B3" w:rsidR="00B0319C" w:rsidRDefault="00454510" w:rsidP="00B0319C">
      <w:pPr>
        <w:rPr>
          <w:sz w:val="24"/>
          <w:szCs w:val="24"/>
        </w:rPr>
      </w:pPr>
      <w:r>
        <w:rPr>
          <w:sz w:val="24"/>
          <w:szCs w:val="24"/>
        </w:rPr>
        <w:t>Les éléments suivants seront à fournir :</w:t>
      </w:r>
    </w:p>
    <w:p w14:paraId="0AA6E100" w14:textId="74D47CD7" w:rsid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Reformulation du besoin</w:t>
      </w:r>
    </w:p>
    <w:p w14:paraId="16C640F0" w14:textId="0CC7D697" w:rsid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Planification</w:t>
      </w:r>
    </w:p>
    <w:p w14:paraId="69801B2C" w14:textId="69D7B27F" w:rsid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Maquettage du site</w:t>
      </w:r>
    </w:p>
    <w:p w14:paraId="12E7A8D4" w14:textId="0767A6F6" w:rsid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Captures d’écran du site réalisé avec HTML, CSS, Framework CSS, JS</w:t>
      </w:r>
    </w:p>
    <w:p w14:paraId="2E7CF074" w14:textId="6567C038" w:rsid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 et enchaînement des formulaires (captures d’écran)</w:t>
      </w:r>
    </w:p>
    <w:p w14:paraId="58460AFF" w14:textId="2A08822E" w:rsid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 des états (captures d’écran)</w:t>
      </w:r>
    </w:p>
    <w:p w14:paraId="2376F482" w14:textId="47A4AAE3" w:rsidR="00454510" w:rsidRPr="00454510" w:rsidRDefault="00454510" w:rsidP="00454510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Fiche de suivi d’activité remplie</w:t>
      </w:r>
    </w:p>
    <w:sectPr w:rsidR="00454510" w:rsidRPr="00454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529E5"/>
    <w:multiLevelType w:val="hybridMultilevel"/>
    <w:tmpl w:val="2C7CDB30"/>
    <w:lvl w:ilvl="0" w:tplc="480C622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33D65"/>
    <w:multiLevelType w:val="hybridMultilevel"/>
    <w:tmpl w:val="732850B0"/>
    <w:lvl w:ilvl="0" w:tplc="C42EC5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2438"/>
    <w:multiLevelType w:val="hybridMultilevel"/>
    <w:tmpl w:val="F8CC42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54CE"/>
    <w:multiLevelType w:val="hybridMultilevel"/>
    <w:tmpl w:val="739A3FE6"/>
    <w:lvl w:ilvl="0" w:tplc="DF1E3AA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F84C9C"/>
    <w:multiLevelType w:val="hybridMultilevel"/>
    <w:tmpl w:val="FA5A0022"/>
    <w:lvl w:ilvl="0" w:tplc="89B091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8"/>
    <w:rsid w:val="000D55E5"/>
    <w:rsid w:val="001C3D6F"/>
    <w:rsid w:val="00454510"/>
    <w:rsid w:val="009959CC"/>
    <w:rsid w:val="00A30738"/>
    <w:rsid w:val="00AA1CA8"/>
    <w:rsid w:val="00B0319C"/>
    <w:rsid w:val="00D65908"/>
    <w:rsid w:val="00F4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1A16"/>
  <w15:chartTrackingRefBased/>
  <w15:docId w15:val="{06B878E1-1A66-402D-B8F1-D08D133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Meroh</dc:creator>
  <cp:keywords/>
  <dc:description/>
  <cp:lastModifiedBy>Meroh</cp:lastModifiedBy>
  <cp:revision>3</cp:revision>
  <dcterms:created xsi:type="dcterms:W3CDTF">2020-12-11T12:59:00Z</dcterms:created>
  <dcterms:modified xsi:type="dcterms:W3CDTF">2020-12-11T15:23:00Z</dcterms:modified>
</cp:coreProperties>
</file>