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F7DEE" w14:textId="55D097A2" w:rsidR="00D7292E" w:rsidRDefault="00D7292E" w:rsidP="00D7292E">
      <w:pPr>
        <w:pStyle w:val="Heading1"/>
        <w:jc w:val="center"/>
      </w:pPr>
      <w:r>
        <w:t>Cloud Data Centres</w:t>
      </w:r>
      <w:r>
        <w:br/>
        <w:t>David Williams</w:t>
      </w:r>
      <w:r>
        <w:br/>
        <w:t>Cybersecurity &amp; IT security</w:t>
      </w:r>
      <w:r>
        <w:br/>
        <w:t>4</w:t>
      </w:r>
      <w:r>
        <w:rPr>
          <w:vertAlign w:val="superscript"/>
        </w:rPr>
        <w:t>th</w:t>
      </w:r>
      <w:r>
        <w:t xml:space="preserve"> Year</w:t>
      </w:r>
      <w:r>
        <w:br/>
        <w:t>C00263768</w:t>
      </w:r>
      <w:r>
        <w:br/>
        <w:t xml:space="preserve">Lab </w:t>
      </w:r>
      <w:r>
        <w:t>5</w:t>
      </w:r>
    </w:p>
    <w:p w14:paraId="3E561458" w14:textId="77777777" w:rsidR="00D7292E" w:rsidRDefault="00D7292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25A1B29" w14:textId="0FC0C0F6" w:rsidR="00D7292E" w:rsidRDefault="00D7292E" w:rsidP="00D7292E">
      <w:r>
        <w:lastRenderedPageBreak/>
        <w:t>Installing Istio:</w:t>
      </w:r>
    </w:p>
    <w:p w14:paraId="470DBFE5" w14:textId="6DFD0FD2" w:rsidR="00D7292E" w:rsidRDefault="00D7292E" w:rsidP="00D7292E">
      <w:r>
        <w:rPr>
          <w:noProof/>
        </w:rPr>
        <w:drawing>
          <wp:inline distT="0" distB="0" distL="0" distR="0" wp14:anchorId="2054EF51" wp14:editId="1B63C75A">
            <wp:extent cx="5731510" cy="4100830"/>
            <wp:effectExtent l="0" t="0" r="2540" b="0"/>
            <wp:docPr id="2075108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085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D5A6" w14:textId="357443E8" w:rsidR="00D7292E" w:rsidRDefault="00D7292E" w:rsidP="00D7292E">
      <w:r>
        <w:rPr>
          <w:noProof/>
        </w:rPr>
        <w:drawing>
          <wp:inline distT="0" distB="0" distL="0" distR="0" wp14:anchorId="485DD8F2" wp14:editId="5358A88F">
            <wp:extent cx="3704762" cy="333333"/>
            <wp:effectExtent l="0" t="0" r="0" b="0"/>
            <wp:docPr id="90278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85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70F7" w14:textId="77777777" w:rsidR="00D7292E" w:rsidRDefault="00D7292E" w:rsidP="00D7292E"/>
    <w:p w14:paraId="1385C5C3" w14:textId="1E24493F" w:rsidR="0014544B" w:rsidRDefault="0014544B" w:rsidP="00D7292E">
      <w:r>
        <w:t xml:space="preserve">Setting the profile to demo </w:t>
      </w:r>
    </w:p>
    <w:p w14:paraId="29024DE3" w14:textId="77777777" w:rsidR="0014544B" w:rsidRDefault="0014544B" w:rsidP="00D7292E"/>
    <w:p w14:paraId="464DB8F1" w14:textId="2B198A81" w:rsidR="0014544B" w:rsidRDefault="0014544B" w:rsidP="00D7292E">
      <w:r>
        <w:rPr>
          <w:noProof/>
        </w:rPr>
        <w:drawing>
          <wp:inline distT="0" distB="0" distL="0" distR="0" wp14:anchorId="0DE33F19" wp14:editId="15FEE8D9">
            <wp:extent cx="5731510" cy="2284730"/>
            <wp:effectExtent l="0" t="0" r="2540" b="1270"/>
            <wp:docPr id="19196898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8983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C587" w14:textId="77777777" w:rsidR="0014544B" w:rsidRDefault="0014544B" w:rsidP="00D7292E"/>
    <w:p w14:paraId="3254D631" w14:textId="77777777" w:rsidR="0014544B" w:rsidRDefault="0014544B" w:rsidP="00D7292E"/>
    <w:p w14:paraId="73657323" w14:textId="40CB8A38" w:rsidR="0014544B" w:rsidRDefault="0014544B" w:rsidP="00D7292E">
      <w:r>
        <w:lastRenderedPageBreak/>
        <w:t>Adding namespace</w:t>
      </w:r>
    </w:p>
    <w:p w14:paraId="664858C7" w14:textId="3CDC6F5D" w:rsidR="0014544B" w:rsidRDefault="004064E7" w:rsidP="00D7292E">
      <w:r>
        <w:rPr>
          <w:noProof/>
        </w:rPr>
        <w:drawing>
          <wp:inline distT="0" distB="0" distL="0" distR="0" wp14:anchorId="6FA91A26" wp14:editId="4B73B409">
            <wp:extent cx="5731510" cy="691515"/>
            <wp:effectExtent l="0" t="0" r="2540" b="0"/>
            <wp:docPr id="114777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70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E626" w14:textId="77777777" w:rsidR="004064E7" w:rsidRDefault="004064E7" w:rsidP="00D7292E"/>
    <w:p w14:paraId="0247E5E2" w14:textId="59DD7E73" w:rsidR="004064E7" w:rsidRDefault="004064E7" w:rsidP="00D7292E">
      <w:r>
        <w:t>Deploying the sample application:</w:t>
      </w:r>
    </w:p>
    <w:p w14:paraId="0603ACB5" w14:textId="77777777" w:rsidR="004064E7" w:rsidRDefault="004064E7" w:rsidP="00D7292E"/>
    <w:p w14:paraId="02AE3652" w14:textId="7066974B" w:rsidR="004064E7" w:rsidRDefault="004064E7" w:rsidP="00D7292E">
      <w:r>
        <w:t xml:space="preserve">deploy the </w:t>
      </w:r>
      <w:proofErr w:type="spellStart"/>
      <w:r>
        <w:t>bookinfo</w:t>
      </w:r>
      <w:proofErr w:type="spellEnd"/>
      <w:r>
        <w:t xml:space="preserve"> </w:t>
      </w:r>
      <w:proofErr w:type="spellStart"/>
      <w:r>
        <w:t>sameple</w:t>
      </w:r>
      <w:proofErr w:type="spellEnd"/>
    </w:p>
    <w:p w14:paraId="2FE6E23E" w14:textId="182B8919" w:rsidR="004064E7" w:rsidRDefault="004064E7" w:rsidP="00D7292E">
      <w:r>
        <w:rPr>
          <w:noProof/>
        </w:rPr>
        <w:drawing>
          <wp:inline distT="0" distB="0" distL="0" distR="0" wp14:anchorId="5937305D" wp14:editId="6E205172">
            <wp:extent cx="5731510" cy="2435860"/>
            <wp:effectExtent l="0" t="0" r="2540" b="2540"/>
            <wp:docPr id="1572667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672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6E8F" w14:textId="77777777" w:rsidR="004064E7" w:rsidRDefault="004064E7" w:rsidP="00D7292E"/>
    <w:p w14:paraId="5D375B02" w14:textId="480EDFCE" w:rsidR="004064E7" w:rsidRDefault="00CD1740" w:rsidP="00D7292E">
      <w:r>
        <w:t>Application start, getting services</w:t>
      </w:r>
    </w:p>
    <w:p w14:paraId="664CB1A8" w14:textId="42A82731" w:rsidR="00CD1740" w:rsidRDefault="00CD1740" w:rsidP="00D7292E">
      <w:r>
        <w:rPr>
          <w:noProof/>
        </w:rPr>
        <w:drawing>
          <wp:inline distT="0" distB="0" distL="0" distR="0" wp14:anchorId="47F46927" wp14:editId="44CEAE14">
            <wp:extent cx="5731510" cy="1224915"/>
            <wp:effectExtent l="0" t="0" r="2540" b="0"/>
            <wp:docPr id="2312926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9264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8138" w14:textId="05E1DD06" w:rsidR="00CD1740" w:rsidRDefault="00CD1740" w:rsidP="00D7292E">
      <w:r>
        <w:t>and</w:t>
      </w:r>
      <w:r>
        <w:br/>
      </w:r>
      <w:r>
        <w:br/>
      </w:r>
      <w:r>
        <w:rPr>
          <w:noProof/>
        </w:rPr>
        <w:drawing>
          <wp:inline distT="0" distB="0" distL="0" distR="0" wp14:anchorId="44E8D385" wp14:editId="723168AC">
            <wp:extent cx="5731510" cy="1579880"/>
            <wp:effectExtent l="0" t="0" r="2540" b="1270"/>
            <wp:docPr id="4976930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9309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0B74" w14:textId="00B17AE6" w:rsidR="00CD1740" w:rsidRDefault="004F7A36" w:rsidP="00D7292E">
      <w:r>
        <w:lastRenderedPageBreak/>
        <w:t>Verifying everything</w:t>
      </w:r>
    </w:p>
    <w:p w14:paraId="1142ED02" w14:textId="77777777" w:rsidR="004F7A36" w:rsidRDefault="004F7A36" w:rsidP="00D7292E"/>
    <w:p w14:paraId="51BB8A4F" w14:textId="6229E62E" w:rsidR="004B1CEA" w:rsidRDefault="00B710A3" w:rsidP="00D7292E">
      <w:r>
        <w:rPr>
          <w:noProof/>
        </w:rPr>
        <w:drawing>
          <wp:inline distT="0" distB="0" distL="0" distR="0" wp14:anchorId="7C705563" wp14:editId="0515AE3A">
            <wp:extent cx="5731510" cy="580390"/>
            <wp:effectExtent l="0" t="0" r="2540" b="0"/>
            <wp:docPr id="107825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53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F471" w14:textId="77777777" w:rsidR="00B710A3" w:rsidRDefault="00B710A3" w:rsidP="00D7292E"/>
    <w:p w14:paraId="247F103A" w14:textId="37F9E595" w:rsidR="00B710A3" w:rsidRDefault="00B710A3" w:rsidP="00D7292E">
      <w:r>
        <w:t>Opening the application to outside traffic:</w:t>
      </w:r>
    </w:p>
    <w:p w14:paraId="7B7D06CE" w14:textId="77777777" w:rsidR="00B710A3" w:rsidRDefault="00B710A3" w:rsidP="00D7292E"/>
    <w:p w14:paraId="3AB59EB0" w14:textId="52100E1E" w:rsidR="00B710A3" w:rsidRDefault="00B710A3" w:rsidP="00D7292E">
      <w:r>
        <w:t xml:space="preserve">associate this application with </w:t>
      </w:r>
      <w:proofErr w:type="spellStart"/>
      <w:r>
        <w:t>istio</w:t>
      </w:r>
      <w:proofErr w:type="spellEnd"/>
      <w:r>
        <w:t xml:space="preserve"> gateway</w:t>
      </w:r>
    </w:p>
    <w:p w14:paraId="3DED208A" w14:textId="5E01192B" w:rsidR="00B710A3" w:rsidRDefault="00F14C9E" w:rsidP="00D7292E">
      <w:r>
        <w:rPr>
          <w:noProof/>
        </w:rPr>
        <w:drawing>
          <wp:inline distT="0" distB="0" distL="0" distR="0" wp14:anchorId="6B2F61F5" wp14:editId="6CAF3031">
            <wp:extent cx="5731510" cy="594360"/>
            <wp:effectExtent l="0" t="0" r="2540" b="0"/>
            <wp:docPr id="70527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76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730E" w14:textId="37DC6B61" w:rsidR="00F14C9E" w:rsidRDefault="00F14C9E" w:rsidP="00D7292E">
      <w:r>
        <w:t>Ensuring no issues</w:t>
      </w:r>
    </w:p>
    <w:p w14:paraId="6D0975DF" w14:textId="57F489B2" w:rsidR="00F14C9E" w:rsidRDefault="009F7370" w:rsidP="00D7292E">
      <w:r>
        <w:rPr>
          <w:noProof/>
        </w:rPr>
        <w:drawing>
          <wp:inline distT="0" distB="0" distL="0" distR="0" wp14:anchorId="5B534A01" wp14:editId="254AE820">
            <wp:extent cx="5619048" cy="609524"/>
            <wp:effectExtent l="0" t="0" r="1270" b="635"/>
            <wp:docPr id="35997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797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3911" w14:textId="77777777" w:rsidR="009F7370" w:rsidRDefault="009F7370" w:rsidP="00D7292E"/>
    <w:p w14:paraId="7F9C5D4C" w14:textId="67456FEA" w:rsidR="009F7370" w:rsidRDefault="009F7370" w:rsidP="00D7292E">
      <w:r>
        <w:t>Determining the ingress IP and Ports:</w:t>
      </w:r>
    </w:p>
    <w:p w14:paraId="44BF5D5D" w14:textId="77777777" w:rsidR="009F7370" w:rsidRDefault="009F7370" w:rsidP="00D7292E"/>
    <w:p w14:paraId="10826E1D" w14:textId="13F9A0A2" w:rsidR="009F7370" w:rsidRDefault="00BF0D59" w:rsidP="00D7292E">
      <w:r>
        <w:rPr>
          <w:noProof/>
        </w:rPr>
        <w:drawing>
          <wp:inline distT="0" distB="0" distL="0" distR="0" wp14:anchorId="6A941A06" wp14:editId="3DFD4E59">
            <wp:extent cx="5731510" cy="1112520"/>
            <wp:effectExtent l="0" t="0" r="2540" b="0"/>
            <wp:docPr id="6316582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58286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D9FC" w14:textId="77777777" w:rsidR="00BF0D59" w:rsidRDefault="00BF0D59" w:rsidP="00D7292E"/>
    <w:p w14:paraId="33D67E32" w14:textId="45EEA0E8" w:rsidR="00BF0D59" w:rsidRDefault="00BF0D59" w:rsidP="00D7292E">
      <w:r>
        <w:t>set GATEWAY URL</w:t>
      </w:r>
    </w:p>
    <w:p w14:paraId="68B688C5" w14:textId="5F759E97" w:rsidR="00BF0D59" w:rsidRDefault="00C4112B" w:rsidP="00D7292E">
      <w:r>
        <w:rPr>
          <w:noProof/>
        </w:rPr>
        <w:drawing>
          <wp:inline distT="0" distB="0" distL="0" distR="0" wp14:anchorId="3E51DDB3" wp14:editId="08B2B743">
            <wp:extent cx="5731510" cy="592455"/>
            <wp:effectExtent l="0" t="0" r="2540" b="0"/>
            <wp:docPr id="178430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077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9374" w14:textId="77777777" w:rsidR="00C4112B" w:rsidRDefault="00C4112B" w:rsidP="00D7292E"/>
    <w:p w14:paraId="18F83C23" w14:textId="77777777" w:rsidR="002B1C17" w:rsidRDefault="002B1C17" w:rsidP="00D7292E"/>
    <w:p w14:paraId="3FFCD559" w14:textId="77777777" w:rsidR="002B1C17" w:rsidRDefault="002B1C17" w:rsidP="00D7292E"/>
    <w:p w14:paraId="2A248385" w14:textId="77777777" w:rsidR="002B1C17" w:rsidRDefault="002B1C17" w:rsidP="00D7292E"/>
    <w:p w14:paraId="5A37CF05" w14:textId="194EEFCA" w:rsidR="002B1C17" w:rsidRDefault="002B1C17" w:rsidP="00D7292E">
      <w:r>
        <w:lastRenderedPageBreak/>
        <w:t>Verify external access</w:t>
      </w:r>
    </w:p>
    <w:p w14:paraId="526258F2" w14:textId="77777777" w:rsidR="002B1C17" w:rsidRDefault="002B1C17" w:rsidP="00D7292E"/>
    <w:p w14:paraId="010D0390" w14:textId="0ADD37B5" w:rsidR="00B710A3" w:rsidRDefault="002B1C17" w:rsidP="00D7292E">
      <w:r>
        <w:rPr>
          <w:noProof/>
        </w:rPr>
        <w:drawing>
          <wp:inline distT="0" distB="0" distL="0" distR="0" wp14:anchorId="63AEDDD0" wp14:editId="2693669E">
            <wp:extent cx="5731510" cy="499110"/>
            <wp:effectExtent l="0" t="0" r="2540" b="0"/>
            <wp:docPr id="144762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219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EB3B" w14:textId="77777777" w:rsidR="00A93D9D" w:rsidRDefault="00A93D9D" w:rsidP="00D7292E"/>
    <w:p w14:paraId="0E45970F" w14:textId="04878DD9" w:rsidR="00CD1740" w:rsidRDefault="00A93D9D" w:rsidP="00D7292E">
      <w:r>
        <w:t>Installing Kiali and the other addons</w:t>
      </w:r>
    </w:p>
    <w:p w14:paraId="003A61E3" w14:textId="7210E7B5" w:rsidR="00D7292E" w:rsidRDefault="00A93D9D" w:rsidP="00D7292E">
      <w:r>
        <w:rPr>
          <w:noProof/>
        </w:rPr>
        <w:drawing>
          <wp:inline distT="0" distB="0" distL="0" distR="0" wp14:anchorId="0D9611C7" wp14:editId="12745CEB">
            <wp:extent cx="5731510" cy="5385435"/>
            <wp:effectExtent l="0" t="0" r="2540" b="5715"/>
            <wp:docPr id="1283784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8450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75E7" w14:textId="77777777" w:rsidR="00354719" w:rsidRDefault="00354719" w:rsidP="00D7292E"/>
    <w:p w14:paraId="373FDAD1" w14:textId="77777777" w:rsidR="00354719" w:rsidRDefault="00354719" w:rsidP="00D7292E"/>
    <w:p w14:paraId="34F0CB43" w14:textId="77777777" w:rsidR="00354719" w:rsidRDefault="00354719" w:rsidP="00D7292E"/>
    <w:p w14:paraId="234D9758" w14:textId="77777777" w:rsidR="00354719" w:rsidRDefault="00354719" w:rsidP="00D7292E"/>
    <w:p w14:paraId="761C3BE2" w14:textId="77777777" w:rsidR="00354719" w:rsidRDefault="00354719" w:rsidP="00D7292E"/>
    <w:p w14:paraId="0FC3DEDE" w14:textId="343241EA" w:rsidR="00D7292E" w:rsidRDefault="008E0361" w:rsidP="00D7292E">
      <w:r>
        <w:lastRenderedPageBreak/>
        <w:t>Access the Kiali Dashboard</w:t>
      </w:r>
    </w:p>
    <w:p w14:paraId="50262A10" w14:textId="3DDAB4A2" w:rsidR="008E0361" w:rsidRDefault="00354719" w:rsidP="00354719">
      <w:pPr>
        <w:ind w:left="-1134"/>
      </w:pPr>
      <w:r>
        <w:rPr>
          <w:noProof/>
        </w:rPr>
        <w:drawing>
          <wp:inline distT="0" distB="0" distL="0" distR="0" wp14:anchorId="0A5082F9" wp14:editId="30194F6E">
            <wp:extent cx="7219950" cy="4822166"/>
            <wp:effectExtent l="0" t="0" r="0" b="0"/>
            <wp:docPr id="1814555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5597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38344" cy="483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37DF" w14:textId="77777777" w:rsidR="00A93D9D" w:rsidRDefault="00A93D9D" w:rsidP="00D7292E"/>
    <w:p w14:paraId="198FB41B" w14:textId="77777777" w:rsidR="00A93D9D" w:rsidRDefault="00A93D9D" w:rsidP="00D7292E"/>
    <w:p w14:paraId="63F185A9" w14:textId="25525D44" w:rsidR="00A93D9D" w:rsidRDefault="000172B3" w:rsidP="00D7292E">
      <w:r>
        <w:t>The dashboard</w:t>
      </w:r>
      <w:r w:rsidR="00DF1F6E">
        <w:t xml:space="preserve"> namespace default</w:t>
      </w:r>
    </w:p>
    <w:p w14:paraId="15BE3371" w14:textId="77777777" w:rsidR="00653FF0" w:rsidRPr="00653FF0" w:rsidRDefault="00653FF0" w:rsidP="00653FF0"/>
    <w:p w14:paraId="65DF925C" w14:textId="77777777" w:rsidR="00653FF0" w:rsidRPr="00653FF0" w:rsidRDefault="00653FF0" w:rsidP="00653FF0"/>
    <w:p w14:paraId="644EF239" w14:textId="77777777" w:rsidR="00653FF0" w:rsidRPr="00653FF0" w:rsidRDefault="00653FF0" w:rsidP="00653FF0"/>
    <w:p w14:paraId="37EC3C74" w14:textId="77777777" w:rsidR="00653FF0" w:rsidRPr="00653FF0" w:rsidRDefault="00653FF0" w:rsidP="00653FF0"/>
    <w:p w14:paraId="065DDDDE" w14:textId="77777777" w:rsidR="00653FF0" w:rsidRPr="00653FF0" w:rsidRDefault="00653FF0" w:rsidP="00653FF0"/>
    <w:p w14:paraId="7E47A515" w14:textId="77777777" w:rsidR="00653FF0" w:rsidRPr="00653FF0" w:rsidRDefault="00653FF0" w:rsidP="00653FF0"/>
    <w:p w14:paraId="7DBBE28D" w14:textId="77777777" w:rsidR="00653FF0" w:rsidRDefault="00653FF0" w:rsidP="00653FF0"/>
    <w:p w14:paraId="1266062E" w14:textId="6F07CDE7" w:rsidR="00653FF0" w:rsidRPr="00653FF0" w:rsidRDefault="00653FF0" w:rsidP="00653FF0">
      <w:pPr>
        <w:tabs>
          <w:tab w:val="left" w:pos="2758"/>
        </w:tabs>
      </w:pPr>
      <w:r>
        <w:tab/>
      </w:r>
    </w:p>
    <w:p w14:paraId="57992EFE" w14:textId="0C8707BA" w:rsidR="00DF1F6E" w:rsidRDefault="00DF1F6E" w:rsidP="00D7292E">
      <w:r>
        <w:rPr>
          <w:noProof/>
        </w:rPr>
        <w:lastRenderedPageBreak/>
        <w:drawing>
          <wp:inline distT="0" distB="0" distL="0" distR="0" wp14:anchorId="334018F4" wp14:editId="22C6D07A">
            <wp:extent cx="5731510" cy="3130550"/>
            <wp:effectExtent l="0" t="0" r="2540" b="0"/>
            <wp:docPr id="2115151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5141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D605" w14:textId="77777777" w:rsidR="00D7292E" w:rsidRDefault="00D7292E" w:rsidP="00D7292E"/>
    <w:p w14:paraId="4CE229A0" w14:textId="77777777" w:rsidR="00D7292E" w:rsidRDefault="00D7292E" w:rsidP="00D7292E"/>
    <w:p w14:paraId="25F93361" w14:textId="77777777" w:rsidR="00A5791E" w:rsidRDefault="00A5791E"/>
    <w:sectPr w:rsidR="00A57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2E"/>
    <w:rsid w:val="000172B3"/>
    <w:rsid w:val="0014544B"/>
    <w:rsid w:val="002B1C17"/>
    <w:rsid w:val="00354719"/>
    <w:rsid w:val="004064E7"/>
    <w:rsid w:val="004A211D"/>
    <w:rsid w:val="004B1CEA"/>
    <w:rsid w:val="004F7A36"/>
    <w:rsid w:val="00653FF0"/>
    <w:rsid w:val="006F03A9"/>
    <w:rsid w:val="008E0361"/>
    <w:rsid w:val="009F7370"/>
    <w:rsid w:val="00A5791E"/>
    <w:rsid w:val="00A93D9D"/>
    <w:rsid w:val="00B710A3"/>
    <w:rsid w:val="00BF0D59"/>
    <w:rsid w:val="00C4112B"/>
    <w:rsid w:val="00CD1740"/>
    <w:rsid w:val="00D7292E"/>
    <w:rsid w:val="00DE51A0"/>
    <w:rsid w:val="00DF1F6E"/>
    <w:rsid w:val="00F1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8DD6"/>
  <w15:chartTrackingRefBased/>
  <w15:docId w15:val="{609831DB-EDF3-4DCC-8E32-62A9A19D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92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9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9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92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92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92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92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92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92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92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92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92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92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92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92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92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C00263768) David Williams</dc:creator>
  <cp:keywords/>
  <dc:description/>
  <cp:lastModifiedBy>(Student  C00263768) David Williams</cp:lastModifiedBy>
  <cp:revision>15</cp:revision>
  <dcterms:created xsi:type="dcterms:W3CDTF">2024-05-20T07:45:00Z</dcterms:created>
  <dcterms:modified xsi:type="dcterms:W3CDTF">2024-05-20T09:00:00Z</dcterms:modified>
</cp:coreProperties>
</file>