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6932195"/>
        <w:docPartObj>
          <w:docPartGallery w:val="Cover Pages"/>
          <w:docPartUnique/>
        </w:docPartObj>
      </w:sdtPr>
      <w:sdtContent>
        <w:p w:rsidR="00AC6133" w:rsidRDefault="00AC61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C6133" w:rsidRDefault="00AC613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C6133" w:rsidRDefault="00AC6133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Guia de estilos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C6133" w:rsidRDefault="00AC6133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David Fernández Castillo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AC6133" w:rsidRDefault="00AC613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C6133" w:rsidRDefault="00AC613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Guia de estilos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C6133" w:rsidRDefault="00AC6133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David Fernández Castillo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C6133" w:rsidRDefault="00AC6133">
          <w:r>
            <w:br w:type="page"/>
          </w:r>
        </w:p>
      </w:sdtContent>
    </w:sdt>
    <w:p w:rsidR="00AC6133" w:rsidRDefault="00AC6133" w:rsidP="00AC6133">
      <w:r w:rsidRPr="00B830AC">
        <w:rPr>
          <w:rStyle w:val="Ttulo2Car"/>
        </w:rPr>
        <w:lastRenderedPageBreak/>
        <w:t xml:space="preserve">Recomendaciones </w:t>
      </w:r>
      <w:proofErr w:type="gramStart"/>
      <w:r w:rsidRPr="00B830AC">
        <w:rPr>
          <w:rStyle w:val="Ttulo2Car"/>
        </w:rPr>
        <w:t>generales :</w:t>
      </w:r>
      <w:proofErr w:type="gramEnd"/>
      <w:r>
        <w:t xml:space="preserve"> </w:t>
      </w:r>
      <w:r w:rsidR="00B830AC">
        <w:t>Para el diseño de la web nos basaremos en el diseño corporativo de la marca, además de lo indicado por el cliente.</w:t>
      </w:r>
    </w:p>
    <w:p w:rsidR="00AC6133" w:rsidRPr="00B830AC" w:rsidRDefault="00B830AC" w:rsidP="00B830AC">
      <w:pPr>
        <w:rPr>
          <w:u w:val="single"/>
        </w:rPr>
      </w:pPr>
      <w:r>
        <w:rPr>
          <w:rStyle w:val="Ttulo2Car"/>
        </w:rPr>
        <w:t>Estructura de páginas web</w:t>
      </w:r>
      <w:proofErr w:type="gramStart"/>
      <w:r>
        <w:rPr>
          <w:rStyle w:val="Ttulo2Car"/>
        </w:rPr>
        <w:t xml:space="preserve">:  </w:t>
      </w:r>
      <w:r w:rsidRPr="00B830AC">
        <w:t>Siempre</w:t>
      </w:r>
      <w:proofErr w:type="gramEnd"/>
      <w:r w:rsidRPr="00B830AC">
        <w:t xml:space="preserve"> tendremos nuestro </w:t>
      </w:r>
      <w:proofErr w:type="spellStart"/>
      <w:r w:rsidRPr="00B830AC">
        <w:t>header</w:t>
      </w:r>
      <w:proofErr w:type="spellEnd"/>
      <w:r w:rsidRPr="00B830AC">
        <w:t xml:space="preserve"> con </w:t>
      </w:r>
      <w:proofErr w:type="spellStart"/>
      <w:r w:rsidRPr="00B830AC">
        <w:t>en</w:t>
      </w:r>
      <w:proofErr w:type="spellEnd"/>
      <w:r w:rsidRPr="00B830AC">
        <w:t xml:space="preserve"> logo y las barras de menú como estándar, además de un </w:t>
      </w:r>
      <w:proofErr w:type="spellStart"/>
      <w:r w:rsidRPr="00B830AC">
        <w:t>footer</w:t>
      </w:r>
      <w:proofErr w:type="spellEnd"/>
      <w:r w:rsidRPr="00B830AC">
        <w:t xml:space="preserve"> predeterminado para todas las </w:t>
      </w:r>
      <w:proofErr w:type="spellStart"/>
      <w:r w:rsidRPr="00B830AC">
        <w:t>paginas</w:t>
      </w:r>
      <w:proofErr w:type="spellEnd"/>
      <w:r w:rsidRPr="00B830AC">
        <w:t>. Usaremos el centro como parte principal para visualizar el contenido.</w:t>
      </w:r>
    </w:p>
    <w:p w:rsidR="00AC6133" w:rsidRDefault="00AC6133" w:rsidP="00AC6133">
      <w:r w:rsidRPr="00B830AC">
        <w:rPr>
          <w:rStyle w:val="Ttulo2Car"/>
        </w:rPr>
        <w:t xml:space="preserve">Logo de la </w:t>
      </w:r>
      <w:proofErr w:type="spellStart"/>
      <w:proofErr w:type="gramStart"/>
      <w:r w:rsidR="00B830AC" w:rsidRPr="00B830AC">
        <w:rPr>
          <w:rStyle w:val="Ttulo2Car"/>
        </w:rPr>
        <w:t>BicisVAL</w:t>
      </w:r>
      <w:proofErr w:type="spellEnd"/>
      <w:r w:rsidRPr="00B830AC">
        <w:rPr>
          <w:rStyle w:val="Ttulo2Car"/>
        </w:rPr>
        <w:t xml:space="preserve"> :</w:t>
      </w:r>
      <w:proofErr w:type="gramEnd"/>
      <w:r>
        <w:t xml:space="preserve"> </w:t>
      </w:r>
      <w:r w:rsidR="00B830AC">
        <w:t>Logotipo corporativo, facilitado por el cliente.</w:t>
      </w:r>
    </w:p>
    <w:p w:rsidR="00AC6133" w:rsidRDefault="00AC6133" w:rsidP="00AC6133">
      <w:r w:rsidRPr="00B830AC">
        <w:rPr>
          <w:rStyle w:val="Ttulo2Car"/>
        </w:rPr>
        <w:t xml:space="preserve">Colores </w:t>
      </w:r>
      <w:proofErr w:type="gramStart"/>
      <w:r w:rsidRPr="00B830AC">
        <w:rPr>
          <w:rStyle w:val="Ttulo2Car"/>
        </w:rPr>
        <w:t>corporativos :</w:t>
      </w:r>
      <w:proofErr w:type="gramEnd"/>
      <w:r>
        <w:t xml:space="preserve"> </w:t>
      </w:r>
      <w:r w:rsidR="00B830AC">
        <w:t>Usaremos los colores corporativos de la marca. HEX (113AB2)</w:t>
      </w:r>
      <w:r w:rsidR="002F4F55">
        <w:t xml:space="preserve">, </w:t>
      </w:r>
      <w:r w:rsidR="002F4F55">
        <w:t>HEX (</w:t>
      </w:r>
      <w:r w:rsidR="002F4F55" w:rsidRPr="002F4F55">
        <w:t>4978FF</w:t>
      </w:r>
      <w:r w:rsidR="002F4F55">
        <w:t>),</w:t>
      </w:r>
      <w:r w:rsidR="002F4F55" w:rsidRPr="002F4F55">
        <w:t xml:space="preserve"> </w:t>
      </w:r>
      <w:r w:rsidR="002F4F55">
        <w:t>HEX (</w:t>
      </w:r>
      <w:r w:rsidR="002F4F55" w:rsidRPr="002F4F55">
        <w:t>2F65FF</w:t>
      </w:r>
      <w:r w:rsidR="002F4F55">
        <w:t>),</w:t>
      </w:r>
      <w:r w:rsidR="002F4F55">
        <w:t xml:space="preserve"> </w:t>
      </w:r>
      <w:r w:rsidR="002F4F55">
        <w:t>HEX (</w:t>
      </w:r>
      <w:r w:rsidR="002F4F55" w:rsidRPr="002F4F55">
        <w:t>B28100</w:t>
      </w:r>
      <w:r w:rsidR="002F4F55">
        <w:t>),</w:t>
      </w:r>
      <w:r w:rsidR="002F4F55">
        <w:t xml:space="preserve"> </w:t>
      </w:r>
      <w:r w:rsidR="002F4F55">
        <w:t>HEX (</w:t>
      </w:r>
      <w:r w:rsidR="002F4F55" w:rsidRPr="002F4F55">
        <w:t>FFC52F</w:t>
      </w:r>
      <w:r w:rsidR="002F4F55">
        <w:t>)</w:t>
      </w:r>
      <w:r w:rsidR="002F4F55">
        <w:t>.</w:t>
      </w:r>
    </w:p>
    <w:p w:rsidR="00AC6133" w:rsidRDefault="00AC6133" w:rsidP="00AC6133">
      <w:proofErr w:type="gramStart"/>
      <w:r w:rsidRPr="00533613">
        <w:rPr>
          <w:rStyle w:val="Ttulo2Car"/>
        </w:rPr>
        <w:t>Tipografía :</w:t>
      </w:r>
      <w:proofErr w:type="gramEnd"/>
      <w:r>
        <w:t xml:space="preserve"> </w:t>
      </w:r>
      <w:r w:rsidR="00533613">
        <w:t xml:space="preserve"> Usaremos Calibri y el tamaño del texto variara dependiendo de su énfasis o importancia dentro de la </w:t>
      </w:r>
      <w:proofErr w:type="spellStart"/>
      <w:r w:rsidR="00533613">
        <w:t>pagina</w:t>
      </w:r>
      <w:proofErr w:type="spellEnd"/>
      <w:r w:rsidR="00533613">
        <w:t>.</w:t>
      </w:r>
    </w:p>
    <w:p w:rsidR="00533613" w:rsidRDefault="00AC6133" w:rsidP="00AC6133">
      <w:r w:rsidRPr="00533613">
        <w:rPr>
          <w:rStyle w:val="Ttulo2Car"/>
        </w:rPr>
        <w:t>Elementos g</w:t>
      </w:r>
      <w:r w:rsidR="00533613" w:rsidRPr="00533613">
        <w:rPr>
          <w:rStyle w:val="Ttulo2Car"/>
        </w:rPr>
        <w:t>ráficos:</w:t>
      </w:r>
      <w:r w:rsidR="00533613">
        <w:t xml:space="preserve"> Proporcionados por el cliente.</w:t>
      </w:r>
    </w:p>
    <w:p w:rsidR="00AC6133" w:rsidRDefault="00AC6133" w:rsidP="00AC6133">
      <w:r w:rsidRPr="00533613">
        <w:rPr>
          <w:rStyle w:val="Ttulo2Car"/>
        </w:rPr>
        <w:t xml:space="preserve">Idioma principal del </w:t>
      </w:r>
      <w:proofErr w:type="gramStart"/>
      <w:r w:rsidRPr="00533613">
        <w:rPr>
          <w:rStyle w:val="Ttulo2Car"/>
        </w:rPr>
        <w:t>do</w:t>
      </w:r>
      <w:bookmarkStart w:id="0" w:name="_GoBack"/>
      <w:bookmarkEnd w:id="0"/>
      <w:r w:rsidRPr="00533613">
        <w:rPr>
          <w:rStyle w:val="Ttulo2Car"/>
        </w:rPr>
        <w:t>cumento :</w:t>
      </w:r>
      <w:proofErr w:type="gramEnd"/>
      <w:r>
        <w:t xml:space="preserve"> </w:t>
      </w:r>
      <w:r w:rsidR="00533613">
        <w:t>Castellano, aunque tenemos la opción de cambiarlo arriba a la derecha en cualquier parte de la web</w:t>
      </w:r>
    </w:p>
    <w:p w:rsidR="00AC6133" w:rsidRDefault="00533613" w:rsidP="00AC6133">
      <w:r w:rsidRPr="00533613">
        <w:rPr>
          <w:rStyle w:val="Ttulo2Car"/>
        </w:rPr>
        <w:t>Enlaces:</w:t>
      </w:r>
      <w:r>
        <w:t xml:space="preserve"> Resaltaremos todos los enlaces con la misma tipografía y color.</w:t>
      </w:r>
    </w:p>
    <w:p w:rsidR="00AC6133" w:rsidRDefault="00AC6133" w:rsidP="00AC6133">
      <w:r w:rsidRPr="00533613">
        <w:rPr>
          <w:rStyle w:val="Ttulo2Car"/>
        </w:rPr>
        <w:t>Fotos e imágenes</w:t>
      </w:r>
      <w:r w:rsidR="00533613" w:rsidRPr="00533613">
        <w:rPr>
          <w:rStyle w:val="Ttulo2Car"/>
        </w:rPr>
        <w:t>:</w:t>
      </w:r>
      <w:r w:rsidR="00533613">
        <w:t xml:space="preserve"> Facilitadas por el cliente, y adaptadas al diseño y los colores.</w:t>
      </w:r>
    </w:p>
    <w:p w:rsidR="002D6AB2" w:rsidRDefault="00533613" w:rsidP="00AC6133">
      <w:r w:rsidRPr="00533613">
        <w:rPr>
          <w:rStyle w:val="Ttulo2Car"/>
        </w:rPr>
        <w:t>Maquetación:</w:t>
      </w:r>
      <w:r>
        <w:t xml:space="preserve"> Mostraremos el contenido en tablas para dar sensación de simetría.</w:t>
      </w:r>
    </w:p>
    <w:sectPr w:rsidR="002D6AB2" w:rsidSect="00AC613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56"/>
    <w:rsid w:val="002F4F55"/>
    <w:rsid w:val="00533613"/>
    <w:rsid w:val="00555D38"/>
    <w:rsid w:val="008C7E3A"/>
    <w:rsid w:val="00AC6133"/>
    <w:rsid w:val="00B830AC"/>
    <w:rsid w:val="00C86E56"/>
    <w:rsid w:val="00CD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C5843-6C2C-4CB3-B226-9A61572F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C613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C6133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83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estilos</vt:lpstr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</dc:title>
  <dc:subject>David Fernández Castillo</dc:subject>
  <dc:creator>David</dc:creator>
  <cp:keywords/>
  <dc:description/>
  <cp:lastModifiedBy>David</cp:lastModifiedBy>
  <cp:revision>2</cp:revision>
  <dcterms:created xsi:type="dcterms:W3CDTF">2018-10-11T17:28:00Z</dcterms:created>
  <dcterms:modified xsi:type="dcterms:W3CDTF">2018-10-11T18:41:00Z</dcterms:modified>
</cp:coreProperties>
</file>