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2E0D3" w14:textId="270DC729" w:rsidR="00663ABF" w:rsidRPr="004F6464" w:rsidRDefault="00BF45AD">
      <w:pPr>
        <w:rPr>
          <w:b/>
        </w:rPr>
      </w:pPr>
      <w:r w:rsidRPr="004F6464">
        <w:rPr>
          <w:b/>
        </w:rPr>
        <w:t>Lab A</w:t>
      </w:r>
      <w:r w:rsidR="00663ABF" w:rsidRPr="004F6464">
        <w:rPr>
          <w:b/>
        </w:rPr>
        <w:t>ssignment</w:t>
      </w:r>
      <w:r w:rsidR="004F6464">
        <w:rPr>
          <w:b/>
        </w:rPr>
        <w:t>:</w:t>
      </w:r>
      <w:r w:rsidR="009F1195">
        <w:rPr>
          <w:b/>
        </w:rPr>
        <w:t xml:space="preserve"> Midterm Review</w:t>
      </w:r>
    </w:p>
    <w:p w14:paraId="69ED353F" w14:textId="77777777" w:rsidR="009F1195" w:rsidRDefault="009F1195">
      <w:pPr>
        <w:rPr>
          <w:b/>
        </w:rPr>
      </w:pPr>
      <w:r>
        <w:rPr>
          <w:b/>
        </w:rPr>
        <w:t xml:space="preserve">This week you will use the Byrd Data-Vis Tool and your self-assessments to review and prepare for the midterm. </w:t>
      </w:r>
    </w:p>
    <w:p w14:paraId="7C266315" w14:textId="44F16188" w:rsidR="00D95A2D" w:rsidRDefault="00D95A2D">
      <w:pPr>
        <w:rPr>
          <w:b/>
        </w:rPr>
      </w:pPr>
      <w:r>
        <w:rPr>
          <w:b/>
        </w:rPr>
        <w:t>There are 5 Learning Objectives</w:t>
      </w:r>
    </w:p>
    <w:p w14:paraId="00FCE900" w14:textId="118D40E5" w:rsidR="00D95A2D" w:rsidRPr="00D95A2D" w:rsidRDefault="00D95A2D" w:rsidP="00D95A2D">
      <w:pPr>
        <w:pStyle w:val="ListParagraph"/>
        <w:numPr>
          <w:ilvl w:val="0"/>
          <w:numId w:val="8"/>
        </w:numPr>
      </w:pPr>
      <w:r w:rsidRPr="00D95A2D">
        <w:t>Remember and define the stages of visualizing data</w:t>
      </w:r>
    </w:p>
    <w:p w14:paraId="7C82B368" w14:textId="5435CE67" w:rsidR="00D95A2D" w:rsidRPr="00D95A2D" w:rsidRDefault="00D95A2D" w:rsidP="00D95A2D">
      <w:pPr>
        <w:pStyle w:val="ListParagraph"/>
        <w:numPr>
          <w:ilvl w:val="0"/>
          <w:numId w:val="8"/>
        </w:numPr>
      </w:pPr>
      <w:r>
        <w:t>E</w:t>
      </w:r>
      <w:r w:rsidRPr="00D95A2D">
        <w:t>xplain the interactions between the stages of the data visualization process.</w:t>
      </w:r>
    </w:p>
    <w:p w14:paraId="3D71B2EB" w14:textId="53236017" w:rsidR="00D95A2D" w:rsidRPr="00D95A2D" w:rsidRDefault="00D95A2D" w:rsidP="00D95A2D">
      <w:pPr>
        <w:pStyle w:val="ListParagraph"/>
        <w:numPr>
          <w:ilvl w:val="0"/>
          <w:numId w:val="8"/>
        </w:numPr>
      </w:pPr>
      <w:r w:rsidRPr="00D95A2D">
        <w:t>Demonstrate what happens in each stage of the data visualization process.</w:t>
      </w:r>
    </w:p>
    <w:p w14:paraId="197BC9D7" w14:textId="4B3AADCB" w:rsidR="00D95A2D" w:rsidRPr="00D95A2D" w:rsidRDefault="00D95A2D" w:rsidP="00D95A2D">
      <w:pPr>
        <w:pStyle w:val="ListParagraph"/>
        <w:numPr>
          <w:ilvl w:val="0"/>
          <w:numId w:val="8"/>
        </w:numPr>
      </w:pPr>
      <w:r w:rsidRPr="00D95A2D">
        <w:t>Generate/produce data visualization that provide insight.</w:t>
      </w:r>
    </w:p>
    <w:p w14:paraId="252A31C5" w14:textId="39CD1C54" w:rsidR="00D95A2D" w:rsidRDefault="00D95A2D" w:rsidP="00D95A2D">
      <w:pPr>
        <w:pStyle w:val="ListParagraph"/>
        <w:numPr>
          <w:ilvl w:val="0"/>
          <w:numId w:val="8"/>
        </w:numPr>
      </w:pPr>
      <w:r w:rsidRPr="00D95A2D">
        <w:t>Self and per-critique the data visualization process and outcomes.</w:t>
      </w:r>
    </w:p>
    <w:p w14:paraId="0CC4A041" w14:textId="177786E1" w:rsidR="00D95A2D" w:rsidRPr="00F43E7F" w:rsidRDefault="00D95A2D" w:rsidP="00D95A2D">
      <w:pPr>
        <w:rPr>
          <w:b/>
        </w:rPr>
      </w:pPr>
      <w:r w:rsidRPr="00F43E7F">
        <w:rPr>
          <w:b/>
        </w:rPr>
        <w:t>Lab Assignment</w:t>
      </w:r>
    </w:p>
    <w:p w14:paraId="50194FCE" w14:textId="77777777" w:rsidR="0062414B" w:rsidRDefault="0062414B" w:rsidP="0062414B">
      <w:r w:rsidRPr="0062414B">
        <w:rPr>
          <w:i/>
        </w:rPr>
        <w:t xml:space="preserve">Exploratory Analysis of Punxsutawney Phil Data. </w:t>
      </w:r>
      <w:r>
        <w:t>This exercise is designed to demonstrate your competency in applying the data visualization process. Complete the following worksheets using the Punxsutawney Phil Dataset:</w:t>
      </w:r>
    </w:p>
    <w:p w14:paraId="76178359" w14:textId="77777777" w:rsidR="0062414B" w:rsidRDefault="0062414B" w:rsidP="0062414B">
      <w:pPr>
        <w:pStyle w:val="ListParagraph"/>
        <w:numPr>
          <w:ilvl w:val="1"/>
          <w:numId w:val="11"/>
        </w:numPr>
      </w:pPr>
      <w:r>
        <w:t xml:space="preserve">Acquire Activity Worksheet. </w:t>
      </w:r>
    </w:p>
    <w:p w14:paraId="7F16F4A6" w14:textId="77777777" w:rsidR="0062414B" w:rsidRDefault="0062414B" w:rsidP="0062414B">
      <w:pPr>
        <w:pStyle w:val="ListParagraph"/>
        <w:numPr>
          <w:ilvl w:val="1"/>
          <w:numId w:val="11"/>
        </w:numPr>
      </w:pPr>
      <w:r>
        <w:t>Parse Activity Worksheet</w:t>
      </w:r>
    </w:p>
    <w:p w14:paraId="2EB4864F" w14:textId="77777777" w:rsidR="0062414B" w:rsidRDefault="0062414B" w:rsidP="0062414B">
      <w:pPr>
        <w:pStyle w:val="ListParagraph"/>
        <w:numPr>
          <w:ilvl w:val="1"/>
          <w:numId w:val="11"/>
        </w:numPr>
      </w:pPr>
      <w:r>
        <w:t>Mine Activity Worksheet</w:t>
      </w:r>
    </w:p>
    <w:p w14:paraId="5E913DDE" w14:textId="77777777" w:rsidR="0062414B" w:rsidRDefault="0062414B" w:rsidP="0062414B">
      <w:pPr>
        <w:pStyle w:val="ListParagraph"/>
        <w:numPr>
          <w:ilvl w:val="1"/>
          <w:numId w:val="11"/>
        </w:numPr>
      </w:pPr>
      <w:r>
        <w:t xml:space="preserve">Filter &amp; Represent Worksheet </w:t>
      </w:r>
    </w:p>
    <w:p w14:paraId="04FF5E32" w14:textId="77777777" w:rsidR="0062414B" w:rsidRDefault="0062414B" w:rsidP="0062414B">
      <w:pPr>
        <w:pStyle w:val="ListParagraph"/>
        <w:numPr>
          <w:ilvl w:val="1"/>
          <w:numId w:val="11"/>
        </w:numPr>
      </w:pPr>
      <w:r>
        <w:t>Rate your visualization (rate the visualization you created)</w:t>
      </w:r>
    </w:p>
    <w:p w14:paraId="53CD50E5" w14:textId="582F098E" w:rsidR="0062414B" w:rsidRDefault="0062414B" w:rsidP="0062414B">
      <w:pPr>
        <w:pStyle w:val="ListParagraph"/>
        <w:numPr>
          <w:ilvl w:val="1"/>
          <w:numId w:val="11"/>
        </w:numPr>
      </w:pPr>
      <w:r>
        <w:t>Refine Worksheet (refine the visualization(s) you created).</w:t>
      </w:r>
    </w:p>
    <w:p w14:paraId="2A747F5B" w14:textId="36A0C9A8" w:rsidR="0062414B" w:rsidRDefault="0062414B" w:rsidP="0062414B">
      <w:r>
        <w:t>Data Visualization Activity worksheets can be accessed using The Byrd Data-vis Tool. The tool is available for download on the course and lab web pages in Brightspace (See Resources Module).  Once in the application look for Worksheets on the left navigation panel. The application is also installed on all computers KNOY 314 and KNOY 306.</w:t>
      </w:r>
    </w:p>
    <w:p w14:paraId="5F7E15EA" w14:textId="2F3C210E" w:rsidR="00D95A2D" w:rsidRDefault="00D95A2D" w:rsidP="00D95A2D">
      <w:r>
        <w:t>Understanding the Data Visualization Process</w:t>
      </w:r>
    </w:p>
    <w:p w14:paraId="30CCF58C" w14:textId="227D7870" w:rsidR="00D95A2D" w:rsidRDefault="00D95A2D" w:rsidP="00D95A2D">
      <w:pPr>
        <w:pStyle w:val="ListParagraph"/>
        <w:numPr>
          <w:ilvl w:val="0"/>
          <w:numId w:val="9"/>
        </w:numPr>
      </w:pPr>
      <w:r>
        <w:t xml:space="preserve">In your own words, list AND define, the stages of visualizing data discussed in class and lab. </w:t>
      </w:r>
    </w:p>
    <w:p w14:paraId="42821330" w14:textId="6AD8BC4A" w:rsidR="00205E17" w:rsidRDefault="00205E17" w:rsidP="00205E17">
      <w:pPr>
        <w:pStyle w:val="ListParagraph"/>
        <w:numPr>
          <w:ilvl w:val="0"/>
          <w:numId w:val="17"/>
        </w:numPr>
      </w:pPr>
      <w:r>
        <w:t>Acquire: Obtain data from sources</w:t>
      </w:r>
    </w:p>
    <w:p w14:paraId="17BC548D" w14:textId="52E4A246" w:rsidR="00205E17" w:rsidRDefault="00205E17" w:rsidP="00205E17">
      <w:pPr>
        <w:pStyle w:val="ListParagraph"/>
        <w:numPr>
          <w:ilvl w:val="0"/>
          <w:numId w:val="17"/>
        </w:numPr>
      </w:pPr>
      <w:r>
        <w:t>Parse: Transform and shape data into a useable format, analyze data types</w:t>
      </w:r>
    </w:p>
    <w:p w14:paraId="5AED7E06" w14:textId="4FAE59FF" w:rsidR="00205E17" w:rsidRDefault="00205E17" w:rsidP="00205E17">
      <w:pPr>
        <w:pStyle w:val="ListParagraph"/>
        <w:numPr>
          <w:ilvl w:val="0"/>
          <w:numId w:val="17"/>
        </w:numPr>
      </w:pPr>
      <w:r>
        <w:t>Mine: Observe patterns in the data and look for questions.</w:t>
      </w:r>
    </w:p>
    <w:p w14:paraId="6EBF6386" w14:textId="1967A409" w:rsidR="00205E17" w:rsidRDefault="00205E17" w:rsidP="00205E17">
      <w:pPr>
        <w:pStyle w:val="ListParagraph"/>
        <w:numPr>
          <w:ilvl w:val="0"/>
          <w:numId w:val="17"/>
        </w:numPr>
      </w:pPr>
      <w:r>
        <w:t>Filter &amp; Represent: Filter data in the scope of the question to answer. Represent the data to answer the questions.</w:t>
      </w:r>
    </w:p>
    <w:p w14:paraId="380CA8D7" w14:textId="579B44EE" w:rsidR="00205E17" w:rsidRDefault="00205E17" w:rsidP="00205E17">
      <w:pPr>
        <w:pStyle w:val="ListParagraph"/>
        <w:numPr>
          <w:ilvl w:val="0"/>
          <w:numId w:val="17"/>
        </w:numPr>
      </w:pPr>
      <w:r>
        <w:t>Critique &amp; Refine: Find issues with the visualization and refine.</w:t>
      </w:r>
    </w:p>
    <w:p w14:paraId="72017D87" w14:textId="7AB03F91" w:rsidR="00D95A2D" w:rsidRDefault="00D95A2D" w:rsidP="00D95A2D">
      <w:pPr>
        <w:pStyle w:val="ListParagraph"/>
        <w:numPr>
          <w:ilvl w:val="0"/>
          <w:numId w:val="9"/>
        </w:numPr>
      </w:pPr>
      <w:r>
        <w:t>Explain the interactions between the stages of the data visualization process.</w:t>
      </w:r>
    </w:p>
    <w:p w14:paraId="3419CF30" w14:textId="1F1F9A34" w:rsidR="00205E17" w:rsidRDefault="00205E17" w:rsidP="00205E17">
      <w:pPr>
        <w:pStyle w:val="ListParagraph"/>
        <w:numPr>
          <w:ilvl w:val="0"/>
          <w:numId w:val="17"/>
        </w:numPr>
      </w:pPr>
      <w:r>
        <w:t>The refine and critique step can lead to the restarting of the entire process or any part of the process.</w:t>
      </w:r>
    </w:p>
    <w:p w14:paraId="56838719" w14:textId="7C19C2F6" w:rsidR="00205E17" w:rsidRDefault="00205E17" w:rsidP="00205E17">
      <w:pPr>
        <w:pStyle w:val="ListParagraph"/>
        <w:numPr>
          <w:ilvl w:val="0"/>
          <w:numId w:val="17"/>
        </w:numPr>
      </w:pPr>
      <w:r>
        <w:t>The process is otherwise mostly linear in nature as one step leads to the next.</w:t>
      </w:r>
      <w:r>
        <w:tab/>
      </w:r>
    </w:p>
    <w:p w14:paraId="6FEA18D9" w14:textId="61D7C2BE" w:rsidR="002F5EA0" w:rsidRDefault="00D95A2D" w:rsidP="003F0FA5">
      <w:pPr>
        <w:pStyle w:val="ListParagraph"/>
        <w:numPr>
          <w:ilvl w:val="0"/>
          <w:numId w:val="9"/>
        </w:numPr>
      </w:pPr>
      <w:r>
        <w:t>Locate</w:t>
      </w:r>
      <w:r w:rsidR="002F5EA0">
        <w:t xml:space="preserve"> and download the Punxsutawney Phil dataset in Week 7’s Lab assignment. You will use this dataset to d</w:t>
      </w:r>
      <w:r>
        <w:t xml:space="preserve">emonstrate </w:t>
      </w:r>
      <w:r w:rsidR="002F5EA0">
        <w:t>your understanding and competency in e</w:t>
      </w:r>
      <w:r>
        <w:t xml:space="preserve">ach stage of the data visualization process. </w:t>
      </w:r>
      <w:r w:rsidR="002F5EA0" w:rsidRPr="00253881">
        <w:rPr>
          <w:b/>
        </w:rPr>
        <w:t>Complete the following worksheets</w:t>
      </w:r>
      <w:r w:rsidR="003F0FA5">
        <w:t xml:space="preserve"> using the Punxsutawney Phil dataset</w:t>
      </w:r>
      <w:r w:rsidR="002F5EA0">
        <w:t>:</w:t>
      </w:r>
    </w:p>
    <w:p w14:paraId="02C82210" w14:textId="25BB68A9" w:rsidR="002F5EA0" w:rsidRDefault="002F5EA0" w:rsidP="002F5EA0">
      <w:pPr>
        <w:pStyle w:val="ListParagraph"/>
        <w:numPr>
          <w:ilvl w:val="1"/>
          <w:numId w:val="9"/>
        </w:numPr>
      </w:pPr>
      <w:r>
        <w:t>Acquire Activity Workshee</w:t>
      </w:r>
      <w:r w:rsidR="003F0FA5">
        <w:t>t</w:t>
      </w:r>
      <w:r>
        <w:t xml:space="preserve"> </w:t>
      </w:r>
      <w:r w:rsidR="006257AB">
        <w:t>(save your work)</w:t>
      </w:r>
    </w:p>
    <w:p w14:paraId="52CF8293" w14:textId="3E3A768C" w:rsidR="002F5EA0" w:rsidRDefault="002F5EA0" w:rsidP="002F5EA0">
      <w:pPr>
        <w:pStyle w:val="ListParagraph"/>
        <w:numPr>
          <w:ilvl w:val="1"/>
          <w:numId w:val="9"/>
        </w:numPr>
      </w:pPr>
      <w:r>
        <w:lastRenderedPageBreak/>
        <w:t>Parse Activity Worksheet</w:t>
      </w:r>
      <w:r w:rsidR="006257AB">
        <w:t xml:space="preserve"> (save your work)</w:t>
      </w:r>
    </w:p>
    <w:p w14:paraId="4826B24B" w14:textId="07C3B32C" w:rsidR="003F0FA5" w:rsidRDefault="002F5EA0" w:rsidP="003F0FA5">
      <w:pPr>
        <w:pStyle w:val="ListParagraph"/>
        <w:numPr>
          <w:ilvl w:val="1"/>
          <w:numId w:val="9"/>
        </w:numPr>
      </w:pPr>
      <w:r>
        <w:t xml:space="preserve">Mine Activity </w:t>
      </w:r>
      <w:proofErr w:type="gramStart"/>
      <w:r>
        <w:t xml:space="preserve">Worksheet </w:t>
      </w:r>
      <w:r w:rsidR="006257AB">
        <w:t xml:space="preserve"> (</w:t>
      </w:r>
      <w:proofErr w:type="gramEnd"/>
      <w:r w:rsidR="006257AB">
        <w:t>save your work)</w:t>
      </w:r>
    </w:p>
    <w:p w14:paraId="0CEADECD" w14:textId="6183116E" w:rsidR="00C06DAB" w:rsidRPr="00C06DAB" w:rsidRDefault="003F0FA5" w:rsidP="00C06DAB">
      <w:pPr>
        <w:pStyle w:val="ListParagraph"/>
        <w:numPr>
          <w:ilvl w:val="2"/>
          <w:numId w:val="9"/>
        </w:numPr>
      </w:pPr>
      <w:r>
        <w:t>What patterns can/do you detect in the data?</w:t>
      </w:r>
      <w:r w:rsidR="007958F2">
        <w:t xml:space="preserve"> </w:t>
      </w:r>
      <w:r w:rsidR="007958F2" w:rsidRPr="007958F2">
        <w:rPr>
          <w:b/>
        </w:rPr>
        <w:t>Explain.</w:t>
      </w:r>
    </w:p>
    <w:p w14:paraId="7C40A257" w14:textId="59AB8F5A" w:rsidR="00C06DAB" w:rsidRPr="00C06DAB" w:rsidRDefault="00C06DAB" w:rsidP="00C06DAB">
      <w:pPr>
        <w:pStyle w:val="ListParagraph"/>
        <w:numPr>
          <w:ilvl w:val="3"/>
          <w:numId w:val="9"/>
        </w:numPr>
      </w:pPr>
      <w:r>
        <w:rPr>
          <w:bCs/>
        </w:rPr>
        <w:t>March temperatures are typically warmer than February temperatures</w:t>
      </w:r>
    </w:p>
    <w:p w14:paraId="25A742CB" w14:textId="0EF3CEFB" w:rsidR="00C06DAB" w:rsidRPr="00C06DAB" w:rsidRDefault="00C06DAB" w:rsidP="00C06DAB">
      <w:pPr>
        <w:pStyle w:val="ListParagraph"/>
        <w:numPr>
          <w:ilvl w:val="3"/>
          <w:numId w:val="9"/>
        </w:numPr>
      </w:pPr>
      <w:r>
        <w:rPr>
          <w:bCs/>
        </w:rPr>
        <w:t>It is unclear if shadow has a pattern.</w:t>
      </w:r>
    </w:p>
    <w:p w14:paraId="3A581F51" w14:textId="7B0D3B4D" w:rsidR="00C06DAB" w:rsidRDefault="00C06DAB" w:rsidP="00C06DAB">
      <w:pPr>
        <w:pStyle w:val="ListParagraph"/>
        <w:numPr>
          <w:ilvl w:val="3"/>
          <w:numId w:val="9"/>
        </w:numPr>
      </w:pPr>
      <w:r>
        <w:rPr>
          <w:bCs/>
        </w:rPr>
        <w:t>Northeast temperatures are typically the coldest in this dataset</w:t>
      </w:r>
    </w:p>
    <w:p w14:paraId="40E44572" w14:textId="45A8F1E8" w:rsidR="003F0FA5" w:rsidRPr="00C06DAB" w:rsidRDefault="003F0FA5" w:rsidP="00EE7791">
      <w:pPr>
        <w:pStyle w:val="ListParagraph"/>
        <w:numPr>
          <w:ilvl w:val="2"/>
          <w:numId w:val="9"/>
        </w:numPr>
      </w:pPr>
      <w:r>
        <w:t>What’s Punxsutawney Phil’s track record for seeing his shadow</w:t>
      </w:r>
      <w:r w:rsidR="00EE7791">
        <w:t>? (Hint: F</w:t>
      </w:r>
      <w:r>
        <w:t>ull shadow</w:t>
      </w:r>
      <w:r w:rsidR="00EE7791">
        <w:t xml:space="preserve"> counts, Partial shadow counts, No Shadow counts)</w:t>
      </w:r>
      <w:r w:rsidR="007958F2">
        <w:t>.</w:t>
      </w:r>
      <w:r w:rsidR="007958F2" w:rsidRPr="007958F2">
        <w:rPr>
          <w:b/>
        </w:rPr>
        <w:t xml:space="preserve"> Explain.</w:t>
      </w:r>
    </w:p>
    <w:p w14:paraId="365D046C" w14:textId="7A835BF3" w:rsidR="00C06DAB" w:rsidRDefault="00C06DAB" w:rsidP="00C06DAB">
      <w:pPr>
        <w:pStyle w:val="ListParagraph"/>
        <w:ind w:left="2880"/>
      </w:pPr>
      <w:r>
        <w:t>Full Shadow: 100</w:t>
      </w:r>
    </w:p>
    <w:p w14:paraId="297F83E5" w14:textId="6862892B" w:rsidR="00C06DAB" w:rsidRDefault="00C06DAB" w:rsidP="00C06DAB">
      <w:pPr>
        <w:pStyle w:val="ListParagraph"/>
        <w:ind w:left="2880"/>
      </w:pPr>
      <w:r>
        <w:t>No Shadow: 15</w:t>
      </w:r>
    </w:p>
    <w:p w14:paraId="1BF3A7CF" w14:textId="2DED44D5" w:rsidR="00C06DAB" w:rsidRDefault="00C06DAB" w:rsidP="00C06DAB">
      <w:pPr>
        <w:pStyle w:val="ListParagraph"/>
        <w:ind w:left="2880"/>
      </w:pPr>
      <w:r>
        <w:t>No Record: 6</w:t>
      </w:r>
    </w:p>
    <w:p w14:paraId="7D5531B6" w14:textId="124510C6" w:rsidR="00C06DAB" w:rsidRDefault="00C06DAB" w:rsidP="00C06DAB">
      <w:pPr>
        <w:pStyle w:val="ListParagraph"/>
        <w:ind w:left="2880"/>
      </w:pPr>
      <w:r>
        <w:t>Partial Shadow: 1</w:t>
      </w:r>
    </w:p>
    <w:p w14:paraId="0F672D08" w14:textId="61A9FC3E" w:rsidR="00C06DAB" w:rsidRDefault="00C06DAB" w:rsidP="00C06DAB">
      <w:pPr>
        <w:ind w:left="2880"/>
      </w:pPr>
      <w:r>
        <w:t>*Counts were obtained on a cleaned dataset not including years before 1895 due to lack of weather data</w:t>
      </w:r>
    </w:p>
    <w:p w14:paraId="0DC81361" w14:textId="5F09DEF9" w:rsidR="00EA52A4" w:rsidRDefault="00EA52A4" w:rsidP="00EA52A4">
      <w:r>
        <w:tab/>
      </w:r>
      <w:r>
        <w:tab/>
      </w:r>
      <w:r>
        <w:tab/>
      </w:r>
      <w:r>
        <w:tab/>
        <w:t xml:space="preserve">Punxsutawney Phil consistently sees his shadow </w:t>
      </w:r>
      <w:r w:rsidR="00DB7B5D">
        <w:t>often</w:t>
      </w:r>
      <w:r>
        <w:t>.</w:t>
      </w:r>
    </w:p>
    <w:p w14:paraId="5EA5FAD0" w14:textId="1794B0DE" w:rsidR="00DB7B5D" w:rsidRDefault="00DB7B5D" w:rsidP="00EA52A4">
      <w:r>
        <w:tab/>
      </w:r>
      <w:r>
        <w:tab/>
      </w:r>
      <w:r>
        <w:tab/>
      </w:r>
      <w:r>
        <w:tab/>
        <w:t>Without doing proper investigation, nothing more can be concluded.</w:t>
      </w:r>
    </w:p>
    <w:p w14:paraId="25105AB0" w14:textId="0B909AFB" w:rsidR="00EE7791" w:rsidRPr="00C06DAB" w:rsidRDefault="00EE7791" w:rsidP="003F0FA5">
      <w:pPr>
        <w:pStyle w:val="ListParagraph"/>
        <w:numPr>
          <w:ilvl w:val="2"/>
          <w:numId w:val="9"/>
        </w:numPr>
      </w:pPr>
      <w:r>
        <w:t xml:space="preserve">What’s Punxsutawney Phil’s track record for No Record recorded? Anything interesting about this data? </w:t>
      </w:r>
      <w:r w:rsidRPr="007958F2">
        <w:rPr>
          <w:b/>
        </w:rPr>
        <w:t xml:space="preserve"> </w:t>
      </w:r>
      <w:r w:rsidR="007958F2" w:rsidRPr="007958F2">
        <w:rPr>
          <w:b/>
        </w:rPr>
        <w:t>Explain.</w:t>
      </w:r>
    </w:p>
    <w:p w14:paraId="4596547E" w14:textId="68E2FC28" w:rsidR="00C06DAB" w:rsidRDefault="00C06DAB" w:rsidP="00C06DAB">
      <w:pPr>
        <w:pStyle w:val="ListParagraph"/>
        <w:numPr>
          <w:ilvl w:val="3"/>
          <w:numId w:val="9"/>
        </w:numPr>
      </w:pPr>
      <w:r>
        <w:rPr>
          <w:bCs/>
        </w:rPr>
        <w:t>Most No Record data is in the first few years of data</w:t>
      </w:r>
    </w:p>
    <w:p w14:paraId="59262CAC" w14:textId="79BD5D3F" w:rsidR="002F5EA0" w:rsidRDefault="002F5EA0" w:rsidP="002F5EA0">
      <w:pPr>
        <w:pStyle w:val="ListParagraph"/>
        <w:numPr>
          <w:ilvl w:val="1"/>
          <w:numId w:val="9"/>
        </w:numPr>
      </w:pPr>
      <w:r>
        <w:t xml:space="preserve">Filter &amp; Represent Worksheet </w:t>
      </w:r>
      <w:r w:rsidR="006257AB">
        <w:t>(save your work)</w:t>
      </w:r>
    </w:p>
    <w:p w14:paraId="1F28845A" w14:textId="48172F13" w:rsidR="00EE7791" w:rsidRDefault="00EE7791" w:rsidP="003F0FA5">
      <w:pPr>
        <w:pStyle w:val="ListParagraph"/>
        <w:numPr>
          <w:ilvl w:val="2"/>
          <w:numId w:val="9"/>
        </w:numPr>
      </w:pPr>
      <w:r>
        <w:t>How many records are there in the dataset?</w:t>
      </w:r>
      <w:r w:rsidR="007958F2">
        <w:tab/>
      </w:r>
      <w:r w:rsidR="00C06DAB">
        <w:t>130* (after cleaning: 122)</w:t>
      </w:r>
    </w:p>
    <w:p w14:paraId="72BD71F1" w14:textId="3A489F89" w:rsidR="0091074E" w:rsidRDefault="003F0FA5" w:rsidP="0091074E">
      <w:pPr>
        <w:pStyle w:val="ListParagraph"/>
        <w:numPr>
          <w:ilvl w:val="2"/>
          <w:numId w:val="9"/>
        </w:numPr>
      </w:pPr>
      <w:r>
        <w:t xml:space="preserve">Show your filtered data: No record, Full shadow, Partial Shadow, No entry, and </w:t>
      </w:r>
      <w:r w:rsidR="00EE7791">
        <w:t xml:space="preserve">No Shadow. </w:t>
      </w:r>
      <w:r w:rsidR="00DE3C96">
        <w:t xml:space="preserve">Hint: it might be helpful to save each filtered dataset to a separate </w:t>
      </w:r>
      <w:r w:rsidR="00253881">
        <w:t>tab in the same workbook</w:t>
      </w:r>
      <w:r w:rsidR="00DE3C96">
        <w:t xml:space="preserve"> (If using Microsoft Excel, make sure you name the tabs accordingly)</w:t>
      </w:r>
      <w:r w:rsidR="0091074E">
        <w:t>.</w:t>
      </w:r>
    </w:p>
    <w:p w14:paraId="0F1D2C2E" w14:textId="4AF9BBA3" w:rsidR="0091074E" w:rsidRDefault="0091074E" w:rsidP="0091074E">
      <w:pPr>
        <w:ind w:left="2880"/>
      </w:pPr>
      <w:r>
        <w:rPr>
          <w:noProof/>
        </w:rPr>
        <w:lastRenderedPageBreak/>
        <w:drawing>
          <wp:anchor distT="0" distB="0" distL="114300" distR="114300" simplePos="0" relativeHeight="251658240" behindDoc="1" locked="0" layoutInCell="1" allowOverlap="1" wp14:anchorId="69A03B72" wp14:editId="6303AA24">
            <wp:simplePos x="0" y="0"/>
            <wp:positionH relativeFrom="column">
              <wp:posOffset>236220</wp:posOffset>
            </wp:positionH>
            <wp:positionV relativeFrom="paragraph">
              <wp:posOffset>0</wp:posOffset>
            </wp:positionV>
            <wp:extent cx="5943600" cy="4497705"/>
            <wp:effectExtent l="0" t="0" r="0" b="0"/>
            <wp:wrapTight wrapText="bothSides">
              <wp:wrapPolygon edited="0">
                <wp:start x="0" y="0"/>
                <wp:lineTo x="0" y="21499"/>
                <wp:lineTo x="21531" y="21499"/>
                <wp:lineTo x="215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97705"/>
                    </a:xfrm>
                    <a:prstGeom prst="rect">
                      <a:avLst/>
                    </a:prstGeom>
                  </pic:spPr>
                </pic:pic>
              </a:graphicData>
            </a:graphic>
          </wp:anchor>
        </w:drawing>
      </w:r>
    </w:p>
    <w:p w14:paraId="230E6C32" w14:textId="77777777" w:rsidR="00422281" w:rsidRDefault="00422281">
      <w:r>
        <w:br w:type="page"/>
      </w:r>
    </w:p>
    <w:p w14:paraId="3DA2692E" w14:textId="59300A77" w:rsidR="00253881" w:rsidRDefault="00253881" w:rsidP="003F0FA5">
      <w:pPr>
        <w:pStyle w:val="ListParagraph"/>
        <w:numPr>
          <w:ilvl w:val="2"/>
          <w:numId w:val="9"/>
        </w:numPr>
      </w:pPr>
      <w:r>
        <w:lastRenderedPageBreak/>
        <w:t xml:space="preserve">Create a visualization comparing the number of times the data show, on average there was full shadow, partial shadow, and no shadow for Punxsutawney Phil </w:t>
      </w:r>
      <w:r w:rsidR="00ED6310">
        <w:t>between 1895 and 2016; show the data values</w:t>
      </w:r>
      <w:r w:rsidR="006257AB">
        <w:t>.</w:t>
      </w:r>
    </w:p>
    <w:p w14:paraId="6CE129CE" w14:textId="2771F0CF" w:rsidR="006257AB" w:rsidRDefault="00422281" w:rsidP="006257AB">
      <w:pPr>
        <w:pStyle w:val="ListParagraph"/>
        <w:ind w:left="2160"/>
      </w:pPr>
      <w:r>
        <w:rPr>
          <w:noProof/>
        </w:rPr>
        <w:drawing>
          <wp:inline distT="0" distB="0" distL="0" distR="0" wp14:anchorId="68982136" wp14:editId="51684027">
            <wp:extent cx="5943600" cy="3345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4C058965" w14:textId="77777777" w:rsidR="00F63605" w:rsidRDefault="00F63605" w:rsidP="006257AB">
      <w:pPr>
        <w:pStyle w:val="ListParagraph"/>
        <w:ind w:left="2160"/>
      </w:pPr>
    </w:p>
    <w:p w14:paraId="169DB021" w14:textId="77777777" w:rsidR="006257AB" w:rsidRDefault="002F5EA0" w:rsidP="006257AB">
      <w:pPr>
        <w:pStyle w:val="ListParagraph"/>
        <w:numPr>
          <w:ilvl w:val="0"/>
          <w:numId w:val="9"/>
        </w:numPr>
      </w:pPr>
      <w:r>
        <w:t>Rate your visualization</w:t>
      </w:r>
      <w:r w:rsidR="00253881">
        <w:t xml:space="preserve"> </w:t>
      </w:r>
      <w:r>
        <w:t xml:space="preserve">rate the visualization you created step </w:t>
      </w:r>
      <w:r w:rsidR="003F0FA5">
        <w:t>3d</w:t>
      </w:r>
      <w:r w:rsidR="006257AB">
        <w:t xml:space="preserve">. Use the data visualization checklist to examine your output from Step 4. </w:t>
      </w:r>
      <w:hyperlink r:id="rId12" w:history="1">
        <w:r w:rsidR="006257AB" w:rsidRPr="005648DC">
          <w:rPr>
            <w:rStyle w:val="Hyperlink"/>
          </w:rPr>
          <w:t>https://stephanieevergreen.com/data-visualization-checklist/</w:t>
        </w:r>
      </w:hyperlink>
    </w:p>
    <w:p w14:paraId="288CADB5" w14:textId="67C89F8C" w:rsidR="002F5EA0" w:rsidRDefault="002F5EA0" w:rsidP="006257AB">
      <w:pPr>
        <w:pStyle w:val="ListParagraph"/>
        <w:ind w:left="1440"/>
      </w:pPr>
    </w:p>
    <w:p w14:paraId="747CB9A0" w14:textId="3C59DF9A" w:rsidR="002F5EA0" w:rsidRDefault="002F5EA0" w:rsidP="003F0FA5">
      <w:pPr>
        <w:pStyle w:val="ListParagraph"/>
        <w:numPr>
          <w:ilvl w:val="1"/>
          <w:numId w:val="9"/>
        </w:numPr>
      </w:pPr>
      <w:r>
        <w:t xml:space="preserve">Refine Worksheet (refine the visualization(s) you created in step </w:t>
      </w:r>
      <w:r w:rsidR="00EE7791">
        <w:t>3</w:t>
      </w:r>
      <w:r>
        <w:t xml:space="preserve">a and rated in step </w:t>
      </w:r>
      <w:r w:rsidR="00EE7791">
        <w:t>3</w:t>
      </w:r>
      <w:r>
        <w:t>e.</w:t>
      </w:r>
      <w:r w:rsidR="006257AB">
        <w:t xml:space="preserve"> Edit the visualization created in 3d (iii) and replace the data values with percentages. </w:t>
      </w:r>
    </w:p>
    <w:p w14:paraId="5EE3E518" w14:textId="348A80C6" w:rsidR="006257AB" w:rsidRDefault="006257AB" w:rsidP="006257AB"/>
    <w:p w14:paraId="545654E8" w14:textId="7E5F90A3" w:rsidR="00E93DFA" w:rsidRDefault="00DB7B5D" w:rsidP="00E93DFA">
      <w:pPr>
        <w:jc w:val="center"/>
      </w:pPr>
      <w:r>
        <w:rPr>
          <w:noProof/>
          <w:highlight w:val="yellow"/>
        </w:rPr>
        <w:lastRenderedPageBreak/>
        <w:drawing>
          <wp:inline distT="0" distB="0" distL="0" distR="0" wp14:anchorId="3FF0CE21" wp14:editId="2DD5CE7E">
            <wp:extent cx="4023360" cy="440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3360" cy="4404360"/>
                    </a:xfrm>
                    <a:prstGeom prst="rect">
                      <a:avLst/>
                    </a:prstGeom>
                    <a:noFill/>
                    <a:ln>
                      <a:noFill/>
                    </a:ln>
                  </pic:spPr>
                </pic:pic>
              </a:graphicData>
            </a:graphic>
          </wp:inline>
        </w:drawing>
      </w:r>
    </w:p>
    <w:p w14:paraId="18A0FEE9" w14:textId="2050BC59" w:rsidR="002F5EA0" w:rsidRDefault="002F5EA0" w:rsidP="002F5EA0">
      <w:r>
        <w:t>You may recall, data visualization is an iterative process.</w:t>
      </w:r>
      <w:r w:rsidR="00EE7791">
        <w:t xml:space="preserve"> Now that you are familiar with Punxsutawney Phil’s track record, examine the temperatures recorded. </w:t>
      </w:r>
      <w:r w:rsidR="00DE3C96">
        <w:t>This will require you to “revisit” several stages in the data visualization process.</w:t>
      </w:r>
    </w:p>
    <w:p w14:paraId="486F630E" w14:textId="3300B65E" w:rsidR="00DE3C96" w:rsidRDefault="00DE3C96" w:rsidP="00DE3C96">
      <w:pPr>
        <w:pStyle w:val="ListParagraph"/>
        <w:numPr>
          <w:ilvl w:val="0"/>
          <w:numId w:val="9"/>
        </w:numPr>
      </w:pPr>
      <w:r>
        <w:t xml:space="preserve">In Step 3c (iii), you were asked if there was anything interesting about Punxsutawney Phil’s track record for “No Record” recorded. </w:t>
      </w:r>
      <w:proofErr w:type="gramStart"/>
      <w:r>
        <w:t>Go  back</w:t>
      </w:r>
      <w:proofErr w:type="gramEnd"/>
      <w:r>
        <w:t xml:space="preserve"> and Mine the data again to answer the following questions</w:t>
      </w:r>
    </w:p>
    <w:p w14:paraId="366C0797" w14:textId="4FDCB8CA" w:rsidR="00DE3C96" w:rsidRDefault="00DE3C96" w:rsidP="00DE3C96">
      <w:pPr>
        <w:pStyle w:val="ListParagraph"/>
        <w:numPr>
          <w:ilvl w:val="1"/>
          <w:numId w:val="9"/>
        </w:numPr>
      </w:pPr>
      <w:r>
        <w:t>How may records show “No Record” for Punxsutawney Phil?</w:t>
      </w:r>
      <w:r w:rsidR="00E93DFA">
        <w:tab/>
      </w:r>
      <w:r w:rsidR="00EA52A4">
        <w:t>12</w:t>
      </w:r>
    </w:p>
    <w:p w14:paraId="0999618E" w14:textId="4774EAFE" w:rsidR="00DE3C96" w:rsidRDefault="00DE3C96" w:rsidP="00DE3C96">
      <w:pPr>
        <w:pStyle w:val="ListParagraph"/>
        <w:numPr>
          <w:ilvl w:val="1"/>
          <w:numId w:val="9"/>
        </w:numPr>
      </w:pPr>
      <w:r>
        <w:t xml:space="preserve">How many records show “No Record” for Punxsutawney Phil but </w:t>
      </w:r>
      <w:proofErr w:type="gramStart"/>
      <w:r>
        <w:t>actually show</w:t>
      </w:r>
      <w:proofErr w:type="gramEnd"/>
      <w:r>
        <w:t xml:space="preserve"> data points (temperatures) for the associated year? </w:t>
      </w:r>
      <w:r w:rsidR="00E93DFA">
        <w:tab/>
      </w:r>
      <w:r w:rsidR="00E93DFA">
        <w:tab/>
      </w:r>
      <w:r w:rsidR="00422281">
        <w:t>6</w:t>
      </w:r>
      <w:r w:rsidR="00E93DFA">
        <w:tab/>
      </w:r>
    </w:p>
    <w:p w14:paraId="1E45C28D" w14:textId="77777777" w:rsidR="00F63605" w:rsidRDefault="00DE3C96" w:rsidP="00DE3C96">
      <w:pPr>
        <w:pStyle w:val="ListParagraph"/>
        <w:numPr>
          <w:ilvl w:val="1"/>
          <w:numId w:val="9"/>
        </w:numPr>
      </w:pPr>
      <w:r w:rsidRPr="00DE3C96">
        <w:rPr>
          <w:b/>
        </w:rPr>
        <w:t>Create a visualization</w:t>
      </w:r>
      <w:r>
        <w:t xml:space="preserve"> comparing the February Average Temperature to the March Average Temperature for the “No Record” data.  </w:t>
      </w:r>
    </w:p>
    <w:p w14:paraId="5FC2653E" w14:textId="2874A75F" w:rsidR="00DE3C96" w:rsidRDefault="00DE3C96" w:rsidP="00F63605">
      <w:pPr>
        <w:pStyle w:val="ListParagraph"/>
        <w:numPr>
          <w:ilvl w:val="0"/>
          <w:numId w:val="12"/>
        </w:numPr>
      </w:pPr>
      <w:r>
        <w:t xml:space="preserve">Only include records that </w:t>
      </w:r>
      <w:proofErr w:type="gramStart"/>
      <w:r>
        <w:t>actually have</w:t>
      </w:r>
      <w:proofErr w:type="gramEnd"/>
      <w:r>
        <w:t xml:space="preserve"> data. </w:t>
      </w:r>
    </w:p>
    <w:p w14:paraId="123AB16C" w14:textId="73C41C84" w:rsidR="00DE3C96" w:rsidRDefault="00DE3C96" w:rsidP="00F63605">
      <w:pPr>
        <w:pStyle w:val="ListParagraph"/>
        <w:numPr>
          <w:ilvl w:val="0"/>
          <w:numId w:val="12"/>
        </w:numPr>
      </w:pPr>
      <w:r>
        <w:t xml:space="preserve">Make sure you use data visualization best </w:t>
      </w:r>
      <w:proofErr w:type="gramStart"/>
      <w:r>
        <w:t>practices, and</w:t>
      </w:r>
      <w:proofErr w:type="gramEnd"/>
      <w:r>
        <w:t xml:space="preserve"> refer to the data visualization checklist.</w:t>
      </w:r>
      <w:r w:rsidR="000869B2">
        <w:t xml:space="preserve"> For starters: your graphs should have descriptive title, include the range of dates from which the data is </w:t>
      </w:r>
      <w:proofErr w:type="gramStart"/>
      <w:r w:rsidR="000869B2">
        <w:t>visualized</w:t>
      </w:r>
      <w:proofErr w:type="gramEnd"/>
      <w:r w:rsidR="000869B2">
        <w:t xml:space="preserve"> and your axis should be properly labeled.</w:t>
      </w:r>
    </w:p>
    <w:p w14:paraId="1D1240E2" w14:textId="2FF47DDD" w:rsidR="00E93DFA" w:rsidRDefault="00E93DFA" w:rsidP="00E93DFA">
      <w:pPr>
        <w:pStyle w:val="ListParagraph"/>
        <w:rPr>
          <w:highlight w:val="yellow"/>
        </w:rPr>
      </w:pPr>
    </w:p>
    <w:p w14:paraId="518D5E93" w14:textId="77777777" w:rsidR="007958F2" w:rsidRDefault="007958F2" w:rsidP="00E93DFA">
      <w:pPr>
        <w:pStyle w:val="ListParagraph"/>
        <w:rPr>
          <w:highlight w:val="yellow"/>
        </w:rPr>
      </w:pPr>
    </w:p>
    <w:p w14:paraId="72AEDAD9" w14:textId="16AB07AF" w:rsidR="00E93DFA" w:rsidRDefault="0095587F" w:rsidP="00E93DFA">
      <w:pPr>
        <w:pStyle w:val="ListParagraph"/>
        <w:jc w:val="center"/>
      </w:pPr>
      <w:r>
        <w:rPr>
          <w:noProof/>
        </w:rPr>
        <w:lastRenderedPageBreak/>
        <w:drawing>
          <wp:inline distT="0" distB="0" distL="0" distR="0" wp14:anchorId="3A52956C" wp14:editId="03258B58">
            <wp:extent cx="5935980" cy="3832860"/>
            <wp:effectExtent l="0" t="0" r="762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inline>
        </w:drawing>
      </w:r>
    </w:p>
    <w:p w14:paraId="29A19A28" w14:textId="77777777" w:rsidR="00E93DFA" w:rsidRDefault="00E93DFA" w:rsidP="00E93DFA">
      <w:pPr>
        <w:pStyle w:val="ListParagraph"/>
        <w:jc w:val="center"/>
      </w:pPr>
    </w:p>
    <w:p w14:paraId="2D81A64E" w14:textId="19CCC59E" w:rsidR="00DE3C96" w:rsidRDefault="00A15E0A" w:rsidP="00DE3C96">
      <w:pPr>
        <w:pStyle w:val="ListParagraph"/>
        <w:numPr>
          <w:ilvl w:val="0"/>
          <w:numId w:val="9"/>
        </w:numPr>
      </w:pPr>
      <w:r>
        <w:t>Average temperatures are provided for Northeast, Midwest and Pennsylvania. Filter and Mine the data again to answer the following questions</w:t>
      </w:r>
      <w:r w:rsidR="00F63605">
        <w:t xml:space="preserve"> for reports </w:t>
      </w:r>
      <w:proofErr w:type="gramStart"/>
      <w:r w:rsidR="00F63605">
        <w:t>of  Phil</w:t>
      </w:r>
      <w:proofErr w:type="gramEnd"/>
      <w:r w:rsidR="00F63605">
        <w:t xml:space="preserve"> seeing his Full Shadow.</w:t>
      </w:r>
    </w:p>
    <w:p w14:paraId="1C4C1EA0" w14:textId="24B34BA1" w:rsidR="00A15E0A" w:rsidRDefault="00A15E0A" w:rsidP="00A15E0A">
      <w:pPr>
        <w:pStyle w:val="ListParagraph"/>
        <w:numPr>
          <w:ilvl w:val="1"/>
          <w:numId w:val="9"/>
        </w:numPr>
      </w:pPr>
      <w:r>
        <w:t>How many records indicate Punxsutawney Phil saw his Full Shadow?</w:t>
      </w:r>
      <w:r w:rsidR="00F63605">
        <w:t xml:space="preserve"> </w:t>
      </w:r>
      <w:r w:rsidR="007958F2">
        <w:t xml:space="preserve"> </w:t>
      </w:r>
      <w:r w:rsidR="0095587F">
        <w:t>100</w:t>
      </w:r>
    </w:p>
    <w:p w14:paraId="04DBF8A5" w14:textId="6B4E993C" w:rsidR="00F63605" w:rsidRDefault="00F63605" w:rsidP="00A15E0A">
      <w:pPr>
        <w:pStyle w:val="ListParagraph"/>
        <w:numPr>
          <w:ilvl w:val="1"/>
          <w:numId w:val="9"/>
        </w:numPr>
      </w:pPr>
      <w:r>
        <w:t>What is the highest and lowest Average temperature recorded for February?</w:t>
      </w:r>
      <w:r>
        <w:tab/>
        <w:t xml:space="preserve">                   High:</w:t>
      </w:r>
      <w:r w:rsidR="0095587F">
        <w:t>41,</w:t>
      </w:r>
      <w:proofErr w:type="gramStart"/>
      <w:r w:rsidR="0095587F">
        <w:t>41 ;</w:t>
      </w:r>
      <w:proofErr w:type="gramEnd"/>
      <w:r w:rsidR="0095587F">
        <w:t xml:space="preserve"> </w:t>
      </w:r>
      <w:r>
        <w:t xml:space="preserve">Low: </w:t>
      </w:r>
      <w:r w:rsidR="0095587F">
        <w:t>25.23</w:t>
      </w:r>
    </w:p>
    <w:p w14:paraId="26D10256" w14:textId="198B0D6F" w:rsidR="008811DF" w:rsidRDefault="008811DF" w:rsidP="00A15E0A">
      <w:pPr>
        <w:pStyle w:val="ListParagraph"/>
        <w:numPr>
          <w:ilvl w:val="1"/>
          <w:numId w:val="9"/>
        </w:numPr>
      </w:pPr>
      <w:r>
        <w:t>Complete the following table:</w:t>
      </w:r>
    </w:p>
    <w:tbl>
      <w:tblPr>
        <w:tblStyle w:val="TableGrid"/>
        <w:tblW w:w="5907" w:type="dxa"/>
        <w:tblInd w:w="1440" w:type="dxa"/>
        <w:tblLook w:val="04A0" w:firstRow="1" w:lastRow="0" w:firstColumn="1" w:lastColumn="0" w:noHBand="0" w:noVBand="1"/>
      </w:tblPr>
      <w:tblGrid>
        <w:gridCol w:w="4456"/>
        <w:gridCol w:w="733"/>
        <w:gridCol w:w="718"/>
      </w:tblGrid>
      <w:tr w:rsidR="008811DF" w:rsidRPr="008811DF" w14:paraId="22E1EEC9" w14:textId="77777777" w:rsidTr="00F63605">
        <w:tc>
          <w:tcPr>
            <w:tcW w:w="4456" w:type="dxa"/>
          </w:tcPr>
          <w:p w14:paraId="5F4B33FA" w14:textId="6AF74ABC" w:rsidR="008811DF" w:rsidRPr="008811DF" w:rsidRDefault="008811DF" w:rsidP="008811DF">
            <w:pPr>
              <w:pStyle w:val="ListParagraph"/>
              <w:ind w:left="0"/>
              <w:rPr>
                <w:b/>
              </w:rPr>
            </w:pPr>
            <w:r>
              <w:rPr>
                <w:b/>
              </w:rPr>
              <w:t xml:space="preserve">Punxsutawney Phil Full Shadow </w:t>
            </w:r>
          </w:p>
        </w:tc>
        <w:tc>
          <w:tcPr>
            <w:tcW w:w="733" w:type="dxa"/>
          </w:tcPr>
          <w:p w14:paraId="6315F39B" w14:textId="3CE382D3" w:rsidR="008811DF" w:rsidRPr="008811DF" w:rsidRDefault="008811DF" w:rsidP="008811DF">
            <w:pPr>
              <w:pStyle w:val="ListParagraph"/>
              <w:ind w:left="0"/>
              <w:rPr>
                <w:b/>
              </w:rPr>
            </w:pPr>
            <w:r w:rsidRPr="008811DF">
              <w:rPr>
                <w:b/>
              </w:rPr>
              <w:t>High</w:t>
            </w:r>
          </w:p>
        </w:tc>
        <w:tc>
          <w:tcPr>
            <w:tcW w:w="718" w:type="dxa"/>
          </w:tcPr>
          <w:p w14:paraId="5C2F6FD4" w14:textId="27FB79CB" w:rsidR="008811DF" w:rsidRPr="008811DF" w:rsidRDefault="008811DF" w:rsidP="008811DF">
            <w:pPr>
              <w:pStyle w:val="ListParagraph"/>
              <w:ind w:left="0"/>
              <w:rPr>
                <w:b/>
              </w:rPr>
            </w:pPr>
            <w:r w:rsidRPr="008811DF">
              <w:rPr>
                <w:b/>
              </w:rPr>
              <w:t>Low</w:t>
            </w:r>
          </w:p>
        </w:tc>
      </w:tr>
      <w:tr w:rsidR="008811DF" w14:paraId="3576D972" w14:textId="77777777" w:rsidTr="00F63605">
        <w:tc>
          <w:tcPr>
            <w:tcW w:w="4456" w:type="dxa"/>
          </w:tcPr>
          <w:p w14:paraId="7B9EF995" w14:textId="39F5A569" w:rsidR="008811DF" w:rsidRDefault="008811DF" w:rsidP="008811DF">
            <w:pPr>
              <w:pStyle w:val="ListParagraph"/>
              <w:ind w:left="0"/>
            </w:pPr>
            <w:r>
              <w:t>February Average Temperature (Northeast)</w:t>
            </w:r>
          </w:p>
        </w:tc>
        <w:tc>
          <w:tcPr>
            <w:tcW w:w="733" w:type="dxa"/>
          </w:tcPr>
          <w:p w14:paraId="1CD9D04D" w14:textId="41908B2C" w:rsidR="008811DF" w:rsidRDefault="0095587F" w:rsidP="008811DF">
            <w:pPr>
              <w:pStyle w:val="ListParagraph"/>
              <w:ind w:left="0"/>
            </w:pPr>
            <w:r>
              <w:t>31.6</w:t>
            </w:r>
          </w:p>
        </w:tc>
        <w:tc>
          <w:tcPr>
            <w:tcW w:w="718" w:type="dxa"/>
          </w:tcPr>
          <w:p w14:paraId="6B18E785" w14:textId="68288953" w:rsidR="008811DF" w:rsidRDefault="0095587F" w:rsidP="008811DF">
            <w:pPr>
              <w:pStyle w:val="ListParagraph"/>
              <w:ind w:left="0"/>
            </w:pPr>
            <w:r>
              <w:t>12.1</w:t>
            </w:r>
          </w:p>
        </w:tc>
      </w:tr>
      <w:tr w:rsidR="008811DF" w14:paraId="02F83052" w14:textId="77777777" w:rsidTr="00F63605">
        <w:tc>
          <w:tcPr>
            <w:tcW w:w="4456" w:type="dxa"/>
          </w:tcPr>
          <w:p w14:paraId="2B80B545" w14:textId="01F7A24D" w:rsidR="008811DF" w:rsidRDefault="008811DF" w:rsidP="008811DF">
            <w:pPr>
              <w:pStyle w:val="ListParagraph"/>
              <w:ind w:left="0"/>
            </w:pPr>
            <w:r>
              <w:t>February Average Temperature (Midwest)</w:t>
            </w:r>
          </w:p>
        </w:tc>
        <w:tc>
          <w:tcPr>
            <w:tcW w:w="733" w:type="dxa"/>
          </w:tcPr>
          <w:p w14:paraId="03B6DD28" w14:textId="7A01F60B" w:rsidR="008811DF" w:rsidRDefault="0095587F" w:rsidP="008811DF">
            <w:pPr>
              <w:pStyle w:val="ListParagraph"/>
              <w:ind w:left="0"/>
            </w:pPr>
            <w:r>
              <w:t>41.4</w:t>
            </w:r>
          </w:p>
        </w:tc>
        <w:tc>
          <w:tcPr>
            <w:tcW w:w="718" w:type="dxa"/>
          </w:tcPr>
          <w:p w14:paraId="194EE6C7" w14:textId="2E527A1F" w:rsidR="008811DF" w:rsidRDefault="0095587F" w:rsidP="008811DF">
            <w:pPr>
              <w:pStyle w:val="ListParagraph"/>
              <w:ind w:left="0"/>
            </w:pPr>
            <w:r>
              <w:t>20.3</w:t>
            </w:r>
          </w:p>
        </w:tc>
      </w:tr>
      <w:tr w:rsidR="008811DF" w14:paraId="10C3596F" w14:textId="77777777" w:rsidTr="00F63605">
        <w:tc>
          <w:tcPr>
            <w:tcW w:w="4456" w:type="dxa"/>
          </w:tcPr>
          <w:p w14:paraId="06626CF8" w14:textId="551A6006" w:rsidR="008811DF" w:rsidRDefault="008811DF" w:rsidP="008811DF">
            <w:pPr>
              <w:pStyle w:val="ListParagraph"/>
              <w:ind w:left="0"/>
            </w:pPr>
            <w:r>
              <w:t>February Average Temperature (Pennsylvania)</w:t>
            </w:r>
          </w:p>
        </w:tc>
        <w:tc>
          <w:tcPr>
            <w:tcW w:w="733" w:type="dxa"/>
          </w:tcPr>
          <w:p w14:paraId="08FB1BE6" w14:textId="3CC83A1F" w:rsidR="008811DF" w:rsidRDefault="0095587F" w:rsidP="008811DF">
            <w:pPr>
              <w:pStyle w:val="ListParagraph"/>
              <w:ind w:left="0"/>
            </w:pPr>
            <w:r>
              <w:t>35.8</w:t>
            </w:r>
          </w:p>
        </w:tc>
        <w:tc>
          <w:tcPr>
            <w:tcW w:w="718" w:type="dxa"/>
          </w:tcPr>
          <w:p w14:paraId="2469FAB3" w14:textId="0C6EE2BC" w:rsidR="008811DF" w:rsidRDefault="0095587F" w:rsidP="008811DF">
            <w:pPr>
              <w:pStyle w:val="ListParagraph"/>
              <w:ind w:left="0"/>
            </w:pPr>
            <w:r>
              <w:t>16.1</w:t>
            </w:r>
          </w:p>
        </w:tc>
      </w:tr>
    </w:tbl>
    <w:p w14:paraId="28689F33" w14:textId="12DE305B" w:rsidR="008811DF" w:rsidRDefault="008811DF" w:rsidP="00F63605"/>
    <w:p w14:paraId="15D63D70" w14:textId="1645CF6F" w:rsidR="008811DF" w:rsidRDefault="008811DF" w:rsidP="00A15E0A">
      <w:pPr>
        <w:pStyle w:val="ListParagraph"/>
        <w:numPr>
          <w:ilvl w:val="1"/>
          <w:numId w:val="9"/>
        </w:numPr>
      </w:pPr>
      <w:r>
        <w:t xml:space="preserve">Create </w:t>
      </w:r>
      <w:r w:rsidR="00433AF4">
        <w:t xml:space="preserve">line or bar chart </w:t>
      </w:r>
      <w:r>
        <w:t xml:space="preserve">to support your answer to Step </w:t>
      </w:r>
      <w:r w:rsidR="00F63605">
        <w:t>6</w:t>
      </w:r>
      <w:r>
        <w:t>c.</w:t>
      </w:r>
      <w:r w:rsidR="00433AF4">
        <w:t xml:space="preserve"> Use data visualization best practices!</w:t>
      </w:r>
    </w:p>
    <w:p w14:paraId="0005B3E3" w14:textId="47C3C236" w:rsidR="007958F2" w:rsidRDefault="007958F2" w:rsidP="008811DF">
      <w:pPr>
        <w:ind w:left="1080"/>
      </w:pPr>
    </w:p>
    <w:p w14:paraId="3BFE7B44" w14:textId="2CCBBDE4" w:rsidR="007958F2" w:rsidRDefault="007958F2" w:rsidP="008811DF">
      <w:pPr>
        <w:ind w:left="1080"/>
      </w:pPr>
    </w:p>
    <w:p w14:paraId="58268561" w14:textId="223C2790" w:rsidR="00F63605" w:rsidRDefault="00EF6F53" w:rsidP="00F63605">
      <w:pPr>
        <w:pStyle w:val="ListParagraph"/>
      </w:pPr>
      <w:r>
        <w:rPr>
          <w:noProof/>
        </w:rPr>
        <w:lastRenderedPageBreak/>
        <w:drawing>
          <wp:inline distT="0" distB="0" distL="0" distR="0" wp14:anchorId="165988EB" wp14:editId="1A8CAFAC">
            <wp:extent cx="5935980" cy="3832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832860"/>
                    </a:xfrm>
                    <a:prstGeom prst="rect">
                      <a:avLst/>
                    </a:prstGeom>
                    <a:noFill/>
                    <a:ln>
                      <a:noFill/>
                    </a:ln>
                  </pic:spPr>
                </pic:pic>
              </a:graphicData>
            </a:graphic>
          </wp:inline>
        </w:drawing>
      </w:r>
    </w:p>
    <w:p w14:paraId="1E1920B0" w14:textId="77777777" w:rsidR="00F63605" w:rsidRDefault="00F63605" w:rsidP="00F63605">
      <w:pPr>
        <w:pStyle w:val="ListParagraph"/>
      </w:pPr>
    </w:p>
    <w:p w14:paraId="08CDE6C7" w14:textId="5A16CD1D" w:rsidR="00F63605" w:rsidRDefault="00F63605" w:rsidP="00433AF4">
      <w:pPr>
        <w:pStyle w:val="ListParagraph"/>
        <w:jc w:val="center"/>
      </w:pPr>
    </w:p>
    <w:p w14:paraId="461F9D23" w14:textId="77777777" w:rsidR="00433AF4" w:rsidRDefault="00433AF4" w:rsidP="00433AF4">
      <w:pPr>
        <w:pStyle w:val="ListParagraph"/>
        <w:jc w:val="center"/>
      </w:pPr>
    </w:p>
    <w:p w14:paraId="4FF8A95B" w14:textId="5E4C2D38" w:rsidR="007C07B8" w:rsidRDefault="007C07B8" w:rsidP="007C07B8">
      <w:pPr>
        <w:pStyle w:val="ListParagraph"/>
        <w:numPr>
          <w:ilvl w:val="0"/>
          <w:numId w:val="9"/>
        </w:numPr>
      </w:pPr>
      <w:r w:rsidRPr="00E70D11">
        <w:t xml:space="preserve">Revisit the data to compare High and Low temperatures </w:t>
      </w:r>
      <w:r w:rsidR="00E70D11" w:rsidRPr="00E70D11">
        <w:t>for February and March across the regions</w:t>
      </w:r>
    </w:p>
    <w:p w14:paraId="0292EC67" w14:textId="7DC58ADA" w:rsidR="00E70D11" w:rsidRDefault="00E70D11" w:rsidP="00E70D11">
      <w:pPr>
        <w:pStyle w:val="ListParagraph"/>
        <w:numPr>
          <w:ilvl w:val="1"/>
          <w:numId w:val="9"/>
        </w:numPr>
      </w:pPr>
      <w:r>
        <w:t>Complete the following table</w:t>
      </w:r>
      <w:r w:rsidR="001D6546">
        <w:t xml:space="preserve"> showing the average high and low temperatures</w:t>
      </w:r>
      <w:r>
        <w:t xml:space="preserve"> </w:t>
      </w:r>
      <w:r w:rsidRPr="00EF6F53">
        <w:rPr>
          <w:highlight w:val="yellow"/>
        </w:rPr>
        <w:t>when Punx</w:t>
      </w:r>
      <w:r w:rsidR="00787356" w:rsidRPr="00EF6F53">
        <w:rPr>
          <w:highlight w:val="yellow"/>
        </w:rPr>
        <w:t>sutawney Phil saw his Full Shadow</w:t>
      </w:r>
      <w:r w:rsidR="00433AF4">
        <w:t xml:space="preserve"> in the Northeast</w:t>
      </w:r>
      <w:r w:rsidR="001D6546">
        <w:t xml:space="preserve"> (1898 – 2016)</w:t>
      </w:r>
    </w:p>
    <w:tbl>
      <w:tblPr>
        <w:tblStyle w:val="TableGrid"/>
        <w:tblW w:w="0" w:type="auto"/>
        <w:jc w:val="center"/>
        <w:tblLook w:val="04A0" w:firstRow="1" w:lastRow="0" w:firstColumn="1" w:lastColumn="0" w:noHBand="0" w:noVBand="1"/>
      </w:tblPr>
      <w:tblGrid>
        <w:gridCol w:w="733"/>
        <w:gridCol w:w="1870"/>
        <w:gridCol w:w="1870"/>
      </w:tblGrid>
      <w:tr w:rsidR="001D6546" w14:paraId="1FB3AF04" w14:textId="3FC9AD3B" w:rsidTr="00AB4537">
        <w:trPr>
          <w:jc w:val="center"/>
        </w:trPr>
        <w:tc>
          <w:tcPr>
            <w:tcW w:w="733" w:type="dxa"/>
          </w:tcPr>
          <w:p w14:paraId="22209C19" w14:textId="77777777" w:rsidR="001D6546" w:rsidRDefault="001D6546" w:rsidP="00433AF4"/>
        </w:tc>
        <w:tc>
          <w:tcPr>
            <w:tcW w:w="1870" w:type="dxa"/>
          </w:tcPr>
          <w:p w14:paraId="581131F7" w14:textId="2E03D041" w:rsidR="001D6546" w:rsidRDefault="001D6546" w:rsidP="00433AF4">
            <w:r>
              <w:t>February Average Temperature (Northeast)</w:t>
            </w:r>
          </w:p>
        </w:tc>
        <w:tc>
          <w:tcPr>
            <w:tcW w:w="1870" w:type="dxa"/>
          </w:tcPr>
          <w:p w14:paraId="4ADDBB27" w14:textId="0A71F2E7" w:rsidR="001D6546" w:rsidRDefault="001D6546" w:rsidP="00433AF4">
            <w:r>
              <w:t>March Average Temperature (Northeast)</w:t>
            </w:r>
          </w:p>
        </w:tc>
      </w:tr>
      <w:tr w:rsidR="001D6546" w14:paraId="428B5CD2" w14:textId="618B546C" w:rsidTr="00AB4537">
        <w:trPr>
          <w:jc w:val="center"/>
        </w:trPr>
        <w:tc>
          <w:tcPr>
            <w:tcW w:w="733" w:type="dxa"/>
          </w:tcPr>
          <w:p w14:paraId="4B4DF429" w14:textId="5D260FDF" w:rsidR="001D6546" w:rsidRDefault="001D6546" w:rsidP="00433AF4">
            <w:r>
              <w:t>High</w:t>
            </w:r>
          </w:p>
        </w:tc>
        <w:tc>
          <w:tcPr>
            <w:tcW w:w="1870" w:type="dxa"/>
          </w:tcPr>
          <w:p w14:paraId="089C9C38" w14:textId="2E130CFE" w:rsidR="001D6546" w:rsidRDefault="00EF6F53" w:rsidP="00433AF4">
            <w:r>
              <w:t>31.6</w:t>
            </w:r>
          </w:p>
        </w:tc>
        <w:tc>
          <w:tcPr>
            <w:tcW w:w="1870" w:type="dxa"/>
          </w:tcPr>
          <w:p w14:paraId="41FC1454" w14:textId="73D23C79" w:rsidR="001D6546" w:rsidRDefault="00EF6F53" w:rsidP="00433AF4">
            <w:r>
              <w:t>43.4</w:t>
            </w:r>
          </w:p>
        </w:tc>
      </w:tr>
      <w:tr w:rsidR="001D6546" w14:paraId="5AA69842" w14:textId="4B0AFF25" w:rsidTr="00AB4537">
        <w:trPr>
          <w:jc w:val="center"/>
        </w:trPr>
        <w:tc>
          <w:tcPr>
            <w:tcW w:w="733" w:type="dxa"/>
          </w:tcPr>
          <w:p w14:paraId="7774C3F8" w14:textId="6119D909" w:rsidR="001D6546" w:rsidRDefault="001D6546" w:rsidP="00433AF4">
            <w:r>
              <w:t>Low</w:t>
            </w:r>
          </w:p>
        </w:tc>
        <w:tc>
          <w:tcPr>
            <w:tcW w:w="1870" w:type="dxa"/>
          </w:tcPr>
          <w:p w14:paraId="558EFF92" w14:textId="4AEB4B12" w:rsidR="001D6546" w:rsidRDefault="00EF6F53" w:rsidP="00433AF4">
            <w:r>
              <w:t>12.1</w:t>
            </w:r>
          </w:p>
        </w:tc>
        <w:tc>
          <w:tcPr>
            <w:tcW w:w="1870" w:type="dxa"/>
          </w:tcPr>
          <w:p w14:paraId="736EA2C6" w14:textId="2E518253" w:rsidR="001D6546" w:rsidRDefault="00EF6F53" w:rsidP="00433AF4">
            <w:r>
              <w:t>24.2</w:t>
            </w:r>
          </w:p>
        </w:tc>
      </w:tr>
    </w:tbl>
    <w:p w14:paraId="4236E668" w14:textId="6FEFB36B" w:rsidR="00E70D11" w:rsidRDefault="00E70D11" w:rsidP="00E70D11"/>
    <w:p w14:paraId="254CA811" w14:textId="1003CF57" w:rsidR="00E70D11" w:rsidRDefault="00E70D11" w:rsidP="00E70D11">
      <w:pPr>
        <w:pStyle w:val="ListParagraph"/>
        <w:numPr>
          <w:ilvl w:val="1"/>
          <w:numId w:val="9"/>
        </w:numPr>
      </w:pPr>
      <w:r>
        <w:t>Create and include visualization(</w:t>
      </w:r>
      <w:proofErr w:type="gramStart"/>
      <w:r>
        <w:t>s)  that</w:t>
      </w:r>
      <w:proofErr w:type="gramEnd"/>
      <w:r>
        <w:t xml:space="preserve"> compare the high and low temperatures for February and March across the regions.</w:t>
      </w:r>
    </w:p>
    <w:p w14:paraId="7D35E7C3" w14:textId="58B31085" w:rsidR="007958F2" w:rsidRDefault="007958F2" w:rsidP="007958F2"/>
    <w:p w14:paraId="688DA291" w14:textId="32A59410" w:rsidR="007958F2" w:rsidRDefault="00913817" w:rsidP="007958F2">
      <w:r>
        <w:rPr>
          <w:noProof/>
          <w:highlight w:val="yellow"/>
        </w:rPr>
        <w:lastRenderedPageBreak/>
        <w:drawing>
          <wp:inline distT="0" distB="0" distL="0" distR="0" wp14:anchorId="089C003C" wp14:editId="4CCD0734">
            <wp:extent cx="4351020" cy="5875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5875020"/>
                    </a:xfrm>
                    <a:prstGeom prst="rect">
                      <a:avLst/>
                    </a:prstGeom>
                    <a:noFill/>
                    <a:ln>
                      <a:noFill/>
                    </a:ln>
                  </pic:spPr>
                </pic:pic>
              </a:graphicData>
            </a:graphic>
          </wp:inline>
        </w:drawing>
      </w:r>
      <w:r>
        <w:rPr>
          <w:noProof/>
        </w:rPr>
        <w:lastRenderedPageBreak/>
        <w:drawing>
          <wp:inline distT="0" distB="0" distL="0" distR="0" wp14:anchorId="347123D8" wp14:editId="44B51C59">
            <wp:extent cx="4351020" cy="587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1020" cy="5875020"/>
                    </a:xfrm>
                    <a:prstGeom prst="rect">
                      <a:avLst/>
                    </a:prstGeom>
                    <a:noFill/>
                    <a:ln>
                      <a:noFill/>
                    </a:ln>
                  </pic:spPr>
                </pic:pic>
              </a:graphicData>
            </a:graphic>
          </wp:inline>
        </w:drawing>
      </w:r>
      <w:r>
        <w:rPr>
          <w:noProof/>
        </w:rPr>
        <w:lastRenderedPageBreak/>
        <w:drawing>
          <wp:inline distT="0" distB="0" distL="0" distR="0" wp14:anchorId="001B8DA7" wp14:editId="52C38A83">
            <wp:extent cx="4351020" cy="5875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1020" cy="5875020"/>
                    </a:xfrm>
                    <a:prstGeom prst="rect">
                      <a:avLst/>
                    </a:prstGeom>
                    <a:noFill/>
                    <a:ln>
                      <a:noFill/>
                    </a:ln>
                  </pic:spPr>
                </pic:pic>
              </a:graphicData>
            </a:graphic>
          </wp:inline>
        </w:drawing>
      </w:r>
    </w:p>
    <w:p w14:paraId="020D8FCD" w14:textId="246A0B16" w:rsidR="00E70D11" w:rsidRDefault="00E70D11" w:rsidP="00E70D11">
      <w:pPr>
        <w:ind w:left="1080"/>
        <w:jc w:val="center"/>
      </w:pPr>
    </w:p>
    <w:p w14:paraId="06E468B9" w14:textId="1DFB6B36" w:rsidR="00276CF4" w:rsidRDefault="00276CF4" w:rsidP="00E70D11">
      <w:pPr>
        <w:ind w:left="1080"/>
        <w:jc w:val="center"/>
      </w:pPr>
      <w:r>
        <w:t xml:space="preserve">OR </w:t>
      </w:r>
      <w:proofErr w:type="gramStart"/>
      <w:r>
        <w:t>Create</w:t>
      </w:r>
      <w:proofErr w:type="gramEnd"/>
      <w:r>
        <w:t xml:space="preserve"> a line chart.</w:t>
      </w:r>
    </w:p>
    <w:p w14:paraId="667A8FA4" w14:textId="11DD08BC" w:rsidR="007958F2" w:rsidRDefault="001D6546" w:rsidP="00913817">
      <w:pPr>
        <w:pStyle w:val="ListParagraph"/>
        <w:numPr>
          <w:ilvl w:val="0"/>
          <w:numId w:val="9"/>
        </w:numPr>
      </w:pPr>
      <w:r w:rsidRPr="001D6546">
        <w:t>What assumptions did you make about the data?</w:t>
      </w:r>
    </w:p>
    <w:p w14:paraId="67A4D7E1" w14:textId="1DB89ECD" w:rsidR="00913817" w:rsidRDefault="00913817" w:rsidP="00913817">
      <w:pPr>
        <w:pStyle w:val="ListParagraph"/>
        <w:numPr>
          <w:ilvl w:val="1"/>
          <w:numId w:val="9"/>
        </w:numPr>
      </w:pPr>
      <w:r>
        <w:t>Full shadow implied Phil saw shadow</w:t>
      </w:r>
    </w:p>
    <w:p w14:paraId="4EB0D026" w14:textId="18D3065F" w:rsidR="00913817" w:rsidRPr="00913817" w:rsidRDefault="00913817" w:rsidP="00913817">
      <w:pPr>
        <w:pStyle w:val="ListParagraph"/>
        <w:numPr>
          <w:ilvl w:val="1"/>
          <w:numId w:val="9"/>
        </w:numPr>
      </w:pPr>
      <w:r>
        <w:t>Regional temperature data was an average of that region rather than one point.</w:t>
      </w:r>
    </w:p>
    <w:p w14:paraId="24F2ABFA" w14:textId="4E21ECDF" w:rsidR="00F43E7F" w:rsidRDefault="00BF45AD" w:rsidP="00F43E7F">
      <w:pPr>
        <w:rPr>
          <w:b/>
        </w:rPr>
      </w:pPr>
      <w:r w:rsidRPr="00F93322">
        <w:rPr>
          <w:b/>
        </w:rPr>
        <w:t xml:space="preserve">What to turn in: </w:t>
      </w:r>
    </w:p>
    <w:p w14:paraId="3848D75D" w14:textId="670DCA69" w:rsidR="00F93322" w:rsidRDefault="001D6546" w:rsidP="00276CF4">
      <w:pPr>
        <w:pStyle w:val="ListParagraph"/>
        <w:numPr>
          <w:ilvl w:val="0"/>
          <w:numId w:val="13"/>
        </w:numPr>
      </w:pPr>
      <w:r>
        <w:t>This document</w:t>
      </w:r>
      <w:r w:rsidR="00B357FB">
        <w:t xml:space="preserve"> (saved as PDF) </w:t>
      </w:r>
      <w:r w:rsidR="00F43E7F">
        <w:t>showing your understanding of the data visualization process</w:t>
      </w:r>
      <w:r>
        <w:t xml:space="preserve"> </w:t>
      </w:r>
    </w:p>
    <w:p w14:paraId="1D1E19CF" w14:textId="72DB1A67" w:rsidR="00F43E7F" w:rsidRDefault="00F43E7F" w:rsidP="007958F2">
      <w:pPr>
        <w:pStyle w:val="ListParagraph"/>
        <w:numPr>
          <w:ilvl w:val="0"/>
          <w:numId w:val="15"/>
        </w:numPr>
      </w:pPr>
      <w:r>
        <w:t xml:space="preserve">Listing and defining </w:t>
      </w:r>
      <w:r w:rsidR="00276CF4">
        <w:t>each stage</w:t>
      </w:r>
      <w:r>
        <w:t xml:space="preserve"> of visualizing data, in your own words</w:t>
      </w:r>
      <w:r w:rsidR="00276CF4">
        <w:t>.</w:t>
      </w:r>
    </w:p>
    <w:p w14:paraId="06766D5C" w14:textId="45D11FAE" w:rsidR="00B357FB" w:rsidRDefault="00F43E7F" w:rsidP="007958F2">
      <w:pPr>
        <w:pStyle w:val="ListParagraph"/>
        <w:numPr>
          <w:ilvl w:val="0"/>
          <w:numId w:val="15"/>
        </w:numPr>
      </w:pPr>
      <w:r>
        <w:t xml:space="preserve">Explain the interactions between the stages of the data visualization </w:t>
      </w:r>
      <w:r w:rsidR="00B357FB">
        <w:t>process, in your own words.</w:t>
      </w:r>
    </w:p>
    <w:p w14:paraId="6BF0B0A4" w14:textId="171B1EB9" w:rsidR="00F43E7F" w:rsidRDefault="00276CF4" w:rsidP="007958F2">
      <w:pPr>
        <w:pStyle w:val="ListParagraph"/>
        <w:numPr>
          <w:ilvl w:val="0"/>
          <w:numId w:val="15"/>
        </w:numPr>
      </w:pPr>
      <w:r>
        <w:lastRenderedPageBreak/>
        <w:t>List each stage and the interaction, in your own words.</w:t>
      </w:r>
    </w:p>
    <w:p w14:paraId="07AC46D1" w14:textId="77777777" w:rsidR="00EA6660" w:rsidRDefault="00276CF4" w:rsidP="0062414B">
      <w:pPr>
        <w:pStyle w:val="ListParagraph"/>
        <w:numPr>
          <w:ilvl w:val="0"/>
          <w:numId w:val="14"/>
        </w:numPr>
      </w:pPr>
      <w:r>
        <w:t>Combine all files</w:t>
      </w:r>
      <w:r w:rsidR="0062414B">
        <w:t xml:space="preserve">: </w:t>
      </w:r>
    </w:p>
    <w:p w14:paraId="7170179B" w14:textId="636B672E" w:rsidR="00EA6660" w:rsidRDefault="00276CF4" w:rsidP="00EA6660">
      <w:pPr>
        <w:pStyle w:val="ListParagraph"/>
        <w:numPr>
          <w:ilvl w:val="1"/>
          <w:numId w:val="14"/>
        </w:numPr>
      </w:pPr>
      <w:r>
        <w:t>this document</w:t>
      </w:r>
      <w:r w:rsidR="0062414B">
        <w:t xml:space="preserve">, </w:t>
      </w:r>
      <w:r w:rsidR="007958F2">
        <w:t>with screenshots of visualizations included.</w:t>
      </w:r>
    </w:p>
    <w:p w14:paraId="52361C18" w14:textId="77777777" w:rsidR="00EA6660" w:rsidRDefault="0062414B" w:rsidP="00EA6660">
      <w:pPr>
        <w:pStyle w:val="ListParagraph"/>
        <w:numPr>
          <w:ilvl w:val="1"/>
          <w:numId w:val="14"/>
        </w:numPr>
      </w:pPr>
      <w:r>
        <w:t xml:space="preserve">the data file showing your filtered data (.xlsx) </w:t>
      </w:r>
    </w:p>
    <w:p w14:paraId="7C41A318" w14:textId="365D6FE9" w:rsidR="00EA6660" w:rsidRDefault="00276CF4" w:rsidP="00EA6660">
      <w:pPr>
        <w:pStyle w:val="ListParagraph"/>
        <w:numPr>
          <w:ilvl w:val="1"/>
          <w:numId w:val="14"/>
        </w:numPr>
      </w:pPr>
      <w:r>
        <w:t>one set of Data Visualization Activity worksheets (acquire, parse, mine, filter&amp; represent, refine)</w:t>
      </w:r>
      <w:r w:rsidR="007958F2">
        <w:t xml:space="preserve"> – with visualizations included</w:t>
      </w:r>
    </w:p>
    <w:p w14:paraId="510CB539" w14:textId="39CD699F" w:rsidR="00EA6660" w:rsidRDefault="00EA6660" w:rsidP="00EA6660">
      <w:pPr>
        <w:pStyle w:val="ListParagraph"/>
        <w:numPr>
          <w:ilvl w:val="1"/>
          <w:numId w:val="14"/>
        </w:numPr>
      </w:pPr>
      <w:r>
        <w:t>Data visualization process self-assessment (yes, complete this again in lab)</w:t>
      </w:r>
    </w:p>
    <w:p w14:paraId="092E1DF7" w14:textId="755F8859" w:rsidR="00276CF4" w:rsidRPr="00EA6660" w:rsidRDefault="00276CF4" w:rsidP="00EA6660">
      <w:pPr>
        <w:ind w:firstLine="720"/>
      </w:pPr>
      <w:r>
        <w:t xml:space="preserve">into one </w:t>
      </w:r>
      <w:r w:rsidR="0062414B">
        <w:t xml:space="preserve">(1) </w:t>
      </w:r>
      <w:r>
        <w:t xml:space="preserve">zip file. Save the zip file as </w:t>
      </w:r>
      <w:r w:rsidRPr="00EA6660">
        <w:rPr>
          <w:b/>
        </w:rPr>
        <w:t>LastnameFirstInitial_CGT270_Lab7.pdf</w:t>
      </w:r>
    </w:p>
    <w:sectPr w:rsidR="00276CF4" w:rsidRPr="00EA6660">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16CF6" w14:textId="77777777" w:rsidR="000D5C61" w:rsidRDefault="000D5C61" w:rsidP="00F93322">
      <w:pPr>
        <w:spacing w:after="0" w:line="240" w:lineRule="auto"/>
      </w:pPr>
      <w:r>
        <w:separator/>
      </w:r>
    </w:p>
  </w:endnote>
  <w:endnote w:type="continuationSeparator" w:id="0">
    <w:p w14:paraId="59F11743" w14:textId="77777777" w:rsidR="000D5C61" w:rsidRDefault="000D5C61" w:rsidP="00F93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353168"/>
      <w:docPartObj>
        <w:docPartGallery w:val="Page Numbers (Bottom of Page)"/>
        <w:docPartUnique/>
      </w:docPartObj>
    </w:sdtPr>
    <w:sdtEndPr>
      <w:rPr>
        <w:i/>
        <w:color w:val="7F7F7F" w:themeColor="background1" w:themeShade="7F"/>
        <w:spacing w:val="60"/>
      </w:rPr>
    </w:sdtEndPr>
    <w:sdtContent>
      <w:p w14:paraId="3FAEBB12" w14:textId="45F9F77C" w:rsidR="00276CF4" w:rsidRDefault="00276C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sidRPr="00276CF4">
          <w:rPr>
            <w:i/>
            <w:color w:val="7F7F7F" w:themeColor="background1" w:themeShade="7F"/>
            <w:spacing w:val="60"/>
          </w:rPr>
          <w:t xml:space="preserve">Revised 02/20/22 </w:t>
        </w:r>
        <w:proofErr w:type="spellStart"/>
        <w:r w:rsidRPr="00276CF4">
          <w:rPr>
            <w:i/>
            <w:color w:val="7F7F7F" w:themeColor="background1" w:themeShade="7F"/>
            <w:spacing w:val="60"/>
          </w:rPr>
          <w:t>vlb</w:t>
        </w:r>
        <w:proofErr w:type="spellEnd"/>
      </w:p>
    </w:sdtContent>
  </w:sdt>
  <w:p w14:paraId="6EE2A674" w14:textId="77777777" w:rsidR="00276CF4" w:rsidRDefault="00276C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DD0D5" w14:textId="77777777" w:rsidR="000D5C61" w:rsidRDefault="000D5C61" w:rsidP="00F93322">
      <w:pPr>
        <w:spacing w:after="0" w:line="240" w:lineRule="auto"/>
      </w:pPr>
      <w:r>
        <w:separator/>
      </w:r>
    </w:p>
  </w:footnote>
  <w:footnote w:type="continuationSeparator" w:id="0">
    <w:p w14:paraId="1F4066CC" w14:textId="77777777" w:rsidR="000D5C61" w:rsidRDefault="000D5C61" w:rsidP="00F93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D5952" w14:textId="2EE4DA78" w:rsidR="00F93322" w:rsidRDefault="0005666A" w:rsidP="00F93322">
    <w:r>
      <w:t xml:space="preserve">CGT 270 </w:t>
    </w:r>
    <w:r w:rsidR="00F93322">
      <w:t xml:space="preserve">Week </w:t>
    </w:r>
    <w:r w:rsidR="009F1195">
      <w:t>7</w:t>
    </w:r>
    <w:r>
      <w:tab/>
    </w:r>
    <w:r>
      <w:tab/>
    </w:r>
    <w:r>
      <w:tab/>
    </w:r>
    <w:r w:rsidR="00F93322">
      <w:t xml:space="preserve"> Lab </w:t>
    </w:r>
    <w:r w:rsidR="009F1195">
      <w:t>7</w:t>
    </w:r>
    <w:r>
      <w:tab/>
    </w:r>
    <w:r>
      <w:tab/>
    </w:r>
    <w:r>
      <w:tab/>
    </w:r>
    <w:r>
      <w:tab/>
    </w:r>
    <w:r w:rsidR="009F1195">
      <w:t>The Data Visualization Process</w:t>
    </w:r>
  </w:p>
  <w:p w14:paraId="5CF5FDCA" w14:textId="77777777" w:rsidR="00F93322" w:rsidRDefault="00F93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828"/>
    <w:multiLevelType w:val="hybridMultilevel"/>
    <w:tmpl w:val="84040E62"/>
    <w:lvl w:ilvl="0" w:tplc="2C3A074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2844"/>
    <w:multiLevelType w:val="hybridMultilevel"/>
    <w:tmpl w:val="FBE41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D720A"/>
    <w:multiLevelType w:val="hybridMultilevel"/>
    <w:tmpl w:val="16CA8B6C"/>
    <w:lvl w:ilvl="0" w:tplc="4A32C646">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5267C"/>
    <w:multiLevelType w:val="hybridMultilevel"/>
    <w:tmpl w:val="32F2BA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C57150"/>
    <w:multiLevelType w:val="hybridMultilevel"/>
    <w:tmpl w:val="D2BE6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7B7485"/>
    <w:multiLevelType w:val="multilevel"/>
    <w:tmpl w:val="E6FE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1774C3"/>
    <w:multiLevelType w:val="hybridMultilevel"/>
    <w:tmpl w:val="4156E3CC"/>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35DBF"/>
    <w:multiLevelType w:val="hybridMultilevel"/>
    <w:tmpl w:val="8F983E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007CC"/>
    <w:multiLevelType w:val="hybridMultilevel"/>
    <w:tmpl w:val="C598D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4B7"/>
    <w:multiLevelType w:val="hybridMultilevel"/>
    <w:tmpl w:val="3A54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77EAF"/>
    <w:multiLevelType w:val="hybridMultilevel"/>
    <w:tmpl w:val="4E6E3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D9028B"/>
    <w:multiLevelType w:val="multilevel"/>
    <w:tmpl w:val="89DC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7F0E67"/>
    <w:multiLevelType w:val="hybridMultilevel"/>
    <w:tmpl w:val="6C66FC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BE25F1E"/>
    <w:multiLevelType w:val="hybridMultilevel"/>
    <w:tmpl w:val="11E6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A7359B"/>
    <w:multiLevelType w:val="hybridMultilevel"/>
    <w:tmpl w:val="41C8240A"/>
    <w:lvl w:ilvl="0" w:tplc="0409000D">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9B39DC"/>
    <w:multiLevelType w:val="hybridMultilevel"/>
    <w:tmpl w:val="6032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052E56"/>
    <w:multiLevelType w:val="hybridMultilevel"/>
    <w:tmpl w:val="6C080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15"/>
  </w:num>
  <w:num w:numId="5">
    <w:abstractNumId w:val="10"/>
  </w:num>
  <w:num w:numId="6">
    <w:abstractNumId w:val="11"/>
  </w:num>
  <w:num w:numId="7">
    <w:abstractNumId w:val="9"/>
  </w:num>
  <w:num w:numId="8">
    <w:abstractNumId w:val="8"/>
  </w:num>
  <w:num w:numId="9">
    <w:abstractNumId w:val="16"/>
  </w:num>
  <w:num w:numId="10">
    <w:abstractNumId w:val="13"/>
  </w:num>
  <w:num w:numId="11">
    <w:abstractNumId w:val="7"/>
  </w:num>
  <w:num w:numId="12">
    <w:abstractNumId w:val="4"/>
  </w:num>
  <w:num w:numId="13">
    <w:abstractNumId w:val="6"/>
  </w:num>
  <w:num w:numId="14">
    <w:abstractNumId w:val="14"/>
  </w:num>
  <w:num w:numId="15">
    <w:abstractNumId w:val="12"/>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BF"/>
    <w:rsid w:val="0005666A"/>
    <w:rsid w:val="000869B2"/>
    <w:rsid w:val="000C2829"/>
    <w:rsid w:val="000D5C61"/>
    <w:rsid w:val="001A3D45"/>
    <w:rsid w:val="001D6546"/>
    <w:rsid w:val="00205E17"/>
    <w:rsid w:val="00253881"/>
    <w:rsid w:val="00276CF4"/>
    <w:rsid w:val="002F5EA0"/>
    <w:rsid w:val="003F0FA5"/>
    <w:rsid w:val="00422281"/>
    <w:rsid w:val="00433AF4"/>
    <w:rsid w:val="004F6464"/>
    <w:rsid w:val="00594818"/>
    <w:rsid w:val="0062414B"/>
    <w:rsid w:val="006257AB"/>
    <w:rsid w:val="00663ABF"/>
    <w:rsid w:val="007271D7"/>
    <w:rsid w:val="00787356"/>
    <w:rsid w:val="007958F2"/>
    <w:rsid w:val="007C07B8"/>
    <w:rsid w:val="008811DF"/>
    <w:rsid w:val="008B18B9"/>
    <w:rsid w:val="0091074E"/>
    <w:rsid w:val="00913817"/>
    <w:rsid w:val="0095587F"/>
    <w:rsid w:val="00977483"/>
    <w:rsid w:val="009F1195"/>
    <w:rsid w:val="00A15E0A"/>
    <w:rsid w:val="00A30880"/>
    <w:rsid w:val="00A41667"/>
    <w:rsid w:val="00A871FD"/>
    <w:rsid w:val="00AB4537"/>
    <w:rsid w:val="00B210E2"/>
    <w:rsid w:val="00B357FB"/>
    <w:rsid w:val="00B472FA"/>
    <w:rsid w:val="00BA7681"/>
    <w:rsid w:val="00BC09A0"/>
    <w:rsid w:val="00BF45AD"/>
    <w:rsid w:val="00C06DAB"/>
    <w:rsid w:val="00D95A2D"/>
    <w:rsid w:val="00DB7B5D"/>
    <w:rsid w:val="00DE3C96"/>
    <w:rsid w:val="00DF2C82"/>
    <w:rsid w:val="00E70D11"/>
    <w:rsid w:val="00E93DFA"/>
    <w:rsid w:val="00EA52A4"/>
    <w:rsid w:val="00EA6660"/>
    <w:rsid w:val="00ED6310"/>
    <w:rsid w:val="00EE7791"/>
    <w:rsid w:val="00EF6F53"/>
    <w:rsid w:val="00F43E7F"/>
    <w:rsid w:val="00F63605"/>
    <w:rsid w:val="00F9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B031"/>
  <w15:docId w15:val="{A55B14C7-977B-497D-A75E-43289F44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3ABF"/>
    <w:rPr>
      <w:color w:val="0563C1" w:themeColor="hyperlink"/>
      <w:u w:val="single"/>
    </w:rPr>
  </w:style>
  <w:style w:type="character" w:styleId="UnresolvedMention">
    <w:name w:val="Unresolved Mention"/>
    <w:basedOn w:val="DefaultParagraphFont"/>
    <w:uiPriority w:val="99"/>
    <w:semiHidden/>
    <w:unhideWhenUsed/>
    <w:rsid w:val="00663ABF"/>
    <w:rPr>
      <w:color w:val="605E5C"/>
      <w:shd w:val="clear" w:color="auto" w:fill="E1DFDD"/>
    </w:rPr>
  </w:style>
  <w:style w:type="paragraph" w:styleId="NormalWeb">
    <w:name w:val="Normal (Web)"/>
    <w:basedOn w:val="Normal"/>
    <w:uiPriority w:val="99"/>
    <w:semiHidden/>
    <w:unhideWhenUsed/>
    <w:rsid w:val="00663AB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3ABF"/>
    <w:pPr>
      <w:ind w:left="720"/>
      <w:contextualSpacing/>
    </w:pPr>
  </w:style>
  <w:style w:type="character" w:styleId="Strong">
    <w:name w:val="Strong"/>
    <w:basedOn w:val="DefaultParagraphFont"/>
    <w:uiPriority w:val="22"/>
    <w:qFormat/>
    <w:rsid w:val="00BF45AD"/>
    <w:rPr>
      <w:b/>
      <w:bCs/>
    </w:rPr>
  </w:style>
  <w:style w:type="paragraph" w:styleId="Header">
    <w:name w:val="header"/>
    <w:basedOn w:val="Normal"/>
    <w:link w:val="HeaderChar"/>
    <w:uiPriority w:val="99"/>
    <w:unhideWhenUsed/>
    <w:rsid w:val="00F93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322"/>
  </w:style>
  <w:style w:type="paragraph" w:styleId="Footer">
    <w:name w:val="footer"/>
    <w:basedOn w:val="Normal"/>
    <w:link w:val="FooterChar"/>
    <w:uiPriority w:val="99"/>
    <w:unhideWhenUsed/>
    <w:rsid w:val="00F93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322"/>
  </w:style>
  <w:style w:type="character" w:styleId="FollowedHyperlink">
    <w:name w:val="FollowedHyperlink"/>
    <w:basedOn w:val="DefaultParagraphFont"/>
    <w:uiPriority w:val="99"/>
    <w:semiHidden/>
    <w:unhideWhenUsed/>
    <w:rsid w:val="004F6464"/>
    <w:rPr>
      <w:color w:val="954F72" w:themeColor="followedHyperlink"/>
      <w:u w:val="single"/>
    </w:rPr>
  </w:style>
  <w:style w:type="table" w:styleId="TableGrid">
    <w:name w:val="Table Grid"/>
    <w:basedOn w:val="TableNormal"/>
    <w:uiPriority w:val="39"/>
    <w:rsid w:val="0088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253665">
      <w:bodyDiv w:val="1"/>
      <w:marLeft w:val="0"/>
      <w:marRight w:val="0"/>
      <w:marTop w:val="0"/>
      <w:marBottom w:val="0"/>
      <w:divBdr>
        <w:top w:val="none" w:sz="0" w:space="0" w:color="auto"/>
        <w:left w:val="none" w:sz="0" w:space="0" w:color="auto"/>
        <w:bottom w:val="none" w:sz="0" w:space="0" w:color="auto"/>
        <w:right w:val="none" w:sz="0" w:space="0" w:color="auto"/>
      </w:divBdr>
    </w:div>
    <w:div w:id="565337533">
      <w:bodyDiv w:val="1"/>
      <w:marLeft w:val="0"/>
      <w:marRight w:val="0"/>
      <w:marTop w:val="0"/>
      <w:marBottom w:val="0"/>
      <w:divBdr>
        <w:top w:val="none" w:sz="0" w:space="0" w:color="auto"/>
        <w:left w:val="none" w:sz="0" w:space="0" w:color="auto"/>
        <w:bottom w:val="none" w:sz="0" w:space="0" w:color="auto"/>
        <w:right w:val="none" w:sz="0" w:space="0" w:color="auto"/>
      </w:divBdr>
    </w:div>
    <w:div w:id="1291478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stephanieevergreen.com/data-visualization-checklist/" TargetMode="External"/><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image" Target="media/image5.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101523-2D4D-4CFD-8488-7DAEB7B1D36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C05F78-8297-4C65-9697-DB82A439AF33}">
  <ds:schemaRefs>
    <ds:schemaRef ds:uri="http://schemas.microsoft.com/sharepoint/v3/contenttype/forms"/>
  </ds:schemaRefs>
</ds:datastoreItem>
</file>

<file path=customXml/itemProps3.xml><?xml version="1.0" encoding="utf-8"?>
<ds:datastoreItem xmlns:ds="http://schemas.openxmlformats.org/officeDocument/2006/customXml" ds:itemID="{00E704BC-34D2-40E1-8F45-C8066C8DD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dc:description/>
  <cp:lastModifiedBy>Luo, David Kuan</cp:lastModifiedBy>
  <cp:revision>2</cp:revision>
  <dcterms:created xsi:type="dcterms:W3CDTF">2022-02-26T03:34:00Z</dcterms:created>
  <dcterms:modified xsi:type="dcterms:W3CDTF">2022-02-26T03:34:00Z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