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B0A" w:rsidRDefault="00503AA1">
      <w:r>
        <w:t>David Cole</w:t>
      </w:r>
    </w:p>
    <w:p w:rsidR="00503AA1" w:rsidRDefault="00503AA1">
      <w:r>
        <w:t>Henry Carter</w:t>
      </w:r>
    </w:p>
    <w:p w:rsidR="00503AA1" w:rsidRDefault="00503AA1">
      <w:r>
        <w:t>CSC 1052</w:t>
      </w:r>
    </w:p>
    <w:p w:rsidR="00503AA1" w:rsidRDefault="00503AA1">
      <w:r>
        <w:t>3/1/17</w:t>
      </w:r>
    </w:p>
    <w:p w:rsidR="00503AA1" w:rsidRDefault="00503AA1" w:rsidP="00503AA1">
      <w:pPr>
        <w:jc w:val="center"/>
      </w:pPr>
      <w:r>
        <w:t>Project 1 write up</w:t>
      </w:r>
    </w:p>
    <w:p w:rsidR="00D64FA2" w:rsidRDefault="00503AA1" w:rsidP="00D64FA2">
      <w:pPr>
        <w:spacing w:after="0" w:line="480" w:lineRule="auto"/>
      </w:pPr>
      <w:r>
        <w:tab/>
        <w:t xml:space="preserve">I found this project to be very rewarding and interesting.  It solidified my understanding of linked lists and their implementation.  Going into the </w:t>
      </w:r>
      <w:r w:rsidR="00721901">
        <w:t>project</w:t>
      </w:r>
      <w:r>
        <w:t xml:space="preserve"> I believed that I understood the nuances of linked lists, however </w:t>
      </w:r>
      <w:r w:rsidR="00272470">
        <w:t>I quite quickly</w:t>
      </w:r>
      <w:r>
        <w:t xml:space="preserve"> realized this was not the case.  At the beginning of the project I d</w:t>
      </w:r>
      <w:r w:rsidR="00272470">
        <w:t>id not fully understan</w:t>
      </w:r>
      <w:r>
        <w:t xml:space="preserve">d what was meant by using the existing implementation in the List file to create a linked list.  This lead to me attempting to complete the project using other java files such as LinkedStack.java and StackInterface.java which is obviously </w:t>
      </w:r>
      <w:r w:rsidR="00272470">
        <w:t>not what is intended</w:t>
      </w:r>
      <w:r>
        <w:t>.  Once I understood how to approach the problem correctly it was easier to see what needed to be done to complete it.  Another issue that I ran into over and over (and over) was not fully understanding the difference between using .</w:t>
      </w:r>
      <w:proofErr w:type="spellStart"/>
      <w:r>
        <w:t>setNext</w:t>
      </w:r>
      <w:proofErr w:type="spellEnd"/>
      <w:r>
        <w:t xml:space="preserve">() versus setting a node equal to another node.  That lack of understanding on my part created issues in every method that I had created.  The fortunate part about having that issue is that once I spoke with you and </w:t>
      </w:r>
      <w:r w:rsidR="00D64FA2">
        <w:t>properly</w:t>
      </w:r>
      <w:r>
        <w:t xml:space="preserve"> understood the difference between the two it was relatively easy to take tha</w:t>
      </w:r>
      <w:r w:rsidR="00272470">
        <w:t xml:space="preserve">t knowledge and alter my </w:t>
      </w:r>
      <w:r>
        <w:t xml:space="preserve">existing </w:t>
      </w:r>
      <w:r w:rsidR="00D64FA2">
        <w:t xml:space="preserve">(incorrect) </w:t>
      </w:r>
      <w:r>
        <w:t xml:space="preserve">methods to </w:t>
      </w:r>
      <w:r w:rsidR="00D64FA2">
        <w:t>have</w:t>
      </w:r>
      <w:r>
        <w:t xml:space="preserve"> the correct functionality.  A third difficulty that I had with this project was remembering that anytime I was inserting into, removing from or clearing the list that I had to increment/decrement/zero out the list counter.  One aspect of the project that I particularly enjoyed was using code that we had just written to be more efficient, an example would be using the remove(index) method within remove(string) to save time and effort.  </w:t>
      </w:r>
    </w:p>
    <w:p w:rsidR="00503AA1" w:rsidRDefault="00503AA1" w:rsidP="00D64FA2">
      <w:pPr>
        <w:spacing w:after="0" w:line="480" w:lineRule="auto"/>
        <w:ind w:firstLine="720"/>
      </w:pPr>
      <w:r>
        <w:t xml:space="preserve">I found that due to the complexity of the project that it was debugging intensive, which I </w:t>
      </w:r>
      <w:r w:rsidR="00D64FA2">
        <w:t>also</w:t>
      </w:r>
      <w:r>
        <w:t xml:space="preserve"> learned is not my strong suit.  </w:t>
      </w:r>
      <w:r w:rsidR="00D64FA2">
        <w:t>This is useful information in and of itself because it tells me that I cannot rush these projects</w:t>
      </w:r>
      <w:r w:rsidR="00721901">
        <w:t xml:space="preserve"> and need to leave a significant amount of time to track down the smaller syntax or </w:t>
      </w:r>
      <w:r w:rsidR="00721901">
        <w:lastRenderedPageBreak/>
        <w:t>logical errors</w:t>
      </w:r>
      <w:r w:rsidR="00D64FA2">
        <w:t xml:space="preserve">.  </w:t>
      </w:r>
      <w:r>
        <w:t xml:space="preserve">The </w:t>
      </w:r>
      <w:r w:rsidR="00721901">
        <w:t>project</w:t>
      </w:r>
      <w:r>
        <w:t xml:space="preserve"> taught me that in regards to debugging it is helpfu</w:t>
      </w:r>
      <w:r w:rsidR="00D64FA2">
        <w:t>l to understand when errors are appearing</w:t>
      </w:r>
      <w:r>
        <w:t xml:space="preserve">.  </w:t>
      </w:r>
      <w:r w:rsidR="00D64FA2">
        <w:t xml:space="preserve">I learned to move through the mp3 player file to see when my code was being called on to give me a clue as to where the error could be.  Another debugging trick that I learned was if a method is being called within another method and there is an error in both it the error is most likely in the method being called.  I had this issue in the contains function, I </w:t>
      </w:r>
      <w:r w:rsidR="00272470">
        <w:t>was</w:t>
      </w:r>
      <w:r w:rsidR="00D64FA2">
        <w:t xml:space="preserve"> try</w:t>
      </w:r>
      <w:r w:rsidR="00272470">
        <w:t>ing to</w:t>
      </w:r>
      <w:r w:rsidR="00D64FA2">
        <w:t xml:space="preserve"> use the contains function within remove(string) to determine if what was being removed was even in the list.  I was getting an error in both the contains function and the remove function which let me know that my error was most likely in the contains function, which it was.  A</w:t>
      </w:r>
      <w:r>
        <w:t xml:space="preserve"> refreshing </w:t>
      </w:r>
      <w:r w:rsidR="00D64FA2">
        <w:t>aspect of this project was</w:t>
      </w:r>
      <w:r>
        <w:t xml:space="preserve"> physically see</w:t>
      </w:r>
      <w:r w:rsidR="00272470">
        <w:t>ing</w:t>
      </w:r>
      <w:r>
        <w:t xml:space="preserve"> the java program created and have the mp3 player appear</w:t>
      </w:r>
      <w:r w:rsidR="00D64FA2">
        <w:t xml:space="preserve"> (and play beautiful music)</w:t>
      </w:r>
      <w:r>
        <w:t xml:space="preserve"> instead of </w:t>
      </w:r>
      <w:r w:rsidR="00272470">
        <w:t>simply</w:t>
      </w:r>
      <w:bookmarkStart w:id="0" w:name="_GoBack"/>
      <w:bookmarkEnd w:id="0"/>
      <w:r>
        <w:t xml:space="preserve"> getting</w:t>
      </w:r>
      <w:r w:rsidR="00D64FA2">
        <w:t xml:space="preserve"> a console output.  Overall I found the project to be a great learning experience that locked down my understanding of linked list and their potential applications.</w:t>
      </w:r>
    </w:p>
    <w:sectPr w:rsidR="0050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A1"/>
    <w:rsid w:val="00272470"/>
    <w:rsid w:val="00503AA1"/>
    <w:rsid w:val="00721901"/>
    <w:rsid w:val="00771E21"/>
    <w:rsid w:val="00B46A58"/>
    <w:rsid w:val="00C22F12"/>
    <w:rsid w:val="00CD5288"/>
    <w:rsid w:val="00D6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A8EF"/>
  <w15:chartTrackingRefBased/>
  <w15:docId w15:val="{AB884524-A137-4EC5-AE10-12299ACA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Cole</dc:creator>
  <cp:keywords/>
  <dc:description/>
  <cp:lastModifiedBy>Tim Cole</cp:lastModifiedBy>
  <cp:revision>3</cp:revision>
  <dcterms:created xsi:type="dcterms:W3CDTF">2017-03-01T22:28:00Z</dcterms:created>
  <dcterms:modified xsi:type="dcterms:W3CDTF">2017-03-01T22:57:00Z</dcterms:modified>
</cp:coreProperties>
</file>