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schooling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life_expectancy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2023-11-16T15:24:44Z</dcterms:modified>
  <cp:category/>
</cp:coreProperties>
</file>