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02DF" w14:textId="77777777" w:rsidR="0064796B" w:rsidRPr="00F136E6" w:rsidRDefault="0064796B" w:rsidP="006479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6E6">
        <w:rPr>
          <w:rFonts w:ascii="Times New Roman" w:hAnsi="Times New Roman" w:cs="Times New Roman"/>
          <w:sz w:val="24"/>
          <w:szCs w:val="24"/>
        </w:rPr>
        <w:t>David  E.</w:t>
      </w:r>
      <w:proofErr w:type="gramEnd"/>
      <w:r w:rsidRPr="00F136E6">
        <w:rPr>
          <w:rFonts w:ascii="Times New Roman" w:hAnsi="Times New Roman" w:cs="Times New Roman"/>
          <w:sz w:val="24"/>
          <w:szCs w:val="24"/>
        </w:rPr>
        <w:t xml:space="preserve"> Nieves-</w:t>
      </w:r>
      <w:proofErr w:type="spellStart"/>
      <w:r w:rsidRPr="00F136E6">
        <w:rPr>
          <w:rFonts w:ascii="Times New Roman" w:hAnsi="Times New Roman" w:cs="Times New Roman"/>
          <w:sz w:val="24"/>
          <w:szCs w:val="24"/>
        </w:rPr>
        <w:t>Acaron</w:t>
      </w:r>
      <w:proofErr w:type="spellEnd"/>
    </w:p>
    <w:p w14:paraId="26F9E3CE" w14:textId="77777777" w:rsidR="0064796B" w:rsidRPr="00F136E6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Professor Ryan White</w:t>
      </w:r>
    </w:p>
    <w:p w14:paraId="5BA5118D" w14:textId="77777777" w:rsidR="0064796B" w:rsidRPr="00F136E6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MTH 5320</w:t>
      </w:r>
    </w:p>
    <w:p w14:paraId="669F4582" w14:textId="53B1791B" w:rsidR="0064796B" w:rsidRPr="00F136E6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fldChar w:fldCharType="begin"/>
      </w:r>
      <w:r w:rsidRPr="00F136E6"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 w:rsidRPr="00F136E6">
        <w:rPr>
          <w:rFonts w:ascii="Times New Roman" w:hAnsi="Times New Roman" w:cs="Times New Roman"/>
          <w:sz w:val="24"/>
          <w:szCs w:val="24"/>
        </w:rPr>
        <w:fldChar w:fldCharType="separate"/>
      </w:r>
      <w:r w:rsidR="002B6844">
        <w:rPr>
          <w:rFonts w:ascii="Times New Roman" w:hAnsi="Times New Roman" w:cs="Times New Roman"/>
          <w:noProof/>
          <w:sz w:val="24"/>
          <w:szCs w:val="24"/>
        </w:rPr>
        <w:t>11/4/2021</w:t>
      </w:r>
      <w:r w:rsidRPr="00F136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3A6CAA" w14:textId="61E84F45" w:rsidR="0064796B" w:rsidRPr="00F136E6" w:rsidRDefault="0064796B" w:rsidP="006479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Project #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136E6">
        <w:rPr>
          <w:rFonts w:ascii="Times New Roman" w:hAnsi="Times New Roman" w:cs="Times New Roman"/>
          <w:sz w:val="24"/>
          <w:szCs w:val="24"/>
        </w:rPr>
        <w:t xml:space="preserve"> Proposal</w:t>
      </w:r>
    </w:p>
    <w:p w14:paraId="67676077" w14:textId="71A984CF" w:rsidR="0064796B" w:rsidRPr="0064796B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b/>
          <w:bCs/>
          <w:sz w:val="24"/>
          <w:szCs w:val="24"/>
        </w:rPr>
        <w:t>Tentative Project Title</w:t>
      </w:r>
      <w:r w:rsidRPr="00F136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Characterising</w:t>
      </w:r>
      <w:r w:rsidRPr="00F136E6">
        <w:rPr>
          <w:rFonts w:ascii="Times New Roman" w:hAnsi="Times New Roman" w:cs="Times New Roman"/>
          <w:sz w:val="24"/>
          <w:szCs w:val="24"/>
        </w:rPr>
        <w:t xml:space="preserve"> YouTube </w:t>
      </w:r>
      <w:r>
        <w:rPr>
          <w:rFonts w:ascii="Times New Roman" w:hAnsi="Times New Roman" w:cs="Times New Roman"/>
          <w:sz w:val="24"/>
          <w:szCs w:val="24"/>
        </w:rPr>
        <w:t>Video Virality and Thumbnail Features Using Convolutional Neural Networks</w:t>
      </w:r>
    </w:p>
    <w:p w14:paraId="03ECA39B" w14:textId="77777777" w:rsidR="0064796B" w:rsidRPr="00F136E6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b/>
          <w:bCs/>
          <w:sz w:val="24"/>
          <w:szCs w:val="24"/>
        </w:rPr>
        <w:t>Goals of Project</w:t>
      </w:r>
      <w:r w:rsidRPr="00F136E6">
        <w:rPr>
          <w:rFonts w:ascii="Times New Roman" w:hAnsi="Times New Roman" w:cs="Times New Roman"/>
          <w:sz w:val="24"/>
          <w:szCs w:val="24"/>
        </w:rPr>
        <w:t>:</w:t>
      </w:r>
    </w:p>
    <w:p w14:paraId="284D13C7" w14:textId="258FE27A" w:rsidR="0064796B" w:rsidRPr="00F136E6" w:rsidRDefault="0064796B" w:rsidP="006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 xml:space="preserve">Creating a </w:t>
      </w:r>
      <w:r>
        <w:rPr>
          <w:rFonts w:ascii="Times New Roman" w:hAnsi="Times New Roman" w:cs="Times New Roman"/>
          <w:sz w:val="24"/>
          <w:szCs w:val="24"/>
        </w:rPr>
        <w:t xml:space="preserve">Convolutional </w:t>
      </w:r>
      <w:r w:rsidRPr="00F136E6">
        <w:rPr>
          <w:rFonts w:ascii="Times New Roman" w:hAnsi="Times New Roman" w:cs="Times New Roman"/>
          <w:sz w:val="24"/>
          <w:szCs w:val="24"/>
        </w:rPr>
        <w:t xml:space="preserve">Neural Network that can determine </w:t>
      </w:r>
      <w:r>
        <w:rPr>
          <w:rFonts w:ascii="Times New Roman" w:hAnsi="Times New Roman" w:cs="Times New Roman"/>
          <w:sz w:val="24"/>
          <w:szCs w:val="24"/>
        </w:rPr>
        <w:t>important features in a thumbnail</w:t>
      </w:r>
    </w:p>
    <w:p w14:paraId="2FFC820D" w14:textId="52B648C3" w:rsidR="0064796B" w:rsidRDefault="0064796B" w:rsidP="006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 xml:space="preserve">Determining what are some of the greatest </w:t>
      </w: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Pr="00F136E6">
        <w:rPr>
          <w:rFonts w:ascii="Times New Roman" w:hAnsi="Times New Roman" w:cs="Times New Roman"/>
          <w:sz w:val="24"/>
          <w:szCs w:val="24"/>
        </w:rPr>
        <w:t>indicators that a video will go viral</w:t>
      </w:r>
    </w:p>
    <w:p w14:paraId="439F5532" w14:textId="090164F2" w:rsidR="009B6E8A" w:rsidRPr="009B6E8A" w:rsidRDefault="009B6E8A" w:rsidP="009B6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a subset of the inputs used last time to predict the view count once again, and see if this improves results</w:t>
      </w:r>
    </w:p>
    <w:p w14:paraId="36123C8E" w14:textId="77777777" w:rsidR="009B6E8A" w:rsidRPr="00F136E6" w:rsidRDefault="009B6E8A" w:rsidP="009B6E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FC031" w14:textId="77777777" w:rsidR="0064796B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b/>
          <w:bCs/>
          <w:sz w:val="24"/>
          <w:szCs w:val="24"/>
        </w:rPr>
        <w:t>Intended Data Source</w:t>
      </w:r>
      <w:r w:rsidRPr="006479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CCF279" w14:textId="698143F6" w:rsidR="0064796B" w:rsidRDefault="0064796B" w:rsidP="00FC0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 xml:space="preserve">YouTube Video Thumbnails from gaming channels </w:t>
      </w:r>
      <w:r>
        <w:rPr>
          <w:rFonts w:ascii="Times New Roman" w:hAnsi="Times New Roman" w:cs="Times New Roman"/>
          <w:sz w:val="24"/>
          <w:szCs w:val="24"/>
        </w:rPr>
        <w:t>(will be collected in the same way as last project’s effort)</w:t>
      </w:r>
    </w:p>
    <w:p w14:paraId="64C0D8EF" w14:textId="3B776BF9" w:rsidR="0064796B" w:rsidRPr="00FC0B72" w:rsidRDefault="0064796B" w:rsidP="006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0B72">
        <w:rPr>
          <w:rFonts w:ascii="Times New Roman" w:hAnsi="Times New Roman" w:cs="Times New Roman"/>
          <w:sz w:val="24"/>
          <w:szCs w:val="24"/>
        </w:rPr>
        <w:t>The actual feature labelling will have to be a human process</w:t>
      </w:r>
      <w:r w:rsidR="00FC0B72" w:rsidRPr="00FC0B72">
        <w:rPr>
          <w:rFonts w:ascii="Times New Roman" w:hAnsi="Times New Roman" w:cs="Times New Roman"/>
          <w:sz w:val="24"/>
          <w:szCs w:val="24"/>
        </w:rPr>
        <w:t xml:space="preserve"> of labelling, so some research into dedicated data labelling software is in order.</w:t>
      </w:r>
    </w:p>
    <w:p w14:paraId="493DC222" w14:textId="614D6392" w:rsidR="0064796B" w:rsidRPr="0064796B" w:rsidRDefault="0064796B" w:rsidP="0064796B">
      <w:p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>Tentative feature outputs:</w:t>
      </w:r>
    </w:p>
    <w:p w14:paraId="636A3665" w14:textId="70F1D458" w:rsidR="0064796B" w:rsidRDefault="0064796B" w:rsidP="00647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>text</w:t>
      </w:r>
    </w:p>
    <w:p w14:paraId="158681C5" w14:textId="08438316" w:rsidR="002B6844" w:rsidRPr="009369B9" w:rsidRDefault="002B6844" w:rsidP="002B6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69B9">
        <w:rPr>
          <w:rFonts w:ascii="Times New Roman" w:hAnsi="Times New Roman" w:cs="Times New Roman"/>
          <w:sz w:val="24"/>
          <w:szCs w:val="24"/>
          <w:lang w:val="en-PR"/>
        </w:rPr>
        <w:t>anime</w:t>
      </w:r>
      <w:r w:rsidR="009369B9">
        <w:rPr>
          <w:rFonts w:ascii="Times New Roman" w:hAnsi="Times New Roman" w:cs="Times New Roman"/>
          <w:sz w:val="24"/>
          <w:szCs w:val="24"/>
          <w:lang w:val="en-PR"/>
        </w:rPr>
        <w:t>/cartoon</w:t>
      </w:r>
    </w:p>
    <w:p w14:paraId="5C5FB246" w14:textId="6D1C9B68" w:rsidR="0034028B" w:rsidRDefault="0034028B" w:rsidP="002B6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PR"/>
        </w:rPr>
        <w:t>minecraft</w:t>
      </w:r>
      <w:proofErr w:type="spellEnd"/>
    </w:p>
    <w:p w14:paraId="231A6000" w14:textId="395615B2" w:rsidR="0064796B" w:rsidRPr="0064796B" w:rsidRDefault="0064796B" w:rsidP="00647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>red arrow</w:t>
      </w:r>
      <w:r w:rsidR="0090625E">
        <w:rPr>
          <w:rFonts w:ascii="Times New Roman" w:hAnsi="Times New Roman" w:cs="Times New Roman"/>
          <w:sz w:val="24"/>
          <w:szCs w:val="24"/>
          <w:lang w:val="en-PR"/>
        </w:rPr>
        <w:t>/red circle</w:t>
      </w:r>
      <w:r w:rsidRPr="0064796B">
        <w:rPr>
          <w:rFonts w:ascii="Times New Roman" w:hAnsi="Times New Roman" w:cs="Times New Roman"/>
          <w:sz w:val="24"/>
          <w:szCs w:val="24"/>
        </w:rPr>
        <w:t xml:space="preserve"> (notorious for its usage)</w:t>
      </w:r>
    </w:p>
    <w:p w14:paraId="6CDF35BC" w14:textId="5B446BDA" w:rsidR="0064796B" w:rsidRPr="0064796B" w:rsidRDefault="0064796B" w:rsidP="00647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>human face</w:t>
      </w:r>
    </w:p>
    <w:p w14:paraId="386C4900" w14:textId="3C9C63FC" w:rsidR="0064796B" w:rsidRPr="0064796B" w:rsidRDefault="0064796B" w:rsidP="00647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>money (usually dollars, can also include cryptocurrencies)</w:t>
      </w:r>
    </w:p>
    <w:p w14:paraId="485EA402" w14:textId="7922AE78" w:rsidR="0064796B" w:rsidRPr="0064796B" w:rsidRDefault="0064796B" w:rsidP="00647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796B">
        <w:rPr>
          <w:rFonts w:ascii="Times New Roman" w:hAnsi="Times New Roman" w:cs="Times New Roman"/>
          <w:sz w:val="24"/>
          <w:szCs w:val="24"/>
        </w:rPr>
        <w:t>guns</w:t>
      </w:r>
    </w:p>
    <w:p w14:paraId="1D3BDD4B" w14:textId="26D7B918" w:rsidR="003278C4" w:rsidRPr="00A07265" w:rsidRDefault="003278C4" w:rsidP="00A072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278C4" w:rsidRPr="00A07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205"/>
    <w:multiLevelType w:val="hybridMultilevel"/>
    <w:tmpl w:val="BA30362A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C30D7"/>
    <w:multiLevelType w:val="hybridMultilevel"/>
    <w:tmpl w:val="A6D266BC"/>
    <w:lvl w:ilvl="0" w:tplc="500A000F">
      <w:start w:val="1"/>
      <w:numFmt w:val="decimal"/>
      <w:lvlText w:val="%1."/>
      <w:lvlJc w:val="left"/>
      <w:pPr>
        <w:ind w:left="1080" w:hanging="360"/>
      </w:pPr>
    </w:lvl>
    <w:lvl w:ilvl="1" w:tplc="500A0019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4C7ECE"/>
    <w:multiLevelType w:val="hybridMultilevel"/>
    <w:tmpl w:val="E468F328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19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28455C"/>
    <w:multiLevelType w:val="hybridMultilevel"/>
    <w:tmpl w:val="1CEAB1B4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6B"/>
    <w:rsid w:val="001C46EA"/>
    <w:rsid w:val="0024772A"/>
    <w:rsid w:val="00291CD3"/>
    <w:rsid w:val="002B6844"/>
    <w:rsid w:val="0032698A"/>
    <w:rsid w:val="003278C4"/>
    <w:rsid w:val="0034028B"/>
    <w:rsid w:val="00364FEB"/>
    <w:rsid w:val="003C4848"/>
    <w:rsid w:val="0064796B"/>
    <w:rsid w:val="0090625E"/>
    <w:rsid w:val="00916EAE"/>
    <w:rsid w:val="009369B9"/>
    <w:rsid w:val="009B6E8A"/>
    <w:rsid w:val="00A07265"/>
    <w:rsid w:val="00B10F72"/>
    <w:rsid w:val="00E506A9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2D42"/>
  <w15:chartTrackingRefBased/>
  <w15:docId w15:val="{43EEF5A8-6FC0-4CCC-B0A7-FD95D0DF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 Freeze</dc:creator>
  <cp:keywords/>
  <dc:description/>
  <cp:lastModifiedBy>Splash Freeze</cp:lastModifiedBy>
  <cp:revision>16</cp:revision>
  <cp:lastPrinted>2021-10-20T21:20:00Z</cp:lastPrinted>
  <dcterms:created xsi:type="dcterms:W3CDTF">2021-10-20T21:02:00Z</dcterms:created>
  <dcterms:modified xsi:type="dcterms:W3CDTF">2021-11-05T14:57:00Z</dcterms:modified>
</cp:coreProperties>
</file>