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6FFB551" w:rsidP="56FFB551" w:rsidRDefault="56FFB551" w14:paraId="1701E301" w14:textId="239C0190">
      <w:pPr>
        <w:pStyle w:val="Normal"/>
      </w:pPr>
      <w:r w:rsidR="56FFB551">
        <w:rPr/>
        <w:t>Ს</w:t>
      </w:r>
      <w:proofErr w:type="spellStart"/>
      <w:r w:rsidR="56FFB551">
        <w:rPr/>
        <w:t>ისტემური</w:t>
      </w:r>
      <w:proofErr w:type="spellEnd"/>
      <w:r w:rsidR="56FFB551">
        <w:rPr/>
        <w:t xml:space="preserve"> მახასიათებლები:</w:t>
      </w:r>
    </w:p>
    <w:p w:rsidR="56FFB551" w:rsidP="56FFB551" w:rsidRDefault="56FFB551" w14:paraId="3EC77085" w14:textId="2648EC69">
      <w:pPr>
        <w:pStyle w:val="Normal"/>
      </w:pPr>
      <w:r w:rsidR="56FFB551">
        <w:rPr/>
        <w:t>Პ</w:t>
      </w:r>
      <w:proofErr w:type="spellStart"/>
      <w:r w:rsidR="56FFB551">
        <w:rPr/>
        <w:t>როგრამირების</w:t>
      </w:r>
      <w:proofErr w:type="spellEnd"/>
      <w:r w:rsidR="56FFB551">
        <w:rPr/>
        <w:t xml:space="preserve"> ენა: PHP 7.4.7, JS (es6, packeges: JQuery, toastr, swiper);</w:t>
      </w:r>
    </w:p>
    <w:p w:rsidR="56FFB551" w:rsidP="56FFB551" w:rsidRDefault="56FFB551" w14:paraId="2EB1FC7E" w14:textId="7310D0CE">
      <w:pPr>
        <w:pStyle w:val="Normal"/>
      </w:pPr>
      <w:r w:rsidR="56FFB551">
        <w:rPr/>
        <w:t>Რ</w:t>
      </w:r>
      <w:proofErr w:type="spellStart"/>
      <w:r w:rsidR="56FFB551">
        <w:rPr/>
        <w:t>ელაციური</w:t>
      </w:r>
      <w:proofErr w:type="spellEnd"/>
      <w:r w:rsidR="56FFB551">
        <w:rPr/>
        <w:t xml:space="preserve"> </w:t>
      </w:r>
      <w:proofErr w:type="spellStart"/>
      <w:r w:rsidR="56FFB551">
        <w:rPr/>
        <w:t>მონაცემთა</w:t>
      </w:r>
      <w:proofErr w:type="spellEnd"/>
      <w:r w:rsidR="56FFB551">
        <w:rPr/>
        <w:t xml:space="preserve"> </w:t>
      </w:r>
      <w:proofErr w:type="spellStart"/>
      <w:r w:rsidR="56FFB551">
        <w:rPr/>
        <w:t>ბაზა</w:t>
      </w:r>
      <w:proofErr w:type="spellEnd"/>
      <w:r w:rsidR="56FFB551">
        <w:rPr/>
        <w:t>: MySQL</w:t>
      </w:r>
    </w:p>
    <w:p w:rsidR="56FFB551" w:rsidP="56FFB551" w:rsidRDefault="56FFB551" w14:paraId="35DD9DD5" w14:textId="42C5A377">
      <w:pPr>
        <w:pStyle w:val="Normal"/>
      </w:pPr>
      <w:proofErr w:type="spellStart"/>
      <w:r w:rsidR="56FFB551">
        <w:rPr/>
        <w:t>აპლიკაცია</w:t>
      </w:r>
      <w:proofErr w:type="spellEnd"/>
      <w:r w:rsidR="56FFB551">
        <w:rPr/>
        <w:t xml:space="preserve"> </w:t>
      </w:r>
      <w:proofErr w:type="spellStart"/>
      <w:r w:rsidR="56FFB551">
        <w:rPr/>
        <w:t>ეშვება</w:t>
      </w:r>
      <w:proofErr w:type="spellEnd"/>
      <w:r w:rsidR="56FFB551">
        <w:rPr/>
        <w:t xml:space="preserve"> </w:t>
      </w:r>
      <w:proofErr w:type="spellStart"/>
      <w:r w:rsidR="56FFB551">
        <w:rPr/>
        <w:t>ბრძანებით</w:t>
      </w:r>
      <w:proofErr w:type="spellEnd"/>
      <w:r w:rsidR="56FFB551">
        <w:rPr/>
        <w:t>: php –S localhost:8080 (</w:t>
      </w:r>
      <w:proofErr w:type="spellStart"/>
      <w:r w:rsidR="56FFB551">
        <w:rPr/>
        <w:t>პორტი</w:t>
      </w:r>
      <w:proofErr w:type="spellEnd"/>
      <w:r w:rsidR="56FFB551">
        <w:rPr/>
        <w:t xml:space="preserve"> </w:t>
      </w:r>
      <w:proofErr w:type="spellStart"/>
      <w:r w:rsidR="56FFB551">
        <w:rPr/>
        <w:t>ნებისმიერი</w:t>
      </w:r>
      <w:proofErr w:type="spellEnd"/>
      <w:r w:rsidR="56FFB551">
        <w:rPr/>
        <w:t>)</w:t>
      </w:r>
    </w:p>
    <w:p w:rsidR="56FFB551" w:rsidP="56FFB551" w:rsidRDefault="56FFB551" w14:paraId="77A7CAEF" w14:textId="533BEFA3">
      <w:pPr>
        <w:pStyle w:val="Normal"/>
      </w:pPr>
      <w:r w:rsidR="56FFB551">
        <w:rPr/>
        <w:t>Მ</w:t>
      </w:r>
      <w:proofErr w:type="spellStart"/>
      <w:r w:rsidR="56FFB551">
        <w:rPr/>
        <w:t>ონაცემთა</w:t>
      </w:r>
      <w:proofErr w:type="spellEnd"/>
      <w:r w:rsidR="56FFB551">
        <w:rPr/>
        <w:t xml:space="preserve"> </w:t>
      </w:r>
      <w:proofErr w:type="spellStart"/>
      <w:r w:rsidR="56FFB551">
        <w:rPr/>
        <w:t>ბაზის</w:t>
      </w:r>
      <w:proofErr w:type="spellEnd"/>
      <w:r w:rsidR="56FFB551">
        <w:rPr/>
        <w:t xml:space="preserve"> </w:t>
      </w:r>
      <w:proofErr w:type="spellStart"/>
      <w:r w:rsidR="56FFB551">
        <w:rPr/>
        <w:t>დამპი</w:t>
      </w:r>
      <w:proofErr w:type="spellEnd"/>
      <w:r w:rsidR="56FFB551">
        <w:rPr/>
        <w:t xml:space="preserve">: </w:t>
      </w:r>
      <w:proofErr w:type="spellStart"/>
      <w:r w:rsidR="56FFB551">
        <w:rPr/>
        <w:t>იხ</w:t>
      </w:r>
      <w:proofErr w:type="spellEnd"/>
      <w:r w:rsidR="56FFB551">
        <w:rPr/>
        <w:t xml:space="preserve"> </w:t>
      </w:r>
      <w:proofErr w:type="spellStart"/>
      <w:r w:rsidR="56FFB551">
        <w:rPr/>
        <w:t>სტატიკ</w:t>
      </w:r>
      <w:proofErr w:type="spellEnd"/>
      <w:r w:rsidR="56FFB551">
        <w:rPr/>
        <w:t xml:space="preserve"> </w:t>
      </w:r>
      <w:proofErr w:type="spellStart"/>
      <w:r w:rsidR="56FFB551">
        <w:rPr/>
        <w:t>დირექტორიაში</w:t>
      </w:r>
      <w:proofErr w:type="spellEnd"/>
      <w:r w:rsidR="56FFB551">
        <w:rPr/>
        <w:t xml:space="preserve"> </w:t>
      </w:r>
      <w:proofErr w:type="spellStart"/>
      <w:r w:rsidR="56FFB551">
        <w:rPr/>
        <w:t>tsu_news.sql</w:t>
      </w:r>
      <w:proofErr w:type="spellEnd"/>
      <w:r w:rsidR="56FFB551">
        <w:rPr/>
        <w:t xml:space="preserve"> (</w:t>
      </w:r>
      <w:proofErr w:type="spellStart"/>
      <w:r w:rsidR="56FFB551">
        <w:rPr/>
        <w:t>config.php</w:t>
      </w:r>
      <w:proofErr w:type="spellEnd"/>
      <w:r w:rsidR="56FFB551">
        <w:rPr/>
        <w:t xml:space="preserve"> </w:t>
      </w:r>
      <w:proofErr w:type="spellStart"/>
      <w:r w:rsidR="56FFB551">
        <w:rPr/>
        <w:t>შეცვალეთ</w:t>
      </w:r>
      <w:proofErr w:type="spellEnd"/>
      <w:r w:rsidR="56FFB551">
        <w:rPr/>
        <w:t xml:space="preserve"> connection string);</w:t>
      </w:r>
    </w:p>
    <w:p w:rsidR="56FFB551" w:rsidP="56FFB551" w:rsidRDefault="56FFB551" w14:paraId="5304623F" w14:textId="1539BB7F">
      <w:pPr>
        <w:pStyle w:val="Normal"/>
      </w:pPr>
    </w:p>
    <w:p xmlns:wp14="http://schemas.microsoft.com/office/word/2010/wordml" w:rsidP="56FFB551" w14:paraId="2C078E63" wp14:textId="7DCF39C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bookmarkStart w:name="_GoBack" w:id="0"/>
      <w:bookmarkEnd w:id="0"/>
      <w:proofErr w:type="spellStart"/>
      <w:r w:rsidR="56FFB551">
        <w:rPr/>
        <w:t>დავალება</w:t>
      </w:r>
      <w:proofErr w:type="spellEnd"/>
      <w:r w:rsidR="56FFB551">
        <w:rPr/>
        <w:t xml:space="preserve"> 1 - </w:t>
      </w:r>
      <w:proofErr w:type="spellStart"/>
      <w:r w:rsidR="56FFB551">
        <w:rPr/>
        <w:t>შესრულებულია</w:t>
      </w:r>
      <w:proofErr w:type="spellEnd"/>
      <w:r w:rsidR="56FFB551">
        <w:rPr/>
        <w:t xml:space="preserve">, </w:t>
      </w:r>
      <w:proofErr w:type="spellStart"/>
      <w:r w:rsidR="56FFB551">
        <w:rPr/>
        <w:t>უბრალოდ</w:t>
      </w:r>
      <w:proofErr w:type="spellEnd"/>
      <w:r w:rsidR="56FFB551">
        <w:rPr/>
        <w:t xml:space="preserve"> </w:t>
      </w:r>
      <w:proofErr w:type="spellStart"/>
      <w:r w:rsidR="56FFB551">
        <w:rPr/>
        <w:t>smtp_დ</w:t>
      </w:r>
      <w:proofErr w:type="spellEnd"/>
      <w:r w:rsidR="56FFB551">
        <w:rPr/>
        <w:t xml:space="preserve"> </w:t>
      </w:r>
      <w:proofErr w:type="spellStart"/>
      <w:r w:rsidR="56FFB551">
        <w:rPr/>
        <w:t>გამოვიყენე</w:t>
      </w:r>
      <w:proofErr w:type="spellEnd"/>
      <w:r w:rsidR="56FFB551">
        <w:rPr/>
        <w:t xml:space="preserve"> </w:t>
      </w:r>
      <w:proofErr w:type="spellStart"/>
      <w:r w:rsidR="56FFB551">
        <w:rPr/>
        <w:t>ლოკალური</w:t>
      </w:r>
      <w:proofErr w:type="spellEnd"/>
      <w:r w:rsidR="56FFB551">
        <w:rPr/>
        <w:t xml:space="preserve"> </w:t>
      </w:r>
      <w:proofErr w:type="spellStart"/>
      <w:r w:rsidR="56FFB551">
        <w:rPr/>
        <w:t>სტესტო</w:t>
      </w:r>
      <w:proofErr w:type="spellEnd"/>
      <w:r w:rsidR="56FFB551">
        <w:rPr/>
        <w:t xml:space="preserve"> </w:t>
      </w:r>
      <w:proofErr w:type="spellStart"/>
      <w:r w:rsidR="56FFB551">
        <w:rPr/>
        <w:t>გარემო</w:t>
      </w:r>
      <w:proofErr w:type="spellEnd"/>
      <w:r w:rsidR="56FFB551">
        <w:rPr/>
        <w:t xml:space="preserve">, </w:t>
      </w:r>
      <w:proofErr w:type="spellStart"/>
      <w:r w:rsidR="56FFB551">
        <w:rPr/>
        <w:t>თქვენც</w:t>
      </w:r>
      <w:proofErr w:type="spellEnd"/>
      <w:r w:rsidR="56FFB551">
        <w:rPr/>
        <w:t xml:space="preserve"> </w:t>
      </w:r>
      <w:proofErr w:type="spellStart"/>
      <w:r w:rsidR="56FFB551">
        <w:rPr/>
        <w:t>შეგიძლიათ</w:t>
      </w:r>
      <w:proofErr w:type="spellEnd"/>
      <w:r w:rsidR="56FFB551">
        <w:rPr/>
        <w:t xml:space="preserve"> </w:t>
      </w:r>
      <w:proofErr w:type="spellStart"/>
      <w:r w:rsidR="56FFB551">
        <w:rPr/>
        <w:t>დააყენოთ</w:t>
      </w:r>
      <w:proofErr w:type="spellEnd"/>
      <w:r w:rsidR="56FFB551">
        <w:rPr/>
        <w:t xml:space="preserve"> </w:t>
      </w:r>
      <w:proofErr w:type="spellStart"/>
      <w:r w:rsidR="56FFB551">
        <w:rPr/>
        <w:t>მსგავსი</w:t>
      </w:r>
      <w:proofErr w:type="spellEnd"/>
      <w:r w:rsidR="56FFB551">
        <w:rPr/>
        <w:t xml:space="preserve"> </w:t>
      </w:r>
      <w:proofErr w:type="spellStart"/>
      <w:r w:rsidR="56FFB551">
        <w:rPr/>
        <w:t>რამ</w:t>
      </w:r>
      <w:proofErr w:type="spellEnd"/>
      <w:r w:rsidR="56FFB551">
        <w:rPr/>
        <w:t xml:space="preserve">, </w:t>
      </w:r>
      <w:proofErr w:type="spellStart"/>
      <w:r w:rsidR="56FFB551">
        <w:rPr/>
        <w:t>თან</w:t>
      </w:r>
      <w:proofErr w:type="spellEnd"/>
      <w:r w:rsidR="56FFB551">
        <w:rPr/>
        <w:t xml:space="preserve"> </w:t>
      </w:r>
      <w:proofErr w:type="spellStart"/>
      <w:r w:rsidR="56FFB551">
        <w:rPr/>
        <w:t>ვურთავ</w:t>
      </w:r>
      <w:proofErr w:type="spellEnd"/>
      <w:r w:rsidR="56FFB551">
        <w:rPr/>
        <w:t xml:space="preserve"> </w:t>
      </w:r>
      <w:proofErr w:type="spellStart"/>
      <w:r w:rsidR="56FFB551">
        <w:rPr/>
        <w:t>ლინკს</w:t>
      </w:r>
      <w:proofErr w:type="spellEnd"/>
      <w:r w:rsidR="56FFB551">
        <w:rPr/>
        <w:t xml:space="preserve"> - </w:t>
      </w:r>
      <w:hyperlink r:id="R338c18770bdc463d">
        <w:r w:rsidRPr="56FFB551" w:rsidR="56FFB55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https://github.com/ChangemakerStudios/Papercut-SMTP</w:t>
        </w:r>
      </w:hyperlink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>კოდი</w:t>
      </w:r>
      <w:proofErr w:type="spellEnd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>შეიგიძლიათ</w:t>
      </w:r>
      <w:proofErr w:type="spellEnd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იხილოთ [</w:t>
      </w:r>
      <w:proofErr w:type="spellStart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>appRooltFolder</w:t>
      </w:r>
      <w:proofErr w:type="spellEnd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>]/app/controllers/</w:t>
      </w:r>
      <w:proofErr w:type="spellStart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>AccountController.php</w:t>
      </w:r>
      <w:proofErr w:type="spellEnd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56FFB551" w:rsidP="56FFB551" w:rsidRDefault="56FFB551" w14:paraId="2C26E39E" w14:textId="7BF3B60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>დავალება</w:t>
      </w:r>
      <w:proofErr w:type="spellEnd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2 - </w:t>
      </w:r>
      <w:proofErr w:type="spellStart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>შესრულებულია</w:t>
      </w:r>
      <w:proofErr w:type="spellEnd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იხ. [appRooltFolder]/app/controllers/NewsController.php, იტვირთება ფოტო </w:t>
      </w:r>
      <w:proofErr w:type="spellStart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>და</w:t>
      </w:r>
      <w:proofErr w:type="spellEnd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>საახელი</w:t>
      </w:r>
      <w:proofErr w:type="spellEnd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>იწერება</w:t>
      </w:r>
      <w:proofErr w:type="spellEnd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>ბაზაში</w:t>
      </w:r>
      <w:proofErr w:type="spellEnd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56FFB551" w:rsidP="56FFB551" w:rsidRDefault="56FFB551" w14:paraId="03711245" w14:textId="659DB0B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დავალება 3 - შესრულებულია, </w:t>
      </w:r>
      <w:proofErr w:type="spellStart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>იხ</w:t>
      </w:r>
      <w:proofErr w:type="spellEnd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>. [</w:t>
      </w:r>
      <w:proofErr w:type="spellStart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>appRooltFolder</w:t>
      </w:r>
      <w:proofErr w:type="spellEnd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>]/core/database/</w:t>
      </w:r>
      <w:proofErr w:type="spellStart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>QueryBuilder.php</w:t>
      </w:r>
      <w:proofErr w:type="spellEnd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56FFB551" w:rsidP="56FFB551" w:rsidRDefault="56FFB551" w14:paraId="2526331B" w14:textId="751D568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>Რ</w:t>
      </w:r>
      <w:proofErr w:type="spellStart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>ოლებს</w:t>
      </w:r>
      <w:proofErr w:type="spellEnd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admin, user </w:t>
      </w:r>
      <w:proofErr w:type="spellStart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>იხ</w:t>
      </w:r>
      <w:proofErr w:type="spellEnd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>. [</w:t>
      </w:r>
      <w:proofErr w:type="spellStart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>appRooltFolder</w:t>
      </w:r>
      <w:proofErr w:type="spellEnd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>]/app/controllers/</w:t>
      </w:r>
      <w:proofErr w:type="spellStart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>AccountController.php</w:t>
      </w:r>
      <w:proofErr w:type="spellEnd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>რეგისტრაციის</w:t>
      </w:r>
      <w:proofErr w:type="spellEnd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>დროს</w:t>
      </w:r>
      <w:proofErr w:type="spellEnd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ვუთითებ;</w:t>
      </w:r>
    </w:p>
    <w:p w:rsidR="56FFB551" w:rsidP="56FFB551" w:rsidRDefault="56FFB551" w14:paraId="2843E929" w14:textId="5DCC7E4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>დავალება</w:t>
      </w:r>
      <w:proofErr w:type="spellEnd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4 - </w:t>
      </w:r>
      <w:proofErr w:type="spellStart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>ფრონტი</w:t>
      </w:r>
      <w:proofErr w:type="spellEnd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>დაწერილია</w:t>
      </w:r>
      <w:proofErr w:type="spellEnd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>შესაბამისად</w:t>
      </w:r>
      <w:proofErr w:type="spellEnd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>ეს</w:t>
      </w:r>
      <w:proofErr w:type="spellEnd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>დავალებაც</w:t>
      </w:r>
      <w:proofErr w:type="spellEnd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შესრულებულია;</w:t>
      </w:r>
    </w:p>
    <w:p w:rsidR="56FFB551" w:rsidP="56FFB551" w:rsidRDefault="56FFB551" w14:paraId="20813DC3" w14:textId="1EBAF03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დავალება 5 – 1:1 </w:t>
      </w:r>
      <w:proofErr w:type="spellStart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>კავშირი</w:t>
      </w:r>
      <w:proofErr w:type="spellEnd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user </w:t>
      </w:r>
      <w:proofErr w:type="spellStart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>და</w:t>
      </w:r>
      <w:proofErr w:type="spellEnd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>user_private_info</w:t>
      </w:r>
      <w:proofErr w:type="spellEnd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>ცხრილებს</w:t>
      </w:r>
      <w:proofErr w:type="spellEnd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>შორის</w:t>
      </w:r>
      <w:proofErr w:type="spellEnd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>ჩანაწერი</w:t>
      </w:r>
      <w:proofErr w:type="spellEnd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>ორივე</w:t>
      </w:r>
      <w:proofErr w:type="spellEnd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>ცხრილში</w:t>
      </w:r>
      <w:proofErr w:type="spellEnd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>კეთდება</w:t>
      </w:r>
      <w:proofErr w:type="spellEnd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>რეგისტრაციის</w:t>
      </w:r>
      <w:proofErr w:type="spellEnd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>დროს</w:t>
      </w:r>
      <w:proofErr w:type="spellEnd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; </w:t>
      </w:r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>1:N</w:t>
      </w:r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>კავშირი</w:t>
      </w:r>
      <w:proofErr w:type="spellEnd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news </w:t>
      </w:r>
      <w:proofErr w:type="spellStart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>და</w:t>
      </w:r>
      <w:proofErr w:type="spellEnd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>news_categories</w:t>
      </w:r>
      <w:proofErr w:type="spellEnd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>ცხრილს</w:t>
      </w:r>
      <w:proofErr w:type="spellEnd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>შორის</w:t>
      </w:r>
      <w:proofErr w:type="spellEnd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>ჩანაწერი</w:t>
      </w:r>
      <w:proofErr w:type="spellEnd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>კეთდება</w:t>
      </w:r>
      <w:proofErr w:type="spellEnd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>ნიუსის</w:t>
      </w:r>
      <w:proofErr w:type="spellEnd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>შექმნის</w:t>
      </w:r>
      <w:proofErr w:type="spellEnd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>ან</w:t>
      </w:r>
      <w:proofErr w:type="spellEnd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>დაედიტების</w:t>
      </w:r>
      <w:proofErr w:type="spellEnd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>დროს</w:t>
      </w:r>
      <w:proofErr w:type="spellEnd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; </w:t>
      </w:r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>N:N</w:t>
      </w:r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>კავშირი</w:t>
      </w:r>
      <w:proofErr w:type="spellEnd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news </w:t>
      </w:r>
      <w:proofErr w:type="spellStart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>და</w:t>
      </w:r>
      <w:proofErr w:type="spellEnd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>news_tags</w:t>
      </w:r>
      <w:proofErr w:type="spellEnd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>შორის</w:t>
      </w:r>
      <w:proofErr w:type="spellEnd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>news_to_news_tags</w:t>
      </w:r>
      <w:proofErr w:type="spellEnd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>ცხრილის</w:t>
      </w:r>
      <w:proofErr w:type="spellEnd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>გამოყენებით</w:t>
      </w:r>
      <w:proofErr w:type="spellEnd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>ჩანაწერი</w:t>
      </w:r>
      <w:proofErr w:type="spellEnd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>კეთდება</w:t>
      </w:r>
      <w:proofErr w:type="spellEnd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>ედიტის</w:t>
      </w:r>
      <w:proofErr w:type="spellEnd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>/</w:t>
      </w:r>
      <w:proofErr w:type="spellStart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>შექმნის</w:t>
      </w:r>
      <w:proofErr w:type="spellEnd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>დროს</w:t>
      </w:r>
      <w:proofErr w:type="spellEnd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56FFB551" w:rsidP="56FFB551" w:rsidRDefault="56FFB551" w14:paraId="244DB50D" w14:textId="14B9780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>Ბ</w:t>
      </w:r>
      <w:proofErr w:type="spellStart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>აზის</w:t>
      </w:r>
      <w:proofErr w:type="spellEnd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>dump_ი</w:t>
      </w:r>
      <w:proofErr w:type="spellEnd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>იხ</w:t>
      </w:r>
      <w:proofErr w:type="spellEnd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>. [</w:t>
      </w:r>
      <w:proofErr w:type="spellStart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>appRooltFolder</w:t>
      </w:r>
      <w:proofErr w:type="spellEnd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>]/static/</w:t>
      </w:r>
      <w:proofErr w:type="spellStart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>tsu_news.sql</w:t>
      </w:r>
      <w:proofErr w:type="spellEnd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; </w:t>
      </w:r>
      <w:proofErr w:type="spellStart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>არ</w:t>
      </w:r>
      <w:proofErr w:type="spellEnd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>დაგავიწყდეთ</w:t>
      </w:r>
      <w:proofErr w:type="spellEnd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>config.php_ში</w:t>
      </w:r>
      <w:proofErr w:type="spellEnd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>მონაცემთა</w:t>
      </w:r>
      <w:proofErr w:type="spellEnd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>ბაზის</w:t>
      </w:r>
      <w:proofErr w:type="spellEnd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>credentials_ის</w:t>
      </w:r>
      <w:proofErr w:type="spellEnd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შეცვლა.</w:t>
      </w:r>
    </w:p>
    <w:p w:rsidR="56FFB551" w:rsidP="56FFB551" w:rsidRDefault="56FFB551" w14:paraId="7335527D" w14:textId="1710CCB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>დავალება</w:t>
      </w:r>
      <w:proofErr w:type="spellEnd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6 – users </w:t>
      </w:r>
      <w:proofErr w:type="spellStart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>როუტზე</w:t>
      </w:r>
      <w:proofErr w:type="spellEnd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>შეგიძლიათ</w:t>
      </w:r>
      <w:proofErr w:type="spellEnd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>ჩამოტვირთოთ</w:t>
      </w:r>
      <w:proofErr w:type="spellEnd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(export users) </w:t>
      </w:r>
      <w:proofErr w:type="spellStart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>მომხმარებელთა</w:t>
      </w:r>
      <w:proofErr w:type="spellEnd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>ცხრილი</w:t>
      </w:r>
      <w:proofErr w:type="spellEnd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txt </w:t>
      </w:r>
      <w:proofErr w:type="spellStart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>ფორმატში</w:t>
      </w:r>
      <w:proofErr w:type="spellEnd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>რათქმა</w:t>
      </w:r>
      <w:proofErr w:type="spellEnd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>უნდა</w:t>
      </w:r>
      <w:proofErr w:type="spellEnd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>დალოგინების</w:t>
      </w:r>
      <w:proofErr w:type="spellEnd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>შემდეგ</w:t>
      </w:r>
      <w:proofErr w:type="spellEnd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</w:t>
      </w:r>
      <w:proofErr w:type="spellStart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>ბევერი</w:t>
      </w:r>
      <w:proofErr w:type="spellEnd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>როუტი</w:t>
      </w:r>
      <w:proofErr w:type="spellEnd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>აქტიურდება</w:t>
      </w:r>
      <w:proofErr w:type="spellEnd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>დალოგინების</w:t>
      </w:r>
      <w:proofErr w:type="spellEnd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>შემდეგ</w:t>
      </w:r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56FFB551" w:rsidP="56FFB551" w:rsidRDefault="56FFB551" w14:paraId="055E7B35" w14:textId="2762EBA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>პ.ს</w:t>
      </w:r>
      <w:proofErr w:type="spellEnd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try catch </w:t>
      </w:r>
      <w:proofErr w:type="spellStart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>ყველა</w:t>
      </w:r>
      <w:proofErr w:type="spellEnd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>კონტროლერშია</w:t>
      </w:r>
      <w:proofErr w:type="spellEnd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>გამოყენებული</w:t>
      </w:r>
      <w:proofErr w:type="spellEnd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$_COOKIE </w:t>
      </w:r>
      <w:proofErr w:type="spellStart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>ვიყენებ</w:t>
      </w:r>
      <w:proofErr w:type="spellEnd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>მომხმარებლის</w:t>
      </w:r>
      <w:proofErr w:type="spellEnd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>იდენტიფიცირებისთვის</w:t>
      </w:r>
      <w:proofErr w:type="spellEnd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>და</w:t>
      </w:r>
      <w:proofErr w:type="spellEnd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>როლის</w:t>
      </w:r>
      <w:proofErr w:type="spellEnd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>გასაგებად</w:t>
      </w:r>
      <w:proofErr w:type="spellEnd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>რათა</w:t>
      </w:r>
      <w:proofErr w:type="spellEnd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>access_ი</w:t>
      </w:r>
      <w:proofErr w:type="spellEnd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>მივცე</w:t>
      </w:r>
      <w:proofErr w:type="spellEnd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>შესაბამის</w:t>
      </w:r>
      <w:proofErr w:type="spellEnd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>view_ზე</w:t>
      </w:r>
      <w:proofErr w:type="spellEnd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proofErr w:type="spellStart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>იხ</w:t>
      </w:r>
      <w:proofErr w:type="spellEnd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[</w:t>
      </w:r>
      <w:proofErr w:type="spellStart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>appRooltFolder</w:t>
      </w:r>
      <w:proofErr w:type="spellEnd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>]/app/services/</w:t>
      </w:r>
      <w:proofErr w:type="spellStart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>AuthService.php</w:t>
      </w:r>
      <w:proofErr w:type="spellEnd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>და</w:t>
      </w:r>
      <w:proofErr w:type="spellEnd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>controller_ები</w:t>
      </w:r>
      <w:proofErr w:type="spellEnd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>მთლიანად</w:t>
      </w:r>
      <w:proofErr w:type="spellEnd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>კლასებშია</w:t>
      </w:r>
      <w:proofErr w:type="spellEnd"/>
      <w:r w:rsidRPr="56FFB551" w:rsidR="56FFB5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გადანაწილებული.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0C828BA"/>
  <w15:docId w15:val="{998d9226-db4e-4f83-9454-72b27c2b93d5}"/>
  <w:rsids>
    <w:rsidRoot w:val="00C828BA"/>
    <w:rsid w:val="00C828BA"/>
    <w:rsid w:val="56FFB55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github.com/ChangemakerStudios/Papercut-SMTP" TargetMode="External" Id="R338c18770bdc463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2020-07-15T06:20:10.9566800Z</dcterms:created>
  <dcterms:modified xsi:type="dcterms:W3CDTF">2020-07-15T06:42:50.7392179Z</dcterms:modified>
  <dc:creator>David Kuzanashvili</dc:creator>
  <lastModifiedBy>David Kuzanashvili</lastModifiedBy>
</coreProperties>
</file>