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3F59" w14:textId="77777777" w:rsidR="00EF61EB" w:rsidRPr="00EF61EB" w:rsidRDefault="00EF61EB" w:rsidP="00EF61EB">
      <w:pPr>
        <w:spacing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b/>
          <w:bCs/>
          <w:color w:val="212529"/>
          <w:kern w:val="0"/>
          <w:sz w:val="24"/>
          <w:szCs w:val="24"/>
          <w:lang w:val="en-US" w:eastAsia="es-CO"/>
          <w14:ligatures w14:val="none"/>
        </w:rPr>
        <w:t>Experience</w:t>
      </w:r>
    </w:p>
    <w:p w14:paraId="607439FB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  <w:t>2021 - Present</w:t>
      </w:r>
    </w:p>
    <w:p w14:paraId="65E14DBD" w14:textId="77777777" w:rsidR="00EF61EB" w:rsidRPr="00EF61EB" w:rsidRDefault="00EF61EB" w:rsidP="00EF61EB">
      <w:pPr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Software development</w:t>
      </w:r>
    </w:p>
    <w:p w14:paraId="0F7039A8" w14:textId="77777777" w:rsidR="00EF61EB" w:rsidRPr="00EF61EB" w:rsidRDefault="00EF61EB" w:rsidP="00EF61EB">
      <w:pPr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I began my studies in Software Development at ITM in 2021. Currently, I am continuing my studies at this institution, for which I will always be grateful for allowing me to cultivate my passion for programming, particularly web development.</w:t>
      </w:r>
    </w:p>
    <w:p w14:paraId="5F60AE62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61C4CB05">
          <v:rect id="_x0000_i1025" style="width:0;height:1.5pt" o:hralign="center" o:hrstd="t" o:hr="t" fillcolor="#a0a0a0" stroked="f"/>
        </w:pict>
      </w:r>
    </w:p>
    <w:p w14:paraId="1B0EC2F7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  <w:t>2023 - Present</w:t>
      </w:r>
    </w:p>
    <w:p w14:paraId="205A3DA6" w14:textId="77777777" w:rsidR="00EF61EB" w:rsidRPr="00EF61EB" w:rsidRDefault="00EF61EB" w:rsidP="00EF61EB">
      <w:pPr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Front-end Developer</w:t>
      </w:r>
    </w:p>
    <w:p w14:paraId="40FBBA75" w14:textId="77777777" w:rsidR="00EF61EB" w:rsidRPr="00EF61EB" w:rsidRDefault="00EF61EB" w:rsidP="00EF61EB">
      <w:pPr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I have undertaken various courses and projects where I have studied and utilized tools such as CSS, SCSS, JavaScript, and TypeScript in Angular and Vue.js. These projects and courses can be evidenced in the portfolio located below this section.</w:t>
      </w:r>
    </w:p>
    <w:p w14:paraId="142CFA57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55AD78B9">
          <v:rect id="_x0000_i1026" style="width:0;height:1.5pt" o:hralign="center" o:hrstd="t" o:hr="t" fillcolor="#a0a0a0" stroked="f"/>
        </w:pict>
      </w:r>
    </w:p>
    <w:p w14:paraId="1C8C9B4C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  <w:t>2015 - 2016</w:t>
      </w:r>
    </w:p>
    <w:p w14:paraId="592E7538" w14:textId="77777777" w:rsidR="00EF61EB" w:rsidRPr="00EF61EB" w:rsidRDefault="00EF61EB" w:rsidP="00EF61EB">
      <w:pPr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Back-end Developer</w:t>
      </w:r>
    </w:p>
    <w:p w14:paraId="441A7F98" w14:textId="7A67F34B" w:rsidR="00EF61EB" w:rsidRPr="00EF61EB" w:rsidRDefault="00EF61EB" w:rsidP="00EF61EB">
      <w:pPr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 xml:space="preserve">I have taken courses in SQL Server, MongoDB, PostgreSQL, and frameworks like Laravel, as well as using </w:t>
      </w:r>
      <w:proofErr w:type="spellStart"/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FastAPI</w:t>
      </w:r>
      <w:proofErr w:type="spellEnd"/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 xml:space="preserve"> to work with Python on the backend of </w:t>
      </w:r>
      <w:proofErr w:type="spellStart"/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MundoStem</w:t>
      </w:r>
      <w:proofErr w:type="spellEnd"/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. Certificates and projects completed with these tools are available below this section.</w:t>
      </w:r>
    </w:p>
    <w:p w14:paraId="76979475" w14:textId="77777777" w:rsidR="00EF61EB" w:rsidRPr="00EF61EB" w:rsidRDefault="00EF61EB" w:rsidP="00EF61EB">
      <w:pPr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  <w:kern w:val="0"/>
          <w:sz w:val="24"/>
          <w:szCs w:val="24"/>
          <w:lang w:eastAsia="es-CO"/>
          <w14:ligatures w14:val="none"/>
        </w:rPr>
      </w:pPr>
      <w:proofErr w:type="spellStart"/>
      <w:r w:rsidRPr="00EF61EB">
        <w:rPr>
          <w:rFonts w:ascii="Source Sans Pro" w:eastAsia="Times New Roman" w:hAnsi="Source Sans Pro" w:cs="Times New Roman"/>
          <w:b/>
          <w:bCs/>
          <w:color w:val="212529"/>
          <w:kern w:val="0"/>
          <w:sz w:val="24"/>
          <w:szCs w:val="24"/>
          <w:lang w:eastAsia="es-CO"/>
          <w14:ligatures w14:val="none"/>
        </w:rPr>
        <w:t>Skills</w:t>
      </w:r>
      <w:proofErr w:type="spellEnd"/>
    </w:p>
    <w:p w14:paraId="3027334F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  <w:t>hTL5 &amp; CSS3</w:t>
      </w:r>
    </w:p>
    <w:p w14:paraId="6AE81944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47643919">
          <v:rect id="_x0000_i1029" style="width:0;height:1.5pt" o:hralign="center" o:hrstd="t" o:hr="t" fillcolor="#a0a0a0" stroked="f"/>
        </w:pict>
      </w:r>
    </w:p>
    <w:p w14:paraId="651E2F0D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  <w:t>JavaScript</w:t>
      </w:r>
    </w:p>
    <w:p w14:paraId="51FFEE8C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6AEF4201">
          <v:rect id="_x0000_i1030" style="width:0;height:1.5pt" o:hralign="center" o:hrstd="t" o:hr="t" fillcolor="#a0a0a0" stroked="f"/>
        </w:pict>
      </w:r>
    </w:p>
    <w:p w14:paraId="626F4F1E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</w:pPr>
      <w:proofErr w:type="spellStart"/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  <w:t>Vuejs</w:t>
      </w:r>
      <w:proofErr w:type="spellEnd"/>
    </w:p>
    <w:p w14:paraId="633B1F11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77C41CF7">
          <v:rect id="_x0000_i1031" style="width:0;height:1.5pt" o:hralign="center" o:hrstd="t" o:hr="t" fillcolor="#a0a0a0" stroked="f"/>
        </w:pict>
      </w:r>
    </w:p>
    <w:p w14:paraId="6E23C1F7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  <w:t>Angular</w:t>
      </w:r>
    </w:p>
    <w:p w14:paraId="6CD5050F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399832A2">
          <v:rect id="_x0000_i1032" style="width:0;height:1.5pt" o:hralign="center" o:hrstd="t" o:hr="t" fillcolor="#a0a0a0" stroked="f"/>
        </w:pict>
      </w:r>
    </w:p>
    <w:p w14:paraId="432FF2AE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  <w:t>PHP</w:t>
      </w:r>
    </w:p>
    <w:p w14:paraId="217DDC26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1EDB30EB">
          <v:rect id="_x0000_i1033" style="width:0;height:1.5pt" o:hralign="center" o:hrstd="t" o:hr="t" fillcolor="#a0a0a0" stroked="f"/>
        </w:pict>
      </w:r>
    </w:p>
    <w:p w14:paraId="74735699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  <w:t>Python</w:t>
      </w:r>
    </w:p>
    <w:p w14:paraId="07CE1FA6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pict w14:anchorId="59F06676">
          <v:rect id="_x0000_i1034" style="width:0;height:1.5pt" o:hralign="center" o:hrstd="t" o:hr="t" fillcolor="#a0a0a0" stroked="f"/>
        </w:pict>
      </w:r>
    </w:p>
    <w:p w14:paraId="09A0E4B9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  <w:t>SQL</w:t>
      </w:r>
    </w:p>
    <w:p w14:paraId="6D9EC2E5" w14:textId="77777777" w:rsidR="00EF61EB" w:rsidRPr="00EF61EB" w:rsidRDefault="00EF61EB" w:rsidP="00EF61EB">
      <w:pPr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  <w:kern w:val="0"/>
          <w:sz w:val="24"/>
          <w:szCs w:val="24"/>
          <w:lang w:eastAsia="es-CO"/>
          <w14:ligatures w14:val="none"/>
        </w:rPr>
      </w:pPr>
      <w:proofErr w:type="spellStart"/>
      <w:r w:rsidRPr="00EF61EB">
        <w:rPr>
          <w:rFonts w:ascii="Source Sans Pro" w:eastAsia="Times New Roman" w:hAnsi="Source Sans Pro" w:cs="Times New Roman"/>
          <w:b/>
          <w:bCs/>
          <w:color w:val="212529"/>
          <w:kern w:val="0"/>
          <w:sz w:val="24"/>
          <w:szCs w:val="24"/>
          <w:lang w:eastAsia="es-CO"/>
          <w14:ligatures w14:val="none"/>
        </w:rPr>
        <w:t>Languages</w:t>
      </w:r>
      <w:proofErr w:type="spellEnd"/>
    </w:p>
    <w:p w14:paraId="7EA7B656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  <w:t>English</w:t>
      </w:r>
    </w:p>
    <w:p w14:paraId="030AF7DC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4DFD70A4">
          <v:rect id="_x0000_i1041" style="width:0;height:1.5pt" o:hralign="center" o:hrstd="t" o:hr="t" fillcolor="#a0a0a0" stroked="f"/>
        </w:pict>
      </w:r>
    </w:p>
    <w:p w14:paraId="56D354B7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eastAsia="es-CO"/>
          <w14:ligatures w14:val="none"/>
        </w:rPr>
        <w:t>French</w:t>
      </w:r>
    </w:p>
    <w:p w14:paraId="0465C741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0ED71DCC">
          <v:rect id="_x0000_i1042" style="width:0;height:1.5pt" o:hralign="center" o:hrstd="t" o:hr="t" fillcolor="#a0a0a0" stroked="f"/>
        </w:pict>
      </w:r>
    </w:p>
    <w:p w14:paraId="4F99B9C4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  <w:t>Spanish</w:t>
      </w:r>
    </w:p>
    <w:p w14:paraId="235DAF2E" w14:textId="77777777" w:rsidR="00EF61EB" w:rsidRPr="00EF61EB" w:rsidRDefault="00EF61EB" w:rsidP="00EF61EB">
      <w:pPr>
        <w:spacing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b/>
          <w:bCs/>
          <w:color w:val="212529"/>
          <w:kern w:val="0"/>
          <w:sz w:val="24"/>
          <w:szCs w:val="24"/>
          <w:lang w:val="en-US" w:eastAsia="es-CO"/>
          <w14:ligatures w14:val="none"/>
        </w:rPr>
        <w:t>Education</w:t>
      </w:r>
    </w:p>
    <w:p w14:paraId="5C163BE5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  <w:t>2020 - Present</w:t>
      </w:r>
    </w:p>
    <w:p w14:paraId="5C04A545" w14:textId="77777777" w:rsidR="00EF61EB" w:rsidRPr="00EF61EB" w:rsidRDefault="00EF61EB" w:rsidP="00EF61EB">
      <w:pPr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Systems engineer</w:t>
      </w:r>
    </w:p>
    <w:p w14:paraId="3945232E" w14:textId="77777777" w:rsidR="00EF61EB" w:rsidRPr="00EF61EB" w:rsidRDefault="00EF61EB" w:rsidP="00EF61EB">
      <w:pPr>
        <w:spacing w:after="100" w:afterAutospacing="1" w:line="240" w:lineRule="auto"/>
        <w:jc w:val="both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I am currently studying Systems Engineering at the Metropolitan Technological Institute (ITM) in the city of Medellín, Colombia. This is a public university that has allowed me to develop solid foundations in Object-Oriented Programming (OOP), in addition to acquiring valuable work experience during my technological internship.</w:t>
      </w:r>
    </w:p>
    <w:p w14:paraId="2C6370C2" w14:textId="77777777" w:rsidR="00EF61EB" w:rsidRPr="00EF61EB" w:rsidRDefault="00EF61EB" w:rsidP="00EF61EB">
      <w:pPr>
        <w:spacing w:after="0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eastAsia="es-CO"/>
          <w14:ligatures w14:val="none"/>
        </w:rPr>
        <w:pict w14:anchorId="3A81DF3B">
          <v:rect id="_x0000_i1045" style="width:0;height:1.5pt" o:hralign="center" o:hrstd="t" o:hr="t" fillcolor="#a0a0a0" stroked="f"/>
        </w:pict>
      </w:r>
    </w:p>
    <w:p w14:paraId="7DE97C2B" w14:textId="77777777" w:rsidR="00EF61EB" w:rsidRPr="00EF61EB" w:rsidRDefault="00EF61EB" w:rsidP="00EF61EB">
      <w:pPr>
        <w:spacing w:after="100" w:afterAutospacing="1" w:line="240" w:lineRule="auto"/>
        <w:outlineLvl w:val="5"/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15"/>
          <w:szCs w:val="15"/>
          <w:lang w:val="en-US" w:eastAsia="es-CO"/>
          <w14:ligatures w14:val="none"/>
        </w:rPr>
        <w:t>2023 - Present</w:t>
      </w:r>
    </w:p>
    <w:p w14:paraId="014D7895" w14:textId="77777777" w:rsidR="00EF61EB" w:rsidRPr="00EF61EB" w:rsidRDefault="00EF61EB" w:rsidP="00EF61EB">
      <w:pPr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Physics</w:t>
      </w:r>
    </w:p>
    <w:p w14:paraId="1417A274" w14:textId="77777777" w:rsidR="00EF61EB" w:rsidRPr="00EF61EB" w:rsidRDefault="00EF61EB" w:rsidP="00EF61EB">
      <w:pPr>
        <w:spacing w:after="100" w:afterAutospacing="1" w:line="240" w:lineRule="auto"/>
        <w:jc w:val="both"/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</w:pPr>
      <w:r w:rsidRPr="00EF61EB">
        <w:rPr>
          <w:rFonts w:ascii="Source Sans Pro" w:eastAsia="Times New Roman" w:hAnsi="Source Sans Pro" w:cs="Times New Roman"/>
          <w:color w:val="212529"/>
          <w:kern w:val="0"/>
          <w:sz w:val="24"/>
          <w:szCs w:val="24"/>
          <w:lang w:val="en-US" w:eastAsia="es-CO"/>
          <w14:ligatures w14:val="none"/>
        </w:rPr>
        <w:t>Currently, as a second degree, I am studying Pure Physics at the University of Antioquia (UdeA) in the city of Medellín, Colombia. Guided by my passion for mathematics and knowledge, I decided to embark on this career that motivates me every day to improve in different areas. Thanks to this passion for programming and science, the idea of MundoStem arose.</w:t>
      </w:r>
    </w:p>
    <w:p w14:paraId="0B4EDB6D" w14:textId="77777777" w:rsidR="00EF61EB" w:rsidRPr="00EF61EB" w:rsidRDefault="00EF61EB">
      <w:pPr>
        <w:rPr>
          <w:lang w:val="en-US"/>
        </w:rPr>
      </w:pPr>
    </w:p>
    <w:sectPr w:rsidR="00EF61EB" w:rsidRPr="00EF6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56"/>
    <w:rsid w:val="0004585F"/>
    <w:rsid w:val="00265433"/>
    <w:rsid w:val="007E3456"/>
    <w:rsid w:val="00E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7132"/>
  <w15:chartTrackingRefBased/>
  <w15:docId w15:val="{9EA536FE-B2AD-4E5B-ADD1-2BD05874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3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E3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E34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4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7E34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4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4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4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4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4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4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4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4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subtitle">
    <w:name w:val="subtitle"/>
    <w:basedOn w:val="Normal"/>
    <w:rsid w:val="00EF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RUIZ OLMOS</dc:creator>
  <cp:keywords/>
  <dc:description/>
  <cp:lastModifiedBy>JUAN DAVID RUIZ OLMOS</cp:lastModifiedBy>
  <cp:revision>3</cp:revision>
  <cp:lastPrinted>2024-04-18T05:07:00Z</cp:lastPrinted>
  <dcterms:created xsi:type="dcterms:W3CDTF">2024-04-18T05:06:00Z</dcterms:created>
  <dcterms:modified xsi:type="dcterms:W3CDTF">2024-04-18T05:08:00Z</dcterms:modified>
</cp:coreProperties>
</file>