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D8" w:rsidRDefault="005A72D8" w:rsidP="005A72D8">
      <w:pPr>
        <w:pStyle w:val="Ttulo"/>
        <w:rPr>
          <w:lang w:val="en-US"/>
        </w:rPr>
      </w:pPr>
      <w:r w:rsidRPr="005A72D8">
        <w:rPr>
          <w:lang w:val="en-US"/>
        </w:rPr>
        <w:br/>
        <w:t>Description:</w:t>
      </w:r>
    </w:p>
    <w:p w:rsidR="005A72D8" w:rsidRPr="005A72D8" w:rsidRDefault="005A72D8" w:rsidP="005A72D8">
      <w:pPr>
        <w:rPr>
          <w:lang w:val="en-US"/>
        </w:rPr>
      </w:pPr>
      <w:r w:rsidRPr="005A72D8">
        <w:rPr>
          <w:lang w:val="en-US"/>
        </w:rPr>
        <w:t xml:space="preserve"> In this document, each one of the URISs, their method and their format of the Project </w:t>
      </w:r>
      <w:r>
        <w:rPr>
          <w:lang w:val="en-US"/>
        </w:rPr>
        <w:t xml:space="preserve">Vertical Analysis PYMES </w:t>
      </w:r>
    </w:p>
    <w:p w:rsidR="001D32E8" w:rsidRDefault="005A72D8" w:rsidP="005A72D8">
      <w:pPr>
        <w:pStyle w:val="Ttulo"/>
        <w:jc w:val="center"/>
        <w:rPr>
          <w:lang w:val="en-US"/>
        </w:rPr>
      </w:pPr>
      <w:r>
        <w:rPr>
          <w:lang w:val="en-US"/>
        </w:rPr>
        <w:t>URIS</w:t>
      </w:r>
    </w:p>
    <w:p w:rsidR="00B00837" w:rsidRDefault="00B00837" w:rsidP="00B00837">
      <w:pPr>
        <w:rPr>
          <w:lang w:val="en-US"/>
        </w:rPr>
      </w:pPr>
    </w:p>
    <w:p w:rsidR="00B00837" w:rsidRDefault="005A72D8" w:rsidP="00B00837">
      <w:pPr>
        <w:pStyle w:val="Ttulo"/>
        <w:rPr>
          <w:lang w:val="en-US"/>
        </w:rPr>
      </w:pPr>
      <w:r>
        <w:rPr>
          <w:lang w:val="en-US"/>
        </w:rPr>
        <w:t>A</w:t>
      </w:r>
      <w:r w:rsidR="00B00837">
        <w:rPr>
          <w:lang w:val="en-US"/>
        </w:rPr>
        <w:t>ll</w:t>
      </w:r>
      <w:r>
        <w:rPr>
          <w:lang w:val="en-US"/>
        </w:rPr>
        <w:t xml:space="preserve"> Data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B00837" w:rsidRDefault="008B6A08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8B6A08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B00837" w:rsidRPr="003B67CC" w:rsidRDefault="003B67CC" w:rsidP="0083103B">
            <w:pPr>
              <w:jc w:val="center"/>
              <w:rPr>
                <w:lang w:val="en-US"/>
              </w:rPr>
            </w:pPr>
            <w:r w:rsidRPr="003B67CC">
              <w:rPr>
                <w:lang w:val="en-US"/>
              </w:rPr>
              <w:t>http://financialreport.ddns.net/verticalanalisys/financialanalisys/user</w:t>
            </w:r>
          </w:p>
        </w:tc>
      </w:tr>
      <w:tr w:rsidR="00B00837" w:rsidRPr="00E76189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B00837" w:rsidRDefault="00B00837" w:rsidP="001A4099">
            <w:pPr>
              <w:rPr>
                <w:lang w:val="en-US"/>
              </w:rPr>
            </w:pPr>
          </w:p>
        </w:tc>
      </w:tr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83103B">
        <w:tc>
          <w:tcPr>
            <w:tcW w:w="1255" w:type="dxa"/>
          </w:tcPr>
          <w:p w:rsidR="00B00837" w:rsidRDefault="00B00837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B00837" w:rsidRDefault="003B67CC" w:rsidP="0083103B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2EF13B4F" wp14:editId="5716CAC0">
                  <wp:extent cx="3706429" cy="3369600"/>
                  <wp:effectExtent l="0" t="0" r="889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429" cy="336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837" w:rsidRDefault="00B00837" w:rsidP="00B0083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B00837" w:rsidRDefault="008B6A08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  <w:bookmarkStart w:id="0" w:name="_GoBack"/>
            <w:bookmarkEnd w:id="0"/>
          </w:p>
        </w:tc>
      </w:tr>
      <w:tr w:rsidR="00B00837" w:rsidRPr="008B6A08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 w:rsidRPr="00B00837">
              <w:rPr>
                <w:lang w:val="en-US"/>
              </w:rPr>
              <w:t>http://financialreport.ddns.net/verticalanalisys/financialanalisys/companies</w:t>
            </w:r>
          </w:p>
        </w:tc>
      </w:tr>
      <w:tr w:rsidR="00B00837" w:rsidRPr="00E76189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B00837" w:rsidRDefault="00B00837" w:rsidP="0083103B">
            <w:pPr>
              <w:rPr>
                <w:lang w:val="en-US"/>
              </w:rPr>
            </w:pPr>
          </w:p>
        </w:tc>
      </w:tr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83103B">
        <w:tc>
          <w:tcPr>
            <w:tcW w:w="1255" w:type="dxa"/>
          </w:tcPr>
          <w:p w:rsidR="00B00837" w:rsidRDefault="00B00837" w:rsidP="0083103B">
            <w:r w:rsidRPr="0017784E">
              <w:rPr>
                <w:lang w:val="en-US"/>
              </w:rPr>
              <w:lastRenderedPageBreak/>
              <w:t xml:space="preserve">Response: </w:t>
            </w:r>
          </w:p>
        </w:tc>
        <w:tc>
          <w:tcPr>
            <w:tcW w:w="7239" w:type="dxa"/>
          </w:tcPr>
          <w:p w:rsidR="00B00837" w:rsidRDefault="001A4099" w:rsidP="0083103B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5DDDB52A" wp14:editId="2233396B">
                  <wp:extent cx="3600000" cy="3371402"/>
                  <wp:effectExtent l="0" t="0" r="635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37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837" w:rsidRDefault="00B00837" w:rsidP="00B0083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B00837" w:rsidRDefault="008B6A08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8B6A08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 w:rsidRPr="00B00837">
              <w:rPr>
                <w:lang w:val="en-US"/>
              </w:rPr>
              <w:t>http://financialreport.ddns.net/verticalanalisys/financialanalisys/financial</w:t>
            </w:r>
          </w:p>
        </w:tc>
      </w:tr>
      <w:tr w:rsidR="00B00837" w:rsidRPr="008B6A08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B00837" w:rsidRDefault="00B00837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</w:tc>
      </w:tr>
      <w:tr w:rsidR="00B00837" w:rsidTr="0083103B">
        <w:tc>
          <w:tcPr>
            <w:tcW w:w="1255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83103B">
        <w:tc>
          <w:tcPr>
            <w:tcW w:w="1255" w:type="dxa"/>
          </w:tcPr>
          <w:p w:rsidR="00B00837" w:rsidRDefault="00B00837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B00837" w:rsidRDefault="001A4099" w:rsidP="0070173C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4D3D6FE3" wp14:editId="767EDEEA">
                  <wp:extent cx="2899410" cy="1934531"/>
                  <wp:effectExtent l="0" t="0" r="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844" cy="193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EC"/>
              </w:rPr>
              <w:drawing>
                <wp:inline distT="0" distB="0" distL="0" distR="0" wp14:anchorId="5734CE48" wp14:editId="282109E6">
                  <wp:extent cx="2932430" cy="1883355"/>
                  <wp:effectExtent l="0" t="0" r="127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806" cy="189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837" w:rsidRPr="00B00837" w:rsidRDefault="00B00837" w:rsidP="00B00837">
      <w:pPr>
        <w:rPr>
          <w:lang w:val="en-US"/>
        </w:rPr>
      </w:pP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lastRenderedPageBreak/>
        <w:t>User</w:t>
      </w:r>
      <w:r>
        <w:rPr>
          <w:lang w:val="en-US"/>
        </w:rPr>
        <w:t>:</w:t>
      </w:r>
    </w:p>
    <w:p w:rsidR="00602504" w:rsidRDefault="00602504" w:rsidP="00602504">
      <w:pPr>
        <w:jc w:val="center"/>
        <w:rPr>
          <w:lang w:val="en-US"/>
        </w:rPr>
      </w:pPr>
      <w:r w:rsidRPr="00602504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"/>
        <w:gridCol w:w="7205"/>
      </w:tblGrid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602504" w:rsidRDefault="00EC17E4" w:rsidP="00602504">
            <w:pPr>
              <w:jc w:val="center"/>
              <w:rPr>
                <w:lang w:val="en-US"/>
              </w:rPr>
            </w:pPr>
            <w:r w:rsidRPr="00EC17E4">
              <w:rPr>
                <w:lang w:val="en-US"/>
              </w:rPr>
              <w:t>PUT</w:t>
            </w:r>
          </w:p>
        </w:tc>
      </w:tr>
      <w:tr w:rsidR="00602504" w:rsidRPr="008B6A08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602504" w:rsidRDefault="00E76189" w:rsidP="00602504">
            <w:pPr>
              <w:jc w:val="center"/>
              <w:rPr>
                <w:lang w:val="en-US"/>
              </w:rPr>
            </w:pPr>
            <w:r w:rsidRPr="00E76189">
              <w:rPr>
                <w:lang w:val="en-US"/>
              </w:rPr>
              <w:t>http://financialreport.ddns.net/verticalanalisys/financialanalisys/user/{id_user}</w:t>
            </w:r>
          </w:p>
        </w:tc>
      </w:tr>
      <w:tr w:rsidR="00602504" w:rsidRPr="008B6A08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602504" w:rsidRDefault="00602504" w:rsidP="00A35C8A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 w:rsidR="00361FA7">
              <w:rPr>
                <w:lang w:val="en-US"/>
              </w:rPr>
              <w:t xml:space="preserve">: </w:t>
            </w:r>
            <w:r w:rsidR="00A35C8A" w:rsidRPr="00A35C8A">
              <w:rPr>
                <w:lang w:val="en-US"/>
              </w:rPr>
              <w:t>Identifies the user</w:t>
            </w:r>
          </w:p>
        </w:tc>
      </w:tr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255" w:type="dxa"/>
          </w:tcPr>
          <w:p w:rsidR="00602504" w:rsidRDefault="00602504" w:rsidP="00602504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"/>
        <w:gridCol w:w="7205"/>
      </w:tblGrid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 w:rsidRPr="00EC17E4">
              <w:rPr>
                <w:lang w:val="en-US"/>
              </w:rPr>
              <w:t>DELETE</w:t>
            </w:r>
          </w:p>
        </w:tc>
      </w:tr>
      <w:tr w:rsidR="00EC17E4" w:rsidRPr="008B6A08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 w:rsidRPr="00EC17E4">
              <w:rPr>
                <w:lang w:val="en-US"/>
              </w:rPr>
              <w:t>http://financialreport.ddns.net/verticalanalisys/financialanalisys/user/{id_user}</w:t>
            </w:r>
          </w:p>
        </w:tc>
      </w:tr>
      <w:tr w:rsidR="00EC17E4" w:rsidRPr="00E76189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EC17E4" w:rsidRDefault="00EC17E4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  <w:p w:rsidR="00EC17E4" w:rsidRDefault="00EC17E4" w:rsidP="0083103B">
            <w:pPr>
              <w:rPr>
                <w:lang w:val="en-US"/>
              </w:rPr>
            </w:pPr>
          </w:p>
        </w:tc>
      </w:tr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EC17E4" w:rsidTr="0083103B">
        <w:tc>
          <w:tcPr>
            <w:tcW w:w="1255" w:type="dxa"/>
          </w:tcPr>
          <w:p w:rsidR="00EC17E4" w:rsidRDefault="00EC17E4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</w:p>
        </w:tc>
      </w:tr>
    </w:tbl>
    <w:p w:rsidR="00EC17E4" w:rsidRDefault="00EC17E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"/>
        <w:gridCol w:w="7205"/>
      </w:tblGrid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EC17E4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EC17E4" w:rsidRPr="008B6A08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EC17E4" w:rsidRDefault="00076C6A" w:rsidP="0083103B">
            <w:pPr>
              <w:jc w:val="center"/>
              <w:rPr>
                <w:lang w:val="en-US"/>
              </w:rPr>
            </w:pPr>
            <w:r w:rsidRPr="00076C6A">
              <w:rPr>
                <w:lang w:val="en-US"/>
              </w:rPr>
              <w:t>http://financialreport.ddns.net/verticalanalisys/financialanalisys/user/{id_user}</w:t>
            </w:r>
          </w:p>
        </w:tc>
      </w:tr>
      <w:tr w:rsidR="00EC17E4" w:rsidRPr="00E76189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EC17E4" w:rsidRDefault="00EC17E4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  <w:p w:rsidR="00EC17E4" w:rsidRDefault="00EC17E4" w:rsidP="0083103B">
            <w:pPr>
              <w:rPr>
                <w:lang w:val="en-US"/>
              </w:rPr>
            </w:pPr>
          </w:p>
        </w:tc>
      </w:tr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EC17E4" w:rsidTr="0083103B">
        <w:tc>
          <w:tcPr>
            <w:tcW w:w="1255" w:type="dxa"/>
          </w:tcPr>
          <w:p w:rsidR="00EC17E4" w:rsidRDefault="00EC17E4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</w:p>
        </w:tc>
      </w:tr>
    </w:tbl>
    <w:p w:rsidR="00EC17E4" w:rsidRDefault="00EC17E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076C6A" w:rsidTr="0083103B">
        <w:tc>
          <w:tcPr>
            <w:tcW w:w="125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6C6A" w:rsidRPr="008B6A08" w:rsidTr="0083103B">
        <w:tc>
          <w:tcPr>
            <w:tcW w:w="125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 w:rsidRPr="00076C6A">
              <w:rPr>
                <w:lang w:val="en-US"/>
              </w:rPr>
              <w:t>http://financialreport.ddns.net/verticalanalisys/financialanalisys/user</w:t>
            </w:r>
          </w:p>
        </w:tc>
      </w:tr>
      <w:tr w:rsidR="00076C6A" w:rsidRPr="008B6A08" w:rsidTr="0083103B">
        <w:tc>
          <w:tcPr>
            <w:tcW w:w="125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076C6A" w:rsidRDefault="00076C6A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name_user</w:t>
            </w:r>
            <w:proofErr w:type="spellEnd"/>
            <w:r>
              <w:rPr>
                <w:lang w:val="en-US"/>
              </w:rPr>
              <w:t>}:</w:t>
            </w:r>
            <w:r w:rsidRPr="00A35C8A">
              <w:rPr>
                <w:lang w:val="en-US"/>
              </w:rPr>
              <w:t>User name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pass_user</w:t>
            </w:r>
            <w:proofErr w:type="spellEnd"/>
            <w:r>
              <w:rPr>
                <w:lang w:val="en-US"/>
              </w:rPr>
              <w:t>}:</w:t>
            </w:r>
            <w:r w:rsidRPr="00A35C8A">
              <w:rPr>
                <w:lang w:val="en-US"/>
              </w:rPr>
              <w:t>user's password</w:t>
            </w:r>
          </w:p>
          <w:p w:rsidR="00076C6A" w:rsidRDefault="00076C6A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id_company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identifier of the company to which the user belongs</w:t>
            </w:r>
          </w:p>
        </w:tc>
      </w:tr>
      <w:tr w:rsidR="00076C6A" w:rsidTr="0083103B">
        <w:tc>
          <w:tcPr>
            <w:tcW w:w="125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25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Companies:</w:t>
      </w:r>
    </w:p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602504" w:rsidRDefault="007E4921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8B6A08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602504" w:rsidRDefault="007E4921" w:rsidP="00602504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http://financialreport.ddns.net/verticalanalisys/financialanalisys/companies/{id_company}</w:t>
            </w:r>
          </w:p>
        </w:tc>
      </w:tr>
      <w:tr w:rsidR="00602504" w:rsidRPr="008B6A08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name of the company</w:t>
            </w:r>
          </w:p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description_company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Describe what the company is about</w:t>
            </w:r>
          </w:p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</w:t>
            </w:r>
            <w:proofErr w:type="spellStart"/>
            <w:r>
              <w:rPr>
                <w:lang w:val="en-US"/>
              </w:rPr>
              <w:t>address_company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company address</w:t>
            </w:r>
          </w:p>
          <w:p w:rsidR="00602504" w:rsidRDefault="00A13582" w:rsidP="00A13582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phone_company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A13582">
              <w:rPr>
                <w:lang w:val="en-US"/>
              </w:rPr>
              <w:t>phone number of the company</w:t>
            </w:r>
          </w:p>
        </w:tc>
      </w:tr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 xml:space="preserve">Format :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075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076C6A" w:rsidRPr="008B6A08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http://financialreport.ddns.net/verticalanalisys/financialanalisys/companies/{id_company}</w:t>
            </w:r>
          </w:p>
        </w:tc>
      </w:tr>
      <w:tr w:rsidR="00076C6A" w:rsidRPr="008B6A08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name of the company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description_company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Describe what the company is about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address_company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company address</w:t>
            </w:r>
          </w:p>
          <w:p w:rsidR="00076C6A" w:rsidRDefault="00076C6A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phone_company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A13582">
              <w:rPr>
                <w:lang w:val="en-US"/>
              </w:rPr>
              <w:t>phone number of the company</w:t>
            </w:r>
          </w:p>
        </w:tc>
      </w:tr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07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6C6A" w:rsidRPr="008B6A08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http://financialreport.ddns.net/verticalanalisys/financialanalisys/companies</w:t>
            </w:r>
          </w:p>
        </w:tc>
      </w:tr>
      <w:tr w:rsidR="00076C6A" w:rsidRPr="008B6A08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name of the company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description_company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Describe what the company is about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address_company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company address</w:t>
            </w:r>
          </w:p>
          <w:p w:rsidR="00076C6A" w:rsidRDefault="00076C6A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phone_company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A13582">
              <w:rPr>
                <w:lang w:val="en-US"/>
              </w:rPr>
              <w:t>phone number of the company</w:t>
            </w:r>
          </w:p>
        </w:tc>
      </w:tr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07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076C6A" w:rsidRPr="008B6A08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http://financialreport.ddns.net/verticalanalisys/financialanalisys/companies/{id_company}</w:t>
            </w:r>
          </w:p>
        </w:tc>
      </w:tr>
      <w:tr w:rsidR="00076C6A" w:rsidRPr="008B6A08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name of the company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description_company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Describe what the company is about</w:t>
            </w:r>
          </w:p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address_company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company address</w:t>
            </w:r>
          </w:p>
          <w:p w:rsidR="00076C6A" w:rsidRDefault="00076C6A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phone_company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A13582">
              <w:rPr>
                <w:lang w:val="en-US"/>
              </w:rPr>
              <w:t>phone number of the company</w:t>
            </w:r>
          </w:p>
        </w:tc>
      </w:tr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07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Financial: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  <w:gridCol w:w="7337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8B6A08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C07213" w:rsidRPr="00C07213" w:rsidRDefault="00C07213" w:rsidP="00C07213">
            <w:pPr>
              <w:jc w:val="center"/>
              <w:rPr>
                <w:lang w:val="en-US"/>
              </w:rPr>
            </w:pPr>
          </w:p>
          <w:p w:rsidR="00602504" w:rsidRDefault="007E4921" w:rsidP="00C07213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http://financialreport.ddns.net/verticalanalisys/financialanalisys/financial/{id_financialData}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FF3CC2" w:rsidRPr="00FF3CC2" w:rsidRDefault="00AC08E4" w:rsidP="00FF3CC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AC08E4" w:rsidRDefault="00FF3CC2" w:rsidP="00FF3CC2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  <w:p w:rsidR="00AC08E4" w:rsidRDefault="00AC08E4" w:rsidP="00FF3CC2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</w:t>
            </w:r>
            <w:r>
              <w:rPr>
                <w:lang w:val="en-US"/>
              </w:rPr>
              <w:t>d_company</w:t>
            </w:r>
            <w:proofErr w:type="spellEnd"/>
            <w:r>
              <w:rPr>
                <w:lang w:val="en-US"/>
              </w:rPr>
              <w:t>}:</w:t>
            </w:r>
            <w:r w:rsidR="00FF3CC2" w:rsidRPr="00FF3CC2">
              <w:rPr>
                <w:lang w:val="en-US"/>
              </w:rPr>
              <w:t>company identifier</w:t>
            </w:r>
          </w:p>
          <w:p w:rsidR="00AC08E4" w:rsidRDefault="00AC08E4" w:rsidP="00CD0697">
            <w:pPr>
              <w:rPr>
                <w:lang w:val="en-US"/>
              </w:rPr>
            </w:pPr>
            <w:r>
              <w:rPr>
                <w:lang w:val="en-US"/>
              </w:rPr>
              <w:t>{year}: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year of financial status</w:t>
            </w:r>
            <w:r w:rsidR="00CD0697">
              <w:rPr>
                <w:lang w:val="en-US"/>
              </w:rPr>
              <w:t xml:space="preserve"> 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{sales}:</w:t>
            </w:r>
            <w:r w:rsidR="00CD0697">
              <w:rPr>
                <w:lang w:val="en-US"/>
              </w:rPr>
              <w:t xml:space="preserve"> sales of year </w:t>
            </w:r>
          </w:p>
          <w:p w:rsidR="00AC08E4" w:rsidRDefault="00AC08E4" w:rsidP="00CD069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salesCost</w:t>
            </w:r>
            <w:proofErr w:type="spellEnd"/>
            <w:r>
              <w:rPr>
                <w:lang w:val="en-US"/>
              </w:rPr>
              <w:t>}:</w:t>
            </w:r>
            <w:r w:rsidR="00CD0697" w:rsidRPr="00CD0697">
              <w:rPr>
                <w:lang w:val="en-US"/>
              </w:rPr>
              <w:t>cost of sales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grossProfit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 gross profit  </w:t>
            </w:r>
          </w:p>
          <w:p w:rsidR="00AC08E4" w:rsidRDefault="00AC08E4" w:rsidP="00CD069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expensesAdminSales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They are the expenses of sales administration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{depreciations}:</w:t>
            </w:r>
            <w:r w:rsidR="00CD0697">
              <w:rPr>
                <w:lang w:val="en-US"/>
              </w:rPr>
              <w:t xml:space="preserve">depreciations 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interestPaid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interest paid 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 </w:t>
            </w:r>
            <w:proofErr w:type="spellStart"/>
            <w:r w:rsidR="00CD0697">
              <w:rPr>
                <w:lang w:val="en-US"/>
              </w:rPr>
              <w:t>profitBeforeTaxes</w:t>
            </w:r>
            <w:proofErr w:type="spellEnd"/>
          </w:p>
          <w:p w:rsidR="00602504" w:rsidRDefault="00AC08E4" w:rsidP="00AC08E4">
            <w:pPr>
              <w:rPr>
                <w:lang w:val="en-US"/>
              </w:rPr>
            </w:pPr>
            <w:r w:rsidRPr="00602504">
              <w:rPr>
                <w:lang w:val="en-US"/>
              </w:rPr>
              <w:t>{taxes}/{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  <w:r w:rsidRPr="00602504">
              <w:rPr>
                <w:lang w:val="en-US"/>
              </w:rPr>
              <w:t>}</w:t>
            </w:r>
            <w:r w:rsidR="00CD0697">
              <w:rPr>
                <w:lang w:val="en-US"/>
              </w:rPr>
              <w:t>:</w:t>
            </w:r>
            <w:r w:rsidR="00CD0697" w:rsidRPr="00602504">
              <w:rPr>
                <w:lang w:val="en-US"/>
              </w:rPr>
              <w:t xml:space="preserve"> </w:t>
            </w:r>
            <w:proofErr w:type="spellStart"/>
            <w:r w:rsidR="00CD0697" w:rsidRPr="00602504">
              <w:rPr>
                <w:lang w:val="en-US"/>
              </w:rPr>
              <w:t>exerciseUtility</w:t>
            </w:r>
            <w:proofErr w:type="spellEnd"/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 xml:space="preserve">Format 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8"/>
        <w:gridCol w:w="7896"/>
      </w:tblGrid>
      <w:tr w:rsidR="007E4921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7E4921" w:rsidRPr="008B6A08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896" w:type="dxa"/>
          </w:tcPr>
          <w:p w:rsidR="007E4921" w:rsidRPr="00C07213" w:rsidRDefault="007E4921" w:rsidP="0083103B">
            <w:pPr>
              <w:jc w:val="center"/>
              <w:rPr>
                <w:lang w:val="en-US"/>
              </w:rPr>
            </w:pPr>
          </w:p>
          <w:p w:rsidR="007E4921" w:rsidRDefault="007E4921" w:rsidP="0083103B">
            <w:pPr>
              <w:jc w:val="center"/>
              <w:rPr>
                <w:lang w:val="en-US"/>
              </w:rPr>
            </w:pPr>
            <w:r w:rsidRPr="00C07213">
              <w:rPr>
                <w:lang w:val="en-US"/>
              </w:rPr>
              <w:t>http://financialreport.ddns.net/verticalanalisys/financialanalisys/financial/{id_financialData}/{id_company}/{year}/{sales}/{salesCost}/{grossProfit}/{expensesAdminSales}/{depreciations}/{interestPaid}/{profitBeforeTaxes}/{taxes}/{exerciseUtility}</w:t>
            </w:r>
          </w:p>
        </w:tc>
      </w:tr>
      <w:tr w:rsidR="007E4921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896" w:type="dxa"/>
          </w:tcPr>
          <w:p w:rsidR="007E4921" w:rsidRPr="00FF3CC2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7E4921" w:rsidRDefault="007E4921" w:rsidP="0083103B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  <w:p w:rsidR="007E4921" w:rsidRDefault="007E4921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</w:t>
            </w:r>
            <w:r>
              <w:rPr>
                <w:lang w:val="en-US"/>
              </w:rPr>
              <w:t>d_company</w:t>
            </w:r>
            <w:proofErr w:type="spellEnd"/>
            <w:r>
              <w:rPr>
                <w:lang w:val="en-US"/>
              </w:rPr>
              <w:t>}:</w:t>
            </w:r>
            <w:r w:rsidRPr="00FF3CC2">
              <w:rPr>
                <w:lang w:val="en-US"/>
              </w:rPr>
              <w:t>company identifier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{year}: </w:t>
            </w:r>
            <w:r w:rsidRPr="00CD0697">
              <w:rPr>
                <w:lang w:val="en-US"/>
              </w:rPr>
              <w:t>year of financial status</w:t>
            </w:r>
            <w:r>
              <w:rPr>
                <w:lang w:val="en-US"/>
              </w:rPr>
              <w:t xml:space="preserve">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{sales}: sales of year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salesCost</w:t>
            </w:r>
            <w:proofErr w:type="spellEnd"/>
            <w:r>
              <w:rPr>
                <w:lang w:val="en-US"/>
              </w:rPr>
              <w:t>}:</w:t>
            </w:r>
            <w:r w:rsidRPr="00CD0697">
              <w:rPr>
                <w:lang w:val="en-US"/>
              </w:rPr>
              <w:t>cost of sales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grossProfit</w:t>
            </w:r>
            <w:proofErr w:type="spellEnd"/>
            <w:r>
              <w:rPr>
                <w:lang w:val="en-US"/>
              </w:rPr>
              <w:t xml:space="preserve">}: gross profit 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expensesAdminSales</w:t>
            </w:r>
            <w:proofErr w:type="spellEnd"/>
            <w:r>
              <w:rPr>
                <w:lang w:val="en-US"/>
              </w:rPr>
              <w:t xml:space="preserve">}: </w:t>
            </w:r>
            <w:r w:rsidRPr="00CD0697">
              <w:rPr>
                <w:lang w:val="en-US"/>
              </w:rPr>
              <w:t>They are the expenses of sales administration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{depreciations}:depreciations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interestPaid</w:t>
            </w:r>
            <w:proofErr w:type="spellEnd"/>
            <w:r>
              <w:rPr>
                <w:lang w:val="en-US"/>
              </w:rPr>
              <w:t xml:space="preserve">}:interest paid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  <w:r>
              <w:rPr>
                <w:lang w:val="en-US"/>
              </w:rPr>
              <w:t xml:space="preserve">}: 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</w:p>
          <w:p w:rsidR="007E4921" w:rsidRDefault="007E4921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{taxes}/{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602504">
              <w:rPr>
                <w:lang w:val="en-US"/>
              </w:rPr>
              <w:t xml:space="preserve"> 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</w:p>
        </w:tc>
      </w:tr>
      <w:tr w:rsidR="007E4921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7E4921" w:rsidTr="007E4921">
        <w:tc>
          <w:tcPr>
            <w:tcW w:w="598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</w:p>
        </w:tc>
      </w:tr>
    </w:tbl>
    <w:p w:rsidR="007E4921" w:rsidRDefault="007E4921" w:rsidP="00602504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8"/>
        <w:gridCol w:w="7896"/>
      </w:tblGrid>
      <w:tr w:rsidR="007E4921" w:rsidTr="0083103B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7E4921" w:rsidRPr="008B6A08" w:rsidTr="0083103B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896" w:type="dxa"/>
          </w:tcPr>
          <w:p w:rsidR="007E4921" w:rsidRPr="00C07213" w:rsidRDefault="007E4921" w:rsidP="0083103B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http://financialreport.ddns.net/verticalanalisys/financialanalisys/financial</w:t>
            </w:r>
          </w:p>
          <w:p w:rsidR="007E4921" w:rsidRDefault="007E4921" w:rsidP="0083103B">
            <w:pPr>
              <w:jc w:val="center"/>
              <w:rPr>
                <w:lang w:val="en-US"/>
              </w:rPr>
            </w:pPr>
            <w:r w:rsidRPr="00C07213">
              <w:rPr>
                <w:lang w:val="en-US"/>
              </w:rPr>
              <w:t>http://financialreport.ddns.net/verticalanalisys/financialanalisys/financial/{id_financialData}/{id_company}/{year}/{sales}/{salesCost}/{grossProfit}/{expensesAdminSales}/{depreciations}/{interestPaid}/{profitBeforeTaxes}/{taxes}/{exerciseUtility}</w:t>
            </w:r>
          </w:p>
        </w:tc>
      </w:tr>
      <w:tr w:rsidR="007E4921" w:rsidTr="0083103B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896" w:type="dxa"/>
          </w:tcPr>
          <w:p w:rsidR="007E4921" w:rsidRPr="00FF3CC2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7E4921" w:rsidRDefault="007E4921" w:rsidP="0083103B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  <w:p w:rsidR="007E4921" w:rsidRDefault="007E4921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</w:t>
            </w:r>
            <w:r>
              <w:rPr>
                <w:lang w:val="en-US"/>
              </w:rPr>
              <w:t>d_company</w:t>
            </w:r>
            <w:proofErr w:type="spellEnd"/>
            <w:r>
              <w:rPr>
                <w:lang w:val="en-US"/>
              </w:rPr>
              <w:t>}:</w:t>
            </w:r>
            <w:r w:rsidRPr="00FF3CC2">
              <w:rPr>
                <w:lang w:val="en-US"/>
              </w:rPr>
              <w:t>company identifier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{year}: </w:t>
            </w:r>
            <w:r w:rsidRPr="00CD0697">
              <w:rPr>
                <w:lang w:val="en-US"/>
              </w:rPr>
              <w:t>year of financial status</w:t>
            </w:r>
            <w:r>
              <w:rPr>
                <w:lang w:val="en-US"/>
              </w:rPr>
              <w:t xml:space="preserve">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{sales}: sales of year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salesCost</w:t>
            </w:r>
            <w:proofErr w:type="spellEnd"/>
            <w:r>
              <w:rPr>
                <w:lang w:val="en-US"/>
              </w:rPr>
              <w:t>}:</w:t>
            </w:r>
            <w:r w:rsidRPr="00CD0697">
              <w:rPr>
                <w:lang w:val="en-US"/>
              </w:rPr>
              <w:t>cost of sales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grossProfit</w:t>
            </w:r>
            <w:proofErr w:type="spellEnd"/>
            <w:r>
              <w:rPr>
                <w:lang w:val="en-US"/>
              </w:rPr>
              <w:t xml:space="preserve">}: gross profit 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expensesAdminSales</w:t>
            </w:r>
            <w:proofErr w:type="spellEnd"/>
            <w:r>
              <w:rPr>
                <w:lang w:val="en-US"/>
              </w:rPr>
              <w:t xml:space="preserve">}: </w:t>
            </w:r>
            <w:r w:rsidRPr="00CD0697">
              <w:rPr>
                <w:lang w:val="en-US"/>
              </w:rPr>
              <w:t>They are the expenses of sales administration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{depreciations}:depreciations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interestPaid</w:t>
            </w:r>
            <w:proofErr w:type="spellEnd"/>
            <w:r>
              <w:rPr>
                <w:lang w:val="en-US"/>
              </w:rPr>
              <w:t xml:space="preserve">}:interest paid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  <w:r>
              <w:rPr>
                <w:lang w:val="en-US"/>
              </w:rPr>
              <w:t xml:space="preserve">}: 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</w:p>
          <w:p w:rsidR="007E4921" w:rsidRDefault="007E4921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{taxes}/{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602504">
              <w:rPr>
                <w:lang w:val="en-US"/>
              </w:rPr>
              <w:t xml:space="preserve"> 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</w:p>
        </w:tc>
      </w:tr>
      <w:tr w:rsidR="007E4921" w:rsidTr="0083103B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 xml:space="preserve">Format 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7E4921" w:rsidTr="0083103B">
        <w:tc>
          <w:tcPr>
            <w:tcW w:w="598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</w:p>
        </w:tc>
      </w:tr>
    </w:tbl>
    <w:p w:rsidR="007E4921" w:rsidRDefault="007E4921" w:rsidP="007E4921">
      <w:pPr>
        <w:jc w:val="center"/>
        <w:rPr>
          <w:lang w:val="en-US"/>
        </w:rPr>
      </w:pPr>
    </w:p>
    <w:p w:rsidR="007E4921" w:rsidRDefault="007E4921" w:rsidP="007E4921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  <w:gridCol w:w="7337"/>
      </w:tblGrid>
      <w:tr w:rsidR="007E4921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7E4921" w:rsidRPr="008B6A08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 w:rsidRPr="007E4921">
              <w:rPr>
                <w:lang w:val="en-US"/>
              </w:rPr>
              <w:t>http://financialreport.ddns.net/verticalanalisys/financialanalisys/financial/{id_financialData}</w:t>
            </w:r>
          </w:p>
        </w:tc>
      </w:tr>
      <w:tr w:rsidR="007E4921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7E4921" w:rsidRPr="00FF3CC2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7E4921" w:rsidRDefault="007E4921" w:rsidP="0083103B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  <w:p w:rsidR="007E4921" w:rsidRDefault="007E4921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</w:t>
            </w:r>
            <w:r>
              <w:rPr>
                <w:lang w:val="en-US"/>
              </w:rPr>
              <w:t>d_company</w:t>
            </w:r>
            <w:proofErr w:type="spellEnd"/>
            <w:r>
              <w:rPr>
                <w:lang w:val="en-US"/>
              </w:rPr>
              <w:t>}:</w:t>
            </w:r>
            <w:r w:rsidRPr="00FF3CC2">
              <w:rPr>
                <w:lang w:val="en-US"/>
              </w:rPr>
              <w:t>company identifier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{year}: </w:t>
            </w:r>
            <w:r w:rsidRPr="00CD0697">
              <w:rPr>
                <w:lang w:val="en-US"/>
              </w:rPr>
              <w:t>year of financial status</w:t>
            </w:r>
            <w:r>
              <w:rPr>
                <w:lang w:val="en-US"/>
              </w:rPr>
              <w:t xml:space="preserve">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{sales}: sales of year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salesCost</w:t>
            </w:r>
            <w:proofErr w:type="spellEnd"/>
            <w:r>
              <w:rPr>
                <w:lang w:val="en-US"/>
              </w:rPr>
              <w:t>}:</w:t>
            </w:r>
            <w:r w:rsidRPr="00CD0697">
              <w:rPr>
                <w:lang w:val="en-US"/>
              </w:rPr>
              <w:t>cost of sales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grossProfit</w:t>
            </w:r>
            <w:proofErr w:type="spellEnd"/>
            <w:r>
              <w:rPr>
                <w:lang w:val="en-US"/>
              </w:rPr>
              <w:t xml:space="preserve">}: gross profit 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expensesAdminSales</w:t>
            </w:r>
            <w:proofErr w:type="spellEnd"/>
            <w:r>
              <w:rPr>
                <w:lang w:val="en-US"/>
              </w:rPr>
              <w:t xml:space="preserve">}: </w:t>
            </w:r>
            <w:r w:rsidRPr="00CD0697">
              <w:rPr>
                <w:lang w:val="en-US"/>
              </w:rPr>
              <w:t>They are the expenses of sales administration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{depreciations}:depreciations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interestPaid</w:t>
            </w:r>
            <w:proofErr w:type="spellEnd"/>
            <w:r>
              <w:rPr>
                <w:lang w:val="en-US"/>
              </w:rPr>
              <w:t xml:space="preserve">}:interest paid 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  <w:r>
              <w:rPr>
                <w:lang w:val="en-US"/>
              </w:rPr>
              <w:t xml:space="preserve">}: 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</w:p>
          <w:p w:rsidR="007E4921" w:rsidRDefault="007E4921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{taxes}/{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602504">
              <w:rPr>
                <w:lang w:val="en-US"/>
              </w:rPr>
              <w:t xml:space="preserve"> 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</w:p>
        </w:tc>
      </w:tr>
      <w:tr w:rsidR="007E4921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7E4921" w:rsidTr="0083103B">
        <w:tc>
          <w:tcPr>
            <w:tcW w:w="4247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</w:p>
        </w:tc>
      </w:tr>
    </w:tbl>
    <w:p w:rsidR="007E4921" w:rsidRDefault="007E4921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proofErr w:type="gramStart"/>
      <w:r>
        <w:rPr>
          <w:lang w:val="en-US"/>
        </w:rPr>
        <w:t>Report :</w:t>
      </w:r>
      <w:proofErr w:type="gramEnd"/>
    </w:p>
    <w:p w:rsidR="00C07213" w:rsidRPr="00C07213" w:rsidRDefault="00C07213" w:rsidP="00C0721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9"/>
        <w:gridCol w:w="7345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8B6A08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602504" w:rsidRDefault="00C07213" w:rsidP="00F658B6">
            <w:pPr>
              <w:jc w:val="center"/>
              <w:rPr>
                <w:lang w:val="en-US"/>
              </w:rPr>
            </w:pPr>
            <w:r w:rsidRPr="00C07213">
              <w:rPr>
                <w:lang w:val="en-US"/>
              </w:rPr>
              <w:t>http://financialreport.ddns.net/verticalanalisys/financialanalisys/report/{id_company}/{year}</w:t>
            </w:r>
          </w:p>
        </w:tc>
      </w:tr>
      <w:tr w:rsidR="00602504" w:rsidRPr="008B6A08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FF3CC2" w:rsidRDefault="00FF3CC2" w:rsidP="00FF3CC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</w:p>
          <w:p w:rsidR="00602504" w:rsidRDefault="00FF3CC2" w:rsidP="00CD0697">
            <w:pPr>
              <w:rPr>
                <w:lang w:val="en-US"/>
              </w:rPr>
            </w:pPr>
            <w:r w:rsidRPr="00602504">
              <w:rPr>
                <w:lang w:val="en-US"/>
              </w:rPr>
              <w:t>{year}</w:t>
            </w:r>
            <w:r>
              <w:rPr>
                <w:lang w:val="en-US"/>
              </w:rPr>
              <w:t>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year of financial status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lastRenderedPageBreak/>
              <w:t xml:space="preserve">Response: </w:t>
            </w:r>
          </w:p>
        </w:tc>
        <w:tc>
          <w:tcPr>
            <w:tcW w:w="4247" w:type="dxa"/>
          </w:tcPr>
          <w:p w:rsidR="00602504" w:rsidRDefault="00310485" w:rsidP="00F658B6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0BC86960" wp14:editId="3EDB13D4">
                  <wp:extent cx="4471035" cy="2280920"/>
                  <wp:effectExtent l="0" t="0" r="571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035" cy="228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504" w:rsidRPr="00602504" w:rsidRDefault="00602504" w:rsidP="00602504">
      <w:pPr>
        <w:jc w:val="center"/>
        <w:rPr>
          <w:lang w:val="en-US"/>
        </w:rPr>
      </w:pPr>
    </w:p>
    <w:sectPr w:rsidR="00602504" w:rsidRPr="00602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04"/>
    <w:rsid w:val="00076C6A"/>
    <w:rsid w:val="001A4099"/>
    <w:rsid w:val="001D32E8"/>
    <w:rsid w:val="00310485"/>
    <w:rsid w:val="00361FA7"/>
    <w:rsid w:val="003B67CC"/>
    <w:rsid w:val="005A72D8"/>
    <w:rsid w:val="005C62AD"/>
    <w:rsid w:val="00602504"/>
    <w:rsid w:val="0070173C"/>
    <w:rsid w:val="007E4921"/>
    <w:rsid w:val="008B6A08"/>
    <w:rsid w:val="00935D52"/>
    <w:rsid w:val="00A13582"/>
    <w:rsid w:val="00A35C8A"/>
    <w:rsid w:val="00AC08E4"/>
    <w:rsid w:val="00B00837"/>
    <w:rsid w:val="00BC04A9"/>
    <w:rsid w:val="00C07213"/>
    <w:rsid w:val="00CD0697"/>
    <w:rsid w:val="00E76189"/>
    <w:rsid w:val="00EC17E4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D89F"/>
  <w15:chartTrackingRefBased/>
  <w15:docId w15:val="{D069EF03-DD91-4183-B8AB-2DCC12EF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7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2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0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A7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72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839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Pinta</dc:creator>
  <cp:keywords/>
  <dc:description/>
  <cp:lastModifiedBy>Jessy Pinta</cp:lastModifiedBy>
  <cp:revision>13</cp:revision>
  <dcterms:created xsi:type="dcterms:W3CDTF">2019-04-24T07:36:00Z</dcterms:created>
  <dcterms:modified xsi:type="dcterms:W3CDTF">2019-04-29T03:07:00Z</dcterms:modified>
</cp:coreProperties>
</file>