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0F03CB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31BCC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6B293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00F03CB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31BCC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6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7762FC0D" w:rsidR="007267AB" w:rsidRDefault="0038668D" w:rsidP="00A5289E">
            <w:r>
              <w:t xml:space="preserve">1h </w:t>
            </w:r>
            <w:r w:rsidR="00131BCC">
              <w:t>45m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55E123CB" w:rsidR="007267AB" w:rsidRDefault="0038668D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7779D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1DEDBF08" w14:textId="7D4AB0E1" w:rsidR="00131BCC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 w:rsidR="00131BCC">
        <w:rPr>
          <w:lang w:val="en-NZ"/>
        </w:rPr>
        <w:br/>
        <w:t xml:space="preserve">Monday </w:t>
      </w:r>
      <w:r w:rsidR="0038668D">
        <w:rPr>
          <w:lang w:val="en-NZ"/>
        </w:rPr>
        <w:t>11:15-12pm</w:t>
      </w:r>
    </w:p>
    <w:p w14:paraId="7CEC34CE" w14:textId="3CE60123" w:rsidR="0038668D" w:rsidRDefault="0038668D" w:rsidP="003B25DF">
      <w:pPr>
        <w:rPr>
          <w:lang w:val="en-NZ"/>
        </w:rPr>
      </w:pPr>
      <w:r>
        <w:rPr>
          <w:lang w:val="en-NZ"/>
        </w:rPr>
        <w:t>Wednesday 5-6pm</w:t>
      </w:r>
      <w:r w:rsidR="006A3339">
        <w:rPr>
          <w:lang w:val="en-NZ"/>
        </w:rPr>
        <w:t xml:space="preserve"> </w:t>
      </w:r>
      <w:r w:rsidR="006A3339">
        <w:rPr>
          <w:lang w:val="en-NZ"/>
        </w:rPr>
        <w:t>debrief</w:t>
      </w:r>
      <w:r w:rsidR="006A3339">
        <w:rPr>
          <w:lang w:val="en-NZ"/>
        </w:rPr>
        <w:t xml:space="preserve"> following Bryce’s meeting, discussing the meeting and future steps.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3C2CEE37" w14:textId="05F4C50C" w:rsidR="0038668D" w:rsidRPr="0038668D" w:rsidRDefault="0038668D" w:rsidP="003B25DF">
      <w:pPr>
        <w:rPr>
          <w:lang w:val="en-NZ"/>
        </w:rPr>
      </w:pPr>
      <w:r w:rsidRPr="0038668D">
        <w:rPr>
          <w:lang w:val="en-NZ"/>
        </w:rPr>
        <w:t>Wednesday</w:t>
      </w:r>
      <w:r w:rsidR="005D00CA">
        <w:rPr>
          <w:lang w:val="en-NZ"/>
        </w:rPr>
        <w:t xml:space="preserve"> 4-5pm Meeting with Bryce as an unofficial</w:t>
      </w:r>
      <w:r w:rsidR="00456EF3">
        <w:rPr>
          <w:lang w:val="en-NZ"/>
        </w:rPr>
        <w:t xml:space="preserve"> technical advisor.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31BCC"/>
    <w:rsid w:val="001C3B05"/>
    <w:rsid w:val="001E5347"/>
    <w:rsid w:val="00261E5E"/>
    <w:rsid w:val="00297479"/>
    <w:rsid w:val="002A6335"/>
    <w:rsid w:val="002C43BC"/>
    <w:rsid w:val="002E1D63"/>
    <w:rsid w:val="0037715B"/>
    <w:rsid w:val="0038668D"/>
    <w:rsid w:val="003935E3"/>
    <w:rsid w:val="003A3635"/>
    <w:rsid w:val="003B25DF"/>
    <w:rsid w:val="00456EF3"/>
    <w:rsid w:val="004A40DC"/>
    <w:rsid w:val="004C70C2"/>
    <w:rsid w:val="00550D9B"/>
    <w:rsid w:val="00563B5E"/>
    <w:rsid w:val="005B3FAD"/>
    <w:rsid w:val="005D00CA"/>
    <w:rsid w:val="006800D2"/>
    <w:rsid w:val="006A3339"/>
    <w:rsid w:val="006C10A7"/>
    <w:rsid w:val="006D6EC8"/>
    <w:rsid w:val="007267AB"/>
    <w:rsid w:val="00752F18"/>
    <w:rsid w:val="00760F39"/>
    <w:rsid w:val="00785480"/>
    <w:rsid w:val="008000B2"/>
    <w:rsid w:val="008A0D29"/>
    <w:rsid w:val="008A57B9"/>
    <w:rsid w:val="008C6C96"/>
    <w:rsid w:val="0090030B"/>
    <w:rsid w:val="00951D49"/>
    <w:rsid w:val="009C6DE6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14D5A"/>
    <w:rsid w:val="00E07594"/>
    <w:rsid w:val="00EA3F66"/>
    <w:rsid w:val="00ED7B6A"/>
    <w:rsid w:val="00F34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6</dc:subject>
  <dc:creator>Dave Sushames</dc:creator>
  <cp:keywords/>
  <dc:description/>
  <cp:lastModifiedBy>Dave Sushames</cp:lastModifiedBy>
  <cp:revision>8</cp:revision>
  <dcterms:created xsi:type="dcterms:W3CDTF">2026-07-27T03:54:00Z</dcterms:created>
  <dcterms:modified xsi:type="dcterms:W3CDTF">2026-08-19T05:18:00Z</dcterms:modified>
</cp:coreProperties>
</file>