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57E6E" w14:textId="029F5AB4" w:rsidR="00C030BD" w:rsidRDefault="00C030BD" w:rsidP="00C030BD">
      <w:r>
        <w:t xml:space="preserve">Aleluya     </w:t>
      </w:r>
    </w:p>
    <w:p w14:paraId="03603FD8" w14:textId="77777777" w:rsidR="00C030BD" w:rsidRDefault="00C030BD" w:rsidP="00C030BD">
      <w:r>
        <w:t>La7</w:t>
      </w:r>
    </w:p>
    <w:p w14:paraId="1B8A48BD" w14:textId="77777777" w:rsidR="00C030BD" w:rsidRDefault="00C030BD" w:rsidP="00C030BD"/>
    <w:p w14:paraId="1E7DFAF1" w14:textId="77777777" w:rsidR="00C030BD" w:rsidRDefault="00C030BD" w:rsidP="00C030BD">
      <w:r>
        <w:t xml:space="preserve">     Re Do     Re Doadd9</w:t>
      </w:r>
    </w:p>
    <w:p w14:paraId="6210AF3D" w14:textId="77777777" w:rsidR="00C030BD" w:rsidRDefault="00C030BD" w:rsidP="00C030BD">
      <w:r>
        <w:t>Aleluya, aleluya</w:t>
      </w:r>
    </w:p>
    <w:p w14:paraId="351FA023" w14:textId="77777777" w:rsidR="00C030BD" w:rsidRDefault="00C030BD" w:rsidP="00C030BD">
      <w:r>
        <w:t xml:space="preserve">      Mi-                            Do                  La7</w:t>
      </w:r>
    </w:p>
    <w:p w14:paraId="194F248D" w14:textId="77777777" w:rsidR="00C030BD" w:rsidRDefault="00C030BD" w:rsidP="00C030BD">
      <w:r>
        <w:t>los cielos y la tierra te cantan aleluya.</w:t>
      </w:r>
    </w:p>
    <w:p w14:paraId="0C39F3CB" w14:textId="77777777" w:rsidR="00C030BD" w:rsidRDefault="00C030BD" w:rsidP="00C030BD">
      <w:r>
        <w:t xml:space="preserve"> </w:t>
      </w:r>
    </w:p>
    <w:p w14:paraId="264A5990" w14:textId="77777777" w:rsidR="00C030BD" w:rsidRDefault="00C030BD" w:rsidP="00C030BD">
      <w:r>
        <w:t xml:space="preserve">     Re Do     Re Doadd9</w:t>
      </w:r>
    </w:p>
    <w:p w14:paraId="0D5AA03D" w14:textId="77777777" w:rsidR="00C030BD" w:rsidRDefault="00C030BD" w:rsidP="00C030BD">
      <w:r>
        <w:t>Aleluya, aleluya</w:t>
      </w:r>
    </w:p>
    <w:p w14:paraId="68C1FD1A" w14:textId="77777777" w:rsidR="00C030BD" w:rsidRDefault="00C030BD" w:rsidP="00C030BD">
      <w:r>
        <w:t xml:space="preserve">      Mi-                              La7          Re</w:t>
      </w:r>
    </w:p>
    <w:p w14:paraId="152CA6E7" w14:textId="7517D071" w:rsidR="00E30AAB" w:rsidRDefault="00C030BD" w:rsidP="00C030BD">
      <w:r>
        <w:t>los cielos y la tierra te cantan aleluya.</w:t>
      </w:r>
    </w:p>
    <w:sectPr w:rsidR="00E30A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BD"/>
    <w:rsid w:val="001C789B"/>
    <w:rsid w:val="00C030BD"/>
    <w:rsid w:val="00E3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DBE6D"/>
  <w15:chartTrackingRefBased/>
  <w15:docId w15:val="{70717DF5-7F27-4CEC-8831-6E5EE12A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258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Torres G.</dc:creator>
  <cp:keywords/>
  <dc:description/>
  <cp:lastModifiedBy>David Torres G.</cp:lastModifiedBy>
  <cp:revision>2</cp:revision>
  <dcterms:created xsi:type="dcterms:W3CDTF">2024-01-04T04:44:00Z</dcterms:created>
  <dcterms:modified xsi:type="dcterms:W3CDTF">2024-01-04T04:45:00Z</dcterms:modified>
</cp:coreProperties>
</file>