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359"/>
        <w:rPr/>
      </w:pPr>
      <w:r w:rsidDel="00000000" w:rsidR="00000000" w:rsidRPr="00000000">
        <w:rPr>
          <w:rtl w:val="0"/>
        </w:rPr>
        <w:t xml:space="preserve">Documentación de Pruebas de Calidad</w:t>
      </w:r>
    </w:p>
    <w:p w:rsidR="00000000" w:rsidDel="00000000" w:rsidP="00000000" w:rsidRDefault="00000000" w:rsidRPr="00000000" w14:paraId="00000003">
      <w:pPr>
        <w:spacing w:before="276" w:lineRule="auto"/>
        <w:ind w:left="359" w:firstLine="0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Módulo de creación de Productos - Componente Inventario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61" w:line="240" w:lineRule="auto"/>
        <w:ind w:left="683" w:right="0" w:hanging="32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spacing w:before="221" w:line="300" w:lineRule="auto"/>
        <w:ind w:left="359" w:right="405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Este documento presenta el plan de pruebas de calidad para el componente Inventario, el cual permite la gestión de productos que ingresan a la barbería. Se detallan los casos de prueba, criterios de aceptación y escenarios de prueba para asegurar la correcta funcionalidad del módulo, incluyendo el registro, edición, visualización y eliminación de productos dentro del sistema</w:t>
      </w:r>
    </w:p>
    <w:p w:rsidR="00000000" w:rsidDel="00000000" w:rsidP="00000000" w:rsidRDefault="00000000" w:rsidRPr="00000000" w14:paraId="00000006">
      <w:pPr>
        <w:spacing w:before="198" w:line="300" w:lineRule="auto"/>
        <w:ind w:left="359" w:right="5684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Componente Analizado: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Inventario</w:t>
      </w:r>
    </w:p>
    <w:p w:rsidR="00000000" w:rsidDel="00000000" w:rsidP="00000000" w:rsidRDefault="00000000" w:rsidRPr="00000000" w14:paraId="00000007">
      <w:pPr>
        <w:spacing w:before="198" w:line="300" w:lineRule="auto"/>
        <w:ind w:left="359" w:right="5684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Tecnologías utilizadas: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React, Axios, SweetAlert2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Fecha de evaluación: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20 de mayo de 2025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38" w:line="240" w:lineRule="auto"/>
        <w:ind w:left="683" w:right="0" w:hanging="32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Descripción del Componente</w:t>
      </w:r>
    </w:p>
    <w:p w:rsidR="00000000" w:rsidDel="00000000" w:rsidP="00000000" w:rsidRDefault="00000000" w:rsidRPr="00000000" w14:paraId="00000009">
      <w:pPr>
        <w:spacing w:before="221" w:line="304" w:lineRule="auto"/>
        <w:ind w:left="359" w:right="356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El componente Inventario permite gestionar productos de la barberia, incluye las siguientes funciones:</w:t>
      </w:r>
    </w:p>
    <w:p w:rsidR="00000000" w:rsidDel="00000000" w:rsidP="00000000" w:rsidRDefault="00000000" w:rsidRPr="00000000" w14:paraId="0000000A">
      <w:pPr>
        <w:spacing w:before="194" w:line="372" w:lineRule="auto"/>
        <w:ind w:left="509" w:right="8294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975" cy="53975"/>
            <wp:effectExtent b="0" l="0" r="0" t="0"/>
            <wp:docPr id="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Añadir productos al inventario con imagen</w:t>
      </w:r>
    </w:p>
    <w:p w:rsidR="00000000" w:rsidDel="00000000" w:rsidP="00000000" w:rsidRDefault="00000000" w:rsidRPr="00000000" w14:paraId="0000000B">
      <w:pPr>
        <w:spacing w:before="194" w:line="372" w:lineRule="auto"/>
        <w:ind w:left="509" w:right="8294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drawing>
          <wp:inline distB="0" distT="0" distL="0" distR="0">
            <wp:extent cx="57150" cy="57149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Editar productos existentes </w:t>
      </w:r>
    </w:p>
    <w:p w:rsidR="00000000" w:rsidDel="00000000" w:rsidP="00000000" w:rsidRDefault="00000000" w:rsidRPr="00000000" w14:paraId="0000000C">
      <w:pPr>
        <w:spacing w:line="305" w:lineRule="auto"/>
        <w:ind w:left="509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7150" cy="57149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Eliminar productos</w:t>
      </w:r>
    </w:p>
    <w:p w:rsidR="00000000" w:rsidDel="00000000" w:rsidP="00000000" w:rsidRDefault="00000000" w:rsidRPr="00000000" w14:paraId="0000000D">
      <w:pPr>
        <w:spacing w:before="161" w:lineRule="auto"/>
        <w:ind w:left="509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975" cy="53975"/>
            <wp:effectExtent b="0" l="0" r="0" t="0"/>
            <wp:docPr id="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Mostrar tabla con los productos actuales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229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Previsualización de imagen del producto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229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categorías disponibles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229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Confirmaciones visuales y alertas de éxito o error</w:t>
      </w:r>
    </w:p>
    <w:p w:rsidR="00000000" w:rsidDel="00000000" w:rsidP="00000000" w:rsidRDefault="00000000" w:rsidRPr="00000000" w14:paraId="00000011">
      <w:pPr>
        <w:spacing w:before="281" w:line="304" w:lineRule="auto"/>
        <w:ind w:left="359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El componente utiliza el token de autenticación almacenado en localStorage para identificar al administrador creador del producto.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35" w:line="240" w:lineRule="auto"/>
        <w:ind w:left="683" w:right="0" w:hanging="32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Funcionalidades a Probar</w:t>
      </w:r>
    </w:p>
    <w:p w:rsidR="00000000" w:rsidDel="00000000" w:rsidP="00000000" w:rsidRDefault="00000000" w:rsidRPr="00000000" w14:paraId="00000013">
      <w:pPr>
        <w:pStyle w:val="Heading2"/>
        <w:spacing w:before="220" w:lineRule="auto"/>
        <w:ind w:left="543" w:firstLine="0"/>
        <w:rPr/>
      </w:pPr>
      <w:r w:rsidDel="00000000" w:rsidR="00000000" w:rsidRPr="00000000">
        <w:rPr>
          <w:b w:val="0"/>
          <w:rtl w:val="0"/>
        </w:rPr>
        <w:t xml:space="preserve">1. </w:t>
      </w:r>
      <w:r w:rsidDel="00000000" w:rsidR="00000000" w:rsidRPr="00000000">
        <w:rPr>
          <w:rtl w:val="0"/>
        </w:rPr>
        <w:t xml:space="preserve">Añadir Producto </w:t>
      </w:r>
    </w:p>
    <w:p w:rsidR="00000000" w:rsidDel="00000000" w:rsidP="00000000" w:rsidRDefault="00000000" w:rsidRPr="00000000" w14:paraId="00000014">
      <w:pPr>
        <w:spacing w:before="86" w:line="360" w:lineRule="auto"/>
        <w:ind w:left="929" w:right="6796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7150" cy="57149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Ingreso de datos en el formulario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drawing>
          <wp:inline distB="0" distT="0" distL="0" distR="0">
            <wp:extent cx="57150" cy="57149"/>
            <wp:effectExtent b="0" l="0" r="0" t="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Validación de campos </w:t>
      </w:r>
    </w:p>
    <w:p w:rsidR="00000000" w:rsidDel="00000000" w:rsidP="00000000" w:rsidRDefault="00000000" w:rsidRPr="00000000" w14:paraId="00000015">
      <w:pPr>
        <w:spacing w:before="2" w:line="372" w:lineRule="auto"/>
        <w:ind w:left="929" w:right="6458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975" cy="53975"/>
            <wp:effectExtent b="0" l="0" r="0" t="0"/>
            <wp:docPr id="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Carga y previsualización de imagen</w:t>
      </w:r>
    </w:p>
    <w:p w:rsidR="00000000" w:rsidDel="00000000" w:rsidP="00000000" w:rsidRDefault="00000000" w:rsidRPr="00000000" w14:paraId="00000016">
      <w:pPr>
        <w:spacing w:before="2" w:line="372" w:lineRule="auto"/>
        <w:ind w:left="929" w:right="6458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drawing>
          <wp:inline distB="0" distT="0" distL="0" distR="0">
            <wp:extent cx="57150" cy="57149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Envío de datos al servidor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05" w:lineRule="auto"/>
        <w:ind w:left="144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Manejo de respuestas exitosas y errores</w:t>
      </w:r>
    </w:p>
    <w:p w:rsidR="00000000" w:rsidDel="00000000" w:rsidP="00000000" w:rsidRDefault="00000000" w:rsidRPr="00000000" w14:paraId="00000018">
      <w:pPr>
        <w:spacing w:line="305" w:lineRule="auto"/>
        <w:ind w:left="144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5" w:lineRule="auto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  <w:tab/>
        <w:t xml:space="preserve">2.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Editar Producto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Edición de datos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Quattrocento Sans" w:cs="Quattrocento Sans" w:eastAsia="Quattrocento Sans" w:hAnsi="Quattrocento Sans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Actualización de imagen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Quattrocento Sans" w:cs="Quattrocento Sans" w:eastAsia="Quattrocento Sans" w:hAnsi="Quattrocento Sans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Envío y respuesta del servidor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720" w:righ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Eliminar Producto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Confirmación con Sweetalert2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Eliminación Efectiva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Cargar Inventario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Llamada a API para cargar productos y categorias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left="1440" w:right="0" w:hanging="36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Renderizado Correcto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" w:lineRule="auto"/>
        <w:ind w:right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461963</wp:posOffset>
                </wp:positionH>
                <wp:positionV relativeFrom="page">
                  <wp:posOffset>2615247</wp:posOffset>
                </wp:positionV>
                <wp:extent cx="6845300" cy="55244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928113" y="3757141"/>
                          <a:ext cx="6835775" cy="45719"/>
                        </a:xfrm>
                        <a:custGeom>
                          <a:rect b="b" l="l" r="r" t="t"/>
                          <a:pathLst>
                            <a:path extrusionOk="0" h="18415" w="6835775">
                              <a:moveTo>
                                <a:pt x="6735" y="17894"/>
                              </a:moveTo>
                              <a:lnTo>
                                <a:pt x="0" y="11159"/>
                              </a:lnTo>
                              <a:lnTo>
                                <a:pt x="5868" y="6277"/>
                              </a:lnTo>
                              <a:lnTo>
                                <a:pt x="12314" y="2789"/>
                              </a:lnTo>
                              <a:lnTo>
                                <a:pt x="19338" y="697"/>
                              </a:lnTo>
                              <a:lnTo>
                                <a:pt x="26940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7"/>
                              </a:lnTo>
                              <a:lnTo>
                                <a:pt x="6833716" y="9524"/>
                              </a:lnTo>
                              <a:lnTo>
                                <a:pt x="19050" y="9524"/>
                              </a:lnTo>
                              <a:lnTo>
                                <a:pt x="12314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extrusionOk="0" h="18415" w="6835775">
                              <a:moveTo>
                                <a:pt x="6828946" y="17894"/>
                              </a:moveTo>
                              <a:lnTo>
                                <a:pt x="6823365" y="12314"/>
                              </a:lnTo>
                              <a:lnTo>
                                <a:pt x="6816630" y="9524"/>
                              </a:lnTo>
                              <a:lnTo>
                                <a:pt x="6833716" y="9524"/>
                              </a:lnTo>
                              <a:lnTo>
                                <a:pt x="6835680" y="11159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461963</wp:posOffset>
                </wp:positionH>
                <wp:positionV relativeFrom="page">
                  <wp:posOffset>2615247</wp:posOffset>
                </wp:positionV>
                <wp:extent cx="6845300" cy="55244"/>
                <wp:effectExtent b="0" l="0" r="0" t="0"/>
                <wp:wrapNone/>
                <wp:docPr id="6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530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78" w:line="240" w:lineRule="auto"/>
        <w:ind w:left="801" w:right="0" w:hanging="44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Casos de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Pruebas Funcionales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"/>
          <w:szCs w:val="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3195638</wp:posOffset>
                </wp:positionV>
                <wp:extent cx="7185025" cy="959167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758250" y="0"/>
                          <a:ext cx="7175500" cy="7560000"/>
                        </a:xfrm>
                        <a:custGeom>
                          <a:rect b="b" l="l" r="r" t="t"/>
                          <a:pathLst>
                            <a:path extrusionOk="0" h="9582150" w="7175500">
                              <a:moveTo>
                                <a:pt x="158495" y="9582149"/>
                              </a:moveTo>
                              <a:lnTo>
                                <a:pt x="0" y="9582149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9582149"/>
                              </a:lnTo>
                              <a:close/>
                            </a:path>
                            <a:path extrusionOk="0" h="9582150" w="7175500">
                              <a:moveTo>
                                <a:pt x="7174991" y="9582149"/>
                              </a:moveTo>
                              <a:lnTo>
                                <a:pt x="7016495" y="9582149"/>
                              </a:lnTo>
                              <a:lnTo>
                                <a:pt x="7016495" y="38099"/>
                              </a:lnTo>
                              <a:lnTo>
                                <a:pt x="7015797" y="30498"/>
                              </a:lnTo>
                              <a:lnTo>
                                <a:pt x="6985997" y="697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9582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3195638</wp:posOffset>
                </wp:positionV>
                <wp:extent cx="7185025" cy="9591675"/>
                <wp:effectExtent b="0" l="0" r="0" t="0"/>
                <wp:wrapNone/>
                <wp:docPr id="6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5025" cy="959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771.0" w:type="dxa"/>
        <w:jc w:val="left"/>
        <w:tblInd w:w="38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93"/>
        <w:gridCol w:w="1845"/>
        <w:gridCol w:w="3315"/>
        <w:gridCol w:w="3060"/>
        <w:gridCol w:w="1958"/>
        <w:tblGridChange w:id="0">
          <w:tblGrid>
            <w:gridCol w:w="593"/>
            <w:gridCol w:w="1845"/>
            <w:gridCol w:w="3315"/>
            <w:gridCol w:w="3060"/>
            <w:gridCol w:w="1958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34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29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Datos de Entrada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240" w:lineRule="auto"/>
              <w:ind w:left="132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38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38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Aceptación</w:t>
            </w:r>
          </w:p>
        </w:tc>
      </w:tr>
      <w:tr>
        <w:trPr>
          <w:cantSplit w:val="0"/>
          <w:trHeight w:val="2414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20" w:right="11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134" w:right="204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Crear Producto Exitosamente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nombre= Locion,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descripción= humectante, cantidad=10,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 categoría=productos de cuidado personal,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proveedor= coca cola,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fecha= 20/05/25 18:00, imágen=archivo.jpg, precio:500.000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29" w:right="0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0" w:lineRule="auto"/>
              <w:ind w:left="0" w:right="517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 guarda el producto, se muestra mensaje de éxito y se reinicia el formulario.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138" w:right="7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El producto se guarda en la base de datos y se muestra mensaje de exito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20" w:right="11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4" w:right="233" w:firstLine="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Crear producto sin campos 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nombre= Locion, </w:t>
            </w:r>
          </w:p>
          <w:p w:rsidR="00000000" w:rsidDel="00000000" w:rsidP="00000000" w:rsidRDefault="00000000" w:rsidRPr="00000000" w14:paraId="00000048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descripción= humectante, cantidad=10,</w:t>
            </w:r>
          </w:p>
          <w:p w:rsidR="00000000" w:rsidDel="00000000" w:rsidP="00000000" w:rsidRDefault="00000000" w:rsidRPr="00000000" w14:paraId="00000049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proveedor= coca cola, </w:t>
            </w:r>
          </w:p>
          <w:p w:rsidR="00000000" w:rsidDel="00000000" w:rsidP="00000000" w:rsidRDefault="00000000" w:rsidRPr="00000000" w14:paraId="0000004A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fecha= 20/05/25 18:00, imágen=archivo.jpg, precio:500.000</w:t>
            </w:r>
          </w:p>
          <w:p w:rsidR="00000000" w:rsidDel="00000000" w:rsidP="00000000" w:rsidRDefault="00000000" w:rsidRPr="00000000" w14:paraId="0000004B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omitimos el campo  categoría</w:t>
            </w:r>
          </w:p>
          <w:p w:rsidR="00000000" w:rsidDel="00000000" w:rsidP="00000000" w:rsidRDefault="00000000" w:rsidRPr="00000000" w14:paraId="0000004D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2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2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2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El formulario bloquea el envío y marca los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8" w:lineRule="auto"/>
              <w:ind w:left="138" w:right="7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No se permite enviar hasta completar todos los campos requeridos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20" w:right="11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4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4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4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Crear producto con imagen no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nombre= Locion, </w:t>
            </w:r>
          </w:p>
          <w:p w:rsidR="00000000" w:rsidDel="00000000" w:rsidP="00000000" w:rsidRDefault="00000000" w:rsidRPr="00000000" w14:paraId="0000005D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descripción= humectante, cantidad=10,</w:t>
            </w:r>
          </w:p>
          <w:p w:rsidR="00000000" w:rsidDel="00000000" w:rsidP="00000000" w:rsidRDefault="00000000" w:rsidRPr="00000000" w14:paraId="0000005E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proveedor= coca cola, </w:t>
            </w:r>
          </w:p>
          <w:p w:rsidR="00000000" w:rsidDel="00000000" w:rsidP="00000000" w:rsidRDefault="00000000" w:rsidRPr="00000000" w14:paraId="0000005F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fecha= 20/05/25 18:00, imágen=archivo.html, precio:500.000</w:t>
            </w:r>
          </w:p>
          <w:p w:rsidR="00000000" w:rsidDel="00000000" w:rsidP="00000000" w:rsidRDefault="00000000" w:rsidRPr="00000000" w14:paraId="00000060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 envia un formato invalido de imagen </w:t>
            </w:r>
          </w:p>
          <w:p w:rsidR="00000000" w:rsidDel="00000000" w:rsidP="00000000" w:rsidRDefault="00000000" w:rsidRPr="00000000" w14:paraId="00000062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2" w:right="201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2" w:right="201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2" w:right="201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2" w:right="201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El sistema rechaza la imagen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8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8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" w:lineRule="auto"/>
              <w:ind w:left="13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 muestra alerta de error y no se envia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20" w:right="11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0" w:lineRule="auto"/>
              <w:ind w:left="134" w:right="492" w:firstLine="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Editar producto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nombre= Atomizador, </w:t>
            </w:r>
          </w:p>
          <w:p w:rsidR="00000000" w:rsidDel="00000000" w:rsidP="00000000" w:rsidRDefault="00000000" w:rsidRPr="00000000" w14:paraId="00000072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descripción= Efectivo, cantidad=100,</w:t>
            </w:r>
          </w:p>
          <w:p w:rsidR="00000000" w:rsidDel="00000000" w:rsidP="00000000" w:rsidRDefault="00000000" w:rsidRPr="00000000" w14:paraId="00000073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 categoría=productos de cuidado personal, </w:t>
            </w:r>
          </w:p>
          <w:p w:rsidR="00000000" w:rsidDel="00000000" w:rsidP="00000000" w:rsidRDefault="00000000" w:rsidRPr="00000000" w14:paraId="00000074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proveedor=Pepsi, </w:t>
            </w:r>
          </w:p>
          <w:p w:rsidR="00000000" w:rsidDel="00000000" w:rsidP="00000000" w:rsidRDefault="00000000" w:rsidRPr="00000000" w14:paraId="00000075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fecha= 22/05/25 20:00, imágen=archivo.jpg, precio:800.000</w:t>
            </w:r>
          </w:p>
          <w:p w:rsidR="00000000" w:rsidDel="00000000" w:rsidP="00000000" w:rsidRDefault="00000000" w:rsidRPr="00000000" w14:paraId="00000076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64" w:lineRule="auto"/>
              <w:ind w:left="129" w:firstLine="0"/>
              <w:jc w:val="center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 modificaron los datos ingresados al principio para poder editar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336" w:lineRule="auto"/>
              <w:ind w:left="129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32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32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32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32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actualiza el producto y recarga el inventario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 actualiza y muestra alerta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3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CP- 05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Eliminar Producto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Datos válidos, pero servidor no disponible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maneja el error y muestra mensaje adecuado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muestra mensaje de error indicando problema de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8" w:lineRule="auto"/>
              <w:ind w:left="138" w:right="7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conexión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0" w:top="360" w:left="36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1.0" w:type="dxa"/>
        <w:jc w:val="left"/>
        <w:tblInd w:w="38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93"/>
        <w:gridCol w:w="1845"/>
        <w:gridCol w:w="3315"/>
        <w:gridCol w:w="3060"/>
        <w:gridCol w:w="1958"/>
        <w:tblGridChange w:id="0">
          <w:tblGrid>
            <w:gridCol w:w="593"/>
            <w:gridCol w:w="1845"/>
            <w:gridCol w:w="3315"/>
            <w:gridCol w:w="3060"/>
            <w:gridCol w:w="1958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1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325" w:line="240" w:lineRule="auto"/>
        <w:ind w:left="801" w:right="0" w:hanging="44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Pruebas de Interfaz de Usuario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-1892299</wp:posOffset>
                </wp:positionV>
                <wp:extent cx="7185025" cy="134302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758250" y="3113250"/>
                          <a:ext cx="7175500" cy="1333500"/>
                        </a:xfrm>
                        <a:custGeom>
                          <a:rect b="b" l="l" r="r" t="t"/>
                          <a:pathLst>
                            <a:path extrusionOk="0" h="2091055" w="7175500">
                              <a:moveTo>
                                <a:pt x="7174991" y="2090546"/>
                              </a:moveTo>
                              <a:lnTo>
                                <a:pt x="0" y="2090546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1876424"/>
                              </a:lnTo>
                              <a:lnTo>
                                <a:pt x="159193" y="1884026"/>
                              </a:lnTo>
                              <a:lnTo>
                                <a:pt x="188994" y="1913827"/>
                              </a:lnTo>
                              <a:lnTo>
                                <a:pt x="196595" y="1914524"/>
                              </a:lnTo>
                              <a:lnTo>
                                <a:pt x="7174991" y="1914524"/>
                              </a:lnTo>
                              <a:lnTo>
                                <a:pt x="7174991" y="2090546"/>
                              </a:lnTo>
                              <a:close/>
                            </a:path>
                            <a:path extrusionOk="0" h="2091055" w="7175500">
                              <a:moveTo>
                                <a:pt x="7174991" y="1914524"/>
                              </a:moveTo>
                              <a:lnTo>
                                <a:pt x="6978395" y="1914524"/>
                              </a:lnTo>
                              <a:lnTo>
                                <a:pt x="6985997" y="1913827"/>
                              </a:lnTo>
                              <a:lnTo>
                                <a:pt x="6993021" y="1911734"/>
                              </a:lnTo>
                              <a:lnTo>
                                <a:pt x="7016495" y="1876424"/>
                              </a:lnTo>
                              <a:lnTo>
                                <a:pt x="70164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914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-1892299</wp:posOffset>
                </wp:positionV>
                <wp:extent cx="7185025" cy="1343025"/>
                <wp:effectExtent b="0" l="0" r="0" t="0"/>
                <wp:wrapNone/>
                <wp:docPr id="6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5025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381000</wp:posOffset>
                </wp:positionV>
                <wp:extent cx="7185025" cy="463359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758250" y="1467965"/>
                          <a:ext cx="7175500" cy="4624070"/>
                        </a:xfrm>
                        <a:custGeom>
                          <a:rect b="b" l="l" r="r" t="t"/>
                          <a:pathLst>
                            <a:path extrusionOk="0" h="4624070" w="7175500">
                              <a:moveTo>
                                <a:pt x="7174991" y="4623815"/>
                              </a:moveTo>
                              <a:lnTo>
                                <a:pt x="0" y="462381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207"/>
                              </a:lnTo>
                              <a:lnTo>
                                <a:pt x="196595" y="140207"/>
                              </a:lnTo>
                              <a:lnTo>
                                <a:pt x="188994" y="140905"/>
                              </a:lnTo>
                              <a:lnTo>
                                <a:pt x="159193" y="170706"/>
                              </a:lnTo>
                              <a:lnTo>
                                <a:pt x="158495" y="178307"/>
                              </a:lnTo>
                              <a:lnTo>
                                <a:pt x="158495" y="4407407"/>
                              </a:lnTo>
                              <a:lnTo>
                                <a:pt x="181969" y="4442717"/>
                              </a:lnTo>
                              <a:lnTo>
                                <a:pt x="196595" y="4445507"/>
                              </a:lnTo>
                              <a:lnTo>
                                <a:pt x="7174991" y="4445507"/>
                              </a:lnTo>
                              <a:lnTo>
                                <a:pt x="7174991" y="4623815"/>
                              </a:lnTo>
                              <a:close/>
                            </a:path>
                            <a:path extrusionOk="0" h="4624070" w="7175500">
                              <a:moveTo>
                                <a:pt x="7174991" y="4445507"/>
                              </a:moveTo>
                              <a:lnTo>
                                <a:pt x="6978395" y="4445507"/>
                              </a:lnTo>
                              <a:lnTo>
                                <a:pt x="6985997" y="4444810"/>
                              </a:lnTo>
                              <a:lnTo>
                                <a:pt x="6993021" y="4442717"/>
                              </a:lnTo>
                              <a:lnTo>
                                <a:pt x="7016495" y="4407407"/>
                              </a:lnTo>
                              <a:lnTo>
                                <a:pt x="7016495" y="178307"/>
                              </a:lnTo>
                              <a:lnTo>
                                <a:pt x="6993021" y="142997"/>
                              </a:lnTo>
                              <a:lnTo>
                                <a:pt x="6978395" y="140207"/>
                              </a:lnTo>
                              <a:lnTo>
                                <a:pt x="7174991" y="140207"/>
                              </a:lnTo>
                              <a:lnTo>
                                <a:pt x="7174991" y="4445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381000</wp:posOffset>
                </wp:positionV>
                <wp:extent cx="7185025" cy="4633595"/>
                <wp:effectExtent b="0" l="0" r="0" t="0"/>
                <wp:wrapNone/>
                <wp:docPr id="6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5025" cy="463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66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2"/>
        <w:gridCol w:w="2294"/>
        <w:gridCol w:w="2819"/>
        <w:gridCol w:w="2534"/>
        <w:gridCol w:w="2557"/>
        <w:tblGridChange w:id="0">
          <w:tblGrid>
            <w:gridCol w:w="562"/>
            <w:gridCol w:w="2294"/>
            <w:gridCol w:w="2819"/>
            <w:gridCol w:w="2534"/>
            <w:gridCol w:w="2557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9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2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3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8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9" w:right="149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UI- 01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Previsualización de imagen funciona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2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correctamente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3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Seleccionar archivo de imagen2. Observar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23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área de previsualización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8" w:right="12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imagen seleccionada se muestra en la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previsualización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previsualización muestra correctamente la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imagen seleccionada</w:t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9" w:right="149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UI- 0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Response en dispositivos móviles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3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Acceder desde un dispositivo móvil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El componente se adapta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Todos los elementos son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visibles </w:t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19" w:right="149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UI- 0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2" w:right="33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esaltado en campos 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3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Enviar formulario incompleto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8" w:right="12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los campos se marcan visualmente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15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  Los campos muestran        una alerta que deben de ser completados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9" w:right="149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UI- 0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2" w:right="4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SweerAlert2 correctamente mostrado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3" w:right="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Completar diferentes acciones que generan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3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alertas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8" w:right="12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Las alertas de SweetAlert2 se muestran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correctamente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Las alertas son legibles y contienen la información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adecuada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-3606799</wp:posOffset>
                      </wp:positionH>
                      <wp:positionV relativeFrom="paragraph">
                        <wp:posOffset>-3949699</wp:posOffset>
                      </wp:positionV>
                      <wp:extent cx="6858000" cy="4305300"/>
                      <wp:effectExtent b="0" l="0" r="0" t="0"/>
                      <wp:wrapNone/>
                      <wp:docPr id="6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6975" y="1627325"/>
                                <a:ext cx="6858000" cy="4305300"/>
                                <a:chOff x="1916975" y="1627325"/>
                                <a:chExt cx="6858025" cy="430532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1627350"/>
                                  <a:ext cx="6858000" cy="4305300"/>
                                  <a:chOff x="0" y="0"/>
                                  <a:chExt cx="6858000" cy="43053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858000" cy="430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4762" y="4762"/>
                                    <a:ext cx="6848475" cy="42957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295775" w="6848475">
                                        <a:moveTo>
                                          <a:pt x="0" y="4262437"/>
                                        </a:moveTo>
                                        <a:lnTo>
                                          <a:pt x="0" y="33337"/>
                                        </a:lnTo>
                                        <a:lnTo>
                                          <a:pt x="0" y="28916"/>
                                        </a:lnTo>
                                        <a:lnTo>
                                          <a:pt x="845" y="24664"/>
                                        </a:lnTo>
                                        <a:lnTo>
                                          <a:pt x="28916" y="0"/>
                                        </a:lnTo>
                                        <a:lnTo>
                                          <a:pt x="33337" y="0"/>
                                        </a:lnTo>
                                        <a:lnTo>
                                          <a:pt x="6815136" y="0"/>
                                        </a:lnTo>
                                        <a:lnTo>
                                          <a:pt x="6819557" y="0"/>
                                        </a:lnTo>
                                        <a:lnTo>
                                          <a:pt x="6823809" y="845"/>
                                        </a:lnTo>
                                        <a:lnTo>
                                          <a:pt x="6827893" y="2537"/>
                                        </a:lnTo>
                                        <a:lnTo>
                                          <a:pt x="6831977" y="4229"/>
                                        </a:lnTo>
                                        <a:lnTo>
                                          <a:pt x="6835583" y="6638"/>
                                        </a:lnTo>
                                        <a:lnTo>
                                          <a:pt x="6838709" y="9764"/>
                                        </a:lnTo>
                                        <a:lnTo>
                                          <a:pt x="6841835" y="12890"/>
                                        </a:lnTo>
                                        <a:lnTo>
                                          <a:pt x="6848474" y="33337"/>
                                        </a:lnTo>
                                        <a:lnTo>
                                          <a:pt x="6848474" y="4262437"/>
                                        </a:lnTo>
                                        <a:lnTo>
                                          <a:pt x="6827893" y="4293236"/>
                                        </a:lnTo>
                                        <a:lnTo>
                                          <a:pt x="6823809" y="4294928"/>
                                        </a:lnTo>
                                        <a:lnTo>
                                          <a:pt x="6819557" y="4295774"/>
                                        </a:lnTo>
                                        <a:lnTo>
                                          <a:pt x="6815136" y="4295774"/>
                                        </a:lnTo>
                                        <a:lnTo>
                                          <a:pt x="33337" y="4295774"/>
                                        </a:lnTo>
                                        <a:lnTo>
                                          <a:pt x="2537" y="4275194"/>
                                        </a:lnTo>
                                        <a:lnTo>
                                          <a:pt x="845" y="4271110"/>
                                        </a:lnTo>
                                        <a:lnTo>
                                          <a:pt x="0" y="4266857"/>
                                        </a:lnTo>
                                        <a:lnTo>
                                          <a:pt x="0" y="42624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-3606799</wp:posOffset>
                      </wp:positionH>
                      <wp:positionV relativeFrom="paragraph">
                        <wp:posOffset>-3949699</wp:posOffset>
                      </wp:positionV>
                      <wp:extent cx="6858000" cy="4305300"/>
                      <wp:effectExtent b="0" l="0" r="0" t="0"/>
                      <wp:wrapNone/>
                      <wp:docPr id="6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430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97" w:line="240" w:lineRule="auto"/>
        <w:ind w:left="683" w:right="0" w:hanging="32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Pruebas de Seguridad</w:t>
      </w:r>
      <w:r w:rsidDel="00000000" w:rsidR="00000000" w:rsidRPr="00000000">
        <w:rPr>
          <w:rtl w:val="0"/>
        </w:rPr>
      </w:r>
    </w:p>
    <w:tbl>
      <w:tblPr>
        <w:tblStyle w:val="Table4"/>
        <w:tblW w:w="10766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2"/>
        <w:gridCol w:w="2009"/>
        <w:gridCol w:w="2669"/>
        <w:gridCol w:w="2729"/>
        <w:gridCol w:w="2647"/>
        <w:tblGridChange w:id="0">
          <w:tblGrid>
            <w:gridCol w:w="712"/>
            <w:gridCol w:w="2009"/>
            <w:gridCol w:w="2669"/>
            <w:gridCol w:w="2729"/>
            <w:gridCol w:w="2647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33675"/>
                      <wp:effectExtent b="0" l="0" r="0" t="0"/>
                      <wp:wrapNone/>
                      <wp:docPr id="6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6975" y="2413150"/>
                                <a:ext cx="6858000" cy="2733675"/>
                                <a:chOff x="1916975" y="2413150"/>
                                <a:chExt cx="6858025" cy="2733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2413163"/>
                                  <a:ext cx="6858000" cy="2733675"/>
                                  <a:chOff x="0" y="0"/>
                                  <a:chExt cx="6858000" cy="27336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858000" cy="273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4762" y="4762"/>
                                    <a:ext cx="6848475" cy="27241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24150" w="6848475">
                                        <a:moveTo>
                                          <a:pt x="0" y="2690812"/>
                                        </a:moveTo>
                                        <a:lnTo>
                                          <a:pt x="0" y="33337"/>
                                        </a:lnTo>
                                        <a:lnTo>
                                          <a:pt x="0" y="28916"/>
                                        </a:lnTo>
                                        <a:lnTo>
                                          <a:pt x="845" y="24664"/>
                                        </a:lnTo>
                                        <a:lnTo>
                                          <a:pt x="28916" y="0"/>
                                        </a:lnTo>
                                        <a:lnTo>
                                          <a:pt x="33337" y="0"/>
                                        </a:lnTo>
                                        <a:lnTo>
                                          <a:pt x="6815136" y="0"/>
                                        </a:lnTo>
                                        <a:lnTo>
                                          <a:pt x="6819557" y="0"/>
                                        </a:lnTo>
                                        <a:lnTo>
                                          <a:pt x="6823809" y="845"/>
                                        </a:lnTo>
                                        <a:lnTo>
                                          <a:pt x="6827893" y="2537"/>
                                        </a:lnTo>
                                        <a:lnTo>
                                          <a:pt x="6831977" y="4229"/>
                                        </a:lnTo>
                                        <a:lnTo>
                                          <a:pt x="6835583" y="6638"/>
                                        </a:lnTo>
                                        <a:lnTo>
                                          <a:pt x="6838709" y="9764"/>
                                        </a:lnTo>
                                        <a:lnTo>
                                          <a:pt x="6841835" y="12890"/>
                                        </a:lnTo>
                                        <a:lnTo>
                                          <a:pt x="6848474" y="33337"/>
                                        </a:lnTo>
                                        <a:lnTo>
                                          <a:pt x="6848474" y="2690812"/>
                                        </a:lnTo>
                                        <a:lnTo>
                                          <a:pt x="6823809" y="2723303"/>
                                        </a:lnTo>
                                        <a:lnTo>
                                          <a:pt x="6815136" y="2724149"/>
                                        </a:lnTo>
                                        <a:lnTo>
                                          <a:pt x="33337" y="2724149"/>
                                        </a:lnTo>
                                        <a:lnTo>
                                          <a:pt x="845" y="2699485"/>
                                        </a:lnTo>
                                        <a:lnTo>
                                          <a:pt x="0" y="2695232"/>
                                        </a:lnTo>
                                        <a:lnTo>
                                          <a:pt x="0" y="26908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33675"/>
                      <wp:effectExtent b="0" l="0" r="0" t="0"/>
                      <wp:wrapNone/>
                      <wp:docPr id="6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2733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3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0" w:right="15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SEC- 01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3" w:right="133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Validación de token de usuario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0" w:right="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liminar el token de localStorage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detecta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 si el token es 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redirección al login o error 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0" w:right="15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SEC- 02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3" w:right="133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Inyección de código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Intentar ingresar código HTML/JavaScript en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campos de texto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1" w:right="13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sanitiza la entrada o rechaza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contenido malicioso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5" w:right="75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contenido malicioso no se ejecuta ni almacena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0" w:right="15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SEC- 03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3" w:right="133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cceso sin autenticación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0" w:right="495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0" w:right="495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Intentar entrar a una ruta directamente sin el token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1" w:right="136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sistema restringe el acceso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Solo el usuario con token válido puede acceder al componente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95" w:line="240" w:lineRule="auto"/>
        <w:ind w:left="683" w:right="0" w:hanging="32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Pruebas de Rendimiento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-2717799</wp:posOffset>
                </wp:positionV>
                <wp:extent cx="7185025" cy="292036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758250" y="2324580"/>
                          <a:ext cx="7175500" cy="2910840"/>
                        </a:xfrm>
                        <a:custGeom>
                          <a:rect b="b" l="l" r="r" t="t"/>
                          <a:pathLst>
                            <a:path extrusionOk="0" h="2910840" w="7175500">
                              <a:moveTo>
                                <a:pt x="7174991" y="2910458"/>
                              </a:moveTo>
                              <a:lnTo>
                                <a:pt x="0" y="2910458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2695574"/>
                              </a:lnTo>
                              <a:lnTo>
                                <a:pt x="181969" y="2730884"/>
                              </a:lnTo>
                              <a:lnTo>
                                <a:pt x="196595" y="2733674"/>
                              </a:lnTo>
                              <a:lnTo>
                                <a:pt x="7174991" y="2733674"/>
                              </a:lnTo>
                              <a:lnTo>
                                <a:pt x="7174991" y="2910458"/>
                              </a:lnTo>
                              <a:close/>
                            </a:path>
                            <a:path extrusionOk="0" h="2910840" w="7175500">
                              <a:moveTo>
                                <a:pt x="7174991" y="2733674"/>
                              </a:moveTo>
                              <a:lnTo>
                                <a:pt x="6978395" y="2733674"/>
                              </a:lnTo>
                              <a:lnTo>
                                <a:pt x="6985997" y="2732977"/>
                              </a:lnTo>
                              <a:lnTo>
                                <a:pt x="6993021" y="2730884"/>
                              </a:lnTo>
                              <a:lnTo>
                                <a:pt x="7016495" y="269557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733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-2717799</wp:posOffset>
                </wp:positionV>
                <wp:extent cx="7185025" cy="2920365"/>
                <wp:effectExtent b="0" l="0" r="0" t="0"/>
                <wp:wrapNone/>
                <wp:docPr id="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5025" cy="292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419100</wp:posOffset>
                </wp:positionV>
                <wp:extent cx="7185025" cy="306705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758250" y="2251238"/>
                          <a:ext cx="7175500" cy="3057525"/>
                        </a:xfrm>
                        <a:custGeom>
                          <a:rect b="b" l="l" r="r" t="t"/>
                          <a:pathLst>
                            <a:path extrusionOk="0" h="3057525" w="7175500">
                              <a:moveTo>
                                <a:pt x="7174991" y="3057143"/>
                              </a:moveTo>
                              <a:lnTo>
                                <a:pt x="0" y="305714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7921"/>
                              </a:lnTo>
                              <a:lnTo>
                                <a:pt x="196595" y="137921"/>
                              </a:lnTo>
                              <a:lnTo>
                                <a:pt x="188994" y="138619"/>
                              </a:lnTo>
                              <a:lnTo>
                                <a:pt x="159193" y="168420"/>
                              </a:lnTo>
                              <a:lnTo>
                                <a:pt x="158495" y="176021"/>
                              </a:lnTo>
                              <a:lnTo>
                                <a:pt x="158495" y="2843021"/>
                              </a:lnTo>
                              <a:lnTo>
                                <a:pt x="181969" y="2878331"/>
                              </a:lnTo>
                              <a:lnTo>
                                <a:pt x="196595" y="2881121"/>
                              </a:lnTo>
                              <a:lnTo>
                                <a:pt x="7174991" y="2881121"/>
                              </a:lnTo>
                              <a:lnTo>
                                <a:pt x="7174991" y="3057143"/>
                              </a:lnTo>
                              <a:close/>
                            </a:path>
                            <a:path extrusionOk="0" h="3057525" w="7175500">
                              <a:moveTo>
                                <a:pt x="7174991" y="2881121"/>
                              </a:moveTo>
                              <a:lnTo>
                                <a:pt x="6978395" y="2881121"/>
                              </a:lnTo>
                              <a:lnTo>
                                <a:pt x="6985997" y="2880424"/>
                              </a:lnTo>
                              <a:lnTo>
                                <a:pt x="6993021" y="2878331"/>
                              </a:lnTo>
                              <a:lnTo>
                                <a:pt x="7016495" y="2843021"/>
                              </a:lnTo>
                              <a:lnTo>
                                <a:pt x="7016495" y="176021"/>
                              </a:lnTo>
                              <a:lnTo>
                                <a:pt x="6993021" y="140711"/>
                              </a:lnTo>
                              <a:lnTo>
                                <a:pt x="6978395" y="137921"/>
                              </a:lnTo>
                              <a:lnTo>
                                <a:pt x="7174991" y="137921"/>
                              </a:lnTo>
                              <a:lnTo>
                                <a:pt x="7174991" y="28811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419100</wp:posOffset>
                </wp:positionV>
                <wp:extent cx="7185025" cy="3067050"/>
                <wp:effectExtent b="0" l="0" r="0" t="0"/>
                <wp:wrapNone/>
                <wp:docPr id="5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5025" cy="306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66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32"/>
        <w:gridCol w:w="2414"/>
        <w:gridCol w:w="2654"/>
        <w:gridCol w:w="2729"/>
        <w:gridCol w:w="2137"/>
        <w:tblGridChange w:id="0">
          <w:tblGrid>
            <w:gridCol w:w="832"/>
            <w:gridCol w:w="2414"/>
            <w:gridCol w:w="2654"/>
            <w:gridCol w:w="2729"/>
            <w:gridCol w:w="2137"/>
          </w:tblGrid>
        </w:tblGridChange>
      </w:tblGrid>
      <w:tr>
        <w:trPr>
          <w:cantSplit w:val="0"/>
          <w:trHeight w:val="8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43200"/>
                      <wp:effectExtent b="0" l="0" r="0" t="0"/>
                      <wp:wrapNone/>
                      <wp:docPr id="5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6975" y="2408375"/>
                                <a:ext cx="6858000" cy="2743200"/>
                                <a:chOff x="1916975" y="2408375"/>
                                <a:chExt cx="6858025" cy="274322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2408400"/>
                                  <a:ext cx="6858000" cy="2743200"/>
                                  <a:chOff x="0" y="0"/>
                                  <a:chExt cx="6858000" cy="27432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858000" cy="274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4762" y="4762"/>
                                    <a:ext cx="6848475" cy="2733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33675" w="6848475">
                                        <a:moveTo>
                                          <a:pt x="0" y="2700337"/>
                                        </a:moveTo>
                                        <a:lnTo>
                                          <a:pt x="0" y="33337"/>
                                        </a:lnTo>
                                        <a:lnTo>
                                          <a:pt x="0" y="28916"/>
                                        </a:lnTo>
                                        <a:lnTo>
                                          <a:pt x="845" y="24664"/>
                                        </a:lnTo>
                                        <a:lnTo>
                                          <a:pt x="28916" y="0"/>
                                        </a:lnTo>
                                        <a:lnTo>
                                          <a:pt x="33337" y="0"/>
                                        </a:lnTo>
                                        <a:lnTo>
                                          <a:pt x="6815136" y="0"/>
                                        </a:lnTo>
                                        <a:lnTo>
                                          <a:pt x="6819557" y="0"/>
                                        </a:lnTo>
                                        <a:lnTo>
                                          <a:pt x="6823809" y="845"/>
                                        </a:lnTo>
                                        <a:lnTo>
                                          <a:pt x="6827893" y="2537"/>
                                        </a:lnTo>
                                        <a:lnTo>
                                          <a:pt x="6831977" y="4229"/>
                                        </a:lnTo>
                                        <a:lnTo>
                                          <a:pt x="6835583" y="6638"/>
                                        </a:lnTo>
                                        <a:lnTo>
                                          <a:pt x="6838709" y="9764"/>
                                        </a:lnTo>
                                        <a:lnTo>
                                          <a:pt x="6841835" y="12890"/>
                                        </a:lnTo>
                                        <a:lnTo>
                                          <a:pt x="6848474" y="33337"/>
                                        </a:lnTo>
                                        <a:lnTo>
                                          <a:pt x="6848474" y="2700337"/>
                                        </a:lnTo>
                                        <a:lnTo>
                                          <a:pt x="6823809" y="2732828"/>
                                        </a:lnTo>
                                        <a:lnTo>
                                          <a:pt x="6815136" y="2733674"/>
                                        </a:lnTo>
                                        <a:lnTo>
                                          <a:pt x="33337" y="2733674"/>
                                        </a:lnTo>
                                        <a:lnTo>
                                          <a:pt x="845" y="2709010"/>
                                        </a:lnTo>
                                        <a:lnTo>
                                          <a:pt x="0" y="2704757"/>
                                        </a:lnTo>
                                        <a:lnTo>
                                          <a:pt x="0" y="27003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43200"/>
                      <wp:effectExtent b="0" l="0" r="0" t="0"/>
                      <wp:wrapNone/>
                      <wp:docPr id="5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2743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14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28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Aceptación</w:t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PERF-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Tiempo de carga del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4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Medir tiempo de carga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14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inicial 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componente se carga en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menos de 1 segundos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Fluidez al entrar al módulo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0" w:right="178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PERF- 02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Tiempo de respuesta al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 guardar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4" w:right="81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Enviar formulario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respuesta se recibe en menos de 1 segundos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Guardado rapido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0" w:right="178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PERF- 03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Previsualización de imagen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4" w:right="81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Cargar imagen al seleccionar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previsualización aparece en menos de 1 segundo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36" w:lineRule="auto"/>
              <w:ind w:left="12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Fluidez visual al cargar la imagen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295" w:line="240" w:lineRule="auto"/>
        <w:ind w:left="683" w:right="0" w:hanging="32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Pruebas de Accesibilidad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419100</wp:posOffset>
                </wp:positionV>
                <wp:extent cx="7185025" cy="30607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758250" y="2254413"/>
                          <a:ext cx="7175500" cy="3051175"/>
                        </a:xfrm>
                        <a:custGeom>
                          <a:rect b="b" l="l" r="r" t="t"/>
                          <a:pathLst>
                            <a:path extrusionOk="0" h="3051175" w="7175500">
                              <a:moveTo>
                                <a:pt x="7174991" y="3051047"/>
                              </a:moveTo>
                              <a:lnTo>
                                <a:pt x="0" y="3051047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8683"/>
                              </a:lnTo>
                              <a:lnTo>
                                <a:pt x="196595" y="138683"/>
                              </a:lnTo>
                              <a:lnTo>
                                <a:pt x="188994" y="139381"/>
                              </a:lnTo>
                              <a:lnTo>
                                <a:pt x="159193" y="169181"/>
                              </a:lnTo>
                              <a:lnTo>
                                <a:pt x="158495" y="176783"/>
                              </a:lnTo>
                              <a:lnTo>
                                <a:pt x="158495" y="2834258"/>
                              </a:lnTo>
                              <a:lnTo>
                                <a:pt x="181969" y="2869568"/>
                              </a:lnTo>
                              <a:lnTo>
                                <a:pt x="196595" y="2872358"/>
                              </a:lnTo>
                              <a:lnTo>
                                <a:pt x="7174991" y="2872358"/>
                              </a:lnTo>
                              <a:lnTo>
                                <a:pt x="7174991" y="3051047"/>
                              </a:lnTo>
                              <a:close/>
                            </a:path>
                            <a:path extrusionOk="0" h="3051175" w="7175500">
                              <a:moveTo>
                                <a:pt x="7174991" y="2872358"/>
                              </a:moveTo>
                              <a:lnTo>
                                <a:pt x="6978395" y="2872358"/>
                              </a:lnTo>
                              <a:lnTo>
                                <a:pt x="6985997" y="2871661"/>
                              </a:lnTo>
                              <a:lnTo>
                                <a:pt x="6993021" y="2869568"/>
                              </a:lnTo>
                              <a:lnTo>
                                <a:pt x="7016495" y="2834258"/>
                              </a:lnTo>
                              <a:lnTo>
                                <a:pt x="7016495" y="176783"/>
                              </a:lnTo>
                              <a:lnTo>
                                <a:pt x="6993021" y="141473"/>
                              </a:lnTo>
                              <a:lnTo>
                                <a:pt x="6978395" y="138683"/>
                              </a:lnTo>
                              <a:lnTo>
                                <a:pt x="7174991" y="138683"/>
                              </a:lnTo>
                              <a:lnTo>
                                <a:pt x="7174991" y="2872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419100</wp:posOffset>
                </wp:positionV>
                <wp:extent cx="7185025" cy="3060700"/>
                <wp:effectExtent b="0" l="0" r="0" t="0"/>
                <wp:wrapNone/>
                <wp:docPr id="6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5025" cy="306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65"/>
        <w:gridCol w:w="2280"/>
        <w:gridCol w:w="2385"/>
        <w:gridCol w:w="2925"/>
        <w:gridCol w:w="2385"/>
        <w:tblGridChange w:id="0">
          <w:tblGrid>
            <w:gridCol w:w="765"/>
            <w:gridCol w:w="2280"/>
            <w:gridCol w:w="2385"/>
            <w:gridCol w:w="2925"/>
            <w:gridCol w:w="2385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33675"/>
                      <wp:effectExtent b="0" l="0" r="0" t="0"/>
                      <wp:wrapNone/>
                      <wp:docPr id="6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6975" y="2413150"/>
                                <a:ext cx="6858000" cy="2733675"/>
                                <a:chOff x="1916975" y="2413150"/>
                                <a:chExt cx="6858025" cy="2733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2413163"/>
                                  <a:ext cx="6858000" cy="2733675"/>
                                  <a:chOff x="0" y="0"/>
                                  <a:chExt cx="6858000" cy="27336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858000" cy="273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4762" y="4762"/>
                                    <a:ext cx="6848475" cy="27241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24150" w="6848475">
                                        <a:moveTo>
                                          <a:pt x="0" y="2690812"/>
                                        </a:moveTo>
                                        <a:lnTo>
                                          <a:pt x="0" y="33337"/>
                                        </a:lnTo>
                                        <a:lnTo>
                                          <a:pt x="0" y="28916"/>
                                        </a:lnTo>
                                        <a:lnTo>
                                          <a:pt x="845" y="24664"/>
                                        </a:lnTo>
                                        <a:lnTo>
                                          <a:pt x="28916" y="0"/>
                                        </a:lnTo>
                                        <a:lnTo>
                                          <a:pt x="33337" y="0"/>
                                        </a:lnTo>
                                        <a:lnTo>
                                          <a:pt x="6815136" y="0"/>
                                        </a:lnTo>
                                        <a:lnTo>
                                          <a:pt x="6819557" y="0"/>
                                        </a:lnTo>
                                        <a:lnTo>
                                          <a:pt x="6823809" y="845"/>
                                        </a:lnTo>
                                        <a:lnTo>
                                          <a:pt x="6827893" y="2537"/>
                                        </a:lnTo>
                                        <a:lnTo>
                                          <a:pt x="6831977" y="4229"/>
                                        </a:lnTo>
                                        <a:lnTo>
                                          <a:pt x="6835583" y="6638"/>
                                        </a:lnTo>
                                        <a:lnTo>
                                          <a:pt x="6838709" y="9764"/>
                                        </a:lnTo>
                                        <a:lnTo>
                                          <a:pt x="6841835" y="12890"/>
                                        </a:lnTo>
                                        <a:lnTo>
                                          <a:pt x="6848474" y="33337"/>
                                        </a:lnTo>
                                        <a:lnTo>
                                          <a:pt x="6848474" y="2690812"/>
                                        </a:lnTo>
                                        <a:lnTo>
                                          <a:pt x="6823809" y="2723303"/>
                                        </a:lnTo>
                                        <a:lnTo>
                                          <a:pt x="6815136" y="2724149"/>
                                        </a:lnTo>
                                        <a:lnTo>
                                          <a:pt x="33337" y="2724149"/>
                                        </a:lnTo>
                                        <a:lnTo>
                                          <a:pt x="845" y="2699485"/>
                                        </a:lnTo>
                                        <a:lnTo>
                                          <a:pt x="0" y="2695232"/>
                                        </a:lnTo>
                                        <a:lnTo>
                                          <a:pt x="0" y="26908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733675"/>
                      <wp:effectExtent b="0" l="0" r="0" t="0"/>
                      <wp:wrapNone/>
                      <wp:docPr id="68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2733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5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9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0" w:right="17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ACC- 01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7" w:right="698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Navegación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por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teclado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1" w:right="9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1" w:right="9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Usar Tab y Enter para moverse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Todos los campos son accesibles mediante teclado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9" w:right="109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 puede navegar tranquilamente sin teclado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0" w:right="17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ACC- 02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7" w:right="39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lector de pantalla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1" w:right="9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Probar componente con el lector de pantalla que dese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lector de pantalla identifica correctamente todos los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elementos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Todos los elementos tienen etiquetas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accesibles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0" w:right="17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ACC- 03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Contraste de color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2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Revisar contraste entre texto y fondo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contraste cumple con estándares WCAG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1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Proporción de contraste según WCAG AA o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superior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94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"/>
        </w:tabs>
        <w:spacing w:after="0" w:before="81" w:line="240" w:lineRule="auto"/>
        <w:ind w:left="683" w:right="0" w:hanging="32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Pruebas de Integración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7185025" cy="3316604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758250" y="2126461"/>
                          <a:ext cx="7175500" cy="3307079"/>
                        </a:xfrm>
                        <a:custGeom>
                          <a:rect b="b" l="l" r="r" t="t"/>
                          <a:pathLst>
                            <a:path extrusionOk="0" h="3307079" w="7175500">
                              <a:moveTo>
                                <a:pt x="7174991" y="3307079"/>
                              </a:moveTo>
                              <a:lnTo>
                                <a:pt x="0" y="3307079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064"/>
                              </a:lnTo>
                              <a:lnTo>
                                <a:pt x="196595" y="139064"/>
                              </a:lnTo>
                              <a:lnTo>
                                <a:pt x="188994" y="139762"/>
                              </a:lnTo>
                              <a:lnTo>
                                <a:pt x="159193" y="169563"/>
                              </a:lnTo>
                              <a:lnTo>
                                <a:pt x="158495" y="177164"/>
                              </a:lnTo>
                              <a:lnTo>
                                <a:pt x="158495" y="3091814"/>
                              </a:lnTo>
                              <a:lnTo>
                                <a:pt x="181969" y="3127124"/>
                              </a:lnTo>
                              <a:lnTo>
                                <a:pt x="196595" y="3129914"/>
                              </a:lnTo>
                              <a:lnTo>
                                <a:pt x="7174991" y="3129914"/>
                              </a:lnTo>
                              <a:lnTo>
                                <a:pt x="7174991" y="3307079"/>
                              </a:lnTo>
                              <a:close/>
                            </a:path>
                            <a:path extrusionOk="0" h="3307079" w="7175500">
                              <a:moveTo>
                                <a:pt x="7174991" y="3129914"/>
                              </a:moveTo>
                              <a:lnTo>
                                <a:pt x="6978395" y="3129914"/>
                              </a:lnTo>
                              <a:lnTo>
                                <a:pt x="6985997" y="3129217"/>
                              </a:lnTo>
                              <a:lnTo>
                                <a:pt x="6993021" y="3127124"/>
                              </a:lnTo>
                              <a:lnTo>
                                <a:pt x="7016495" y="3091814"/>
                              </a:lnTo>
                              <a:lnTo>
                                <a:pt x="7016495" y="177164"/>
                              </a:lnTo>
                              <a:lnTo>
                                <a:pt x="6993021" y="141854"/>
                              </a:lnTo>
                              <a:lnTo>
                                <a:pt x="6978395" y="139064"/>
                              </a:lnTo>
                              <a:lnTo>
                                <a:pt x="7174991" y="139064"/>
                              </a:lnTo>
                              <a:lnTo>
                                <a:pt x="7174991" y="3129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7185025" cy="3316604"/>
                <wp:effectExtent b="0" l="0" r="0" t="0"/>
                <wp:wrapNone/>
                <wp:docPr id="5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5025" cy="3316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66.0" w:type="dxa"/>
        <w:jc w:val="left"/>
        <w:tblInd w:w="3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7"/>
        <w:gridCol w:w="2624"/>
        <w:gridCol w:w="2879"/>
        <w:gridCol w:w="2174"/>
        <w:gridCol w:w="2392"/>
        <w:tblGridChange w:id="0">
          <w:tblGrid>
            <w:gridCol w:w="697"/>
            <w:gridCol w:w="2624"/>
            <w:gridCol w:w="2879"/>
            <w:gridCol w:w="2174"/>
            <w:gridCol w:w="2392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9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990850"/>
                      <wp:effectExtent b="0" l="0" r="0" t="0"/>
                      <wp:wrapNone/>
                      <wp:docPr id="5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6975" y="2284550"/>
                                <a:ext cx="6858000" cy="2990850"/>
                                <a:chOff x="1916975" y="2284550"/>
                                <a:chExt cx="6858025" cy="2990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7000" y="2284575"/>
                                  <a:ext cx="6858000" cy="2990850"/>
                                  <a:chOff x="0" y="0"/>
                                  <a:chExt cx="6858000" cy="29908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858000" cy="2990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4762" y="4762"/>
                                    <a:ext cx="6848475" cy="29813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81325" w="6848475">
                                        <a:moveTo>
                                          <a:pt x="0" y="2947987"/>
                                        </a:moveTo>
                                        <a:lnTo>
                                          <a:pt x="0" y="33337"/>
                                        </a:lnTo>
                                        <a:lnTo>
                                          <a:pt x="0" y="28916"/>
                                        </a:lnTo>
                                        <a:lnTo>
                                          <a:pt x="845" y="24664"/>
                                        </a:lnTo>
                                        <a:lnTo>
                                          <a:pt x="28916" y="0"/>
                                        </a:lnTo>
                                        <a:lnTo>
                                          <a:pt x="33337" y="0"/>
                                        </a:lnTo>
                                        <a:lnTo>
                                          <a:pt x="6815136" y="0"/>
                                        </a:lnTo>
                                        <a:lnTo>
                                          <a:pt x="6819557" y="0"/>
                                        </a:lnTo>
                                        <a:lnTo>
                                          <a:pt x="6823809" y="845"/>
                                        </a:lnTo>
                                        <a:lnTo>
                                          <a:pt x="6827893" y="2537"/>
                                        </a:lnTo>
                                        <a:lnTo>
                                          <a:pt x="6831977" y="4229"/>
                                        </a:lnTo>
                                        <a:lnTo>
                                          <a:pt x="6835583" y="6638"/>
                                        </a:lnTo>
                                        <a:lnTo>
                                          <a:pt x="6838709" y="9764"/>
                                        </a:lnTo>
                                        <a:lnTo>
                                          <a:pt x="6841835" y="12890"/>
                                        </a:lnTo>
                                        <a:lnTo>
                                          <a:pt x="6848474" y="33337"/>
                                        </a:lnTo>
                                        <a:lnTo>
                                          <a:pt x="6848474" y="2947987"/>
                                        </a:lnTo>
                                        <a:lnTo>
                                          <a:pt x="6838709" y="2971560"/>
                                        </a:lnTo>
                                        <a:lnTo>
                                          <a:pt x="6835583" y="2974686"/>
                                        </a:lnTo>
                                        <a:lnTo>
                                          <a:pt x="6831977" y="2977095"/>
                                        </a:lnTo>
                                        <a:lnTo>
                                          <a:pt x="6827893" y="2978786"/>
                                        </a:lnTo>
                                        <a:lnTo>
                                          <a:pt x="6823809" y="2980478"/>
                                        </a:lnTo>
                                        <a:lnTo>
                                          <a:pt x="6819557" y="2981324"/>
                                        </a:lnTo>
                                        <a:lnTo>
                                          <a:pt x="6815136" y="2981324"/>
                                        </a:lnTo>
                                        <a:lnTo>
                                          <a:pt x="33337" y="2981324"/>
                                        </a:lnTo>
                                        <a:lnTo>
                                          <a:pt x="9764" y="2971560"/>
                                        </a:lnTo>
                                        <a:lnTo>
                                          <a:pt x="6638" y="2968434"/>
                                        </a:lnTo>
                                        <a:lnTo>
                                          <a:pt x="4229" y="2964828"/>
                                        </a:lnTo>
                                        <a:lnTo>
                                          <a:pt x="2537" y="2960744"/>
                                        </a:lnTo>
                                        <a:lnTo>
                                          <a:pt x="845" y="2956660"/>
                                        </a:lnTo>
                                        <a:lnTo>
                                          <a:pt x="0" y="2952407"/>
                                        </a:lnTo>
                                        <a:lnTo>
                                          <a:pt x="0" y="29479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858000" cy="2990850"/>
                      <wp:effectExtent b="0" l="0" r="0" t="0"/>
                      <wp:wrapNone/>
                      <wp:docPr id="5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0" cy="2990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6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2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6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61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19" w:right="16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INT- 01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6" w:lineRule="auto"/>
              <w:ind w:left="116" w:right="183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Conexión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ackend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Enviar y obtener datos de la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40" w:lineRule="auto"/>
              <w:ind w:left="12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API procesa correctamente los datos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340" w:lineRule="auto"/>
              <w:ind w:left="126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 realiza la operación deseada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9" w:right="16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INT- 02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16" w:right="183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Validación de token en el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Verificar que el token de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autenticación es utilizado correctamente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2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backend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22" w:right="528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correctamente el token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48" w:lineRule="auto"/>
              <w:ind w:left="126" w:right="64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 hay errores de autenticación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9" w:right="167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INT- 03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6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6" w:right="0" w:firstLine="0"/>
              <w:jc w:val="left"/>
              <w:rPr>
                <w:rFonts w:ascii="Quattrocento Sans" w:cs="Quattrocento Sans" w:eastAsia="Quattrocento Sans" w:hAnsi="Quattrocento Sans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Almacenamiento de imágenes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3" w:line="336" w:lineRule="auto"/>
              <w:ind w:left="11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Subir imagen al Inventario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Las imágenes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rtl w:val="0"/>
              </w:rPr>
              <w:t xml:space="preserve">se guardan y se visualizan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336" w:lineRule="auto"/>
              <w:ind w:left="126" w:right="64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Las imágenes se pueden recuperar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26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posteriormente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bfbfb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94" w:lineRule="auto"/>
              <w:ind w:left="0" w:right="2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b8b8b"/>
                <w:sz w:val="9"/>
                <w:szCs w:val="9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683" w:right="0" w:hanging="32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36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778"/>
        </w:tabs>
        <w:rPr>
          <w:sz w:val="24"/>
          <w:szCs w:val="24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91.99999999999994" w:lineRule="auto"/>
        <w:rPr>
          <w:sz w:val="24"/>
          <w:szCs w:val="24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600" w:left="360" w:right="360" w:header="720" w:footer="720"/>
          <w:cols w:equalWidth="0" w:num="3">
            <w:col w:space="39" w:w="3814.0000000000005"/>
            <w:col w:space="39" w:w="3814.0000000000005"/>
            <w:col w:space="0" w:w="3814.00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276" w:line="240" w:lineRule="auto"/>
        <w:ind w:left="852" w:right="0" w:hanging="493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47">
      <w:pPr>
        <w:spacing w:before="221" w:line="300" w:lineRule="auto"/>
        <w:ind w:left="359" w:right="405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El componente Inventario cumple correctamente con todas las funciones, la interfaz es clara y funcional y las respuestas del servidor son manejadas correctamente.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238" w:line="240" w:lineRule="auto"/>
        <w:ind w:left="852" w:right="0" w:hanging="493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49">
      <w:pPr>
        <w:pStyle w:val="Heading1"/>
        <w:numPr>
          <w:ilvl w:val="1"/>
          <w:numId w:val="4"/>
        </w:numPr>
        <w:tabs>
          <w:tab w:val="left" w:leader="none" w:pos="952"/>
        </w:tabs>
        <w:ind w:left="952" w:hanging="593"/>
        <w:rPr/>
      </w:pPr>
      <w:r w:rsidDel="00000000" w:rsidR="00000000" w:rsidRPr="00000000">
        <w:rPr>
          <w:rtl w:val="0"/>
        </w:rPr>
        <w:t xml:space="preserve">Diagrama de Flujo del Proceso</w:t>
      </w:r>
    </w:p>
    <w:p w:rsidR="00000000" w:rsidDel="00000000" w:rsidP="00000000" w:rsidRDefault="00000000" w:rsidRPr="00000000" w14:paraId="0000014A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INICIO</w:t>
      </w:r>
    </w:p>
    <w:p w:rsidR="00000000" w:rsidDel="00000000" w:rsidP="00000000" w:rsidRDefault="00000000" w:rsidRPr="00000000" w14:paraId="0000014C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INGRESAR AL INVENTARIO</w:t>
      </w:r>
    </w:p>
    <w:p w:rsidR="00000000" w:rsidDel="00000000" w:rsidP="00000000" w:rsidRDefault="00000000" w:rsidRPr="00000000" w14:paraId="0000014D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SELECCIONAR AÑADIR / EDITAR / ELIMINAR PRODUCTO</w:t>
      </w:r>
    </w:p>
    <w:p w:rsidR="00000000" w:rsidDel="00000000" w:rsidP="00000000" w:rsidRDefault="00000000" w:rsidRPr="00000000" w14:paraId="0000014E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VALIDAR CAMPOS Y CARGAR IMAGEN</w:t>
      </w:r>
    </w:p>
    <w:p w:rsidR="00000000" w:rsidDel="00000000" w:rsidP="00000000" w:rsidRDefault="00000000" w:rsidRPr="00000000" w14:paraId="0000014F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ENVIAR FORMULARIO</w:t>
      </w:r>
    </w:p>
    <w:p w:rsidR="00000000" w:rsidDel="00000000" w:rsidP="00000000" w:rsidRDefault="00000000" w:rsidRPr="00000000" w14:paraId="00000150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MOSTRAR ALERTA (ÉXITO / ERROR)</w:t>
      </w:r>
    </w:p>
    <w:p w:rsidR="00000000" w:rsidDel="00000000" w:rsidP="00000000" w:rsidRDefault="00000000" w:rsidRPr="00000000" w14:paraId="00000151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ACTUALIZAR INVENTARIO VISUAL</w:t>
      </w:r>
    </w:p>
    <w:p w:rsidR="00000000" w:rsidDel="00000000" w:rsidP="00000000" w:rsidRDefault="00000000" w:rsidRPr="00000000" w14:paraId="00000152">
      <w:pPr>
        <w:tabs>
          <w:tab w:val="left" w:leader="none" w:pos="952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952"/>
        </w:tabs>
        <w:ind w:left="0" w:firstLine="0"/>
        <w:jc w:val="center"/>
        <w:rPr/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>
          <w:rtl w:val="0"/>
        </w:rPr>
        <w:tab/>
        <w:t xml:space="preserve">SI HAS SEGUIDO LOS PASOS CORRECTAMENTE EL RESULTADO DEBE SER DE ÉXITO DE LO CONTRARIO </w:t>
        <w:tab/>
        <w:tab/>
        <w:t xml:space="preserve">SERÁ DE ERROR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600" w:left="360" w:right="360" w:header="720" w:footer="720"/>
          <w:cols w:equalWidth="0" w:num="3">
            <w:col w:space="39" w:w="3814.0000000000005"/>
            <w:col w:space="39" w:w="3814.0000000000005"/>
            <w:col w:space="0" w:w="3814.00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1"/>
          <w:numId w:val="4"/>
        </w:numPr>
        <w:tabs>
          <w:tab w:val="left" w:leader="none" w:pos="952"/>
        </w:tabs>
        <w:spacing w:before="0" w:lineRule="auto"/>
        <w:ind w:left="952" w:hanging="593"/>
        <w:rPr/>
      </w:pPr>
      <w:r w:rsidDel="00000000" w:rsidR="00000000" w:rsidRPr="00000000">
        <w:rPr>
          <w:rtl w:val="0"/>
        </w:rPr>
        <w:t xml:space="preserve">Entorno de Pruebas Recomendado</w:t>
      </w:r>
    </w:p>
    <w:p w:rsidR="00000000" w:rsidDel="00000000" w:rsidP="00000000" w:rsidRDefault="00000000" w:rsidRPr="00000000" w14:paraId="00000158">
      <w:pPr>
        <w:pStyle w:val="Heading2"/>
        <w:spacing w:before="183" w:lineRule="auto"/>
        <w:ind w:firstLine="509"/>
        <w:rPr/>
      </w:pPr>
      <w:r w:rsidDel="00000000" w:rsidR="00000000" w:rsidRPr="00000000">
        <w:rPr/>
        <w:drawing>
          <wp:inline distB="0" distT="0" distL="0" distR="0">
            <wp:extent cx="53975" cy="53975"/>
            <wp:effectExtent b="0" l="0" r="0" t="0"/>
            <wp:docPr id="7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Navegadores a probar:</w:t>
      </w:r>
    </w:p>
    <w:p w:rsidR="00000000" w:rsidDel="00000000" w:rsidP="00000000" w:rsidRDefault="00000000" w:rsidRPr="00000000" w14:paraId="00000159">
      <w:pPr>
        <w:spacing w:before="86" w:lineRule="auto"/>
        <w:ind w:left="929" w:firstLine="0"/>
        <w:rPr>
          <w:rFonts w:ascii="Quattrocento Sans" w:cs="Quattrocento Sans" w:eastAsia="Quattrocento Sans" w:hAnsi="Quattrocento Sans"/>
          <w:sz w:val="24"/>
          <w:szCs w:val="24"/>
        </w:rPr>
        <w:sectPr>
          <w:type w:val="continuous"/>
          <w:pgSz w:h="15840" w:w="12240" w:orient="portrait"/>
          <w:pgMar w:bottom="280" w:top="600" w:left="360" w:right="360" w:header="720" w:footer="720"/>
        </w:sectPr>
      </w:pPr>
      <w:r w:rsidDel="00000000" w:rsidR="00000000" w:rsidRPr="00000000">
        <w:rPr/>
        <w:drawing>
          <wp:inline distB="0" distT="0" distL="0" distR="0">
            <wp:extent cx="53975" cy="53975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Google Chrome (última versión)</w:t>
      </w:r>
    </w:p>
    <w:p w:rsidR="00000000" w:rsidDel="00000000" w:rsidP="00000000" w:rsidRDefault="00000000" w:rsidRPr="00000000" w14:paraId="0000015A">
      <w:pPr>
        <w:spacing w:before="81" w:line="367" w:lineRule="auto"/>
        <w:ind w:left="929" w:right="7124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975" cy="53975"/>
            <wp:effectExtent b="0" l="0" r="0" t="0"/>
            <wp:docPr id="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Mozilla Firefox (última versión)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8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Microsoft Edge (última versión)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Brave (última versión)</w:t>
      </w:r>
    </w:p>
    <w:p w:rsidR="00000000" w:rsidDel="00000000" w:rsidP="00000000" w:rsidRDefault="00000000" w:rsidRPr="00000000" w14:paraId="0000015B">
      <w:pPr>
        <w:spacing w:before="81" w:line="367" w:lineRule="auto"/>
        <w:ind w:left="1289" w:right="7124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ind w:firstLine="509"/>
        <w:jc w:val="both"/>
        <w:rPr/>
      </w:pPr>
      <w:r w:rsidDel="00000000" w:rsidR="00000000" w:rsidRPr="00000000">
        <w:rPr>
          <w:b w:val="0"/>
          <w:vertAlign w:val="baseline"/>
        </w:rPr>
        <w:drawing>
          <wp:inline distB="0" distT="0" distL="0" distR="0">
            <wp:extent cx="57150" cy="57140"/>
            <wp:effectExtent b="0" l="0" r="0" t="0"/>
            <wp:docPr id="8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Dispositivos a probar:</w:t>
      </w:r>
    </w:p>
    <w:p w:rsidR="00000000" w:rsidDel="00000000" w:rsidP="00000000" w:rsidRDefault="00000000" w:rsidRPr="00000000" w14:paraId="0000015D">
      <w:pPr>
        <w:spacing w:before="85" w:line="360" w:lineRule="auto"/>
        <w:ind w:left="929" w:right="5684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7150" cy="57140"/>
            <wp:effectExtent b="0" l="0" r="0" t="0"/>
            <wp:docPr id="8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Desktop (resoluciones 1920x1080, 1366x768)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8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Tablet (iPad, resolución 768x1024)</w:t>
      </w:r>
    </w:p>
    <w:p w:rsidR="00000000" w:rsidDel="00000000" w:rsidP="00000000" w:rsidRDefault="00000000" w:rsidRPr="00000000" w14:paraId="0000015E">
      <w:pPr>
        <w:spacing w:before="3" w:lineRule="auto"/>
        <w:ind w:left="929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7150" cy="57140"/>
            <wp:effectExtent b="0" l="0" r="0" t="0"/>
            <wp:docPr id="8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Móvil (iPhone, Galaxy Alcatel, resoluciones 375x667, 414x896)</w:t>
      </w:r>
    </w:p>
    <w:p w:rsidR="00000000" w:rsidDel="00000000" w:rsidP="00000000" w:rsidRDefault="00000000" w:rsidRPr="00000000" w14:paraId="0000015F">
      <w:pPr>
        <w:pStyle w:val="Heading2"/>
        <w:spacing w:before="235" w:lineRule="auto"/>
        <w:ind w:firstLine="509"/>
        <w:rPr/>
      </w:pPr>
      <w:r w:rsidDel="00000000" w:rsidR="00000000" w:rsidRPr="00000000">
        <w:rPr>
          <w:b w:val="0"/>
          <w:vertAlign w:val="baseline"/>
        </w:rPr>
        <w:drawing>
          <wp:inline distB="0" distT="0" distL="0" distR="0">
            <wp:extent cx="57150" cy="57140"/>
            <wp:effectExtent b="0" l="0" r="0" t="0"/>
            <wp:docPr id="8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Herramientas recomendadas:</w:t>
      </w:r>
    </w:p>
    <w:p w:rsidR="00000000" w:rsidDel="00000000" w:rsidP="00000000" w:rsidRDefault="00000000" w:rsidRPr="00000000" w14:paraId="00000160">
      <w:pPr>
        <w:spacing w:before="71" w:line="372" w:lineRule="auto"/>
        <w:ind w:left="929" w:right="5847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7150" cy="57140"/>
            <wp:effectExtent b="0" l="0" r="0" t="0"/>
            <wp:docPr id="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React Testing Library para pruebas unitarias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9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Cypress para pruebas end-to-end</w:t>
      </w:r>
    </w:p>
    <w:p w:rsidR="00000000" w:rsidDel="00000000" w:rsidP="00000000" w:rsidRDefault="00000000" w:rsidRPr="00000000" w14:paraId="00000161">
      <w:pPr>
        <w:spacing w:line="360" w:lineRule="auto"/>
        <w:ind w:left="929" w:right="5847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57150" cy="57140"/>
            <wp:effectExtent b="0" l="0" r="0" t="0"/>
            <wp:docPr id="6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Lighthouse para evaluación de rendimiento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vertAlign w:val="baseline"/>
        </w:rPr>
        <w:drawing>
          <wp:inline distB="0" distT="0" distL="0" distR="0">
            <wp:extent cx="57150" cy="57140"/>
            <wp:effectExtent b="0" l="0" r="0" t="0"/>
            <wp:docPr id="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WAVE o axe para pruebas de accesibilidad</w:t>
      </w:r>
    </w:p>
    <w:p w:rsidR="00000000" w:rsidDel="00000000" w:rsidP="00000000" w:rsidRDefault="00000000" w:rsidRPr="00000000" w14:paraId="00000162">
      <w:pPr>
        <w:pStyle w:val="Heading1"/>
        <w:numPr>
          <w:ilvl w:val="1"/>
          <w:numId w:val="4"/>
        </w:numPr>
        <w:tabs>
          <w:tab w:val="left" w:leader="none" w:pos="952"/>
        </w:tabs>
        <w:spacing w:before="241" w:lineRule="auto"/>
        <w:ind w:left="952" w:hanging="593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Código Fuente del Componente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tabs>
          <w:tab w:val="left" w:leader="none" w:pos="952"/>
        </w:tabs>
        <w:spacing w:before="241" w:lineRule="auto"/>
        <w:ind w:left="952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NavbarAdmin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'../../Components/NavbarAdmin'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SidebarAdmin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'../../Components/SidebarAdmin'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'sweetalert2'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Inventario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imagePreviewEdit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setImagePreviewEdit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imagePreview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setImagePreview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inventario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setInventario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setProducto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descripcion_P: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cantidad: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proveedor: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fecha_venta: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foto: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PrecioUnitario: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setProductoEditar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descripcion_P: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cantidad: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proveedor: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fecha_venta: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foto: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PrecioUnitario: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categorias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setCategorias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navigate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// Crear los Productos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'descripcion_P'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descripcion_P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'cantidad'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cantidad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'id_categoria_producto'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'proveedor'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proveedor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'fecha_venta'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fecha_venta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'foto'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'PrecioUnitario'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PrecioUnitario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`http://localhost:8080/CreateInventario`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timer: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handleSubmitEdit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'descripcion_P'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descripcion_P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'cantidad'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cantidad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'id_categoria_producto'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'proveedor'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proveedor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'fecha_venta'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fecha_venta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'foto'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'PrecioUnitario'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PrecioUnitario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`http://localhost:8080/UpdateInventario/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id_producto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formData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timer: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handleFileChange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setImagePreview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'No se pudo subir la imagen'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// Handle change para editar foto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handleFileChangeEdit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'image/'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setImagePreviewEdit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selectedFile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'Por favor, seleccione un archivo de imagen válido.'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// Handle change para añadir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setProducto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DeleteInventario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confirm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'¿Estas seguro de borrar este producto?'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"No podrás revertir esta acción"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'question'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showCancelButton: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confirmButtonColor: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'#3085d6'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cancelButtonColor: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'#d33'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confirmButtonText: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'Sí, borrar'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confirm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isConfirmed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`http://localhost:8080/DeleteInventario/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},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}).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Swal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icon: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'Error al borrar'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customClass: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popup: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"dark-theme-popup bg-dark antonparabackend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inventarioRes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categoriasRes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`http://localhost:8080/GetInventario`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`http://localhost:8080/categorias`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]);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setInventario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inventarioRes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setCategorias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categoriasRes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openEditModal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setProductoEditar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NavbarAdmin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SidebarAdmin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'mt-5'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'contenido 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'Inventario'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 text-white mt-5 display-6 bebas mx-3 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HOLA,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'text-danger'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ADMINISTRADOR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| ESTE ES EL INVENTARIO DE LOS PRODUCTOS QUE ENTRAN A LA BARBERIA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"d-flex justify-content-end mx-5 mt-5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"btn btn-danger .col-md-4"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"#AñadirModal"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data-bs-whatever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"@mdo"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Añadir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'container 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"table-responsive"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"table  table-bordered table-responsive table-dark table-hover mt-4 container p-5"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text-danger'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ID Producto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Descripcion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Cantidad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Categoria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Proveedor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Fecha Y Hora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Imagen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Precio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scope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bebas p-4 text-warning fs-3'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Acciones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'p-5'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inventario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id_producto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id_producto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descripcion_P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cantidad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categorias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proveedor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fecha_venta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`http://localhost:8080/ImagesInventario/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Foto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'img-fluid zoomhover2'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'150px'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'150px'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objectFit: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'cover'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'text-center'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PrecioUnitario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"d-flex"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"btn btn-outline-warning me-3"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openEditModal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"#exampleModal"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data-bs-whatever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"@mdo"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'bi bi-pencil-fill text-white'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'btn btn-outline-danger'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DeleteInventario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id_producto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"bi bi-trash-fill"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))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/* MODAL EDITAR */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"exampleModal"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"modal-content bg-dark"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handleSubmitEdit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"modal-title fs-3 text-white bebas"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EDITAR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"btn-close bg-white"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"d-flex justify-content-center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"card bg-dark"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'10rem'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imagePreviewEdit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`http://localhost:8080/ImagesInventario/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foto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objectFit: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'cover'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'img-fluid text-white rounded'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Nombre: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Descripcion: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descripcion_P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'descripcion_P'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Cantidad: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cantidad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'cantidad'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Categoria: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"id_categoria_producto"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"form-select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Seleccione una categoria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categorias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))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Proveedor: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proveedor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'proveedor'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Fecha Y Hora De Venta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'fecha_venta'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"text-white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Editar Imagen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"input-group"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"foto"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"image/*"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"file"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"inputGroupFile04"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handleFileChangeEdit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Costo de venta: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productoEditar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PrecioUnitario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'PrecioUnitario'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handleChangeEdit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Cerrar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"sumbit"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"btn btn-danger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Editar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/* MODAL DE AÑADIR */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"AñadirModal"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"modal-content bg-dark"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handleSubmit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"modal-title fs-3 text-white text-white bebas"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AÑADIR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"modal-body d-flex justify-content-center 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"card bg-dark"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'10rem'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imagePreview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objectFit: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'cover'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'img-fluid text-white rounded'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"Imagen"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'nombre'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Descripcion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'descripcion_P'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Cantidad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'cantidad'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Categoria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"id_categoria_producto"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"form-select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Seleccione una categoria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categorias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id_categoria_producto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categoria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                                            ))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Proveedor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'proveedor'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Fecha Y Hora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'fecha_venta'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"text-white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Imagen Del Producto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"input-group"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"foto"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accept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"image/*"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"file"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 "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"inputGroupFile04"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handleFileChange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color w:val="569cd6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'50f%'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'50%'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objectFit: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'cover'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"col-form-label text-white  antonparabackend"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Costo de venta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"form-control bg-dark text-white"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"recipient-name"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'PrecioUnitario'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handleChange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Cerrar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Añadir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color w:val="80808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360" w:left="36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ambria"/>
  <w:font w:name="Georgia"/>
  <w:font w:name="Times New Roman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685" w:hanging="326"/>
      </w:pPr>
      <w:rPr>
        <w:rFonts w:ascii="Quattrocento Sans" w:cs="Quattrocento Sans" w:eastAsia="Quattrocento Sans" w:hAnsi="Quattrocento Sans"/>
        <w:b w:val="1"/>
        <w:i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803" w:hanging="444"/>
      </w:pPr>
      <w:rPr>
        <w:rFonts w:ascii="Quattrocento Sans" w:cs="Quattrocento Sans" w:eastAsia="Quattrocento Sans" w:hAnsi="Quattrocento Sans"/>
        <w:b w:val="1"/>
        <w:i w:val="0"/>
        <w:sz w:val="27"/>
        <w:szCs w:val="27"/>
      </w:rPr>
    </w:lvl>
    <w:lvl w:ilvl="2">
      <w:start w:val="1"/>
      <w:numFmt w:val="decimal"/>
      <w:lvlText w:val="%3."/>
      <w:lvlJc w:val="left"/>
      <w:pPr>
        <w:ind w:left="780" w:hanging="237"/>
      </w:pPr>
      <w:rPr>
        <w:rFonts w:ascii="Quattrocento Sans" w:cs="Quattrocento Sans" w:eastAsia="Quattrocento Sans" w:hAnsi="Quattrocento Sans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960" w:hanging="237"/>
      </w:pPr>
      <w:rPr/>
    </w:lvl>
    <w:lvl w:ilvl="4">
      <w:start w:val="0"/>
      <w:numFmt w:val="bullet"/>
      <w:lvlText w:val="•"/>
      <w:lvlJc w:val="left"/>
      <w:pPr>
        <w:ind w:left="2468" w:hanging="237"/>
      </w:pPr>
      <w:rPr/>
    </w:lvl>
    <w:lvl w:ilvl="5">
      <w:start w:val="0"/>
      <w:numFmt w:val="bullet"/>
      <w:lvlText w:val="•"/>
      <w:lvlJc w:val="left"/>
      <w:pPr>
        <w:ind w:left="3977" w:hanging="237"/>
      </w:pPr>
      <w:rPr/>
    </w:lvl>
    <w:lvl w:ilvl="6">
      <w:start w:val="0"/>
      <w:numFmt w:val="bullet"/>
      <w:lvlText w:val="•"/>
      <w:lvlJc w:val="left"/>
      <w:pPr>
        <w:ind w:left="5485" w:hanging="237"/>
      </w:pPr>
      <w:rPr/>
    </w:lvl>
    <w:lvl w:ilvl="7">
      <w:start w:val="0"/>
      <w:numFmt w:val="bullet"/>
      <w:lvlText w:val="•"/>
      <w:lvlJc w:val="left"/>
      <w:pPr>
        <w:ind w:left="6994" w:hanging="237.0000000000009"/>
      </w:pPr>
      <w:rPr/>
    </w:lvl>
    <w:lvl w:ilvl="8">
      <w:start w:val="0"/>
      <w:numFmt w:val="bullet"/>
      <w:lvlText w:val="•"/>
      <w:lvlJc w:val="left"/>
      <w:pPr>
        <w:ind w:left="8502" w:hanging="237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2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78" w:lineRule="auto"/>
      <w:ind w:left="801" w:hanging="442"/>
    </w:pPr>
    <w:rPr>
      <w:rFonts w:ascii="Quattrocento Sans" w:cs="Quattrocento Sans" w:eastAsia="Quattrocento Sans" w:hAnsi="Quattrocento Sans"/>
      <w:b w:val="1"/>
      <w:sz w:val="27"/>
      <w:szCs w:val="27"/>
    </w:rPr>
  </w:style>
  <w:style w:type="paragraph" w:styleId="Heading2">
    <w:name w:val="heading 2"/>
    <w:basedOn w:val="Normal"/>
    <w:next w:val="Normal"/>
    <w:pPr>
      <w:spacing w:before="50" w:lineRule="auto"/>
      <w:ind w:left="509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left="359"/>
    </w:pPr>
    <w:rPr>
      <w:rFonts w:ascii="Quattrocento Sans" w:cs="Quattrocento Sans" w:eastAsia="Quattrocento Sans" w:hAnsi="Quattrocento Sans"/>
      <w:b w:val="1"/>
      <w:sz w:val="36"/>
      <w:szCs w:val="36"/>
    </w:rPr>
  </w:style>
  <w:style w:type="paragraph" w:styleId="Normal" w:default="1">
    <w:name w:val="Normal"/>
    <w:qFormat w:val="1"/>
    <w:rsid w:val="00190748"/>
    <w:rPr>
      <w:rFonts w:ascii="Consolas" w:cs="Consolas" w:eastAsia="Consolas" w:hAnsi="Consolas"/>
      <w:lang w:val="es-ES"/>
    </w:rPr>
  </w:style>
  <w:style w:type="paragraph" w:styleId="Ttulo1">
    <w:name w:val="heading 1"/>
    <w:basedOn w:val="Normal"/>
    <w:uiPriority w:val="9"/>
    <w:qFormat w:val="1"/>
    <w:pPr>
      <w:spacing w:before="278"/>
      <w:ind w:left="801" w:hanging="442"/>
      <w:outlineLvl w:val="0"/>
    </w:pPr>
    <w:rPr>
      <w:rFonts w:ascii="Segoe UI" w:cs="Segoe UI" w:eastAsia="Segoe UI" w:hAnsi="Segoe UI"/>
      <w:b w:val="1"/>
      <w:bCs w:val="1"/>
      <w:sz w:val="27"/>
      <w:szCs w:val="27"/>
    </w:rPr>
  </w:style>
  <w:style w:type="paragraph" w:styleId="Ttulo2">
    <w:name w:val="heading 2"/>
    <w:basedOn w:val="Normal"/>
    <w:uiPriority w:val="9"/>
    <w:unhideWhenUsed w:val="1"/>
    <w:qFormat w:val="1"/>
    <w:pPr>
      <w:spacing w:before="50"/>
      <w:ind w:left="509"/>
      <w:outlineLvl w:val="1"/>
    </w:pPr>
    <w:rPr>
      <w:rFonts w:ascii="Segoe UI" w:cs="Segoe UI" w:eastAsia="Segoe UI" w:hAnsi="Segoe UI"/>
      <w:b w:val="1"/>
      <w:bCs w:val="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4496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89"/>
      <w:ind w:left="68"/>
    </w:pPr>
    <w:rPr>
      <w:sz w:val="21"/>
      <w:szCs w:val="21"/>
    </w:rPr>
  </w:style>
  <w:style w:type="paragraph" w:styleId="Ttulo">
    <w:name w:val="Title"/>
    <w:basedOn w:val="Normal"/>
    <w:uiPriority w:val="10"/>
    <w:qFormat w:val="1"/>
    <w:pPr>
      <w:spacing w:before="76"/>
      <w:ind w:left="359"/>
    </w:pPr>
    <w:rPr>
      <w:rFonts w:ascii="Segoe UI" w:cs="Segoe UI" w:eastAsia="Segoe UI" w:hAnsi="Segoe UI"/>
      <w:b w:val="1"/>
      <w:bCs w:val="1"/>
      <w:sz w:val="36"/>
      <w:szCs w:val="36"/>
    </w:rPr>
  </w:style>
  <w:style w:type="paragraph" w:styleId="Prrafodelista">
    <w:name w:val="List Paragraph"/>
    <w:basedOn w:val="Normal"/>
    <w:uiPriority w:val="1"/>
    <w:qFormat w:val="1"/>
    <w:pPr>
      <w:ind w:left="683" w:hanging="324"/>
    </w:pPr>
    <w:rPr>
      <w:rFonts w:ascii="Segoe UI" w:cs="Segoe UI" w:eastAsia="Segoe UI" w:hAnsi="Segoe UI"/>
    </w:rPr>
  </w:style>
  <w:style w:type="paragraph" w:styleId="TableParagraph" w:customStyle="1">
    <w:name w:val="Table Paragraph"/>
    <w:basedOn w:val="Normal"/>
    <w:uiPriority w:val="1"/>
    <w:qFormat w:val="1"/>
    <w:pPr>
      <w:spacing w:before="58"/>
    </w:pPr>
    <w:rPr>
      <w:rFonts w:ascii="Segoe UI" w:cs="Segoe UI" w:eastAsia="Segoe UI" w:hAnsi="Segoe UI"/>
    </w:rPr>
  </w:style>
  <w:style w:type="paragraph" w:styleId="Sinespaciado">
    <w:name w:val="No Spacing"/>
    <w:uiPriority w:val="1"/>
    <w:qFormat w:val="1"/>
    <w:rsid w:val="00190748"/>
    <w:rPr>
      <w:rFonts w:ascii="Consolas" w:cs="Consolas" w:eastAsia="Consolas" w:hAnsi="Consolas"/>
      <w:lang w:val="es-ES"/>
    </w:rPr>
  </w:style>
  <w:style w:type="paragraph" w:styleId="msonormal0" w:customStyle="1">
    <w:name w:val="msonormal"/>
    <w:basedOn w:val="Normal"/>
    <w:rsid w:val="00190748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Hipervnculo">
    <w:name w:val="Hyperlink"/>
    <w:basedOn w:val="Fuentedeprrafopredeter"/>
    <w:uiPriority w:val="99"/>
    <w:unhideWhenUsed w:val="1"/>
    <w:rsid w:val="000077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07786"/>
    <w:rPr>
      <w:color w:val="605e5c"/>
      <w:shd w:color="auto" w:fill="e1dfdd" w:val="clear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44962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8" Type="http://schemas.openxmlformats.org/officeDocument/2006/relationships/image" Target="media/image17.png"/><Relationship Id="rId18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image" Target="media/image5.png"/><Relationship Id="rId17" Type="http://schemas.openxmlformats.org/officeDocument/2006/relationships/image" Target="media/image1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../customXML/item4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14.png"/><Relationship Id="rId5" Type="http://schemas.openxmlformats.org/officeDocument/2006/relationships/styles" Target="styles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4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Lv7KTniHx5Ag+L0XTzzBTp6CA==">CgMxLjA4AHIhMVh0OFBLY2ZBUHFCdTJkWXA4c1pSNEVrdnI3eFk1bDhw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D0F907DF984A90F6A1D688FCC44E" ma:contentTypeVersion="11" ma:contentTypeDescription="Create a new document." ma:contentTypeScope="" ma:versionID="2a0fe71a4341502026d28b163ee742b3">
  <xsd:schema xmlns:xsd="http://www.w3.org/2001/XMLSchema" xmlns:xs="http://www.w3.org/2001/XMLSchema" xmlns:p="http://schemas.microsoft.com/office/2006/metadata/properties" xmlns:ns2="025563f3-1dc5-4c92-af9d-a3dac0856e8c" xmlns:ns3="4e97df91-f460-4aa4-9a76-88798ee84eba" targetNamespace="http://schemas.microsoft.com/office/2006/metadata/properties" ma:root="true" ma:fieldsID="7219a3206ea3b447f52bb63127f5189f" ns2:_="" ns3:_="">
    <xsd:import namespace="025563f3-1dc5-4c92-af9d-a3dac0856e8c"/>
    <xsd:import namespace="4e97df91-f460-4aa4-9a76-88798ee84e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563f3-1dc5-4c92-af9d-a3dac0856e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7df91-f460-4aa4-9a76-88798ee84e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7d670a-9ef3-4f69-9b32-a47f7146f600}" ma:internalName="TaxCatchAll" ma:showField="CatchAllData" ma:web="4e97df91-f460-4aa4-9a76-88798ee84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5563f3-1dc5-4c92-af9d-a3dac0856e8c" xsi:nil="true"/>
    <TaxCatchAll xmlns="4e97df91-f460-4aa4-9a76-88798ee84eba" xsi:nil="true"/>
    <lcf76f155ced4ddcb4097134ff3c332f xmlns="025563f3-1dc5-4c92-af9d-a3dac0856e8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6BC54F7-E7A6-4968-B930-8EBBC57C6D8E}"/>
</file>

<file path=customXML/itemProps3.xml><?xml version="1.0" encoding="utf-8"?>
<ds:datastoreItem xmlns:ds="http://schemas.openxmlformats.org/officeDocument/2006/customXml" ds:itemID="{7FDFDA24-749A-40A9-BFBF-31BC3E964B3B}"/>
</file>

<file path=customXML/itemProps4.xml><?xml version="1.0" encoding="utf-8"?>
<ds:datastoreItem xmlns:ds="http://schemas.openxmlformats.org/officeDocument/2006/customXml" ds:itemID="{DF9F91C7-BEC7-4F8E-96F4-C1EB23C4A38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FidelSmoke</dc:creator>
  <dcterms:created xsi:type="dcterms:W3CDTF">2025-05-20T20:38:00Z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2025-05-19T00:00:00Z</vt:filetime>
  </property>
  <property fmtid="{D5CDD505-2E9C-101B-9397-08002B2CF9AE}" pid="5" name="Producer">
    <vt:lpwstr>Skia/PDF m136</vt:lpwstr>
  </property>
  <property fmtid="{D5CDD505-2E9C-101B-9397-08002B2CF9AE}" pid="6" name="ContentTypeId">
    <vt:lpwstr>0x0101005E43D0F907DF984A90F6A1D688FCC44E</vt:lpwstr>
  </property>
</Properties>
</file>