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03E1C" w14:textId="77777777" w:rsidR="00DC674E" w:rsidRDefault="00000000">
      <w:r>
        <w:t>Step 2: Assign responsibility</w:t>
      </w:r>
    </w:p>
    <w:tbl>
      <w:tblPr>
        <w:tblStyle w:val="a"/>
        <w:tblW w:w="107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50"/>
        <w:gridCol w:w="1545"/>
        <w:gridCol w:w="1455"/>
        <w:gridCol w:w="3105"/>
      </w:tblGrid>
      <w:tr w:rsidR="00DC674E" w14:paraId="6334D2F4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97EE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648B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009E1599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F2DAD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2E4D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06DC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</w:tr>
      <w:tr w:rsidR="00DC674E" w14:paraId="30F6A5DE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BAD8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F95C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C393A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5B1C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1085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</w:tr>
      <w:tr w:rsidR="00DC674E" w14:paraId="7CC7DD78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108A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53E45" w14:textId="302B2B7D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C97E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9F7E" w14:textId="03303334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A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B91DF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  <w:tr w:rsidR="00DC674E" w14:paraId="51DF1F0A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82D0C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and recommendations based on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E0ED" w14:textId="6B290EBB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5CD73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7773D" w14:textId="212708A9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A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3D6C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</w:tbl>
    <w:p w14:paraId="77B6B56B" w14:textId="77777777" w:rsidR="00DC674E" w:rsidRDefault="00DC674E">
      <w:pPr>
        <w:widowControl w:val="0"/>
        <w:spacing w:after="60" w:line="264" w:lineRule="auto"/>
      </w:pPr>
    </w:p>
    <w:p w14:paraId="375AD490" w14:textId="77777777" w:rsidR="00DC674E" w:rsidRDefault="00000000">
      <w:pPr>
        <w:widowControl w:val="0"/>
        <w:shd w:val="clear" w:color="auto" w:fill="FFFFFF"/>
        <w:spacing w:before="200" w:line="264" w:lineRule="auto"/>
      </w:pPr>
      <w:r>
        <w:t>Step 3: Expand your RACI matrix</w:t>
      </w:r>
    </w:p>
    <w:tbl>
      <w:tblPr>
        <w:tblStyle w:val="a0"/>
        <w:tblW w:w="107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05"/>
        <w:gridCol w:w="1530"/>
        <w:gridCol w:w="1530"/>
        <w:gridCol w:w="1530"/>
        <w:gridCol w:w="1530"/>
      </w:tblGrid>
      <w:tr w:rsidR="00DC674E" w14:paraId="041C3AFF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7A8B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055B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067D4C41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0513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6ADE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8CA2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5EF5B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Chief Data Officer</w:t>
            </w:r>
          </w:p>
        </w:tc>
      </w:tr>
      <w:tr w:rsidR="00DC674E" w14:paraId="67D53FBA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004F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8AEF7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D1286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C5B86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EA0A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4A9D" w14:textId="7B4EE449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I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</w:tr>
      <w:tr w:rsidR="002A1F90" w14:paraId="376C92A8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A27A" w14:textId="77777777" w:rsidR="002A1F90" w:rsidRDefault="002A1F90" w:rsidP="002A1F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0F56" w14:textId="6E847B55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618A" w14:textId="1C7C93B6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9205" w14:textId="6B1DB714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A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9AE11" w14:textId="77777777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7C3BB" w14:textId="7E7FF321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I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</w:tr>
      <w:tr w:rsidR="002A1F90" w14:paraId="37BEB0B7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319EF" w14:textId="77777777" w:rsidR="002A1F90" w:rsidRDefault="002A1F90" w:rsidP="002A1F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&amp; Recommendations Based on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DD09" w14:textId="6041417B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A7BBD" w14:textId="5C74F42C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9B07D" w14:textId="54669E5E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A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49968" w14:textId="77777777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DF722" w14:textId="029334F7" w:rsidR="002A1F90" w:rsidRDefault="002A1F90" w:rsidP="002A1F9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I</w:t>
            </w:r>
            <w:r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</w:tr>
      <w:tr w:rsidR="00DC674E" w14:paraId="7D6740CF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E1C65" w14:textId="77777777" w:rsidR="00DC674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Ensure Data Compliance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2635" w14:textId="7FD66F76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I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9F17" w14:textId="77777777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5F50B" w14:textId="607EF09C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68FF8" w14:textId="5B342A7D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I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E094B" w14:textId="1148A759" w:rsidR="00DC674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 w:rsidRPr="002A1F90">
              <w:rPr>
                <w:rFonts w:ascii="Google Sans" w:eastAsia="Google Sans" w:hAnsi="Google Sans" w:cs="Google Sans"/>
                <w:strike/>
                <w:sz w:val="40"/>
                <w:szCs w:val="40"/>
              </w:rPr>
              <w:t>R</w:t>
            </w:r>
            <w:r w:rsidR="002A1F90"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</w:tr>
    </w:tbl>
    <w:p w14:paraId="7D2E38BC" w14:textId="77777777" w:rsidR="00DC674E" w:rsidRDefault="00DC674E">
      <w:pPr>
        <w:widowControl w:val="0"/>
        <w:spacing w:after="60" w:line="264" w:lineRule="auto"/>
      </w:pPr>
    </w:p>
    <w:sectPr w:rsidR="00DC674E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2BE0B6B-896C-4102-923F-6006610D397F}"/>
    <w:embedBold r:id="rId2" w:fontKey="{9AFADC91-42B8-45B8-902D-A6DD4E74A6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5224F3E-E8AD-4BF0-92B1-696105ECB8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C0A2905-6BE6-4C8A-B767-B5AFAAC7EE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74E"/>
    <w:rsid w:val="002A1F90"/>
    <w:rsid w:val="0075106F"/>
    <w:rsid w:val="00DC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2599"/>
  <w15:docId w15:val="{6B6E89B7-B3D2-47AA-8EDB-05A23B424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FitzGerald</cp:lastModifiedBy>
  <cp:revision>2</cp:revision>
  <dcterms:created xsi:type="dcterms:W3CDTF">2025-10-21T08:25:00Z</dcterms:created>
  <dcterms:modified xsi:type="dcterms:W3CDTF">2025-10-21T08:32:00Z</dcterms:modified>
</cp:coreProperties>
</file>