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INSTRUCCIONES PARA EL BACKEND RECETAS-APP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descargar y descomprimir la carpeta backend-recetas-app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abrir la CMD desde la carpeta previamente descomprimida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escribir el comando -&gt; npm 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abrir el programa XAMPP y activar los botones apache y mysql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ingresar al gestor de bases de datos phpmyadmin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crear una base de datos que se llame recetas_app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importar el archivo de base de datos que se encuentra en la carpeta 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backend-recetas-app/src/db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verificar que se hayan importados las tablas con los datos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volver a la CMD y escribir el comando -&gt; npm run dev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abrir el navegador y en una pestaña escriba -&gt;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http://localcalhost:3001/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11. En la carpeta backend-recetas-app/src/ se encuentra un archivo llamado peticiones.http ahí se encuentran los endpoints para poder obtener los datos de la base de datos.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12. eso es todo muy que les vaya super bien.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